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42B20" w14:textId="77777777" w:rsidR="003634AE" w:rsidRDefault="003634AE" w:rsidP="003634AE">
      <w:pPr>
        <w:jc w:val="center"/>
        <w:rPr>
          <w:rFonts w:cs="Times New Roman"/>
          <w:b/>
        </w:rPr>
      </w:pPr>
      <w:r w:rsidRPr="00973203">
        <w:rPr>
          <w:rFonts w:cs="Times New Roman"/>
          <w:b/>
        </w:rPr>
        <w:t>Техническое задание</w:t>
      </w:r>
    </w:p>
    <w:p w14:paraId="356CE873" w14:textId="77777777" w:rsidR="008718BD" w:rsidRPr="00973203" w:rsidRDefault="008718BD" w:rsidP="003634AE">
      <w:pPr>
        <w:jc w:val="center"/>
        <w:rPr>
          <w:rFonts w:cs="Times New Roman"/>
          <w:b/>
        </w:rPr>
      </w:pPr>
    </w:p>
    <w:p w14:paraId="5437BF6A" w14:textId="77BEC095" w:rsidR="003634AE" w:rsidRDefault="003634AE" w:rsidP="008718BD">
      <w:pPr>
        <w:pStyle w:val="-3"/>
        <w:numPr>
          <w:ilvl w:val="0"/>
          <w:numId w:val="19"/>
        </w:numPr>
        <w:tabs>
          <w:tab w:val="left" w:pos="426"/>
        </w:tabs>
        <w:spacing w:line="240" w:lineRule="auto"/>
        <w:rPr>
          <w:sz w:val="22"/>
          <w:szCs w:val="22"/>
        </w:rPr>
      </w:pPr>
      <w:r w:rsidRPr="00B60064">
        <w:rPr>
          <w:b/>
          <w:sz w:val="22"/>
          <w:szCs w:val="22"/>
        </w:rPr>
        <w:t>Наименовани</w:t>
      </w:r>
      <w:r w:rsidR="00973203" w:rsidRPr="00B60064">
        <w:rPr>
          <w:b/>
          <w:sz w:val="22"/>
          <w:szCs w:val="22"/>
        </w:rPr>
        <w:t>е МТР, работ, ус</w:t>
      </w:r>
      <w:r w:rsidR="00BA5493" w:rsidRPr="00B60064">
        <w:rPr>
          <w:b/>
          <w:sz w:val="22"/>
          <w:szCs w:val="22"/>
        </w:rPr>
        <w:t>луг:</w:t>
      </w:r>
      <w:r w:rsidR="00BA5493">
        <w:rPr>
          <w:sz w:val="22"/>
          <w:szCs w:val="22"/>
        </w:rPr>
        <w:t xml:space="preserve"> поставка средств измерений и средств контроля</w:t>
      </w:r>
      <w:r w:rsidR="008718BD">
        <w:rPr>
          <w:sz w:val="22"/>
          <w:szCs w:val="22"/>
        </w:rPr>
        <w:t>.</w:t>
      </w:r>
    </w:p>
    <w:p w14:paraId="15C6AB07" w14:textId="182BAC58" w:rsidR="003634AE" w:rsidRPr="00B60064" w:rsidRDefault="003512D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B60064">
        <w:rPr>
          <w:b/>
          <w:sz w:val="22"/>
          <w:szCs w:val="22"/>
        </w:rPr>
        <w:t>2</w:t>
      </w:r>
      <w:r w:rsidR="003634AE" w:rsidRPr="00B60064">
        <w:rPr>
          <w:b/>
          <w:sz w:val="22"/>
          <w:szCs w:val="22"/>
        </w:rPr>
        <w:t xml:space="preserve">. Задача (цель, проект), для реализации которой приобретаются данные МТР, работы, услуги: </w:t>
      </w:r>
      <w:r w:rsidR="00CB51C6">
        <w:rPr>
          <w:sz w:val="22"/>
          <w:szCs w:val="22"/>
        </w:rPr>
        <w:t>обеспечение основного производства.</w:t>
      </w:r>
    </w:p>
    <w:p w14:paraId="019BF5E0" w14:textId="0869CBD0" w:rsidR="003634AE" w:rsidRPr="00E410FB" w:rsidRDefault="003634A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 w:rsidRPr="00B60064">
        <w:rPr>
          <w:b/>
          <w:sz w:val="22"/>
          <w:szCs w:val="22"/>
        </w:rPr>
        <w:t>3. Функции, которые будут выполнять приобретаемые МТР, работы, услуги в рамках реализации задачи или проекта:</w:t>
      </w:r>
      <w:r w:rsidR="003131A8">
        <w:rPr>
          <w:sz w:val="22"/>
          <w:szCs w:val="22"/>
        </w:rPr>
        <w:t xml:space="preserve"> контроль качества продукции.</w:t>
      </w:r>
    </w:p>
    <w:p w14:paraId="1F7F1802" w14:textId="4AC9ED5A" w:rsidR="003634AE" w:rsidRPr="00B60064" w:rsidRDefault="003634A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</w:rPr>
      </w:pPr>
      <w:r w:rsidRPr="00B60064">
        <w:rPr>
          <w:b/>
          <w:sz w:val="22"/>
          <w:szCs w:val="22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14:paraId="55426AB7" w14:textId="088941F4" w:rsidR="0078517E" w:rsidRPr="0078517E" w:rsidRDefault="0078517E" w:rsidP="0078517E">
      <w:pPr>
        <w:tabs>
          <w:tab w:val="left" w:pos="993"/>
        </w:tabs>
        <w:spacing w:before="120"/>
        <w:jc w:val="both"/>
        <w:rPr>
          <w:rFonts w:eastAsia="Times New Roman" w:cs="Times New Roman"/>
          <w:sz w:val="22"/>
          <w:szCs w:val="22"/>
        </w:rPr>
      </w:pPr>
      <w:r w:rsidRPr="0078517E">
        <w:rPr>
          <w:sz w:val="22"/>
          <w:szCs w:val="22"/>
        </w:rPr>
        <w:t xml:space="preserve">4.1. </w:t>
      </w:r>
      <w:r w:rsidRPr="0078517E">
        <w:rPr>
          <w:rFonts w:eastAsia="Times New Roman" w:cs="Times New Roman"/>
          <w:sz w:val="22"/>
          <w:szCs w:val="22"/>
        </w:rPr>
        <w:t xml:space="preserve">Технические и метрологические характеристики </w:t>
      </w:r>
      <w:r>
        <w:rPr>
          <w:rFonts w:eastAsia="Times New Roman" w:cs="Times New Roman"/>
          <w:bCs/>
          <w:sz w:val="22"/>
          <w:szCs w:val="22"/>
        </w:rPr>
        <w:t>наборов концевых мер длины</w:t>
      </w:r>
      <w:r w:rsidRPr="0078517E">
        <w:rPr>
          <w:rFonts w:eastAsia="Times New Roman" w:cs="Times New Roman"/>
          <w:bCs/>
          <w:sz w:val="22"/>
          <w:szCs w:val="22"/>
        </w:rPr>
        <w:t>:</w:t>
      </w:r>
    </w:p>
    <w:p w14:paraId="1195F505" w14:textId="67D79A2C" w:rsidR="00CB51C6" w:rsidRDefault="00CB51C6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CB51C6" w:rsidRPr="00974CBA" w14:paraId="1183B421" w14:textId="77777777" w:rsidTr="00CB51C6">
        <w:tc>
          <w:tcPr>
            <w:tcW w:w="4531" w:type="dxa"/>
            <w:shd w:val="clear" w:color="auto" w:fill="auto"/>
          </w:tcPr>
          <w:p w14:paraId="1EBE58DB" w14:textId="77777777" w:rsidR="00CB51C6" w:rsidRPr="00CB51C6" w:rsidRDefault="00CB51C6" w:rsidP="00D864E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07638F78" w14:textId="77777777" w:rsidR="00CB51C6" w:rsidRPr="00CB51C6" w:rsidRDefault="00CB51C6" w:rsidP="00D864E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78517E" w:rsidRPr="00974CBA" w14:paraId="38F10693" w14:textId="77777777" w:rsidTr="00D864E4">
        <w:tc>
          <w:tcPr>
            <w:tcW w:w="9351" w:type="dxa"/>
            <w:gridSpan w:val="2"/>
            <w:shd w:val="clear" w:color="auto" w:fill="auto"/>
          </w:tcPr>
          <w:p w14:paraId="40BD4AF2" w14:textId="1B6C9F62" w:rsidR="0078517E" w:rsidRPr="0078517E" w:rsidRDefault="0078517E" w:rsidP="00D864E4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78517E">
              <w:rPr>
                <w:rFonts w:cs="Times New Roman"/>
                <w:b/>
                <w:color w:val="000000" w:themeColor="text1"/>
                <w:sz w:val="22"/>
                <w:szCs w:val="22"/>
              </w:rPr>
              <w:t>Концевые меры длины</w:t>
            </w:r>
            <w:r w:rsidR="00DC6185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плоскопараллельные</w:t>
            </w:r>
            <w:r w:rsidRPr="0078517E">
              <w:rPr>
                <w:rFonts w:cs="Times New Roman"/>
                <w:b/>
                <w:color w:val="000000" w:themeColor="text1"/>
                <w:sz w:val="22"/>
                <w:szCs w:val="22"/>
              </w:rPr>
              <w:t>. Набор №1.</w:t>
            </w:r>
          </w:p>
        </w:tc>
      </w:tr>
      <w:tr w:rsidR="0078517E" w:rsidRPr="00974CBA" w14:paraId="3ACBCBE3" w14:textId="77777777" w:rsidTr="00CB51C6">
        <w:tc>
          <w:tcPr>
            <w:tcW w:w="4531" w:type="dxa"/>
            <w:shd w:val="clear" w:color="auto" w:fill="auto"/>
          </w:tcPr>
          <w:p w14:paraId="700A916C" w14:textId="2C4D0972" w:rsidR="0078517E" w:rsidRPr="0078517E" w:rsidRDefault="0078517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Наименьший размер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меры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 в наборе, мм</w:t>
            </w:r>
          </w:p>
        </w:tc>
        <w:tc>
          <w:tcPr>
            <w:tcW w:w="4820" w:type="dxa"/>
            <w:shd w:val="clear" w:color="auto" w:fill="auto"/>
          </w:tcPr>
          <w:p w14:paraId="6079C6C8" w14:textId="2270372D" w:rsidR="0078517E" w:rsidRPr="00CB51C6" w:rsidRDefault="0078517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78517E" w:rsidRPr="00974CBA" w14:paraId="325E4288" w14:textId="77777777" w:rsidTr="00CB51C6">
        <w:tc>
          <w:tcPr>
            <w:tcW w:w="4531" w:type="dxa"/>
            <w:shd w:val="clear" w:color="auto" w:fill="auto"/>
          </w:tcPr>
          <w:p w14:paraId="496440C7" w14:textId="74ACFBBC" w:rsidR="0078517E" w:rsidRPr="0078517E" w:rsidRDefault="0078517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Наибол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ьший размер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меры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 в наборе, мм</w:t>
            </w:r>
          </w:p>
        </w:tc>
        <w:tc>
          <w:tcPr>
            <w:tcW w:w="4820" w:type="dxa"/>
            <w:shd w:val="clear" w:color="auto" w:fill="auto"/>
          </w:tcPr>
          <w:p w14:paraId="2615EE28" w14:textId="2B425E33" w:rsidR="0078517E" w:rsidRDefault="0078517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78517E" w:rsidRPr="00974CBA" w14:paraId="0AFEEA82" w14:textId="77777777" w:rsidTr="00CB51C6">
        <w:tc>
          <w:tcPr>
            <w:tcW w:w="4531" w:type="dxa"/>
            <w:shd w:val="clear" w:color="auto" w:fill="auto"/>
          </w:tcPr>
          <w:p w14:paraId="5576B64A" w14:textId="2496A226" w:rsidR="0078517E" w:rsidRPr="0078517E" w:rsidRDefault="0078517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 мер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 в наборе, шт.</w:t>
            </w:r>
          </w:p>
        </w:tc>
        <w:tc>
          <w:tcPr>
            <w:tcW w:w="4820" w:type="dxa"/>
            <w:shd w:val="clear" w:color="auto" w:fill="auto"/>
          </w:tcPr>
          <w:p w14:paraId="463C1BAF" w14:textId="41D7492C" w:rsidR="0078517E" w:rsidRDefault="0078517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83</w:t>
            </w:r>
          </w:p>
        </w:tc>
      </w:tr>
      <w:tr w:rsidR="0078517E" w:rsidRPr="00974CBA" w14:paraId="720E3412" w14:textId="77777777" w:rsidTr="00CB51C6">
        <w:tc>
          <w:tcPr>
            <w:tcW w:w="4531" w:type="dxa"/>
            <w:shd w:val="clear" w:color="auto" w:fill="auto"/>
          </w:tcPr>
          <w:p w14:paraId="048312DA" w14:textId="25F084C3" w:rsidR="0078517E" w:rsidRDefault="0078517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3376DD22" w14:textId="1721E7D0" w:rsidR="0078517E" w:rsidRDefault="0078517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9A6BA2" w:rsidRPr="00974CBA" w14:paraId="79A31C7E" w14:textId="77777777" w:rsidTr="00CB51C6">
        <w:tc>
          <w:tcPr>
            <w:tcW w:w="4531" w:type="dxa"/>
            <w:shd w:val="clear" w:color="auto" w:fill="auto"/>
          </w:tcPr>
          <w:p w14:paraId="642E3F67" w14:textId="1C15DC28" w:rsidR="009A6BA2" w:rsidRDefault="009A6BA2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Материал </w:t>
            </w:r>
          </w:p>
        </w:tc>
        <w:tc>
          <w:tcPr>
            <w:tcW w:w="4820" w:type="dxa"/>
            <w:shd w:val="clear" w:color="auto" w:fill="auto"/>
          </w:tcPr>
          <w:p w14:paraId="5D434B0D" w14:textId="00FB6C3B" w:rsidR="009A6BA2" w:rsidRDefault="009A6BA2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сталь</w:t>
            </w:r>
          </w:p>
        </w:tc>
      </w:tr>
      <w:tr w:rsidR="0078517E" w:rsidRPr="00974CBA" w14:paraId="78743EA2" w14:textId="77777777" w:rsidTr="00CB51C6">
        <w:tc>
          <w:tcPr>
            <w:tcW w:w="4531" w:type="dxa"/>
            <w:shd w:val="clear" w:color="auto" w:fill="auto"/>
          </w:tcPr>
          <w:p w14:paraId="52BEAED4" w14:textId="63CC5A1E" w:rsidR="0078517E" w:rsidRDefault="0078517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Градация мер</w:t>
            </w:r>
            <w:r w:rsidR="00843AC8" w:rsidRPr="00843AC8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  <w:r w:rsidR="00843AC8">
              <w:rPr>
                <w:rFonts w:cs="Times New Roman"/>
                <w:color w:val="000000" w:themeColor="text1"/>
                <w:sz w:val="22"/>
                <w:szCs w:val="22"/>
              </w:rPr>
              <w:t>для номинальных значений длин, мм</w:t>
            </w:r>
            <w:r w:rsidR="00843AC8" w:rsidRPr="00843AC8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31AA1EAB" w14:textId="0BBB7141" w:rsidR="00843AC8" w:rsidRPr="00843AC8" w:rsidRDefault="00843AC8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- 1,005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 xml:space="preserve"> (1 мера)</w:t>
            </w:r>
          </w:p>
          <w:p w14:paraId="5859E3D0" w14:textId="30F489A1" w:rsidR="00843AC8" w:rsidRDefault="00843AC8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- 1-1,5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 xml:space="preserve"> (51 мера)</w:t>
            </w:r>
          </w:p>
          <w:p w14:paraId="1F69994F" w14:textId="23673B19" w:rsidR="00843AC8" w:rsidRDefault="00843AC8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- 1,6-2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 xml:space="preserve"> (5 мер)</w:t>
            </w:r>
          </w:p>
          <w:p w14:paraId="483FE66E" w14:textId="4A52E946" w:rsidR="00843AC8" w:rsidRDefault="00843AC8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- 0,5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 xml:space="preserve"> (1 мера)</w:t>
            </w:r>
          </w:p>
          <w:p w14:paraId="71E56585" w14:textId="5473D3E3" w:rsidR="00843AC8" w:rsidRDefault="00843AC8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- 2,5-10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 xml:space="preserve"> (16 мер)</w:t>
            </w:r>
          </w:p>
          <w:p w14:paraId="39A83976" w14:textId="32D5A474" w:rsidR="001C060C" w:rsidRPr="00843AC8" w:rsidRDefault="001C060C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- 20-100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 xml:space="preserve"> (9 мер)</w:t>
            </w:r>
          </w:p>
        </w:tc>
        <w:tc>
          <w:tcPr>
            <w:tcW w:w="4820" w:type="dxa"/>
            <w:shd w:val="clear" w:color="auto" w:fill="auto"/>
          </w:tcPr>
          <w:p w14:paraId="49F56F3A" w14:textId="77777777" w:rsidR="0078517E" w:rsidRDefault="0078517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7B8E626" w14:textId="77777777" w:rsidR="00843AC8" w:rsidRDefault="00843AC8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A2594FD" w14:textId="77777777" w:rsidR="00843AC8" w:rsidRDefault="00843AC8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</w:p>
          <w:p w14:paraId="6ED1960F" w14:textId="77777777" w:rsidR="00843AC8" w:rsidRDefault="00843AC8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0,01</w:t>
            </w:r>
          </w:p>
          <w:p w14:paraId="09BDAEBF" w14:textId="77777777" w:rsidR="00843AC8" w:rsidRDefault="00843AC8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0,1</w:t>
            </w:r>
          </w:p>
          <w:p w14:paraId="6162CFF8" w14:textId="77777777" w:rsidR="00843AC8" w:rsidRDefault="00843AC8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</w:p>
          <w:p w14:paraId="200B4C3F" w14:textId="77777777" w:rsidR="00843AC8" w:rsidRDefault="001C060C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  <w:p w14:paraId="05B128BB" w14:textId="2AB430FB" w:rsidR="001C060C" w:rsidRDefault="001C060C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10</w:t>
            </w:r>
          </w:p>
        </w:tc>
      </w:tr>
      <w:tr w:rsidR="00A47387" w:rsidRPr="00974CBA" w14:paraId="4BB38B25" w14:textId="77777777" w:rsidTr="00CB51C6">
        <w:tc>
          <w:tcPr>
            <w:tcW w:w="4531" w:type="dxa"/>
            <w:shd w:val="clear" w:color="auto" w:fill="auto"/>
          </w:tcPr>
          <w:p w14:paraId="41EDF6DD" w14:textId="77777777" w:rsidR="00A47387" w:rsidRPr="00550FDA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61244FC1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23877BBF" w14:textId="4914864A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4C8274FE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3CF1575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7A76F388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FA302EA" w14:textId="406993EE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1C060C" w:rsidRPr="00974CBA" w14:paraId="75F4C983" w14:textId="77777777" w:rsidTr="00CB51C6">
        <w:tc>
          <w:tcPr>
            <w:tcW w:w="4531" w:type="dxa"/>
            <w:shd w:val="clear" w:color="auto" w:fill="auto"/>
          </w:tcPr>
          <w:p w14:paraId="5FE8C063" w14:textId="170D3354" w:rsidR="001C060C" w:rsidRDefault="001C060C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Форма концевых мер длины</w:t>
            </w:r>
          </w:p>
        </w:tc>
        <w:tc>
          <w:tcPr>
            <w:tcW w:w="4820" w:type="dxa"/>
            <w:shd w:val="clear" w:color="auto" w:fill="auto"/>
          </w:tcPr>
          <w:p w14:paraId="7F297EDC" w14:textId="3D583C49" w:rsidR="001C060C" w:rsidRDefault="00B10CD7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</w:t>
            </w:r>
            <w:r w:rsidR="001C060C">
              <w:rPr>
                <w:rFonts w:cs="Times New Roman"/>
                <w:color w:val="000000" w:themeColor="text1"/>
                <w:sz w:val="22"/>
                <w:szCs w:val="22"/>
              </w:rPr>
              <w:t>рямоугольный параллелепипед с указанием размера</w:t>
            </w:r>
          </w:p>
        </w:tc>
      </w:tr>
      <w:tr w:rsidR="001C060C" w:rsidRPr="00974CBA" w14:paraId="7841C92B" w14:textId="77777777" w:rsidTr="00CB51C6">
        <w:tc>
          <w:tcPr>
            <w:tcW w:w="4531" w:type="dxa"/>
            <w:shd w:val="clear" w:color="auto" w:fill="auto"/>
          </w:tcPr>
          <w:p w14:paraId="1C997F8B" w14:textId="3F2FC8F6" w:rsidR="001C060C" w:rsidRDefault="009A6BA2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47BEA80D" w14:textId="0DBE340E" w:rsidR="001C060C" w:rsidRDefault="00B10CD7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</w:t>
            </w:r>
            <w:r w:rsidR="009A6BA2">
              <w:rPr>
                <w:rFonts w:cs="Times New Roman"/>
                <w:color w:val="000000" w:themeColor="text1"/>
                <w:sz w:val="22"/>
                <w:szCs w:val="22"/>
              </w:rPr>
              <w:t>еревянный или пластиковый кейс, где у каждой ячейки под меру подписан размер</w:t>
            </w:r>
          </w:p>
        </w:tc>
      </w:tr>
      <w:tr w:rsidR="00E70BFE" w:rsidRPr="00974CBA" w14:paraId="5B125F4E" w14:textId="77777777" w:rsidTr="00CB51C6">
        <w:tc>
          <w:tcPr>
            <w:tcW w:w="4531" w:type="dxa"/>
            <w:shd w:val="clear" w:color="auto" w:fill="auto"/>
          </w:tcPr>
          <w:p w14:paraId="611A25AC" w14:textId="6ADF10EB" w:rsidR="00E70BFE" w:rsidRDefault="00E70BF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43241A51" w14:textId="2360232D" w:rsidR="00E70BFE" w:rsidRDefault="00B10CD7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</w:t>
            </w:r>
            <w:r w:rsidR="00E70BFE">
              <w:rPr>
                <w:rFonts w:cs="Times New Roman"/>
                <w:color w:val="000000" w:themeColor="text1"/>
                <w:sz w:val="22"/>
                <w:szCs w:val="22"/>
              </w:rPr>
              <w:t>аспорт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(на русском языке)</w:t>
            </w:r>
            <w:r w:rsidR="00E70BFE">
              <w:rPr>
                <w:rFonts w:cs="Times New Roman"/>
                <w:color w:val="000000" w:themeColor="text1"/>
                <w:sz w:val="22"/>
                <w:szCs w:val="22"/>
              </w:rPr>
              <w:t>, свидетельство о первичной поверке</w:t>
            </w:r>
          </w:p>
        </w:tc>
      </w:tr>
      <w:tr w:rsidR="009A6BA2" w:rsidRPr="00974CBA" w14:paraId="3E92411F" w14:textId="77777777" w:rsidTr="00CB51C6">
        <w:tc>
          <w:tcPr>
            <w:tcW w:w="4531" w:type="dxa"/>
            <w:shd w:val="clear" w:color="auto" w:fill="auto"/>
          </w:tcPr>
          <w:p w14:paraId="73AC8879" w14:textId="0BD928EB" w:rsidR="009A6BA2" w:rsidRDefault="009A6BA2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3CFC854A" w14:textId="25036D01" w:rsidR="009A6BA2" w:rsidRDefault="009A6BA2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E70BFE" w:rsidRPr="00974CBA" w14:paraId="67DCEB40" w14:textId="77777777" w:rsidTr="00D864E4">
        <w:tc>
          <w:tcPr>
            <w:tcW w:w="9351" w:type="dxa"/>
            <w:gridSpan w:val="2"/>
            <w:shd w:val="clear" w:color="auto" w:fill="auto"/>
          </w:tcPr>
          <w:p w14:paraId="14BE695E" w14:textId="312B36B6" w:rsidR="00E70BFE" w:rsidRDefault="00E70BFE" w:rsidP="00E70BFE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78517E">
              <w:rPr>
                <w:rFonts w:cs="Times New Roman"/>
                <w:b/>
                <w:color w:val="000000" w:themeColor="text1"/>
                <w:sz w:val="22"/>
                <w:szCs w:val="22"/>
              </w:rPr>
              <w:t>Концевые меры длины</w:t>
            </w:r>
            <w:r w:rsidR="00DC6185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плоскопараллельные</w:t>
            </w:r>
            <w:r w:rsidRPr="0078517E">
              <w:rPr>
                <w:rFonts w:cs="Times New Roman"/>
                <w:b/>
                <w:color w:val="000000" w:themeColor="text1"/>
                <w:sz w:val="22"/>
                <w:szCs w:val="22"/>
              </w:rPr>
              <w:t>.</w:t>
            </w: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Набор №3</w:t>
            </w:r>
            <w:r w:rsidRPr="0078517E">
              <w:rPr>
                <w:rFonts w:cs="Times New Roman"/>
                <w:b/>
                <w:color w:val="000000" w:themeColor="text1"/>
                <w:sz w:val="22"/>
                <w:szCs w:val="22"/>
              </w:rPr>
              <w:t>.</w:t>
            </w:r>
          </w:p>
        </w:tc>
      </w:tr>
      <w:tr w:rsidR="00E70BFE" w:rsidRPr="00974CBA" w14:paraId="5AE89C57" w14:textId="77777777" w:rsidTr="00CB51C6">
        <w:tc>
          <w:tcPr>
            <w:tcW w:w="4531" w:type="dxa"/>
            <w:shd w:val="clear" w:color="auto" w:fill="auto"/>
          </w:tcPr>
          <w:p w14:paraId="1160CB9B" w14:textId="3017A1D9" w:rsidR="00E70BFE" w:rsidRDefault="00E70BF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Наименьший размер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меры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 в наборе, мм</w:t>
            </w:r>
          </w:p>
        </w:tc>
        <w:tc>
          <w:tcPr>
            <w:tcW w:w="4820" w:type="dxa"/>
            <w:shd w:val="clear" w:color="auto" w:fill="auto"/>
          </w:tcPr>
          <w:p w14:paraId="496FA3B8" w14:textId="11D4B3A4" w:rsidR="00E70BFE" w:rsidRDefault="00E70BF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E70BFE" w:rsidRPr="00974CBA" w14:paraId="54331BA7" w14:textId="77777777" w:rsidTr="00CB51C6">
        <w:tc>
          <w:tcPr>
            <w:tcW w:w="4531" w:type="dxa"/>
            <w:shd w:val="clear" w:color="auto" w:fill="auto"/>
          </w:tcPr>
          <w:p w14:paraId="57BE9A58" w14:textId="5F3F134F" w:rsidR="00E70BFE" w:rsidRDefault="00E70BF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Наибол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ьший размер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меры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 в наборе, мм</w:t>
            </w:r>
          </w:p>
        </w:tc>
        <w:tc>
          <w:tcPr>
            <w:tcW w:w="4820" w:type="dxa"/>
            <w:shd w:val="clear" w:color="auto" w:fill="auto"/>
          </w:tcPr>
          <w:p w14:paraId="463401BA" w14:textId="27FC4A4F" w:rsidR="00E70BFE" w:rsidRDefault="00E70BF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E70BFE" w:rsidRPr="00974CBA" w14:paraId="22D32E63" w14:textId="77777777" w:rsidTr="00CB51C6">
        <w:tc>
          <w:tcPr>
            <w:tcW w:w="4531" w:type="dxa"/>
            <w:shd w:val="clear" w:color="auto" w:fill="auto"/>
          </w:tcPr>
          <w:p w14:paraId="13B807BD" w14:textId="158E7814" w:rsidR="00E70BFE" w:rsidRDefault="00E70BF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 мер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 в наборе, шт.</w:t>
            </w:r>
          </w:p>
        </w:tc>
        <w:tc>
          <w:tcPr>
            <w:tcW w:w="4820" w:type="dxa"/>
            <w:shd w:val="clear" w:color="auto" w:fill="auto"/>
          </w:tcPr>
          <w:p w14:paraId="160D99D5" w14:textId="15A1578F" w:rsidR="00E70BFE" w:rsidRDefault="00E70BF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112</w:t>
            </w:r>
          </w:p>
        </w:tc>
      </w:tr>
      <w:tr w:rsidR="00E70BFE" w:rsidRPr="00974CBA" w14:paraId="3E04600E" w14:textId="77777777" w:rsidTr="00CB51C6">
        <w:tc>
          <w:tcPr>
            <w:tcW w:w="4531" w:type="dxa"/>
            <w:shd w:val="clear" w:color="auto" w:fill="auto"/>
          </w:tcPr>
          <w:p w14:paraId="7B4BB3FB" w14:textId="6A3F35C0" w:rsidR="00E70BFE" w:rsidRDefault="00E70BF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2244A1EA" w14:textId="2DF06C60" w:rsidR="00E70BFE" w:rsidRDefault="00E70BFE" w:rsidP="0078517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E70BFE" w:rsidRPr="00974CBA" w14:paraId="627AC19B" w14:textId="77777777" w:rsidTr="00CB51C6">
        <w:tc>
          <w:tcPr>
            <w:tcW w:w="4531" w:type="dxa"/>
            <w:shd w:val="clear" w:color="auto" w:fill="auto"/>
          </w:tcPr>
          <w:p w14:paraId="2CB5D044" w14:textId="6FF9A74A" w:rsidR="00E70BFE" w:rsidRDefault="00E70BFE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Материал </w:t>
            </w:r>
          </w:p>
        </w:tc>
        <w:tc>
          <w:tcPr>
            <w:tcW w:w="4820" w:type="dxa"/>
            <w:shd w:val="clear" w:color="auto" w:fill="auto"/>
          </w:tcPr>
          <w:p w14:paraId="56039512" w14:textId="5A583480" w:rsidR="00E70BFE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сталь</w:t>
            </w:r>
          </w:p>
        </w:tc>
      </w:tr>
      <w:tr w:rsidR="00E70BFE" w:rsidRPr="00974CBA" w14:paraId="48E39B6D" w14:textId="77777777" w:rsidTr="00CB51C6">
        <w:tc>
          <w:tcPr>
            <w:tcW w:w="4531" w:type="dxa"/>
            <w:shd w:val="clear" w:color="auto" w:fill="auto"/>
          </w:tcPr>
          <w:p w14:paraId="3481AB5C" w14:textId="77777777" w:rsidR="00E70BFE" w:rsidRDefault="00E70BFE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Градация мер</w:t>
            </w:r>
            <w:r w:rsidRPr="00843AC8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для номинальных значений длин, мм</w:t>
            </w:r>
            <w:r w:rsidRPr="00843AC8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6D97CAA7" w14:textId="74BE0968" w:rsidR="00E70BFE" w:rsidRPr="00843AC8" w:rsidRDefault="00E70BFE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- 1,005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 xml:space="preserve"> (1 мера)</w:t>
            </w:r>
          </w:p>
          <w:p w14:paraId="73464786" w14:textId="5FA6A60E" w:rsidR="00E70BFE" w:rsidRDefault="00E70BFE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- 1-1,5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 xml:space="preserve"> (51 мера)</w:t>
            </w:r>
          </w:p>
          <w:p w14:paraId="6A32DE62" w14:textId="24103459" w:rsidR="00E70BFE" w:rsidRDefault="00E70BFE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- 1,6-2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 xml:space="preserve"> (5 мер)</w:t>
            </w:r>
          </w:p>
          <w:p w14:paraId="3C8A356F" w14:textId="1CB50CC1" w:rsidR="00E70BFE" w:rsidRDefault="00E70BFE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- 0,5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 xml:space="preserve"> (1 мера)</w:t>
            </w:r>
          </w:p>
          <w:p w14:paraId="1D30C961" w14:textId="4739FC63" w:rsidR="00E70BFE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- 2,5-25 (46 мер)</w:t>
            </w:r>
          </w:p>
          <w:p w14:paraId="3AE7E297" w14:textId="16943118" w:rsidR="00E70BFE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- 3</w:t>
            </w:r>
            <w:r w:rsidR="00E70BFE">
              <w:rPr>
                <w:rFonts w:cs="Times New Roman"/>
                <w:color w:val="000000" w:themeColor="text1"/>
                <w:sz w:val="22"/>
                <w:szCs w:val="22"/>
              </w:rPr>
              <w:t>0-100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(8 мер)</w:t>
            </w:r>
          </w:p>
        </w:tc>
        <w:tc>
          <w:tcPr>
            <w:tcW w:w="4820" w:type="dxa"/>
            <w:shd w:val="clear" w:color="auto" w:fill="auto"/>
          </w:tcPr>
          <w:p w14:paraId="67EC8107" w14:textId="77777777" w:rsidR="00E70BFE" w:rsidRDefault="00E70BFE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71ECE78" w14:textId="77777777" w:rsidR="00E70BFE" w:rsidRDefault="00E70BFE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3E3C521" w14:textId="77777777" w:rsidR="00E70BFE" w:rsidRDefault="00E70BFE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</w:p>
          <w:p w14:paraId="30B70C46" w14:textId="77777777" w:rsidR="00E70BFE" w:rsidRDefault="00E70BFE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0,01</w:t>
            </w:r>
          </w:p>
          <w:p w14:paraId="3E0252EA" w14:textId="77777777" w:rsidR="00A4731B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0,1</w:t>
            </w:r>
          </w:p>
          <w:p w14:paraId="7A33BCF0" w14:textId="77777777" w:rsidR="00A4731B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</w:p>
          <w:p w14:paraId="3A55F27E" w14:textId="77777777" w:rsidR="00A4731B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  <w:p w14:paraId="6CEC8628" w14:textId="274A9EE2" w:rsidR="00A4731B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10</w:t>
            </w:r>
          </w:p>
        </w:tc>
      </w:tr>
      <w:tr w:rsidR="00A47387" w:rsidRPr="00974CBA" w14:paraId="0F15BB3F" w14:textId="77777777" w:rsidTr="00CB51C6">
        <w:tc>
          <w:tcPr>
            <w:tcW w:w="4531" w:type="dxa"/>
            <w:shd w:val="clear" w:color="auto" w:fill="auto"/>
          </w:tcPr>
          <w:p w14:paraId="27E8AC24" w14:textId="77777777" w:rsidR="00A47387" w:rsidRPr="00550FDA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2420B6B9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2E3DFC76" w14:textId="160EA24A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2D5CDE1D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EC1D167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4C8B5893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B0AF996" w14:textId="18D1D86B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A4731B" w:rsidRPr="00974CBA" w14:paraId="5C9C3313" w14:textId="77777777" w:rsidTr="00CB51C6">
        <w:tc>
          <w:tcPr>
            <w:tcW w:w="4531" w:type="dxa"/>
            <w:shd w:val="clear" w:color="auto" w:fill="auto"/>
          </w:tcPr>
          <w:p w14:paraId="44B335FF" w14:textId="547B7846" w:rsidR="00A4731B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Форма концевых мер длины</w:t>
            </w:r>
          </w:p>
        </w:tc>
        <w:tc>
          <w:tcPr>
            <w:tcW w:w="4820" w:type="dxa"/>
            <w:shd w:val="clear" w:color="auto" w:fill="auto"/>
          </w:tcPr>
          <w:p w14:paraId="2A2B5D04" w14:textId="36C439BB" w:rsidR="00A4731B" w:rsidRDefault="00B10CD7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>рямоугольный параллелепипед с указанием размера</w:t>
            </w:r>
          </w:p>
        </w:tc>
      </w:tr>
      <w:tr w:rsidR="00A4731B" w:rsidRPr="00974CBA" w14:paraId="172F64C4" w14:textId="77777777" w:rsidTr="00CB51C6">
        <w:tc>
          <w:tcPr>
            <w:tcW w:w="4531" w:type="dxa"/>
            <w:shd w:val="clear" w:color="auto" w:fill="auto"/>
          </w:tcPr>
          <w:p w14:paraId="683B8F21" w14:textId="5FC1090A" w:rsidR="00A4731B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4FEECCB0" w14:textId="6F3D81DC" w:rsidR="00A4731B" w:rsidRDefault="00B10CD7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>еревянный или пластиковый кейс, где у каждой ячейки под меру подписан размер</w:t>
            </w:r>
          </w:p>
        </w:tc>
      </w:tr>
      <w:tr w:rsidR="00A4731B" w:rsidRPr="00974CBA" w14:paraId="696BECEF" w14:textId="77777777" w:rsidTr="00CB51C6">
        <w:tc>
          <w:tcPr>
            <w:tcW w:w="4531" w:type="dxa"/>
            <w:shd w:val="clear" w:color="auto" w:fill="auto"/>
          </w:tcPr>
          <w:p w14:paraId="60F487D1" w14:textId="4A717F53" w:rsidR="00A4731B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200B37E4" w14:textId="47873323" w:rsidR="00A4731B" w:rsidRDefault="00B10CD7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>аспорт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(на русском языке)</w:t>
            </w:r>
            <w:r w:rsidR="00A4731B">
              <w:rPr>
                <w:rFonts w:cs="Times New Roman"/>
                <w:color w:val="000000" w:themeColor="text1"/>
                <w:sz w:val="22"/>
                <w:szCs w:val="22"/>
              </w:rPr>
              <w:t>, свидетельство о первичной поверке</w:t>
            </w:r>
          </w:p>
        </w:tc>
      </w:tr>
      <w:tr w:rsidR="00A4731B" w:rsidRPr="00974CBA" w14:paraId="175F0775" w14:textId="77777777" w:rsidTr="00CB51C6">
        <w:tc>
          <w:tcPr>
            <w:tcW w:w="4531" w:type="dxa"/>
            <w:shd w:val="clear" w:color="auto" w:fill="auto"/>
          </w:tcPr>
          <w:p w14:paraId="10FC14AE" w14:textId="720AED11" w:rsidR="00A4731B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31B211BB" w14:textId="4C2C4B79" w:rsidR="00A4731B" w:rsidRDefault="00A4731B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 наборов</w:t>
            </w:r>
          </w:p>
        </w:tc>
      </w:tr>
      <w:tr w:rsidR="00D122F8" w:rsidRPr="00974CBA" w14:paraId="37DB9F9B" w14:textId="77777777" w:rsidTr="00D864E4">
        <w:tc>
          <w:tcPr>
            <w:tcW w:w="9351" w:type="dxa"/>
            <w:gridSpan w:val="2"/>
            <w:shd w:val="clear" w:color="auto" w:fill="auto"/>
          </w:tcPr>
          <w:p w14:paraId="3AA3C57A" w14:textId="61DEC23A" w:rsidR="00D122F8" w:rsidRDefault="00D122F8" w:rsidP="00D122F8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78517E">
              <w:rPr>
                <w:rFonts w:cs="Times New Roman"/>
                <w:b/>
                <w:color w:val="000000" w:themeColor="text1"/>
                <w:sz w:val="22"/>
                <w:szCs w:val="22"/>
              </w:rPr>
              <w:t>Концевые меры длины</w:t>
            </w:r>
            <w:r w:rsidR="00DC6185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плоскопараллельные</w:t>
            </w:r>
            <w:r w:rsidRPr="0078517E">
              <w:rPr>
                <w:rFonts w:cs="Times New Roman"/>
                <w:b/>
                <w:color w:val="000000" w:themeColor="text1"/>
                <w:sz w:val="22"/>
                <w:szCs w:val="22"/>
              </w:rPr>
              <w:t>.</w:t>
            </w: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Набор №16.</w:t>
            </w:r>
          </w:p>
        </w:tc>
      </w:tr>
      <w:tr w:rsidR="00D122F8" w:rsidRPr="00974CBA" w14:paraId="49F19740" w14:textId="77777777" w:rsidTr="00CB51C6">
        <w:tc>
          <w:tcPr>
            <w:tcW w:w="4531" w:type="dxa"/>
            <w:shd w:val="clear" w:color="auto" w:fill="auto"/>
          </w:tcPr>
          <w:p w14:paraId="4B6CFE7B" w14:textId="2CB9A345" w:rsidR="00D122F8" w:rsidRDefault="00D122F8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Наименьший размер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меры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 в наборе, мм</w:t>
            </w:r>
          </w:p>
        </w:tc>
        <w:tc>
          <w:tcPr>
            <w:tcW w:w="4820" w:type="dxa"/>
            <w:shd w:val="clear" w:color="auto" w:fill="auto"/>
          </w:tcPr>
          <w:p w14:paraId="2F6B7EF0" w14:textId="65FAFD8D" w:rsidR="00D122F8" w:rsidRDefault="00D122F8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0,991</w:t>
            </w:r>
          </w:p>
        </w:tc>
      </w:tr>
      <w:tr w:rsidR="00D122F8" w:rsidRPr="00974CBA" w14:paraId="20973A0C" w14:textId="77777777" w:rsidTr="00CB51C6">
        <w:tc>
          <w:tcPr>
            <w:tcW w:w="4531" w:type="dxa"/>
            <w:shd w:val="clear" w:color="auto" w:fill="auto"/>
          </w:tcPr>
          <w:p w14:paraId="422EDD3C" w14:textId="0A89DD49" w:rsidR="00D122F8" w:rsidRPr="0078517E" w:rsidRDefault="00D122F8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Наибол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ьший размер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меры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 в наборе, мм</w:t>
            </w:r>
          </w:p>
        </w:tc>
        <w:tc>
          <w:tcPr>
            <w:tcW w:w="4820" w:type="dxa"/>
            <w:shd w:val="clear" w:color="auto" w:fill="auto"/>
          </w:tcPr>
          <w:p w14:paraId="1AEA10E7" w14:textId="68DE07BA" w:rsidR="00D122F8" w:rsidRDefault="00D122F8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1,009</w:t>
            </w:r>
          </w:p>
        </w:tc>
      </w:tr>
      <w:tr w:rsidR="00D122F8" w:rsidRPr="00974CBA" w14:paraId="17484DA7" w14:textId="77777777" w:rsidTr="00CB51C6">
        <w:tc>
          <w:tcPr>
            <w:tcW w:w="4531" w:type="dxa"/>
            <w:shd w:val="clear" w:color="auto" w:fill="auto"/>
          </w:tcPr>
          <w:p w14:paraId="17C4506F" w14:textId="785B5779" w:rsidR="00D122F8" w:rsidRDefault="00D122F8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 мер</w:t>
            </w:r>
            <w:r w:rsidRPr="0078517E">
              <w:rPr>
                <w:rFonts w:cs="Times New Roman"/>
                <w:color w:val="000000" w:themeColor="text1"/>
                <w:sz w:val="22"/>
                <w:szCs w:val="22"/>
              </w:rPr>
              <w:t xml:space="preserve"> в наборе, шт.</w:t>
            </w:r>
          </w:p>
        </w:tc>
        <w:tc>
          <w:tcPr>
            <w:tcW w:w="4820" w:type="dxa"/>
            <w:shd w:val="clear" w:color="auto" w:fill="auto"/>
          </w:tcPr>
          <w:p w14:paraId="614E6367" w14:textId="6D7D1E9C" w:rsidR="00D122F8" w:rsidRDefault="00D122F8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19</w:t>
            </w:r>
          </w:p>
        </w:tc>
      </w:tr>
      <w:tr w:rsidR="00D122F8" w:rsidRPr="00974CBA" w14:paraId="5ED1F513" w14:textId="77777777" w:rsidTr="00CB51C6">
        <w:tc>
          <w:tcPr>
            <w:tcW w:w="4531" w:type="dxa"/>
            <w:shd w:val="clear" w:color="auto" w:fill="auto"/>
          </w:tcPr>
          <w:p w14:paraId="13491D66" w14:textId="2E2C1FD0" w:rsidR="00D122F8" w:rsidRDefault="00D122F8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76F98E38" w14:textId="740C290D" w:rsidR="00D122F8" w:rsidRDefault="00D122F8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D122F8" w:rsidRPr="00974CBA" w14:paraId="6F5EB7DF" w14:textId="77777777" w:rsidTr="00CB51C6">
        <w:tc>
          <w:tcPr>
            <w:tcW w:w="4531" w:type="dxa"/>
            <w:shd w:val="clear" w:color="auto" w:fill="auto"/>
          </w:tcPr>
          <w:p w14:paraId="02C929D7" w14:textId="06ED5BA3" w:rsidR="00D122F8" w:rsidRDefault="00D122F8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Материал</w:t>
            </w:r>
          </w:p>
        </w:tc>
        <w:tc>
          <w:tcPr>
            <w:tcW w:w="4820" w:type="dxa"/>
            <w:shd w:val="clear" w:color="auto" w:fill="auto"/>
          </w:tcPr>
          <w:p w14:paraId="7A56CF61" w14:textId="118FC499" w:rsidR="00D122F8" w:rsidRDefault="00D122F8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сталь</w:t>
            </w:r>
          </w:p>
        </w:tc>
      </w:tr>
      <w:tr w:rsidR="00D122F8" w:rsidRPr="00974CBA" w14:paraId="30C2A353" w14:textId="77777777" w:rsidTr="00CB51C6">
        <w:tc>
          <w:tcPr>
            <w:tcW w:w="4531" w:type="dxa"/>
            <w:shd w:val="clear" w:color="auto" w:fill="auto"/>
          </w:tcPr>
          <w:p w14:paraId="284CD20E" w14:textId="316DA41E" w:rsidR="00D122F8" w:rsidRDefault="00D122F8" w:rsidP="00D122F8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Градация мер, мм</w:t>
            </w:r>
            <w:r w:rsidRPr="00843AC8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4820" w:type="dxa"/>
            <w:shd w:val="clear" w:color="auto" w:fill="auto"/>
          </w:tcPr>
          <w:p w14:paraId="26233C07" w14:textId="563DED30" w:rsidR="00D122F8" w:rsidRDefault="00D122F8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A47387" w:rsidRPr="00974CBA" w14:paraId="3E74106B" w14:textId="77777777" w:rsidTr="00CB51C6">
        <w:tc>
          <w:tcPr>
            <w:tcW w:w="4531" w:type="dxa"/>
            <w:shd w:val="clear" w:color="auto" w:fill="auto"/>
          </w:tcPr>
          <w:p w14:paraId="05A69DE2" w14:textId="77777777" w:rsidR="00A47387" w:rsidRPr="00550FDA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6403A5BD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31F258E4" w14:textId="7AFA3E2A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4568529E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E3657C1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15D17795" w14:textId="77777777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948F1E1" w14:textId="1FE55B42" w:rsidR="00A47387" w:rsidRDefault="00A47387" w:rsidP="00A4738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D122F8" w:rsidRPr="00974CBA" w14:paraId="46667D7E" w14:textId="77777777" w:rsidTr="00CB51C6">
        <w:tc>
          <w:tcPr>
            <w:tcW w:w="4531" w:type="dxa"/>
            <w:shd w:val="clear" w:color="auto" w:fill="auto"/>
          </w:tcPr>
          <w:p w14:paraId="75E76481" w14:textId="30EAD247" w:rsidR="00D122F8" w:rsidRDefault="00D122F8" w:rsidP="00D122F8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Форма концевых мер длины</w:t>
            </w:r>
          </w:p>
        </w:tc>
        <w:tc>
          <w:tcPr>
            <w:tcW w:w="4820" w:type="dxa"/>
            <w:shd w:val="clear" w:color="auto" w:fill="auto"/>
          </w:tcPr>
          <w:p w14:paraId="4907AC36" w14:textId="270FFC64" w:rsidR="00D122F8" w:rsidRDefault="00B10CD7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</w:t>
            </w:r>
            <w:r w:rsidR="00D122F8">
              <w:rPr>
                <w:rFonts w:cs="Times New Roman"/>
                <w:color w:val="000000" w:themeColor="text1"/>
                <w:sz w:val="22"/>
                <w:szCs w:val="22"/>
              </w:rPr>
              <w:t>рямоугольный параллелепипед с указанием размера</w:t>
            </w:r>
          </w:p>
        </w:tc>
      </w:tr>
      <w:tr w:rsidR="00D122F8" w:rsidRPr="00974CBA" w14:paraId="2868E80C" w14:textId="77777777" w:rsidTr="00CB51C6">
        <w:tc>
          <w:tcPr>
            <w:tcW w:w="4531" w:type="dxa"/>
            <w:shd w:val="clear" w:color="auto" w:fill="auto"/>
          </w:tcPr>
          <w:p w14:paraId="31A32C9E" w14:textId="5F4F1F26" w:rsidR="00D122F8" w:rsidRDefault="00D122F8" w:rsidP="00D122F8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5BF38602" w14:textId="0D59F92D" w:rsidR="00D122F8" w:rsidRDefault="00B10CD7" w:rsidP="00E70B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</w:t>
            </w:r>
            <w:r w:rsidR="00D122F8">
              <w:rPr>
                <w:rFonts w:cs="Times New Roman"/>
                <w:color w:val="000000" w:themeColor="text1"/>
                <w:sz w:val="22"/>
                <w:szCs w:val="22"/>
              </w:rPr>
              <w:t>еревянный или пластиковый кейс, где у каждой ячейки под меру подписан размер</w:t>
            </w:r>
          </w:p>
        </w:tc>
      </w:tr>
      <w:tr w:rsidR="00D122F8" w:rsidRPr="00974CBA" w14:paraId="05C55BB0" w14:textId="77777777" w:rsidTr="00CB51C6">
        <w:tc>
          <w:tcPr>
            <w:tcW w:w="4531" w:type="dxa"/>
            <w:shd w:val="clear" w:color="auto" w:fill="auto"/>
          </w:tcPr>
          <w:p w14:paraId="7153837C" w14:textId="48CC99F1" w:rsidR="00D122F8" w:rsidRDefault="00D122F8" w:rsidP="00D122F8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2BE831A5" w14:textId="01E6B090" w:rsidR="00D122F8" w:rsidRDefault="00B10CD7" w:rsidP="00D122F8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</w:t>
            </w:r>
            <w:r w:rsidR="00D122F8">
              <w:rPr>
                <w:rFonts w:cs="Times New Roman"/>
                <w:color w:val="000000" w:themeColor="text1"/>
                <w:sz w:val="22"/>
                <w:szCs w:val="22"/>
              </w:rPr>
              <w:t>аспорт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(на русском языке)</w:t>
            </w:r>
            <w:r w:rsidR="00D122F8">
              <w:rPr>
                <w:rFonts w:cs="Times New Roman"/>
                <w:color w:val="000000" w:themeColor="text1"/>
                <w:sz w:val="22"/>
                <w:szCs w:val="22"/>
              </w:rPr>
              <w:t>, свидетельство о первичной поверке</w:t>
            </w:r>
          </w:p>
        </w:tc>
      </w:tr>
      <w:tr w:rsidR="00D122F8" w:rsidRPr="00974CBA" w14:paraId="35627743" w14:textId="77777777" w:rsidTr="00CB51C6">
        <w:tc>
          <w:tcPr>
            <w:tcW w:w="4531" w:type="dxa"/>
            <w:shd w:val="clear" w:color="auto" w:fill="auto"/>
          </w:tcPr>
          <w:p w14:paraId="0ADF8547" w14:textId="5BFF2DB8" w:rsidR="00D122F8" w:rsidRDefault="00D122F8" w:rsidP="00D122F8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3C08B708" w14:textId="6789E573" w:rsidR="00D122F8" w:rsidRDefault="00D122F8" w:rsidP="00D122F8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 набора</w:t>
            </w:r>
          </w:p>
        </w:tc>
      </w:tr>
    </w:tbl>
    <w:p w14:paraId="3FA36904" w14:textId="788FC0DA" w:rsidR="00CB51C6" w:rsidRDefault="00CB51C6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3034656A" w14:textId="26936CB3" w:rsidR="00D122F8" w:rsidRDefault="00D122F8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  <w:r>
        <w:rPr>
          <w:sz w:val="22"/>
          <w:szCs w:val="22"/>
        </w:rPr>
        <w:t xml:space="preserve">4.2. </w:t>
      </w:r>
      <w:r w:rsidRPr="0078517E">
        <w:rPr>
          <w:rFonts w:eastAsia="Times New Roman"/>
          <w:sz w:val="22"/>
          <w:szCs w:val="22"/>
        </w:rPr>
        <w:t xml:space="preserve">Технические и метрологические характеристики </w:t>
      </w:r>
      <w:r>
        <w:rPr>
          <w:rFonts w:eastAsia="Times New Roman"/>
          <w:bCs/>
          <w:sz w:val="22"/>
          <w:szCs w:val="22"/>
        </w:rPr>
        <w:t>штангенциркулей</w:t>
      </w:r>
      <w:r w:rsidRPr="0078517E">
        <w:rPr>
          <w:rFonts w:eastAsia="Times New Roman"/>
          <w:bCs/>
          <w:sz w:val="22"/>
          <w:szCs w:val="22"/>
        </w:rPr>
        <w:t>:</w:t>
      </w:r>
    </w:p>
    <w:p w14:paraId="5E7F6955" w14:textId="77777777" w:rsidR="00B60064" w:rsidRDefault="00B60064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D122F8" w:rsidRPr="00CB51C6" w14:paraId="356EE4D6" w14:textId="77777777" w:rsidTr="00D864E4">
        <w:tc>
          <w:tcPr>
            <w:tcW w:w="4531" w:type="dxa"/>
            <w:shd w:val="clear" w:color="auto" w:fill="auto"/>
          </w:tcPr>
          <w:p w14:paraId="5E3F84C8" w14:textId="77777777" w:rsidR="00D122F8" w:rsidRPr="00CB51C6" w:rsidRDefault="00D122F8" w:rsidP="00D864E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45D5C838" w14:textId="77777777" w:rsidR="00D122F8" w:rsidRPr="00CB51C6" w:rsidRDefault="00D122F8" w:rsidP="00D864E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9A7413" w:rsidRPr="00CB51C6" w14:paraId="00194818" w14:textId="77777777" w:rsidTr="00D864E4">
        <w:tc>
          <w:tcPr>
            <w:tcW w:w="9351" w:type="dxa"/>
            <w:gridSpan w:val="2"/>
            <w:shd w:val="clear" w:color="auto" w:fill="auto"/>
          </w:tcPr>
          <w:p w14:paraId="2C8EDF4D" w14:textId="534CF2E4" w:rsidR="009A7413" w:rsidRPr="00F56461" w:rsidRDefault="009A7413" w:rsidP="00D864E4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9A7413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Штангенциркуль </w:t>
            </w:r>
            <w:r w:rsidR="00D864E4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типа </w:t>
            </w:r>
            <w:r w:rsidRPr="009A7413">
              <w:rPr>
                <w:rFonts w:cs="Times New Roman"/>
                <w:b/>
                <w:color w:val="000000" w:themeColor="text1"/>
                <w:sz w:val="22"/>
                <w:szCs w:val="22"/>
              </w:rPr>
              <w:t>ШЦЦ-</w:t>
            </w:r>
            <w:r w:rsidRPr="009A7413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I</w:t>
            </w:r>
            <w:r w:rsidR="00F56461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0-150 мм</w:t>
            </w:r>
          </w:p>
        </w:tc>
      </w:tr>
      <w:tr w:rsidR="008E7251" w:rsidRPr="00CB51C6" w14:paraId="3ABAEDFF" w14:textId="77777777" w:rsidTr="008E7251">
        <w:tc>
          <w:tcPr>
            <w:tcW w:w="4531" w:type="dxa"/>
            <w:shd w:val="clear" w:color="auto" w:fill="auto"/>
          </w:tcPr>
          <w:p w14:paraId="462BA4E3" w14:textId="2F08740C" w:rsidR="008E7251" w:rsidRPr="008E7251" w:rsidRDefault="008E7251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Модификация</w:t>
            </w:r>
          </w:p>
        </w:tc>
        <w:tc>
          <w:tcPr>
            <w:tcW w:w="4820" w:type="dxa"/>
            <w:shd w:val="clear" w:color="auto" w:fill="auto"/>
          </w:tcPr>
          <w:p w14:paraId="645C0F11" w14:textId="2BFF6923" w:rsidR="008E7251" w:rsidRPr="008E7251" w:rsidRDefault="00B10CD7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</w:t>
            </w:r>
            <w:r w:rsidR="008E7251">
              <w:rPr>
                <w:rFonts w:cs="Times New Roman"/>
                <w:color w:val="000000" w:themeColor="text1"/>
                <w:sz w:val="22"/>
                <w:szCs w:val="22"/>
              </w:rPr>
              <w:t>вусторонние с глубиномером</w:t>
            </w:r>
          </w:p>
        </w:tc>
      </w:tr>
      <w:tr w:rsidR="00D122F8" w:rsidRPr="00CB51C6" w14:paraId="40090407" w14:textId="77777777" w:rsidTr="00D864E4">
        <w:tc>
          <w:tcPr>
            <w:tcW w:w="4531" w:type="dxa"/>
            <w:shd w:val="clear" w:color="auto" w:fill="auto"/>
          </w:tcPr>
          <w:p w14:paraId="6436582A" w14:textId="4CD214BB" w:rsidR="00D122F8" w:rsidRPr="008E7251" w:rsidRDefault="008E7251" w:rsidP="00D864E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 наружных размеров, мм</w:t>
            </w:r>
          </w:p>
        </w:tc>
        <w:tc>
          <w:tcPr>
            <w:tcW w:w="4820" w:type="dxa"/>
            <w:shd w:val="clear" w:color="auto" w:fill="auto"/>
          </w:tcPr>
          <w:p w14:paraId="13E129B0" w14:textId="0E95DCDD" w:rsidR="00D122F8" w:rsidRPr="00CB51C6" w:rsidRDefault="00B10CD7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</w:t>
            </w:r>
            <w:r w:rsidR="008E7251">
              <w:rPr>
                <w:rFonts w:cs="Times New Roman"/>
                <w:color w:val="000000" w:themeColor="text1"/>
                <w:sz w:val="22"/>
                <w:szCs w:val="22"/>
              </w:rPr>
              <w:t>т 0 до 150</w:t>
            </w:r>
          </w:p>
        </w:tc>
      </w:tr>
      <w:tr w:rsidR="008E7251" w:rsidRPr="00CB51C6" w14:paraId="3E429569" w14:textId="77777777" w:rsidTr="00D864E4">
        <w:tc>
          <w:tcPr>
            <w:tcW w:w="4531" w:type="dxa"/>
            <w:shd w:val="clear" w:color="auto" w:fill="auto"/>
          </w:tcPr>
          <w:p w14:paraId="28CA54C1" w14:textId="51778D8A" w:rsidR="008E7251" w:rsidRDefault="008E7251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Отсчетное устройство</w:t>
            </w:r>
          </w:p>
        </w:tc>
        <w:tc>
          <w:tcPr>
            <w:tcW w:w="4820" w:type="dxa"/>
            <w:shd w:val="clear" w:color="auto" w:fill="auto"/>
          </w:tcPr>
          <w:p w14:paraId="752241C8" w14:textId="727DB608" w:rsidR="008E7251" w:rsidRDefault="008E7251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цифровое</w:t>
            </w:r>
          </w:p>
        </w:tc>
      </w:tr>
      <w:tr w:rsidR="008E7251" w:rsidRPr="00CB51C6" w14:paraId="4D6A4F2F" w14:textId="77777777" w:rsidTr="00D864E4">
        <w:tc>
          <w:tcPr>
            <w:tcW w:w="4531" w:type="dxa"/>
            <w:shd w:val="clear" w:color="auto" w:fill="auto"/>
          </w:tcPr>
          <w:p w14:paraId="2919CADC" w14:textId="5EDED26E" w:rsidR="008E7251" w:rsidRDefault="00A67CE4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Шаг дискретности </w:t>
            </w:r>
            <w:r w:rsidR="008E7251">
              <w:rPr>
                <w:rFonts w:cs="Times New Roman"/>
                <w:color w:val="000000" w:themeColor="text1"/>
                <w:sz w:val="22"/>
                <w:szCs w:val="22"/>
              </w:rPr>
              <w:t>отсчетного цифрового устройства, мм</w:t>
            </w:r>
          </w:p>
        </w:tc>
        <w:tc>
          <w:tcPr>
            <w:tcW w:w="4820" w:type="dxa"/>
            <w:shd w:val="clear" w:color="auto" w:fill="auto"/>
          </w:tcPr>
          <w:p w14:paraId="62892A8A" w14:textId="77777777" w:rsidR="008E7251" w:rsidRDefault="008E7251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D88351C" w14:textId="4331DFDA" w:rsidR="008E7251" w:rsidRDefault="008E7251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0,01</w:t>
            </w:r>
          </w:p>
        </w:tc>
      </w:tr>
      <w:tr w:rsidR="008E7251" w:rsidRPr="00CB51C6" w14:paraId="25EF8719" w14:textId="77777777" w:rsidTr="00D864E4">
        <w:tc>
          <w:tcPr>
            <w:tcW w:w="4531" w:type="dxa"/>
            <w:shd w:val="clear" w:color="auto" w:fill="auto"/>
          </w:tcPr>
          <w:p w14:paraId="733730BE" w14:textId="2A9EAF43" w:rsidR="008E7251" w:rsidRDefault="00A67CE4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Предел допускаемой абсолютной погрешности измерений наружных размеров, </w:t>
            </w:r>
            <w:r w:rsidR="00A97AFD">
              <w:rPr>
                <w:rFonts w:cs="Times New Roman"/>
                <w:color w:val="000000" w:themeColor="text1"/>
                <w:sz w:val="22"/>
                <w:szCs w:val="22"/>
              </w:rPr>
              <w:t xml:space="preserve">не более,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мм</w:t>
            </w:r>
          </w:p>
        </w:tc>
        <w:tc>
          <w:tcPr>
            <w:tcW w:w="4820" w:type="dxa"/>
            <w:shd w:val="clear" w:color="auto" w:fill="auto"/>
          </w:tcPr>
          <w:p w14:paraId="625D8165" w14:textId="77777777" w:rsidR="008E7251" w:rsidRDefault="008E7251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839E419" w14:textId="77777777" w:rsidR="00A67CE4" w:rsidRDefault="00A67CE4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755E99A" w14:textId="621A133D" w:rsidR="00A67CE4" w:rsidRDefault="00A67CE4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±0,03</w:t>
            </w:r>
          </w:p>
        </w:tc>
      </w:tr>
      <w:tr w:rsidR="008E7251" w:rsidRPr="00CB51C6" w14:paraId="788FE5FB" w14:textId="77777777" w:rsidTr="00D864E4">
        <w:tc>
          <w:tcPr>
            <w:tcW w:w="4531" w:type="dxa"/>
            <w:shd w:val="clear" w:color="auto" w:fill="auto"/>
          </w:tcPr>
          <w:p w14:paraId="0899A61B" w14:textId="78A27B3E" w:rsidR="008E7251" w:rsidRDefault="00A97AFD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абсолютной погрешности измерений при измерении глубины 20 мм, не более, мм</w:t>
            </w:r>
          </w:p>
        </w:tc>
        <w:tc>
          <w:tcPr>
            <w:tcW w:w="4820" w:type="dxa"/>
            <w:shd w:val="clear" w:color="auto" w:fill="auto"/>
          </w:tcPr>
          <w:p w14:paraId="0C5F04E5" w14:textId="77777777" w:rsidR="008E7251" w:rsidRDefault="008E7251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44B72F9" w14:textId="77777777" w:rsidR="00A97AFD" w:rsidRDefault="00A97AFD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9861994" w14:textId="628867E2" w:rsidR="00A97AFD" w:rsidRDefault="00A97AFD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</w:t>
            </w:r>
            <w:r w:rsidR="00E9632D">
              <w:rPr>
                <w:rFonts w:cs="Times New Roman"/>
                <w:color w:val="000000" w:themeColor="text1"/>
                <w:sz w:val="22"/>
                <w:szCs w:val="22"/>
              </w:rPr>
              <w:t>0,02</w:t>
            </w:r>
          </w:p>
        </w:tc>
      </w:tr>
      <w:tr w:rsidR="00A97AFD" w:rsidRPr="00CB51C6" w14:paraId="23F6140B" w14:textId="77777777" w:rsidTr="00550FDA">
        <w:trPr>
          <w:trHeight w:val="1156"/>
        </w:trPr>
        <w:tc>
          <w:tcPr>
            <w:tcW w:w="4531" w:type="dxa"/>
            <w:shd w:val="clear" w:color="auto" w:fill="auto"/>
          </w:tcPr>
          <w:p w14:paraId="5E368247" w14:textId="384F6561" w:rsidR="00A97AFD" w:rsidRDefault="00A97AFD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Расстояние между кромочными</w:t>
            </w:r>
            <w:r w:rsidR="00550FDA">
              <w:rPr>
                <w:rFonts w:cs="Times New Roman"/>
                <w:color w:val="000000" w:themeColor="text1"/>
                <w:sz w:val="22"/>
                <w:szCs w:val="22"/>
              </w:rPr>
              <w:t xml:space="preserve"> измерительными поверхностями губок для измерений внутренних размеров, установленных на размер 10 мм, не более, мм</w:t>
            </w:r>
          </w:p>
        </w:tc>
        <w:tc>
          <w:tcPr>
            <w:tcW w:w="4820" w:type="dxa"/>
            <w:shd w:val="clear" w:color="auto" w:fill="auto"/>
          </w:tcPr>
          <w:p w14:paraId="7A0E45ED" w14:textId="77777777" w:rsidR="00A97AFD" w:rsidRDefault="00A97AFD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09D9A40" w14:textId="77777777" w:rsidR="00550FDA" w:rsidRDefault="00550FDA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137D07C" w14:textId="77777777" w:rsidR="00550FDA" w:rsidRDefault="00550FDA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88F84CE" w14:textId="35548F19" w:rsidR="00550FDA" w:rsidRPr="00550FDA" w:rsidRDefault="003754D9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2"/>
                        <w:szCs w:val="22"/>
                      </w:rPr>
                      <m:t>10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2"/>
                        <w:szCs w:val="22"/>
                      </w:rPr>
                      <m:t>-0,02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2"/>
                        <w:szCs w:val="22"/>
                      </w:rPr>
                      <m:t>+0,07</m:t>
                    </m:r>
                  </m:sup>
                </m:sSubSup>
              </m:oMath>
            </m:oMathPara>
          </w:p>
          <w:p w14:paraId="6C30B754" w14:textId="77777777" w:rsidR="00550FDA" w:rsidRDefault="00550FDA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</w:tc>
      </w:tr>
      <w:tr w:rsidR="00550FDA" w:rsidRPr="00CB51C6" w14:paraId="6A81BF32" w14:textId="77777777" w:rsidTr="00550FDA">
        <w:trPr>
          <w:trHeight w:val="382"/>
        </w:trPr>
        <w:tc>
          <w:tcPr>
            <w:tcW w:w="4531" w:type="dxa"/>
            <w:shd w:val="clear" w:color="auto" w:fill="auto"/>
          </w:tcPr>
          <w:p w14:paraId="15DB37A5" w14:textId="2D1FDB44" w:rsidR="00550FDA" w:rsidRPr="00550FDA" w:rsidRDefault="00550FDA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7275D2AB" w14:textId="77777777" w:rsidR="00550FDA" w:rsidRDefault="00550FDA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59AFBAB8" w14:textId="72E8823E" w:rsidR="00550FDA" w:rsidRPr="00550FDA" w:rsidRDefault="00550FDA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5CD988B2" w14:textId="77777777" w:rsidR="00550FDA" w:rsidRDefault="00550FDA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DAEBC7A" w14:textId="538156DB" w:rsidR="00550FDA" w:rsidRDefault="00550FDA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50F5011E" w14:textId="77777777" w:rsidR="00550FDA" w:rsidRDefault="00550FDA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59B1BAE" w14:textId="23EDF4CA" w:rsidR="00550FDA" w:rsidRDefault="00550FDA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550FDA" w:rsidRPr="00CB51C6" w14:paraId="4C56141B" w14:textId="77777777" w:rsidTr="00E9632D">
        <w:trPr>
          <w:trHeight w:val="152"/>
        </w:trPr>
        <w:tc>
          <w:tcPr>
            <w:tcW w:w="4531" w:type="dxa"/>
            <w:shd w:val="clear" w:color="auto" w:fill="auto"/>
          </w:tcPr>
          <w:p w14:paraId="048C197E" w14:textId="502631D7" w:rsidR="00550FDA" w:rsidRDefault="00B10CD7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0DBAA4EF" w14:textId="70B766D6" w:rsidR="00550FDA" w:rsidRDefault="00ED04D1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E9632D" w:rsidRPr="00CB51C6" w14:paraId="0E4517B5" w14:textId="77777777" w:rsidTr="00E9632D">
        <w:trPr>
          <w:trHeight w:val="199"/>
        </w:trPr>
        <w:tc>
          <w:tcPr>
            <w:tcW w:w="4531" w:type="dxa"/>
            <w:shd w:val="clear" w:color="auto" w:fill="auto"/>
          </w:tcPr>
          <w:p w14:paraId="1750EA31" w14:textId="5DBC44CF" w:rsidR="00E9632D" w:rsidRPr="00E9632D" w:rsidRDefault="00E9632D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Элемент питания</w:t>
            </w:r>
          </w:p>
        </w:tc>
        <w:tc>
          <w:tcPr>
            <w:tcW w:w="4820" w:type="dxa"/>
            <w:shd w:val="clear" w:color="auto" w:fill="auto"/>
          </w:tcPr>
          <w:p w14:paraId="16351A77" w14:textId="1AA8B103" w:rsidR="00E9632D" w:rsidRDefault="00E9632D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B10CD7" w:rsidRPr="00CB51C6" w14:paraId="40E291A3" w14:textId="77777777" w:rsidTr="00550FDA">
        <w:trPr>
          <w:trHeight w:val="382"/>
        </w:trPr>
        <w:tc>
          <w:tcPr>
            <w:tcW w:w="4531" w:type="dxa"/>
            <w:shd w:val="clear" w:color="auto" w:fill="auto"/>
          </w:tcPr>
          <w:p w14:paraId="5B987ADA" w14:textId="4EF9F8C6" w:rsidR="00B10CD7" w:rsidRDefault="00B10CD7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03ADE2CD" w14:textId="5257BFB9" w:rsidR="00B10CD7" w:rsidRDefault="00B10CD7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паспорт (на русском языке), свидетельство о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первичной поверке</w:t>
            </w:r>
          </w:p>
        </w:tc>
      </w:tr>
      <w:tr w:rsidR="00B10CD7" w:rsidRPr="00CB51C6" w14:paraId="1F442177" w14:textId="77777777" w:rsidTr="00E9632D">
        <w:trPr>
          <w:trHeight w:val="252"/>
        </w:trPr>
        <w:tc>
          <w:tcPr>
            <w:tcW w:w="4531" w:type="dxa"/>
            <w:shd w:val="clear" w:color="auto" w:fill="auto"/>
          </w:tcPr>
          <w:p w14:paraId="349D12B6" w14:textId="13C495F8" w:rsidR="00B10CD7" w:rsidRDefault="00B10CD7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08E39E7F" w14:textId="77BA065C" w:rsidR="00B10CD7" w:rsidRDefault="00B10CD7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7 штук</w:t>
            </w:r>
          </w:p>
        </w:tc>
      </w:tr>
      <w:tr w:rsidR="00B10CD7" w:rsidRPr="00CB51C6" w14:paraId="7C91DFA3" w14:textId="77777777" w:rsidTr="00D864E4">
        <w:trPr>
          <w:trHeight w:val="283"/>
        </w:trPr>
        <w:tc>
          <w:tcPr>
            <w:tcW w:w="9351" w:type="dxa"/>
            <w:gridSpan w:val="2"/>
            <w:shd w:val="clear" w:color="auto" w:fill="auto"/>
          </w:tcPr>
          <w:p w14:paraId="63422BA9" w14:textId="4A0F090B" w:rsidR="00B10CD7" w:rsidRPr="00F56461" w:rsidRDefault="00B10CD7" w:rsidP="00B10CD7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B10CD7">
              <w:rPr>
                <w:rFonts w:cs="Times New Roman"/>
                <w:b/>
                <w:color w:val="000000" w:themeColor="text1"/>
                <w:sz w:val="22"/>
                <w:szCs w:val="22"/>
              </w:rPr>
              <w:t>Штангенциркуль</w:t>
            </w:r>
            <w:r w:rsidR="00D864E4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типа</w:t>
            </w:r>
            <w:r w:rsidRPr="00B10CD7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ШЦ- </w:t>
            </w:r>
            <w:r w:rsidRPr="00B10CD7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I</w:t>
            </w:r>
            <w:r w:rsidR="00F56461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0-150 мм</w:t>
            </w:r>
          </w:p>
        </w:tc>
      </w:tr>
      <w:tr w:rsidR="00B10CD7" w:rsidRPr="00CB51C6" w14:paraId="154E91D3" w14:textId="77777777" w:rsidTr="00B10CD7">
        <w:trPr>
          <w:trHeight w:val="274"/>
        </w:trPr>
        <w:tc>
          <w:tcPr>
            <w:tcW w:w="4531" w:type="dxa"/>
            <w:shd w:val="clear" w:color="auto" w:fill="auto"/>
          </w:tcPr>
          <w:p w14:paraId="28411D2A" w14:textId="4378A341" w:rsidR="00B10CD7" w:rsidRDefault="00B10CD7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Модификация</w:t>
            </w:r>
          </w:p>
        </w:tc>
        <w:tc>
          <w:tcPr>
            <w:tcW w:w="4820" w:type="dxa"/>
            <w:shd w:val="clear" w:color="auto" w:fill="auto"/>
          </w:tcPr>
          <w:p w14:paraId="65089525" w14:textId="3EACC0AB" w:rsidR="00B10CD7" w:rsidRDefault="00B10CD7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двусторонние с глубиномером</w:t>
            </w:r>
          </w:p>
        </w:tc>
      </w:tr>
      <w:tr w:rsidR="00B10CD7" w:rsidRPr="00CB51C6" w14:paraId="078E8DD5" w14:textId="77777777" w:rsidTr="00B10CD7">
        <w:trPr>
          <w:trHeight w:val="274"/>
        </w:trPr>
        <w:tc>
          <w:tcPr>
            <w:tcW w:w="4531" w:type="dxa"/>
            <w:shd w:val="clear" w:color="auto" w:fill="auto"/>
          </w:tcPr>
          <w:p w14:paraId="6EB01374" w14:textId="7B9118A0" w:rsidR="00B10CD7" w:rsidRDefault="00B10CD7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 наружных размеров, мм</w:t>
            </w:r>
          </w:p>
        </w:tc>
        <w:tc>
          <w:tcPr>
            <w:tcW w:w="4820" w:type="dxa"/>
            <w:shd w:val="clear" w:color="auto" w:fill="auto"/>
          </w:tcPr>
          <w:p w14:paraId="73E732A3" w14:textId="2ED7CD23" w:rsidR="00B10CD7" w:rsidRDefault="00B10CD7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150</w:t>
            </w:r>
          </w:p>
        </w:tc>
      </w:tr>
      <w:tr w:rsidR="00B10CD7" w:rsidRPr="00CB51C6" w14:paraId="5DCAEDD7" w14:textId="77777777" w:rsidTr="00B10CD7">
        <w:trPr>
          <w:trHeight w:val="274"/>
        </w:trPr>
        <w:tc>
          <w:tcPr>
            <w:tcW w:w="4531" w:type="dxa"/>
            <w:shd w:val="clear" w:color="auto" w:fill="auto"/>
          </w:tcPr>
          <w:p w14:paraId="73606FAE" w14:textId="4AB0D2AB" w:rsidR="00B10CD7" w:rsidRDefault="00B10CD7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Отсчетное устройство</w:t>
            </w:r>
          </w:p>
        </w:tc>
        <w:tc>
          <w:tcPr>
            <w:tcW w:w="4820" w:type="dxa"/>
            <w:shd w:val="clear" w:color="auto" w:fill="auto"/>
          </w:tcPr>
          <w:p w14:paraId="55A95FBE" w14:textId="04B86492" w:rsidR="00B10CD7" w:rsidRPr="00B10CD7" w:rsidRDefault="00B10CD7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 отсчетом по нониусу</w:t>
            </w:r>
          </w:p>
        </w:tc>
      </w:tr>
      <w:tr w:rsidR="00B10CD7" w:rsidRPr="00CB51C6" w14:paraId="581A629C" w14:textId="77777777" w:rsidTr="00B10CD7">
        <w:trPr>
          <w:trHeight w:val="274"/>
        </w:trPr>
        <w:tc>
          <w:tcPr>
            <w:tcW w:w="4531" w:type="dxa"/>
            <w:shd w:val="clear" w:color="auto" w:fill="auto"/>
          </w:tcPr>
          <w:p w14:paraId="1A21E453" w14:textId="21F4E097" w:rsidR="00B10CD7" w:rsidRDefault="00B10CD7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Значение отсчета по нониусу</w:t>
            </w:r>
            <w:r w:rsidR="000A7F80">
              <w:rPr>
                <w:rFonts w:cs="Times New Roman"/>
                <w:color w:val="000000" w:themeColor="text1"/>
                <w:sz w:val="22"/>
                <w:szCs w:val="22"/>
              </w:rPr>
              <w:t>, мм</w:t>
            </w:r>
          </w:p>
        </w:tc>
        <w:tc>
          <w:tcPr>
            <w:tcW w:w="4820" w:type="dxa"/>
            <w:shd w:val="clear" w:color="auto" w:fill="auto"/>
          </w:tcPr>
          <w:p w14:paraId="21411048" w14:textId="2ECB9A9A" w:rsidR="00B10CD7" w:rsidRDefault="000A7F80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0,05</w:t>
            </w:r>
          </w:p>
        </w:tc>
      </w:tr>
      <w:tr w:rsidR="000A7F80" w:rsidRPr="00CB51C6" w14:paraId="022B41C1" w14:textId="77777777" w:rsidTr="00B10CD7">
        <w:trPr>
          <w:trHeight w:val="274"/>
        </w:trPr>
        <w:tc>
          <w:tcPr>
            <w:tcW w:w="4531" w:type="dxa"/>
            <w:shd w:val="clear" w:color="auto" w:fill="auto"/>
          </w:tcPr>
          <w:p w14:paraId="76A534A6" w14:textId="657D65D2" w:rsidR="000A7F80" w:rsidRDefault="000A7F80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абсолютной погрешности измерений наружных размеров, не более, мм</w:t>
            </w:r>
          </w:p>
        </w:tc>
        <w:tc>
          <w:tcPr>
            <w:tcW w:w="4820" w:type="dxa"/>
            <w:shd w:val="clear" w:color="auto" w:fill="auto"/>
          </w:tcPr>
          <w:p w14:paraId="16B81796" w14:textId="77777777" w:rsidR="000A7F80" w:rsidRDefault="000A7F80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E7E7004" w14:textId="77777777" w:rsidR="000A7F80" w:rsidRDefault="000A7F80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AE1C40F" w14:textId="6537061E" w:rsidR="000A7F80" w:rsidRDefault="000A7F80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±0,05</w:t>
            </w:r>
          </w:p>
        </w:tc>
      </w:tr>
      <w:tr w:rsidR="000A7F80" w:rsidRPr="00CB51C6" w14:paraId="5587841C" w14:textId="77777777" w:rsidTr="00B10CD7">
        <w:trPr>
          <w:trHeight w:val="274"/>
        </w:trPr>
        <w:tc>
          <w:tcPr>
            <w:tcW w:w="4531" w:type="dxa"/>
            <w:shd w:val="clear" w:color="auto" w:fill="auto"/>
          </w:tcPr>
          <w:p w14:paraId="196ED10D" w14:textId="44FF35EB" w:rsidR="000A7F80" w:rsidRDefault="000A7F80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абсолютной погрешности измерений при измерении глубины 20 мм, не более, мм</w:t>
            </w:r>
          </w:p>
        </w:tc>
        <w:tc>
          <w:tcPr>
            <w:tcW w:w="4820" w:type="dxa"/>
            <w:shd w:val="clear" w:color="auto" w:fill="auto"/>
          </w:tcPr>
          <w:p w14:paraId="0DC46313" w14:textId="77777777" w:rsidR="000A7F80" w:rsidRDefault="000A7F80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2197631" w14:textId="77777777" w:rsidR="000A7F80" w:rsidRDefault="000A7F80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B56A1BC" w14:textId="2BD18447" w:rsidR="000A7F80" w:rsidRDefault="000A7F80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±0,05</w:t>
            </w:r>
          </w:p>
        </w:tc>
      </w:tr>
      <w:tr w:rsidR="000A7F80" w:rsidRPr="00CB51C6" w14:paraId="444C0C83" w14:textId="77777777" w:rsidTr="00E9632D">
        <w:trPr>
          <w:trHeight w:val="1126"/>
        </w:trPr>
        <w:tc>
          <w:tcPr>
            <w:tcW w:w="4531" w:type="dxa"/>
            <w:shd w:val="clear" w:color="auto" w:fill="auto"/>
          </w:tcPr>
          <w:p w14:paraId="7215D245" w14:textId="4B94083A" w:rsidR="000A7F80" w:rsidRDefault="00E9632D" w:rsidP="00550FD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Расстояние между кромочными измерительными поверхностями губок для измерений внутренних размеров, установленных на размер 10 мм, не более, мм</w:t>
            </w:r>
          </w:p>
        </w:tc>
        <w:tc>
          <w:tcPr>
            <w:tcW w:w="4820" w:type="dxa"/>
            <w:shd w:val="clear" w:color="auto" w:fill="auto"/>
          </w:tcPr>
          <w:p w14:paraId="215B7136" w14:textId="77777777" w:rsidR="000A7F80" w:rsidRDefault="000A7F80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C12D8D8" w14:textId="77777777" w:rsidR="00E9632D" w:rsidRDefault="00E9632D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A15A11A" w14:textId="77777777" w:rsidR="00E9632D" w:rsidRDefault="00E9632D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AD2129F" w14:textId="1AAC126C" w:rsidR="00E9632D" w:rsidRPr="00550FDA" w:rsidRDefault="003754D9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2"/>
                        <w:szCs w:val="22"/>
                      </w:rPr>
                      <m:t>10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2"/>
                        <w:szCs w:val="22"/>
                      </w:rPr>
                      <m:t>-0,02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2"/>
                        <w:szCs w:val="22"/>
                      </w:rPr>
                      <m:t>+0,07</m:t>
                    </m:r>
                  </m:sup>
                </m:sSubSup>
              </m:oMath>
            </m:oMathPara>
          </w:p>
          <w:p w14:paraId="4A309189" w14:textId="77777777" w:rsidR="00E9632D" w:rsidRDefault="00E9632D" w:rsidP="008E725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</w:tc>
      </w:tr>
      <w:tr w:rsidR="00E9632D" w:rsidRPr="00CB51C6" w14:paraId="48208569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762F51EB" w14:textId="77777777" w:rsidR="00E9632D" w:rsidRPr="00550FDA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106693DE" w14:textId="77777777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1C53E4BA" w14:textId="4A4369EA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467886C8" w14:textId="77777777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8D78631" w14:textId="77777777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1F43CFFB" w14:textId="77777777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97A6925" w14:textId="078EA348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E9632D" w:rsidRPr="00CB51C6" w14:paraId="436C3EFB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32E90B78" w14:textId="14992ED2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3169D063" w14:textId="47785E6F" w:rsidR="00E9632D" w:rsidRDefault="00ED04D1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E9632D" w:rsidRPr="00CB51C6" w14:paraId="39B52D43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3F94D534" w14:textId="07ECF016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4BC40308" w14:textId="3F5B7368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E9632D" w:rsidRPr="00CB51C6" w14:paraId="47DCFF2C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5AAFE438" w14:textId="12987EFC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28D3291D" w14:textId="7F4C47E2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9 штук</w:t>
            </w:r>
          </w:p>
        </w:tc>
      </w:tr>
      <w:tr w:rsidR="00E9632D" w:rsidRPr="00CB51C6" w14:paraId="390D1132" w14:textId="77777777" w:rsidTr="00D864E4">
        <w:trPr>
          <w:trHeight w:val="210"/>
        </w:trPr>
        <w:tc>
          <w:tcPr>
            <w:tcW w:w="9351" w:type="dxa"/>
            <w:gridSpan w:val="2"/>
            <w:shd w:val="clear" w:color="auto" w:fill="auto"/>
          </w:tcPr>
          <w:p w14:paraId="1D3FF0FE" w14:textId="3DDABA45" w:rsidR="00E9632D" w:rsidRPr="00F56461" w:rsidRDefault="00E9632D" w:rsidP="00E9632D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B10CD7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Штангенциркуль </w:t>
            </w:r>
            <w:r w:rsidR="00D864E4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типа </w:t>
            </w:r>
            <w:r w:rsidRPr="00B10CD7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ШЦ- </w:t>
            </w:r>
            <w:r w:rsidRPr="00B10CD7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I</w:t>
            </w:r>
            <w:r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I</w:t>
            </w:r>
            <w:r w:rsidR="00F56461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0-250 мм</w:t>
            </w:r>
          </w:p>
        </w:tc>
      </w:tr>
      <w:tr w:rsidR="00E9632D" w:rsidRPr="00CB51C6" w14:paraId="59BDD2C5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6EE42E76" w14:textId="17352C39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Модификация</w:t>
            </w:r>
          </w:p>
        </w:tc>
        <w:tc>
          <w:tcPr>
            <w:tcW w:w="4820" w:type="dxa"/>
            <w:shd w:val="clear" w:color="auto" w:fill="auto"/>
          </w:tcPr>
          <w:p w14:paraId="42D753FC" w14:textId="76A2848A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двусторонние</w:t>
            </w:r>
          </w:p>
        </w:tc>
      </w:tr>
      <w:tr w:rsidR="00E9632D" w:rsidRPr="00CB51C6" w14:paraId="4DFD583C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06D17A9A" w14:textId="0B7D5F3B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 наружных размеров, мм</w:t>
            </w:r>
          </w:p>
        </w:tc>
        <w:tc>
          <w:tcPr>
            <w:tcW w:w="4820" w:type="dxa"/>
            <w:shd w:val="clear" w:color="auto" w:fill="auto"/>
          </w:tcPr>
          <w:p w14:paraId="2D591813" w14:textId="2E59F8BC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250</w:t>
            </w:r>
          </w:p>
        </w:tc>
      </w:tr>
      <w:tr w:rsidR="00E9632D" w:rsidRPr="00CB51C6" w14:paraId="0861F492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36585B6B" w14:textId="181CC5BD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Отсчетное устройство</w:t>
            </w:r>
          </w:p>
        </w:tc>
        <w:tc>
          <w:tcPr>
            <w:tcW w:w="4820" w:type="dxa"/>
            <w:shd w:val="clear" w:color="auto" w:fill="auto"/>
          </w:tcPr>
          <w:p w14:paraId="76B7E891" w14:textId="38D35525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 отсчетом по нониусу</w:t>
            </w:r>
          </w:p>
        </w:tc>
      </w:tr>
      <w:tr w:rsidR="00E9632D" w:rsidRPr="00CB51C6" w14:paraId="4918553B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39897ABD" w14:textId="38054A89" w:rsidR="00E9632D" w:rsidRDefault="00E9632D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Значение отсчета по нониусу, мм</w:t>
            </w:r>
          </w:p>
        </w:tc>
        <w:tc>
          <w:tcPr>
            <w:tcW w:w="4820" w:type="dxa"/>
            <w:shd w:val="clear" w:color="auto" w:fill="auto"/>
          </w:tcPr>
          <w:p w14:paraId="6A368850" w14:textId="40F92A87" w:rsidR="00E9632D" w:rsidRDefault="00DD0CB0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0,05</w:t>
            </w:r>
          </w:p>
        </w:tc>
      </w:tr>
      <w:tr w:rsidR="00DD0CB0" w:rsidRPr="00CB51C6" w14:paraId="5A5B5794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58B04965" w14:textId="42ECE99F" w:rsidR="00DD0CB0" w:rsidRDefault="00DD0CB0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абсолютной погрешности измерений наружных размеров, не более, мм</w:t>
            </w:r>
          </w:p>
        </w:tc>
        <w:tc>
          <w:tcPr>
            <w:tcW w:w="4820" w:type="dxa"/>
            <w:shd w:val="clear" w:color="auto" w:fill="auto"/>
          </w:tcPr>
          <w:p w14:paraId="720F519A" w14:textId="77777777" w:rsidR="00DD0CB0" w:rsidRDefault="00DD0CB0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0BA869E" w14:textId="77777777" w:rsidR="00DD0CB0" w:rsidRDefault="00DD0CB0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DFC7D2E" w14:textId="1ECB370A" w:rsidR="00DD0CB0" w:rsidRDefault="00DD0CB0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±0,05</w:t>
            </w:r>
          </w:p>
        </w:tc>
      </w:tr>
      <w:tr w:rsidR="00385620" w:rsidRPr="00CB51C6" w14:paraId="41BDB700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10AD600A" w14:textId="5962E7E8" w:rsidR="00385620" w:rsidRDefault="00385620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размера, сдвинутых до соприкосновения губок с цилиндрическими измерительными поверхностями для измерений внутренних размеров, не более, мм</w:t>
            </w:r>
          </w:p>
        </w:tc>
        <w:tc>
          <w:tcPr>
            <w:tcW w:w="4820" w:type="dxa"/>
            <w:shd w:val="clear" w:color="auto" w:fill="auto"/>
          </w:tcPr>
          <w:p w14:paraId="42679E8D" w14:textId="77777777" w:rsidR="00385620" w:rsidRDefault="00385620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C3A56F3" w14:textId="77777777" w:rsidR="00385620" w:rsidRDefault="00385620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52665F2" w14:textId="77777777" w:rsidR="00385620" w:rsidRDefault="00385620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D21BB33" w14:textId="77777777" w:rsidR="00385620" w:rsidRDefault="00385620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64A0C10" w14:textId="543969F2" w:rsidR="00385620" w:rsidRDefault="00385620" w:rsidP="00E9632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±0,02</w:t>
            </w:r>
          </w:p>
        </w:tc>
      </w:tr>
      <w:tr w:rsidR="00385620" w:rsidRPr="00CB51C6" w14:paraId="338C938F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0D7FD7DE" w14:textId="77777777" w:rsidR="00385620" w:rsidRPr="00550FDA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7C891D3C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34DC5B66" w14:textId="333392D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6BC0128E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294BA69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5EC02C7A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4AB1D38" w14:textId="0D773876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85620" w:rsidRPr="00CB51C6" w14:paraId="7BDCB945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767DD192" w14:textId="48A5C765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53DDB7B0" w14:textId="2EACD774" w:rsidR="00385620" w:rsidRDefault="00ED04D1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385620" w:rsidRPr="00CB51C6" w14:paraId="7C536F8C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5E1E6061" w14:textId="0D9DCAC8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4E6463BF" w14:textId="5430340A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385620" w:rsidRPr="00CB51C6" w14:paraId="070CF02C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646AAE0B" w14:textId="67459143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6BA3D41B" w14:textId="72E2AACD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 штук</w:t>
            </w:r>
          </w:p>
        </w:tc>
      </w:tr>
      <w:tr w:rsidR="00385620" w:rsidRPr="00CB51C6" w14:paraId="1DE1F07D" w14:textId="77777777" w:rsidTr="00D864E4">
        <w:trPr>
          <w:trHeight w:val="210"/>
        </w:trPr>
        <w:tc>
          <w:tcPr>
            <w:tcW w:w="9351" w:type="dxa"/>
            <w:gridSpan w:val="2"/>
            <w:shd w:val="clear" w:color="auto" w:fill="auto"/>
          </w:tcPr>
          <w:p w14:paraId="7B58EF51" w14:textId="0B28C9A7" w:rsidR="00385620" w:rsidRPr="00F56461" w:rsidRDefault="00385620" w:rsidP="00385620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B10CD7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Штангенциркуль </w:t>
            </w:r>
            <w:r w:rsidR="000E34BD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типа </w:t>
            </w:r>
            <w:r w:rsidRPr="00B10CD7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ШЦ- </w:t>
            </w:r>
            <w:r w:rsidRPr="00B10CD7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I</w:t>
            </w:r>
            <w:r w:rsidR="00F56461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0-250 мм</w:t>
            </w:r>
          </w:p>
        </w:tc>
      </w:tr>
      <w:tr w:rsidR="00385620" w:rsidRPr="00CB51C6" w14:paraId="50FBCCF7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26CC8E03" w14:textId="00F7BB3B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Модификация</w:t>
            </w:r>
          </w:p>
        </w:tc>
        <w:tc>
          <w:tcPr>
            <w:tcW w:w="4820" w:type="dxa"/>
            <w:shd w:val="clear" w:color="auto" w:fill="auto"/>
          </w:tcPr>
          <w:p w14:paraId="1070C32A" w14:textId="7593B258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двусторонние с глубиномером</w:t>
            </w:r>
          </w:p>
        </w:tc>
      </w:tr>
      <w:tr w:rsidR="00385620" w:rsidRPr="00CB51C6" w14:paraId="749DAF20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3D30EDB8" w14:textId="6054523D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 наружных размеров, мм</w:t>
            </w:r>
          </w:p>
        </w:tc>
        <w:tc>
          <w:tcPr>
            <w:tcW w:w="4820" w:type="dxa"/>
            <w:shd w:val="clear" w:color="auto" w:fill="auto"/>
          </w:tcPr>
          <w:p w14:paraId="191C7ABF" w14:textId="7ED67D90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250</w:t>
            </w:r>
          </w:p>
        </w:tc>
      </w:tr>
      <w:tr w:rsidR="00385620" w:rsidRPr="00CB51C6" w14:paraId="24EA26A4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5808B3E8" w14:textId="05FCFFB3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Отсчетное устройство</w:t>
            </w:r>
          </w:p>
        </w:tc>
        <w:tc>
          <w:tcPr>
            <w:tcW w:w="4820" w:type="dxa"/>
            <w:shd w:val="clear" w:color="auto" w:fill="auto"/>
          </w:tcPr>
          <w:p w14:paraId="60EAA5DE" w14:textId="2B410B2E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 отсчетом по нониусу</w:t>
            </w:r>
          </w:p>
        </w:tc>
      </w:tr>
      <w:tr w:rsidR="00385620" w:rsidRPr="00CB51C6" w14:paraId="3DD7EE74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1306EB9E" w14:textId="3526659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Значение отсчета по нониусу, мм</w:t>
            </w:r>
          </w:p>
        </w:tc>
        <w:tc>
          <w:tcPr>
            <w:tcW w:w="4820" w:type="dxa"/>
            <w:shd w:val="clear" w:color="auto" w:fill="auto"/>
          </w:tcPr>
          <w:p w14:paraId="0B89BB02" w14:textId="1D141A9D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0,02</w:t>
            </w:r>
          </w:p>
        </w:tc>
      </w:tr>
      <w:tr w:rsidR="00385620" w:rsidRPr="00CB51C6" w14:paraId="03078A21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1573B7D9" w14:textId="48BDDC78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Предел допускаемой абсолютной погрешности измерений наружных размеров,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не более, мм</w:t>
            </w:r>
          </w:p>
        </w:tc>
        <w:tc>
          <w:tcPr>
            <w:tcW w:w="4820" w:type="dxa"/>
            <w:shd w:val="clear" w:color="auto" w:fill="auto"/>
          </w:tcPr>
          <w:p w14:paraId="36BFB6A5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3CEA39E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360C8E4" w14:textId="7E9A9DA4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±0,04</w:t>
            </w:r>
          </w:p>
        </w:tc>
      </w:tr>
      <w:tr w:rsidR="00385620" w:rsidRPr="00CB51C6" w14:paraId="6C951340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0C02560D" w14:textId="230DA340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Предел допускаемой абсолютной погрешности измерений при измерении глубины 20 мм, не более, мм</w:t>
            </w:r>
          </w:p>
        </w:tc>
        <w:tc>
          <w:tcPr>
            <w:tcW w:w="4820" w:type="dxa"/>
            <w:shd w:val="clear" w:color="auto" w:fill="auto"/>
          </w:tcPr>
          <w:p w14:paraId="5D3C914F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79F7357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0ABDEF4" w14:textId="40043E7C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±0,03</w:t>
            </w:r>
          </w:p>
        </w:tc>
      </w:tr>
      <w:tr w:rsidR="00385620" w:rsidRPr="00CB51C6" w14:paraId="405EAD26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11ED43D1" w14:textId="3170E3B2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Расстояние между кромочными измерительными поверхностями губок для измерений внутренних размеров, установленных на размер 10 мм, не более, мм</w:t>
            </w:r>
          </w:p>
        </w:tc>
        <w:tc>
          <w:tcPr>
            <w:tcW w:w="4820" w:type="dxa"/>
            <w:shd w:val="clear" w:color="auto" w:fill="auto"/>
          </w:tcPr>
          <w:p w14:paraId="6B2F2474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A9662DD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65B8157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7B73196" w14:textId="77777777" w:rsidR="00385620" w:rsidRPr="00550FDA" w:rsidRDefault="003754D9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m:oMathPara>
              <m:oMathParaPr>
                <m:jc m:val="left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2"/>
                        <w:szCs w:val="22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2"/>
                        <w:szCs w:val="22"/>
                      </w:rPr>
                      <m:t>10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2"/>
                        <w:szCs w:val="22"/>
                      </w:rPr>
                      <m:t>-0,02</m:t>
                    </m:r>
                  </m:sub>
                  <m:sup>
                    <m:r>
                      <w:rPr>
                        <w:rFonts w:ascii="Cambria Math" w:hAnsi="Cambria Math" w:cs="Times New Roman"/>
                        <w:color w:val="000000" w:themeColor="text1"/>
                        <w:sz w:val="22"/>
                        <w:szCs w:val="22"/>
                      </w:rPr>
                      <m:t>+0,07</m:t>
                    </m:r>
                  </m:sup>
                </m:sSubSup>
              </m:oMath>
            </m:oMathPara>
          </w:p>
          <w:p w14:paraId="564F6EE8" w14:textId="77777777" w:rsidR="00385620" w:rsidRDefault="00385620" w:rsidP="0038562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</w:tc>
      </w:tr>
      <w:tr w:rsidR="00CE50FE" w:rsidRPr="00CB51C6" w14:paraId="62672D41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2E19ACA7" w14:textId="77777777" w:rsidR="00CE50FE" w:rsidRPr="00550FDA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2A013D30" w14:textId="77777777" w:rsidR="00CE50FE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678F0233" w14:textId="0C952EF6" w:rsidR="00CE50FE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3B00884A" w14:textId="77777777" w:rsidR="00CE50FE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E794A90" w14:textId="77777777" w:rsidR="00CE50FE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2E2E3B53" w14:textId="77777777" w:rsidR="00CE50FE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45455A9" w14:textId="3EA69DCB" w:rsidR="00CE50FE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CE50FE" w:rsidRPr="00CB51C6" w14:paraId="5F32E11D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04198EF6" w14:textId="078F938F" w:rsidR="00CE50FE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638E251E" w14:textId="633CB066" w:rsidR="00CE50FE" w:rsidRDefault="00ED04D1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CE50FE" w:rsidRPr="00CB51C6" w14:paraId="3C9C4CFE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19AE4F5E" w14:textId="18ABE477" w:rsidR="00CE50FE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4F27956D" w14:textId="60609A7D" w:rsidR="00CE50FE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CE50FE" w:rsidRPr="00CB51C6" w14:paraId="7ABAC0EC" w14:textId="77777777" w:rsidTr="00E9632D">
        <w:trPr>
          <w:trHeight w:val="210"/>
        </w:trPr>
        <w:tc>
          <w:tcPr>
            <w:tcW w:w="4531" w:type="dxa"/>
            <w:shd w:val="clear" w:color="auto" w:fill="auto"/>
          </w:tcPr>
          <w:p w14:paraId="0C1CF5F4" w14:textId="2A99C2C7" w:rsidR="00CE50FE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E14457E" w14:textId="67D21C17" w:rsidR="00CE50FE" w:rsidRDefault="00CE50FE" w:rsidP="00CE50F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штука</w:t>
            </w:r>
          </w:p>
        </w:tc>
      </w:tr>
    </w:tbl>
    <w:p w14:paraId="473B3A18" w14:textId="77777777" w:rsidR="003A17C6" w:rsidRDefault="003A17C6" w:rsidP="003A17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7D158164" w14:textId="24A160FE" w:rsidR="003A17C6" w:rsidRDefault="003A17C6" w:rsidP="003A17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  <w:r>
        <w:rPr>
          <w:sz w:val="22"/>
          <w:szCs w:val="22"/>
        </w:rPr>
        <w:t xml:space="preserve">4.3. </w:t>
      </w:r>
      <w:r w:rsidRPr="0078517E">
        <w:rPr>
          <w:rFonts w:eastAsia="Times New Roman"/>
          <w:sz w:val="22"/>
          <w:szCs w:val="22"/>
        </w:rPr>
        <w:t xml:space="preserve">Технические и метрологические характеристики </w:t>
      </w:r>
      <w:r w:rsidR="003524D2">
        <w:rPr>
          <w:rFonts w:eastAsia="Times New Roman"/>
          <w:bCs/>
          <w:sz w:val="22"/>
          <w:szCs w:val="22"/>
        </w:rPr>
        <w:t>индикаторов</w:t>
      </w:r>
      <w:r w:rsidRPr="0078517E">
        <w:rPr>
          <w:rFonts w:eastAsia="Times New Roman"/>
          <w:bCs/>
          <w:sz w:val="22"/>
          <w:szCs w:val="22"/>
        </w:rPr>
        <w:t>:</w:t>
      </w:r>
    </w:p>
    <w:p w14:paraId="58F8D904" w14:textId="77777777" w:rsidR="00B60064" w:rsidRDefault="00B60064" w:rsidP="003A17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3A17C6" w:rsidRPr="00CB51C6" w14:paraId="4F6509FA" w14:textId="77777777" w:rsidTr="00D864E4">
        <w:tc>
          <w:tcPr>
            <w:tcW w:w="4531" w:type="dxa"/>
            <w:shd w:val="clear" w:color="auto" w:fill="auto"/>
          </w:tcPr>
          <w:p w14:paraId="2BA6A6C0" w14:textId="77777777" w:rsidR="003A17C6" w:rsidRPr="00CB51C6" w:rsidRDefault="003A17C6" w:rsidP="00D864E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3357EE7D" w14:textId="77777777" w:rsidR="003A17C6" w:rsidRPr="00CB51C6" w:rsidRDefault="003A17C6" w:rsidP="00D864E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3A17C6" w:rsidRPr="00CB51C6" w14:paraId="28DFEDD9" w14:textId="77777777" w:rsidTr="00D864E4">
        <w:tc>
          <w:tcPr>
            <w:tcW w:w="9351" w:type="dxa"/>
            <w:gridSpan w:val="2"/>
            <w:shd w:val="clear" w:color="auto" w:fill="auto"/>
          </w:tcPr>
          <w:p w14:paraId="30AAF0AD" w14:textId="2D357E76" w:rsidR="003A17C6" w:rsidRPr="001E1963" w:rsidRDefault="001E1963" w:rsidP="00D864E4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1E1963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Индикатор </w:t>
            </w:r>
            <w:r w:rsidR="00E67A1A">
              <w:rPr>
                <w:rFonts w:cs="Times New Roman"/>
                <w:b/>
                <w:color w:val="000000" w:themeColor="text1"/>
                <w:sz w:val="22"/>
                <w:szCs w:val="22"/>
              </w:rPr>
              <w:t>часового типа с цифровым отсчетным устройством</w:t>
            </w:r>
          </w:p>
        </w:tc>
      </w:tr>
      <w:tr w:rsidR="003A17C6" w:rsidRPr="00CB51C6" w14:paraId="2A5F7EBA" w14:textId="77777777" w:rsidTr="00D864E4">
        <w:tc>
          <w:tcPr>
            <w:tcW w:w="4531" w:type="dxa"/>
            <w:shd w:val="clear" w:color="auto" w:fill="auto"/>
          </w:tcPr>
          <w:p w14:paraId="2929951D" w14:textId="79EB5462" w:rsidR="003A17C6" w:rsidRPr="00CB51C6" w:rsidRDefault="004F0CBD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Отсчетное устройство</w:t>
            </w:r>
          </w:p>
        </w:tc>
        <w:tc>
          <w:tcPr>
            <w:tcW w:w="4820" w:type="dxa"/>
            <w:shd w:val="clear" w:color="auto" w:fill="auto"/>
          </w:tcPr>
          <w:p w14:paraId="3B4A3EFF" w14:textId="3BD2A642" w:rsidR="003A17C6" w:rsidRPr="00CB51C6" w:rsidRDefault="004F0CBD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цифровое</w:t>
            </w:r>
          </w:p>
        </w:tc>
      </w:tr>
      <w:tr w:rsidR="001E1963" w:rsidRPr="00CB51C6" w14:paraId="2C13FA09" w14:textId="77777777" w:rsidTr="00D864E4">
        <w:tc>
          <w:tcPr>
            <w:tcW w:w="4531" w:type="dxa"/>
            <w:shd w:val="clear" w:color="auto" w:fill="auto"/>
          </w:tcPr>
          <w:p w14:paraId="429C44DC" w14:textId="156BEBC9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000A7415" w14:textId="766024E4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12,5</w:t>
            </w:r>
          </w:p>
        </w:tc>
      </w:tr>
      <w:tr w:rsidR="001E1963" w:rsidRPr="00CB51C6" w14:paraId="6AFB747F" w14:textId="77777777" w:rsidTr="00D864E4">
        <w:tc>
          <w:tcPr>
            <w:tcW w:w="4531" w:type="dxa"/>
            <w:shd w:val="clear" w:color="auto" w:fill="auto"/>
          </w:tcPr>
          <w:p w14:paraId="108F3A04" w14:textId="62A38987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единицы наименьшего разряда, мм</w:t>
            </w:r>
          </w:p>
        </w:tc>
        <w:tc>
          <w:tcPr>
            <w:tcW w:w="4820" w:type="dxa"/>
            <w:shd w:val="clear" w:color="auto" w:fill="auto"/>
          </w:tcPr>
          <w:p w14:paraId="61B1544A" w14:textId="36DFFA7A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1E1963" w:rsidRPr="00CB51C6" w14:paraId="0DFA5389" w14:textId="77777777" w:rsidTr="00D864E4">
        <w:tc>
          <w:tcPr>
            <w:tcW w:w="4531" w:type="dxa"/>
            <w:shd w:val="clear" w:color="auto" w:fill="auto"/>
          </w:tcPr>
          <w:p w14:paraId="12B75538" w14:textId="1D2CA07F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абсолютной погрешности измерений, не более, мм</w:t>
            </w:r>
          </w:p>
        </w:tc>
        <w:tc>
          <w:tcPr>
            <w:tcW w:w="4820" w:type="dxa"/>
            <w:shd w:val="clear" w:color="auto" w:fill="auto"/>
          </w:tcPr>
          <w:p w14:paraId="5415F59D" w14:textId="77777777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E4D13B9" w14:textId="62B56C34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±0,005</w:t>
            </w:r>
          </w:p>
        </w:tc>
      </w:tr>
      <w:tr w:rsidR="001E1963" w:rsidRPr="00CB51C6" w14:paraId="3040089A" w14:textId="77777777" w:rsidTr="00D864E4">
        <w:tc>
          <w:tcPr>
            <w:tcW w:w="4531" w:type="dxa"/>
            <w:shd w:val="clear" w:color="auto" w:fill="auto"/>
          </w:tcPr>
          <w:p w14:paraId="073241E4" w14:textId="3660D04C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Вариация показаний, не более, мм</w:t>
            </w:r>
          </w:p>
        </w:tc>
        <w:tc>
          <w:tcPr>
            <w:tcW w:w="4820" w:type="dxa"/>
            <w:shd w:val="clear" w:color="auto" w:fill="auto"/>
          </w:tcPr>
          <w:p w14:paraId="2E16802D" w14:textId="0740813B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0,003</w:t>
            </w:r>
          </w:p>
        </w:tc>
      </w:tr>
      <w:tr w:rsidR="001E1963" w:rsidRPr="00CB51C6" w14:paraId="61EC7956" w14:textId="77777777" w:rsidTr="00D864E4">
        <w:tc>
          <w:tcPr>
            <w:tcW w:w="4531" w:type="dxa"/>
            <w:shd w:val="clear" w:color="auto" w:fill="auto"/>
          </w:tcPr>
          <w:p w14:paraId="67FF3CE6" w14:textId="387B7DF9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Размах показаний, не более, мм</w:t>
            </w:r>
          </w:p>
        </w:tc>
        <w:tc>
          <w:tcPr>
            <w:tcW w:w="4820" w:type="dxa"/>
            <w:shd w:val="clear" w:color="auto" w:fill="auto"/>
          </w:tcPr>
          <w:p w14:paraId="45D044CE" w14:textId="50AA753F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0,003</w:t>
            </w:r>
          </w:p>
        </w:tc>
      </w:tr>
      <w:tr w:rsidR="001E1963" w:rsidRPr="00CB51C6" w14:paraId="0461D6D6" w14:textId="77777777" w:rsidTr="00D864E4">
        <w:tc>
          <w:tcPr>
            <w:tcW w:w="4531" w:type="dxa"/>
            <w:shd w:val="clear" w:color="auto" w:fill="auto"/>
          </w:tcPr>
          <w:p w14:paraId="4FE5C90F" w14:textId="749C9611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</w:t>
            </w:r>
          </w:p>
        </w:tc>
        <w:tc>
          <w:tcPr>
            <w:tcW w:w="4820" w:type="dxa"/>
            <w:shd w:val="clear" w:color="auto" w:fill="auto"/>
          </w:tcPr>
          <w:p w14:paraId="3D5F197E" w14:textId="2DE7C7C1" w:rsidR="001E1963" w:rsidRDefault="001E1963" w:rsidP="001E19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0,5 до 1,0</w:t>
            </w:r>
          </w:p>
        </w:tc>
      </w:tr>
      <w:tr w:rsidR="005A2A27" w:rsidRPr="00CB51C6" w14:paraId="728FCE8C" w14:textId="77777777" w:rsidTr="00D864E4">
        <w:tc>
          <w:tcPr>
            <w:tcW w:w="4531" w:type="dxa"/>
            <w:shd w:val="clear" w:color="auto" w:fill="auto"/>
          </w:tcPr>
          <w:p w14:paraId="491F9B4C" w14:textId="303249D0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Присоединительный размер гильзы индикатора</w:t>
            </w:r>
          </w:p>
        </w:tc>
        <w:tc>
          <w:tcPr>
            <w:tcW w:w="4820" w:type="dxa"/>
            <w:shd w:val="clear" w:color="auto" w:fill="auto"/>
          </w:tcPr>
          <w:p w14:paraId="55EB201D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C959C08" w14:textId="383BE57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h7</w:t>
            </w:r>
          </w:p>
        </w:tc>
      </w:tr>
      <w:tr w:rsidR="005A2A27" w:rsidRPr="00CB51C6" w14:paraId="2B75199B" w14:textId="77777777" w:rsidTr="00D864E4">
        <w:tc>
          <w:tcPr>
            <w:tcW w:w="4531" w:type="dxa"/>
            <w:shd w:val="clear" w:color="auto" w:fill="auto"/>
          </w:tcPr>
          <w:p w14:paraId="7FF0BFC1" w14:textId="77777777" w:rsidR="005A2A27" w:rsidRPr="00550FDA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51F943ED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58729FCE" w14:textId="62AFBBD4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34684DFD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084C30C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203B5890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0698737" w14:textId="1FC13E71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5A2A27" w:rsidRPr="00CB51C6" w14:paraId="3C37A6B2" w14:textId="77777777" w:rsidTr="00D864E4">
        <w:tc>
          <w:tcPr>
            <w:tcW w:w="4531" w:type="dxa"/>
            <w:shd w:val="clear" w:color="auto" w:fill="auto"/>
          </w:tcPr>
          <w:p w14:paraId="3EE9A6E5" w14:textId="0ECABF14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24B483F9" w14:textId="397630AC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5A2A27" w:rsidRPr="00CB51C6" w14:paraId="2DAD89E5" w14:textId="77777777" w:rsidTr="00D864E4">
        <w:tc>
          <w:tcPr>
            <w:tcW w:w="4531" w:type="dxa"/>
            <w:shd w:val="clear" w:color="auto" w:fill="auto"/>
          </w:tcPr>
          <w:p w14:paraId="656F5EAB" w14:textId="758FD235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Элемент питания</w:t>
            </w:r>
          </w:p>
        </w:tc>
        <w:tc>
          <w:tcPr>
            <w:tcW w:w="4820" w:type="dxa"/>
            <w:shd w:val="clear" w:color="auto" w:fill="auto"/>
          </w:tcPr>
          <w:p w14:paraId="7C8FA4AD" w14:textId="2980280D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5A2A27" w:rsidRPr="00CB51C6" w14:paraId="28E949AD" w14:textId="77777777" w:rsidTr="00D864E4">
        <w:tc>
          <w:tcPr>
            <w:tcW w:w="4531" w:type="dxa"/>
            <w:shd w:val="clear" w:color="auto" w:fill="auto"/>
          </w:tcPr>
          <w:p w14:paraId="39E51DF8" w14:textId="0CADF93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25BB9900" w14:textId="462C3EA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5A2A27" w:rsidRPr="00CB51C6" w14:paraId="73BE8FCC" w14:textId="77777777" w:rsidTr="00D864E4">
        <w:tc>
          <w:tcPr>
            <w:tcW w:w="4531" w:type="dxa"/>
            <w:shd w:val="clear" w:color="auto" w:fill="auto"/>
          </w:tcPr>
          <w:p w14:paraId="0B89EFDB" w14:textId="5FDA2F9A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5C36320" w14:textId="50610940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 штук</w:t>
            </w:r>
          </w:p>
        </w:tc>
      </w:tr>
      <w:tr w:rsidR="005A2A27" w:rsidRPr="00CB51C6" w14:paraId="0A7ED385" w14:textId="77777777" w:rsidTr="00D864E4">
        <w:tc>
          <w:tcPr>
            <w:tcW w:w="9351" w:type="dxa"/>
            <w:gridSpan w:val="2"/>
            <w:shd w:val="clear" w:color="auto" w:fill="auto"/>
          </w:tcPr>
          <w:p w14:paraId="0975E27F" w14:textId="2FF52D99" w:rsidR="005A2A27" w:rsidRDefault="005A2A27" w:rsidP="005A2A27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1E1963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Индикатор </w:t>
            </w: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часового типа с цифровым отсчетным устройством</w:t>
            </w:r>
            <w:r w:rsidR="00F56461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0-12,5 мм</w:t>
            </w:r>
          </w:p>
        </w:tc>
      </w:tr>
      <w:tr w:rsidR="005A2A27" w:rsidRPr="00CB51C6" w14:paraId="5C2DB1F8" w14:textId="77777777" w:rsidTr="00D864E4">
        <w:tc>
          <w:tcPr>
            <w:tcW w:w="4531" w:type="dxa"/>
            <w:shd w:val="clear" w:color="auto" w:fill="auto"/>
          </w:tcPr>
          <w:p w14:paraId="319849FE" w14:textId="6EF1EDD5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Отсчетное устройство</w:t>
            </w:r>
          </w:p>
        </w:tc>
        <w:tc>
          <w:tcPr>
            <w:tcW w:w="4820" w:type="dxa"/>
            <w:shd w:val="clear" w:color="auto" w:fill="auto"/>
          </w:tcPr>
          <w:p w14:paraId="3A5B508B" w14:textId="4CDA6231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цифровое</w:t>
            </w:r>
          </w:p>
        </w:tc>
      </w:tr>
      <w:tr w:rsidR="005A2A27" w:rsidRPr="00CB51C6" w14:paraId="46ACBCF0" w14:textId="77777777" w:rsidTr="00D864E4">
        <w:tc>
          <w:tcPr>
            <w:tcW w:w="4531" w:type="dxa"/>
            <w:shd w:val="clear" w:color="auto" w:fill="auto"/>
          </w:tcPr>
          <w:p w14:paraId="3EC7903D" w14:textId="0920D06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08F55439" w14:textId="1839517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12,5</w:t>
            </w:r>
          </w:p>
        </w:tc>
      </w:tr>
      <w:tr w:rsidR="005A2A27" w:rsidRPr="00CB51C6" w14:paraId="77174C01" w14:textId="77777777" w:rsidTr="00D864E4">
        <w:tc>
          <w:tcPr>
            <w:tcW w:w="4531" w:type="dxa"/>
            <w:shd w:val="clear" w:color="auto" w:fill="auto"/>
          </w:tcPr>
          <w:p w14:paraId="12257262" w14:textId="4944D9D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единицы наименьшего разряда, мм</w:t>
            </w:r>
          </w:p>
        </w:tc>
        <w:tc>
          <w:tcPr>
            <w:tcW w:w="4820" w:type="dxa"/>
            <w:shd w:val="clear" w:color="auto" w:fill="auto"/>
          </w:tcPr>
          <w:p w14:paraId="41A1CBE1" w14:textId="22A7EE09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0,01</w:t>
            </w:r>
          </w:p>
        </w:tc>
      </w:tr>
      <w:tr w:rsidR="005A2A27" w:rsidRPr="00CB51C6" w14:paraId="167785A6" w14:textId="77777777" w:rsidTr="00D864E4">
        <w:tc>
          <w:tcPr>
            <w:tcW w:w="4531" w:type="dxa"/>
            <w:shd w:val="clear" w:color="auto" w:fill="auto"/>
          </w:tcPr>
          <w:p w14:paraId="0416C6E0" w14:textId="54034ED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абсолютной погрешности измерений, не более, мм</w:t>
            </w:r>
          </w:p>
        </w:tc>
        <w:tc>
          <w:tcPr>
            <w:tcW w:w="4820" w:type="dxa"/>
            <w:shd w:val="clear" w:color="auto" w:fill="auto"/>
          </w:tcPr>
          <w:p w14:paraId="0BB59010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8D82104" w14:textId="57E087CF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±0,02</w:t>
            </w:r>
          </w:p>
        </w:tc>
      </w:tr>
      <w:tr w:rsidR="005A2A27" w:rsidRPr="00CB51C6" w14:paraId="0748C642" w14:textId="77777777" w:rsidTr="00D864E4">
        <w:tc>
          <w:tcPr>
            <w:tcW w:w="4531" w:type="dxa"/>
            <w:shd w:val="clear" w:color="auto" w:fill="auto"/>
          </w:tcPr>
          <w:p w14:paraId="483BD806" w14:textId="01AC160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Вариация показаний, не более, мм</w:t>
            </w:r>
          </w:p>
        </w:tc>
        <w:tc>
          <w:tcPr>
            <w:tcW w:w="4820" w:type="dxa"/>
            <w:shd w:val="clear" w:color="auto" w:fill="auto"/>
          </w:tcPr>
          <w:p w14:paraId="3ADB39E4" w14:textId="5BC6E22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0,02</w:t>
            </w:r>
          </w:p>
        </w:tc>
      </w:tr>
      <w:tr w:rsidR="005A2A27" w:rsidRPr="00CB51C6" w14:paraId="5C4A9B82" w14:textId="77777777" w:rsidTr="00D864E4">
        <w:tc>
          <w:tcPr>
            <w:tcW w:w="4531" w:type="dxa"/>
            <w:shd w:val="clear" w:color="auto" w:fill="auto"/>
          </w:tcPr>
          <w:p w14:paraId="783D4AE5" w14:textId="696693D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Размах показаний, не более, мм</w:t>
            </w:r>
          </w:p>
        </w:tc>
        <w:tc>
          <w:tcPr>
            <w:tcW w:w="4820" w:type="dxa"/>
            <w:shd w:val="clear" w:color="auto" w:fill="auto"/>
          </w:tcPr>
          <w:p w14:paraId="626F20CF" w14:textId="77DF80E1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0,02</w:t>
            </w:r>
          </w:p>
        </w:tc>
      </w:tr>
      <w:tr w:rsidR="005A2A27" w:rsidRPr="00CB51C6" w14:paraId="5E7434E3" w14:textId="77777777" w:rsidTr="00D864E4">
        <w:tc>
          <w:tcPr>
            <w:tcW w:w="4531" w:type="dxa"/>
            <w:shd w:val="clear" w:color="auto" w:fill="auto"/>
          </w:tcPr>
          <w:p w14:paraId="6150CAEA" w14:textId="4DDA6C40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</w:t>
            </w:r>
          </w:p>
        </w:tc>
        <w:tc>
          <w:tcPr>
            <w:tcW w:w="4820" w:type="dxa"/>
            <w:shd w:val="clear" w:color="auto" w:fill="auto"/>
          </w:tcPr>
          <w:p w14:paraId="73855E01" w14:textId="5C9643D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0,5 до 1,0</w:t>
            </w:r>
          </w:p>
        </w:tc>
      </w:tr>
      <w:tr w:rsidR="005A2A27" w:rsidRPr="00CB51C6" w14:paraId="54173301" w14:textId="77777777" w:rsidTr="00D864E4">
        <w:tc>
          <w:tcPr>
            <w:tcW w:w="4531" w:type="dxa"/>
            <w:shd w:val="clear" w:color="auto" w:fill="auto"/>
          </w:tcPr>
          <w:p w14:paraId="142B111F" w14:textId="103114E1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Присоединительный размер гильзы индикатора</w:t>
            </w:r>
          </w:p>
        </w:tc>
        <w:tc>
          <w:tcPr>
            <w:tcW w:w="4820" w:type="dxa"/>
            <w:shd w:val="clear" w:color="auto" w:fill="auto"/>
          </w:tcPr>
          <w:p w14:paraId="1A98E6E3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33C8716" w14:textId="76DE3FC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h7</w:t>
            </w:r>
          </w:p>
        </w:tc>
      </w:tr>
      <w:tr w:rsidR="005A2A27" w:rsidRPr="00CB51C6" w14:paraId="439AD756" w14:textId="77777777" w:rsidTr="00D864E4">
        <w:tc>
          <w:tcPr>
            <w:tcW w:w="4531" w:type="dxa"/>
            <w:shd w:val="clear" w:color="auto" w:fill="auto"/>
          </w:tcPr>
          <w:p w14:paraId="7CB30AC1" w14:textId="77777777" w:rsidR="005A2A27" w:rsidRPr="00550FDA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7BB08EFD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383CCE78" w14:textId="3F6A69EF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-относительная влажность воздуха, не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более, %</w:t>
            </w:r>
          </w:p>
        </w:tc>
        <w:tc>
          <w:tcPr>
            <w:tcW w:w="4820" w:type="dxa"/>
            <w:shd w:val="clear" w:color="auto" w:fill="auto"/>
          </w:tcPr>
          <w:p w14:paraId="0F62D0AC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CEC2070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69A54D3D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FC99662" w14:textId="0591143A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80</w:t>
            </w:r>
          </w:p>
        </w:tc>
      </w:tr>
      <w:tr w:rsidR="005A2A27" w:rsidRPr="00CB51C6" w14:paraId="27BEA485" w14:textId="77777777" w:rsidTr="00D864E4">
        <w:tc>
          <w:tcPr>
            <w:tcW w:w="4531" w:type="dxa"/>
            <w:shd w:val="clear" w:color="auto" w:fill="auto"/>
          </w:tcPr>
          <w:p w14:paraId="4E3C3DAE" w14:textId="4A079CA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78170F9B" w14:textId="7E82452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5A2A27" w:rsidRPr="00CB51C6" w14:paraId="53CD3B8D" w14:textId="77777777" w:rsidTr="00D864E4">
        <w:tc>
          <w:tcPr>
            <w:tcW w:w="4531" w:type="dxa"/>
            <w:shd w:val="clear" w:color="auto" w:fill="auto"/>
          </w:tcPr>
          <w:p w14:paraId="7B5BA85E" w14:textId="03727EAC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Элемент питания</w:t>
            </w:r>
          </w:p>
        </w:tc>
        <w:tc>
          <w:tcPr>
            <w:tcW w:w="4820" w:type="dxa"/>
            <w:shd w:val="clear" w:color="auto" w:fill="auto"/>
          </w:tcPr>
          <w:p w14:paraId="065707A7" w14:textId="5A7235E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5A2A27" w:rsidRPr="00CB51C6" w14:paraId="3E8E34C7" w14:textId="77777777" w:rsidTr="00D864E4">
        <w:tc>
          <w:tcPr>
            <w:tcW w:w="4531" w:type="dxa"/>
            <w:shd w:val="clear" w:color="auto" w:fill="auto"/>
          </w:tcPr>
          <w:p w14:paraId="27B7C0ED" w14:textId="0E6B505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4F7109B5" w14:textId="637E0D3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5A2A27" w:rsidRPr="00CB51C6" w14:paraId="333CB24D" w14:textId="77777777" w:rsidTr="00D864E4">
        <w:tc>
          <w:tcPr>
            <w:tcW w:w="4531" w:type="dxa"/>
            <w:shd w:val="clear" w:color="auto" w:fill="auto"/>
          </w:tcPr>
          <w:p w14:paraId="6D866670" w14:textId="45CFA2A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5814DBAF" w14:textId="36F6255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 штук</w:t>
            </w:r>
          </w:p>
        </w:tc>
      </w:tr>
      <w:tr w:rsidR="005A2A27" w:rsidRPr="00CB51C6" w14:paraId="2E55E1EF" w14:textId="77777777" w:rsidTr="00D864E4">
        <w:tc>
          <w:tcPr>
            <w:tcW w:w="9351" w:type="dxa"/>
            <w:gridSpan w:val="2"/>
            <w:shd w:val="clear" w:color="auto" w:fill="auto"/>
          </w:tcPr>
          <w:p w14:paraId="1A223B9E" w14:textId="6BE32211" w:rsidR="005A2A27" w:rsidRPr="004F0CBD" w:rsidRDefault="005A2A27" w:rsidP="005A2A27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Индикатор рычажно-зубчатый типа ИРБ</w:t>
            </w:r>
            <w:r w:rsidR="00F56461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0-0,2 мм</w:t>
            </w:r>
          </w:p>
        </w:tc>
      </w:tr>
      <w:tr w:rsidR="005A2A27" w:rsidRPr="00CB51C6" w14:paraId="19FAE3D6" w14:textId="77777777" w:rsidTr="00D864E4">
        <w:tc>
          <w:tcPr>
            <w:tcW w:w="4531" w:type="dxa"/>
            <w:shd w:val="clear" w:color="auto" w:fill="auto"/>
          </w:tcPr>
          <w:p w14:paraId="38B8CBD8" w14:textId="69A74C2F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Модификация</w:t>
            </w:r>
          </w:p>
        </w:tc>
        <w:tc>
          <w:tcPr>
            <w:tcW w:w="4820" w:type="dxa"/>
            <w:shd w:val="clear" w:color="auto" w:fill="auto"/>
          </w:tcPr>
          <w:p w14:paraId="2470E481" w14:textId="2700331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бокового действия</w:t>
            </w:r>
          </w:p>
        </w:tc>
      </w:tr>
      <w:tr w:rsidR="005A2A27" w:rsidRPr="00CB51C6" w14:paraId="44C3D1EB" w14:textId="77777777" w:rsidTr="00D864E4">
        <w:tc>
          <w:tcPr>
            <w:tcW w:w="4531" w:type="dxa"/>
            <w:shd w:val="clear" w:color="auto" w:fill="auto"/>
          </w:tcPr>
          <w:p w14:paraId="3277CB3F" w14:textId="640F604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38BCF9B1" w14:textId="3297618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0,2</w:t>
            </w:r>
          </w:p>
        </w:tc>
      </w:tr>
      <w:tr w:rsidR="005A2A27" w:rsidRPr="00CB51C6" w14:paraId="7864404F" w14:textId="77777777" w:rsidTr="00D864E4">
        <w:tc>
          <w:tcPr>
            <w:tcW w:w="4531" w:type="dxa"/>
            <w:shd w:val="clear" w:color="auto" w:fill="auto"/>
          </w:tcPr>
          <w:p w14:paraId="50B6A272" w14:textId="39041614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деления, мм</w:t>
            </w:r>
          </w:p>
        </w:tc>
        <w:tc>
          <w:tcPr>
            <w:tcW w:w="4820" w:type="dxa"/>
            <w:shd w:val="clear" w:color="auto" w:fill="auto"/>
          </w:tcPr>
          <w:p w14:paraId="0982C24A" w14:textId="6CCFCF03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0,002</w:t>
            </w:r>
          </w:p>
        </w:tc>
      </w:tr>
      <w:tr w:rsidR="005A2A27" w:rsidRPr="00CB51C6" w14:paraId="34D2BD67" w14:textId="77777777" w:rsidTr="00D864E4">
        <w:tc>
          <w:tcPr>
            <w:tcW w:w="4531" w:type="dxa"/>
            <w:shd w:val="clear" w:color="auto" w:fill="auto"/>
          </w:tcPr>
          <w:p w14:paraId="015E710D" w14:textId="13B8F3A5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Размах показаний, не более, мм</w:t>
            </w:r>
          </w:p>
        </w:tc>
        <w:tc>
          <w:tcPr>
            <w:tcW w:w="4820" w:type="dxa"/>
            <w:shd w:val="clear" w:color="auto" w:fill="auto"/>
          </w:tcPr>
          <w:p w14:paraId="1F23A08B" w14:textId="7777529A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0,002</w:t>
            </w:r>
          </w:p>
        </w:tc>
      </w:tr>
      <w:tr w:rsidR="005A2A27" w:rsidRPr="00CB51C6" w14:paraId="3A849A04" w14:textId="77777777" w:rsidTr="00D864E4">
        <w:tc>
          <w:tcPr>
            <w:tcW w:w="4531" w:type="dxa"/>
            <w:shd w:val="clear" w:color="auto" w:fill="auto"/>
          </w:tcPr>
          <w:p w14:paraId="2CFE12DC" w14:textId="2A263AB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Наибольшая разность погрешностей, не более, мм</w:t>
            </w:r>
          </w:p>
          <w:p w14:paraId="73E5FE4F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-на любом участке шкалы в пределах 0,1 мм</w:t>
            </w:r>
          </w:p>
          <w:p w14:paraId="755EEB51" w14:textId="72558D2D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-на всем диапазоне измерений</w:t>
            </w:r>
          </w:p>
        </w:tc>
        <w:tc>
          <w:tcPr>
            <w:tcW w:w="4820" w:type="dxa"/>
            <w:shd w:val="clear" w:color="auto" w:fill="auto"/>
          </w:tcPr>
          <w:p w14:paraId="2F5DAC2C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7A2DACB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715FCDE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0,002</w:t>
            </w:r>
          </w:p>
          <w:p w14:paraId="5576681A" w14:textId="0192C4DE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0,004</w:t>
            </w:r>
          </w:p>
        </w:tc>
      </w:tr>
      <w:tr w:rsidR="005A2A27" w:rsidRPr="00CB51C6" w14:paraId="768BB2D8" w14:textId="77777777" w:rsidTr="00D864E4">
        <w:tc>
          <w:tcPr>
            <w:tcW w:w="4531" w:type="dxa"/>
            <w:shd w:val="clear" w:color="auto" w:fill="auto"/>
          </w:tcPr>
          <w:p w14:paraId="5D318B07" w14:textId="672457ED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не более, Н</w:t>
            </w:r>
          </w:p>
        </w:tc>
        <w:tc>
          <w:tcPr>
            <w:tcW w:w="4820" w:type="dxa"/>
            <w:shd w:val="clear" w:color="auto" w:fill="auto"/>
          </w:tcPr>
          <w:p w14:paraId="50AF7797" w14:textId="784E1D0D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5A2A27" w:rsidRPr="00CB51C6" w14:paraId="7405A418" w14:textId="77777777" w:rsidTr="00D864E4">
        <w:tc>
          <w:tcPr>
            <w:tcW w:w="4531" w:type="dxa"/>
            <w:shd w:val="clear" w:color="auto" w:fill="auto"/>
          </w:tcPr>
          <w:p w14:paraId="3DAD9A06" w14:textId="03AB3E1C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Усилие поворота измерительного рычага, Н</w:t>
            </w:r>
          </w:p>
        </w:tc>
        <w:tc>
          <w:tcPr>
            <w:tcW w:w="4820" w:type="dxa"/>
            <w:shd w:val="clear" w:color="auto" w:fill="auto"/>
          </w:tcPr>
          <w:p w14:paraId="47FA9A7E" w14:textId="7564F834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2,7 до 7,0</w:t>
            </w:r>
          </w:p>
        </w:tc>
      </w:tr>
      <w:tr w:rsidR="005A2A27" w:rsidRPr="00CB51C6" w14:paraId="692FD99E" w14:textId="77777777" w:rsidTr="00D864E4">
        <w:tc>
          <w:tcPr>
            <w:tcW w:w="4531" w:type="dxa"/>
            <w:shd w:val="clear" w:color="auto" w:fill="auto"/>
          </w:tcPr>
          <w:p w14:paraId="06B7BFC9" w14:textId="77777777" w:rsidR="005A2A27" w:rsidRPr="00550FDA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52454142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38675E87" w14:textId="0FD5CC3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-скорость измерения температуры не более, °С/ч</w:t>
            </w:r>
          </w:p>
          <w:p w14:paraId="22940E8E" w14:textId="45E56681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1808A0EB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35AAE32" w14:textId="63817D8D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+17 до +23</w:t>
            </w:r>
          </w:p>
          <w:p w14:paraId="78D998A4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EC1BBBF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  <w:p w14:paraId="02CE902E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4FF175C" w14:textId="497DD501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5A2A27" w:rsidRPr="00CB51C6" w14:paraId="236D2D3D" w14:textId="77777777" w:rsidTr="00D864E4">
        <w:tc>
          <w:tcPr>
            <w:tcW w:w="4531" w:type="dxa"/>
            <w:shd w:val="clear" w:color="auto" w:fill="auto"/>
          </w:tcPr>
          <w:p w14:paraId="6C506FCA" w14:textId="4CA0CF1A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64DD936A" w14:textId="3B5C2DD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5A2A27" w:rsidRPr="00CB51C6" w14:paraId="33E10E4A" w14:textId="77777777" w:rsidTr="00D864E4">
        <w:tc>
          <w:tcPr>
            <w:tcW w:w="4531" w:type="dxa"/>
            <w:shd w:val="clear" w:color="auto" w:fill="auto"/>
          </w:tcPr>
          <w:p w14:paraId="3D500AD0" w14:textId="5BEDFF9A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42BBA621" w14:textId="143D21F4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5A2A27" w:rsidRPr="00CB51C6" w14:paraId="4DE48738" w14:textId="77777777" w:rsidTr="00D864E4">
        <w:tc>
          <w:tcPr>
            <w:tcW w:w="4531" w:type="dxa"/>
            <w:shd w:val="clear" w:color="auto" w:fill="auto"/>
          </w:tcPr>
          <w:p w14:paraId="37381B88" w14:textId="4F51C97F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7E84F629" w14:textId="52E540F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 штук</w:t>
            </w:r>
            <w:r w:rsidR="00F56461">
              <w:rPr>
                <w:rFonts w:cs="Times New Roman"/>
                <w:color w:val="000000" w:themeColor="text1"/>
                <w:sz w:val="22"/>
                <w:szCs w:val="22"/>
              </w:rPr>
              <w:t>и</w:t>
            </w:r>
          </w:p>
        </w:tc>
      </w:tr>
      <w:tr w:rsidR="005A2A27" w:rsidRPr="00CB51C6" w14:paraId="09C6D9C0" w14:textId="77777777" w:rsidTr="00D864E4">
        <w:tc>
          <w:tcPr>
            <w:tcW w:w="9351" w:type="dxa"/>
            <w:gridSpan w:val="2"/>
            <w:shd w:val="clear" w:color="auto" w:fill="auto"/>
          </w:tcPr>
          <w:p w14:paraId="00E5C518" w14:textId="3FFAAE68" w:rsidR="005A2A27" w:rsidRDefault="005A2A27" w:rsidP="005A2A27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Индикатор рычажно-зубчатый типа ИРБ</w:t>
            </w:r>
            <w:r w:rsidR="00F56461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0-0,8 мм</w:t>
            </w:r>
          </w:p>
        </w:tc>
      </w:tr>
      <w:tr w:rsidR="005A2A27" w:rsidRPr="00CB51C6" w14:paraId="36C585D6" w14:textId="77777777" w:rsidTr="00D864E4">
        <w:tc>
          <w:tcPr>
            <w:tcW w:w="4531" w:type="dxa"/>
            <w:shd w:val="clear" w:color="auto" w:fill="auto"/>
          </w:tcPr>
          <w:p w14:paraId="76177065" w14:textId="7236AA41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Модификация</w:t>
            </w:r>
          </w:p>
        </w:tc>
        <w:tc>
          <w:tcPr>
            <w:tcW w:w="4820" w:type="dxa"/>
            <w:shd w:val="clear" w:color="auto" w:fill="auto"/>
          </w:tcPr>
          <w:p w14:paraId="7C3FCDC2" w14:textId="68543583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бокового действия</w:t>
            </w:r>
          </w:p>
        </w:tc>
      </w:tr>
      <w:tr w:rsidR="005A2A27" w:rsidRPr="00CB51C6" w14:paraId="70BD2D56" w14:textId="77777777" w:rsidTr="00D864E4">
        <w:tc>
          <w:tcPr>
            <w:tcW w:w="4531" w:type="dxa"/>
            <w:shd w:val="clear" w:color="auto" w:fill="auto"/>
          </w:tcPr>
          <w:p w14:paraId="6F5B63AA" w14:textId="27C3964C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200B68B8" w14:textId="798D645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0,8</w:t>
            </w:r>
          </w:p>
        </w:tc>
      </w:tr>
      <w:tr w:rsidR="005A2A27" w:rsidRPr="00CB51C6" w14:paraId="3602A230" w14:textId="77777777" w:rsidTr="00D864E4">
        <w:tc>
          <w:tcPr>
            <w:tcW w:w="4531" w:type="dxa"/>
            <w:shd w:val="clear" w:color="auto" w:fill="auto"/>
          </w:tcPr>
          <w:p w14:paraId="380E4726" w14:textId="00443FA9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деления, мм</w:t>
            </w:r>
          </w:p>
        </w:tc>
        <w:tc>
          <w:tcPr>
            <w:tcW w:w="4820" w:type="dxa"/>
            <w:shd w:val="clear" w:color="auto" w:fill="auto"/>
          </w:tcPr>
          <w:p w14:paraId="16CC4869" w14:textId="554ADE55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0,01</w:t>
            </w:r>
          </w:p>
        </w:tc>
      </w:tr>
      <w:tr w:rsidR="005A2A27" w:rsidRPr="00CB51C6" w14:paraId="57C023CB" w14:textId="77777777" w:rsidTr="00D864E4">
        <w:tc>
          <w:tcPr>
            <w:tcW w:w="4531" w:type="dxa"/>
            <w:shd w:val="clear" w:color="auto" w:fill="auto"/>
          </w:tcPr>
          <w:p w14:paraId="4466ACE6" w14:textId="2B5D894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Размах показаний, не более, мм</w:t>
            </w:r>
          </w:p>
        </w:tc>
        <w:tc>
          <w:tcPr>
            <w:tcW w:w="4820" w:type="dxa"/>
            <w:shd w:val="clear" w:color="auto" w:fill="auto"/>
          </w:tcPr>
          <w:p w14:paraId="3203D2F1" w14:textId="3E68DB43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0,003</w:t>
            </w:r>
          </w:p>
        </w:tc>
      </w:tr>
      <w:tr w:rsidR="005A2A27" w:rsidRPr="00CB51C6" w14:paraId="4957DE7C" w14:textId="77777777" w:rsidTr="00D864E4">
        <w:tc>
          <w:tcPr>
            <w:tcW w:w="4531" w:type="dxa"/>
            <w:shd w:val="clear" w:color="auto" w:fill="auto"/>
          </w:tcPr>
          <w:p w14:paraId="4AFF1230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Наибольшая разность погрешностей, не более, мм</w:t>
            </w:r>
          </w:p>
          <w:p w14:paraId="36699ECB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-на любом участке шкалы в пределах 0,1 мм</w:t>
            </w:r>
          </w:p>
          <w:p w14:paraId="0C6C24B3" w14:textId="0CFDA60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-на всем диапазоне измерений</w:t>
            </w:r>
          </w:p>
        </w:tc>
        <w:tc>
          <w:tcPr>
            <w:tcW w:w="4820" w:type="dxa"/>
            <w:shd w:val="clear" w:color="auto" w:fill="auto"/>
          </w:tcPr>
          <w:p w14:paraId="79D7B4BB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33D67BD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EBB5CBA" w14:textId="283D6EA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0,004</w:t>
            </w:r>
          </w:p>
          <w:p w14:paraId="2BC8970F" w14:textId="57CB65C5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0,01</w:t>
            </w:r>
          </w:p>
        </w:tc>
      </w:tr>
      <w:tr w:rsidR="005A2A27" w:rsidRPr="00CB51C6" w14:paraId="23CBB879" w14:textId="77777777" w:rsidTr="00D864E4">
        <w:tc>
          <w:tcPr>
            <w:tcW w:w="4531" w:type="dxa"/>
            <w:shd w:val="clear" w:color="auto" w:fill="auto"/>
          </w:tcPr>
          <w:p w14:paraId="0BD5FFD5" w14:textId="109FA9A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не более, Н</w:t>
            </w:r>
          </w:p>
        </w:tc>
        <w:tc>
          <w:tcPr>
            <w:tcW w:w="4820" w:type="dxa"/>
            <w:shd w:val="clear" w:color="auto" w:fill="auto"/>
          </w:tcPr>
          <w:p w14:paraId="2BC4465A" w14:textId="1988B0C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5A2A27" w:rsidRPr="00CB51C6" w14:paraId="65285204" w14:textId="77777777" w:rsidTr="00D864E4">
        <w:tc>
          <w:tcPr>
            <w:tcW w:w="4531" w:type="dxa"/>
            <w:shd w:val="clear" w:color="auto" w:fill="auto"/>
          </w:tcPr>
          <w:p w14:paraId="71B60B07" w14:textId="55E00E0C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Усилие поворота измерительного рычага, Н</w:t>
            </w:r>
          </w:p>
        </w:tc>
        <w:tc>
          <w:tcPr>
            <w:tcW w:w="4820" w:type="dxa"/>
            <w:shd w:val="clear" w:color="auto" w:fill="auto"/>
          </w:tcPr>
          <w:p w14:paraId="6FD1F81D" w14:textId="3FBB1E4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2,7 до 7,0</w:t>
            </w:r>
          </w:p>
        </w:tc>
      </w:tr>
      <w:tr w:rsidR="005A2A27" w:rsidRPr="00CB51C6" w14:paraId="3567F298" w14:textId="77777777" w:rsidTr="00D864E4">
        <w:tc>
          <w:tcPr>
            <w:tcW w:w="4531" w:type="dxa"/>
            <w:shd w:val="clear" w:color="auto" w:fill="auto"/>
          </w:tcPr>
          <w:p w14:paraId="21015BD1" w14:textId="77777777" w:rsidR="005A2A27" w:rsidRPr="00550FDA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4C2C2915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5530E165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-скорость измерения температуры не более, °С/ч</w:t>
            </w:r>
          </w:p>
          <w:p w14:paraId="3B0403D7" w14:textId="4F43C691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3BFFA6AF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9AA66F5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+17 до +23</w:t>
            </w:r>
          </w:p>
          <w:p w14:paraId="793CA79B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6F6E703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  <w:p w14:paraId="690921BF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4142F51" w14:textId="1E609D6A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5A2A27" w:rsidRPr="00CB51C6" w14:paraId="51D2B0C5" w14:textId="77777777" w:rsidTr="00D864E4">
        <w:tc>
          <w:tcPr>
            <w:tcW w:w="4531" w:type="dxa"/>
            <w:shd w:val="clear" w:color="auto" w:fill="auto"/>
          </w:tcPr>
          <w:p w14:paraId="3122B4C8" w14:textId="5269872A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1B7E2809" w14:textId="4D0E056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5A2A27" w:rsidRPr="00CB51C6" w14:paraId="7D28EAFD" w14:textId="77777777" w:rsidTr="00D864E4">
        <w:tc>
          <w:tcPr>
            <w:tcW w:w="4531" w:type="dxa"/>
            <w:shd w:val="clear" w:color="auto" w:fill="auto"/>
          </w:tcPr>
          <w:p w14:paraId="07D417BF" w14:textId="7E4D33E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6E9FA279" w14:textId="125960E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5A2A27" w:rsidRPr="00CB51C6" w14:paraId="639D8B46" w14:textId="77777777" w:rsidTr="00D864E4">
        <w:tc>
          <w:tcPr>
            <w:tcW w:w="4531" w:type="dxa"/>
            <w:shd w:val="clear" w:color="auto" w:fill="auto"/>
          </w:tcPr>
          <w:p w14:paraId="551967A1" w14:textId="2DF4F704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AA97FED" w14:textId="42CD23DA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 штук</w:t>
            </w:r>
            <w:r w:rsidR="00F56461">
              <w:rPr>
                <w:rFonts w:cs="Times New Roman"/>
                <w:color w:val="000000" w:themeColor="text1"/>
                <w:sz w:val="22"/>
                <w:szCs w:val="22"/>
              </w:rPr>
              <w:t>и</w:t>
            </w:r>
          </w:p>
        </w:tc>
      </w:tr>
      <w:tr w:rsidR="005A2A27" w:rsidRPr="00CB51C6" w14:paraId="38C21108" w14:textId="77777777" w:rsidTr="00D864E4">
        <w:tc>
          <w:tcPr>
            <w:tcW w:w="9351" w:type="dxa"/>
            <w:gridSpan w:val="2"/>
            <w:shd w:val="clear" w:color="auto" w:fill="auto"/>
          </w:tcPr>
          <w:p w14:paraId="7B1A3DCE" w14:textId="3947E40F" w:rsidR="005A2A27" w:rsidRPr="000E34BD" w:rsidRDefault="005A2A27" w:rsidP="005A2A27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0E34BD">
              <w:rPr>
                <w:rFonts w:cs="Times New Roman"/>
                <w:b/>
                <w:color w:val="000000" w:themeColor="text1"/>
                <w:sz w:val="22"/>
                <w:szCs w:val="22"/>
              </w:rPr>
              <w:t>Индикатор многооборотный</w:t>
            </w: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типа 1 МИГ</w:t>
            </w:r>
          </w:p>
        </w:tc>
      </w:tr>
      <w:tr w:rsidR="005A2A27" w:rsidRPr="00CB51C6" w14:paraId="5E40F267" w14:textId="77777777" w:rsidTr="00D864E4">
        <w:tc>
          <w:tcPr>
            <w:tcW w:w="4531" w:type="dxa"/>
            <w:shd w:val="clear" w:color="auto" w:fill="auto"/>
          </w:tcPr>
          <w:p w14:paraId="1A893605" w14:textId="5DF5B20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1CEA2959" w14:textId="19C7CEA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1</w:t>
            </w:r>
          </w:p>
        </w:tc>
      </w:tr>
      <w:tr w:rsidR="005A2A27" w:rsidRPr="00CB51C6" w14:paraId="295FBA17" w14:textId="77777777" w:rsidTr="00D864E4">
        <w:tc>
          <w:tcPr>
            <w:tcW w:w="4531" w:type="dxa"/>
            <w:shd w:val="clear" w:color="auto" w:fill="auto"/>
          </w:tcPr>
          <w:p w14:paraId="60C5ACCB" w14:textId="5B69EE79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Отсчетное устройство</w:t>
            </w:r>
          </w:p>
        </w:tc>
        <w:tc>
          <w:tcPr>
            <w:tcW w:w="4820" w:type="dxa"/>
            <w:shd w:val="clear" w:color="auto" w:fill="auto"/>
          </w:tcPr>
          <w:p w14:paraId="1A82DCDD" w14:textId="7830192A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стрелочное</w:t>
            </w:r>
          </w:p>
        </w:tc>
      </w:tr>
      <w:tr w:rsidR="005A2A27" w:rsidRPr="00CB51C6" w14:paraId="421B8177" w14:textId="77777777" w:rsidTr="00D864E4">
        <w:tc>
          <w:tcPr>
            <w:tcW w:w="4531" w:type="dxa"/>
            <w:shd w:val="clear" w:color="auto" w:fill="auto"/>
          </w:tcPr>
          <w:p w14:paraId="08D9D22C" w14:textId="07E1718C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деления, мм</w:t>
            </w:r>
          </w:p>
        </w:tc>
        <w:tc>
          <w:tcPr>
            <w:tcW w:w="4820" w:type="dxa"/>
            <w:shd w:val="clear" w:color="auto" w:fill="auto"/>
          </w:tcPr>
          <w:p w14:paraId="2760A80B" w14:textId="6ECDCC1E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5A2A27" w:rsidRPr="00CB51C6" w14:paraId="11ECB713" w14:textId="77777777" w:rsidTr="00D864E4">
        <w:tc>
          <w:tcPr>
            <w:tcW w:w="4531" w:type="dxa"/>
            <w:shd w:val="clear" w:color="auto" w:fill="auto"/>
          </w:tcPr>
          <w:p w14:paraId="0D3B0172" w14:textId="413804F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2BB32059" w14:textId="1D23EA0D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</w:t>
            </w:r>
          </w:p>
        </w:tc>
      </w:tr>
      <w:tr w:rsidR="005A2A27" w:rsidRPr="00CB51C6" w14:paraId="4F178BC6" w14:textId="77777777" w:rsidTr="00D864E4">
        <w:tc>
          <w:tcPr>
            <w:tcW w:w="4531" w:type="dxa"/>
            <w:shd w:val="clear" w:color="auto" w:fill="auto"/>
          </w:tcPr>
          <w:p w14:paraId="470D9475" w14:textId="6E529F1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Наибольшая разность погрешностей, не более, мкм</w:t>
            </w:r>
          </w:p>
          <w:p w14:paraId="6F0528E3" w14:textId="31E6623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-на любом участке шкалы 200 делений</w:t>
            </w:r>
          </w:p>
          <w:p w14:paraId="4A8F7015" w14:textId="33FE8B3F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-на всем диапазоне измерений</w:t>
            </w:r>
          </w:p>
        </w:tc>
        <w:tc>
          <w:tcPr>
            <w:tcW w:w="4820" w:type="dxa"/>
            <w:shd w:val="clear" w:color="auto" w:fill="auto"/>
          </w:tcPr>
          <w:p w14:paraId="72ADF74A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6F4CC18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8467216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1,5</w:t>
            </w:r>
          </w:p>
          <w:p w14:paraId="7BCBA8CC" w14:textId="23A5DFB4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5A2A27" w:rsidRPr="00CB51C6" w14:paraId="50F3515B" w14:textId="77777777" w:rsidTr="00D864E4">
        <w:tc>
          <w:tcPr>
            <w:tcW w:w="4531" w:type="dxa"/>
            <w:shd w:val="clear" w:color="auto" w:fill="auto"/>
          </w:tcPr>
          <w:p w14:paraId="53C5A2F1" w14:textId="05E3667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Размах показаний, не более, мкм</w:t>
            </w:r>
          </w:p>
        </w:tc>
        <w:tc>
          <w:tcPr>
            <w:tcW w:w="4820" w:type="dxa"/>
            <w:shd w:val="clear" w:color="auto" w:fill="auto"/>
          </w:tcPr>
          <w:p w14:paraId="6008E984" w14:textId="7FDE6CBE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5A2A27" w:rsidRPr="00CB51C6" w14:paraId="4006AB5F" w14:textId="77777777" w:rsidTr="00D864E4">
        <w:tc>
          <w:tcPr>
            <w:tcW w:w="4531" w:type="dxa"/>
            <w:shd w:val="clear" w:color="auto" w:fill="auto"/>
          </w:tcPr>
          <w:p w14:paraId="3788E354" w14:textId="3B2072AC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Вариация показаний, не более, мкм</w:t>
            </w:r>
          </w:p>
        </w:tc>
        <w:tc>
          <w:tcPr>
            <w:tcW w:w="4820" w:type="dxa"/>
            <w:shd w:val="clear" w:color="auto" w:fill="auto"/>
          </w:tcPr>
          <w:p w14:paraId="1985E09D" w14:textId="66DC023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5A2A27" w:rsidRPr="00CB51C6" w14:paraId="3AEC3DF3" w14:textId="77777777" w:rsidTr="00D864E4">
        <w:tc>
          <w:tcPr>
            <w:tcW w:w="4531" w:type="dxa"/>
            <w:shd w:val="clear" w:color="auto" w:fill="auto"/>
          </w:tcPr>
          <w:p w14:paraId="42C17153" w14:textId="23CD587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не более, Н</w:t>
            </w:r>
          </w:p>
        </w:tc>
        <w:tc>
          <w:tcPr>
            <w:tcW w:w="4820" w:type="dxa"/>
            <w:shd w:val="clear" w:color="auto" w:fill="auto"/>
          </w:tcPr>
          <w:p w14:paraId="1225459C" w14:textId="17C763F0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5A2A27" w:rsidRPr="00CB51C6" w14:paraId="3A34AC80" w14:textId="77777777" w:rsidTr="00D864E4">
        <w:tc>
          <w:tcPr>
            <w:tcW w:w="4531" w:type="dxa"/>
            <w:shd w:val="clear" w:color="auto" w:fill="auto"/>
          </w:tcPr>
          <w:p w14:paraId="4856D946" w14:textId="55AFBBE4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Колебание измерительного усилия, не более, Н</w:t>
            </w:r>
          </w:p>
        </w:tc>
        <w:tc>
          <w:tcPr>
            <w:tcW w:w="4820" w:type="dxa"/>
            <w:shd w:val="clear" w:color="auto" w:fill="auto"/>
          </w:tcPr>
          <w:p w14:paraId="51C7EE7F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6DA27C6" w14:textId="7E1561B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5A2A27" w:rsidRPr="00CB51C6" w14:paraId="4D93F949" w14:textId="77777777" w:rsidTr="00D864E4">
        <w:tc>
          <w:tcPr>
            <w:tcW w:w="4531" w:type="dxa"/>
            <w:shd w:val="clear" w:color="auto" w:fill="auto"/>
          </w:tcPr>
          <w:p w14:paraId="6121FDD7" w14:textId="40CF53BD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Присоединительный размер гильзы индикатора</w:t>
            </w:r>
          </w:p>
        </w:tc>
        <w:tc>
          <w:tcPr>
            <w:tcW w:w="4820" w:type="dxa"/>
            <w:shd w:val="clear" w:color="auto" w:fill="auto"/>
          </w:tcPr>
          <w:p w14:paraId="6CCC5AEA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01415C4" w14:textId="0DA28FA1" w:rsidR="005A2A27" w:rsidRPr="00D864E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h7</w:t>
            </w:r>
          </w:p>
        </w:tc>
      </w:tr>
      <w:tr w:rsidR="005A2A27" w:rsidRPr="00CB51C6" w14:paraId="6A8E8091" w14:textId="77777777" w:rsidTr="00D864E4">
        <w:tc>
          <w:tcPr>
            <w:tcW w:w="4531" w:type="dxa"/>
            <w:shd w:val="clear" w:color="auto" w:fill="auto"/>
          </w:tcPr>
          <w:p w14:paraId="45B15AE0" w14:textId="77777777" w:rsidR="005A2A27" w:rsidRPr="00550FDA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3FF81A84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55F5DC56" w14:textId="2C1E1D4F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069A3AC4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5CD1B29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0897E950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412A69C" w14:textId="46DE4760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5A2A27" w:rsidRPr="00CB51C6" w14:paraId="7A4F1897" w14:textId="77777777" w:rsidTr="00D864E4">
        <w:tc>
          <w:tcPr>
            <w:tcW w:w="4531" w:type="dxa"/>
            <w:shd w:val="clear" w:color="auto" w:fill="auto"/>
          </w:tcPr>
          <w:p w14:paraId="74BF80F8" w14:textId="0351429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71C3A99E" w14:textId="623B4C5C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5A2A27" w:rsidRPr="00CB51C6" w14:paraId="08231CE7" w14:textId="77777777" w:rsidTr="00D864E4">
        <w:tc>
          <w:tcPr>
            <w:tcW w:w="4531" w:type="dxa"/>
            <w:shd w:val="clear" w:color="auto" w:fill="auto"/>
          </w:tcPr>
          <w:p w14:paraId="708480DF" w14:textId="558464C9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2650E30C" w14:textId="6226519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5A2A27" w:rsidRPr="00CB51C6" w14:paraId="302BC97F" w14:textId="77777777" w:rsidTr="00D864E4">
        <w:tc>
          <w:tcPr>
            <w:tcW w:w="4531" w:type="dxa"/>
            <w:shd w:val="clear" w:color="auto" w:fill="auto"/>
          </w:tcPr>
          <w:p w14:paraId="739BACC0" w14:textId="1ADDCABB" w:rsidR="005A2A27" w:rsidRPr="00E67A1A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363F299A" w14:textId="49B7273F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штука</w:t>
            </w:r>
          </w:p>
        </w:tc>
      </w:tr>
      <w:tr w:rsidR="005A2A27" w:rsidRPr="00CB51C6" w14:paraId="0D827C2D" w14:textId="77777777" w:rsidTr="00A2019B">
        <w:tc>
          <w:tcPr>
            <w:tcW w:w="9351" w:type="dxa"/>
            <w:gridSpan w:val="2"/>
            <w:shd w:val="clear" w:color="auto" w:fill="auto"/>
          </w:tcPr>
          <w:p w14:paraId="0BBDDAE0" w14:textId="7480A93C" w:rsidR="005A2A27" w:rsidRPr="00E67A1A" w:rsidRDefault="005A2A27" w:rsidP="005A2A27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Индикатор часового типа ИЧ</w:t>
            </w:r>
            <w:r w:rsidR="00F56461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0-10 мм</w:t>
            </w:r>
          </w:p>
        </w:tc>
      </w:tr>
      <w:tr w:rsidR="005A2A27" w:rsidRPr="00CB51C6" w14:paraId="64F4A32E" w14:textId="77777777" w:rsidTr="00D864E4">
        <w:tc>
          <w:tcPr>
            <w:tcW w:w="4531" w:type="dxa"/>
            <w:shd w:val="clear" w:color="auto" w:fill="auto"/>
          </w:tcPr>
          <w:p w14:paraId="1E6C1C42" w14:textId="594109A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Модификация</w:t>
            </w:r>
          </w:p>
        </w:tc>
        <w:tc>
          <w:tcPr>
            <w:tcW w:w="4820" w:type="dxa"/>
            <w:shd w:val="clear" w:color="auto" w:fill="auto"/>
          </w:tcPr>
          <w:p w14:paraId="3484C7E0" w14:textId="2F1C195F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ИЧ10</w:t>
            </w:r>
          </w:p>
        </w:tc>
      </w:tr>
      <w:tr w:rsidR="005A2A27" w:rsidRPr="00CB51C6" w14:paraId="559BCF83" w14:textId="77777777" w:rsidTr="00D864E4">
        <w:tc>
          <w:tcPr>
            <w:tcW w:w="4531" w:type="dxa"/>
            <w:shd w:val="clear" w:color="auto" w:fill="auto"/>
          </w:tcPr>
          <w:p w14:paraId="2AE2C64B" w14:textId="4B7DA00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58DDF20D" w14:textId="07CC03A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10</w:t>
            </w:r>
          </w:p>
        </w:tc>
      </w:tr>
      <w:tr w:rsidR="005A2A27" w:rsidRPr="00CB51C6" w14:paraId="297F6C28" w14:textId="77777777" w:rsidTr="00D864E4">
        <w:tc>
          <w:tcPr>
            <w:tcW w:w="4531" w:type="dxa"/>
            <w:shd w:val="clear" w:color="auto" w:fill="auto"/>
          </w:tcPr>
          <w:p w14:paraId="5630B8AD" w14:textId="73819B33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Отсчетное устройство</w:t>
            </w:r>
          </w:p>
        </w:tc>
        <w:tc>
          <w:tcPr>
            <w:tcW w:w="4820" w:type="dxa"/>
            <w:shd w:val="clear" w:color="auto" w:fill="auto"/>
          </w:tcPr>
          <w:p w14:paraId="2629B7DD" w14:textId="2359679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стрелочное</w:t>
            </w:r>
          </w:p>
        </w:tc>
      </w:tr>
      <w:tr w:rsidR="005A2A27" w:rsidRPr="00CB51C6" w14:paraId="56C3DD33" w14:textId="77777777" w:rsidTr="00D864E4">
        <w:tc>
          <w:tcPr>
            <w:tcW w:w="4531" w:type="dxa"/>
            <w:shd w:val="clear" w:color="auto" w:fill="auto"/>
          </w:tcPr>
          <w:p w14:paraId="5EB290C3" w14:textId="4D54F98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деления, мм</w:t>
            </w:r>
          </w:p>
        </w:tc>
        <w:tc>
          <w:tcPr>
            <w:tcW w:w="4820" w:type="dxa"/>
            <w:shd w:val="clear" w:color="auto" w:fill="auto"/>
          </w:tcPr>
          <w:p w14:paraId="036863A8" w14:textId="4FF5823D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0,01</w:t>
            </w:r>
          </w:p>
        </w:tc>
      </w:tr>
      <w:tr w:rsidR="005A2A27" w:rsidRPr="00CB51C6" w14:paraId="75CBEAC5" w14:textId="77777777" w:rsidTr="00D864E4">
        <w:tc>
          <w:tcPr>
            <w:tcW w:w="4531" w:type="dxa"/>
            <w:shd w:val="clear" w:color="auto" w:fill="auto"/>
          </w:tcPr>
          <w:p w14:paraId="268F8855" w14:textId="1CA26BEE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6B6DFE91" w14:textId="1E133E9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</w:t>
            </w:r>
          </w:p>
        </w:tc>
      </w:tr>
      <w:tr w:rsidR="005A2A27" w:rsidRPr="00CB51C6" w14:paraId="69D55F22" w14:textId="77777777" w:rsidTr="00D864E4">
        <w:tc>
          <w:tcPr>
            <w:tcW w:w="4531" w:type="dxa"/>
            <w:shd w:val="clear" w:color="auto" w:fill="auto"/>
          </w:tcPr>
          <w:p w14:paraId="20E52853" w14:textId="5A90145B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Наибольшая разность погрешностей, не более, мкм</w:t>
            </w:r>
          </w:p>
          <w:p w14:paraId="1248BF6A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-на любом участке шкалы в пределах 0,1 мм</w:t>
            </w:r>
          </w:p>
          <w:p w14:paraId="42555E6B" w14:textId="7D344D8D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-на любом участке шкалы в пределах 1 мм</w:t>
            </w:r>
          </w:p>
          <w:p w14:paraId="3687D0C0" w14:textId="0BE3EF0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-на всем диапазоне измерений</w:t>
            </w:r>
          </w:p>
        </w:tc>
        <w:tc>
          <w:tcPr>
            <w:tcW w:w="4820" w:type="dxa"/>
            <w:shd w:val="clear" w:color="auto" w:fill="auto"/>
          </w:tcPr>
          <w:p w14:paraId="6469C3E5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88D040E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4E15B16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4</w:t>
            </w:r>
          </w:p>
          <w:p w14:paraId="5028FB3B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</w:t>
            </w:r>
          </w:p>
          <w:p w14:paraId="136020C2" w14:textId="219DC4E3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15</w:t>
            </w:r>
          </w:p>
        </w:tc>
      </w:tr>
      <w:tr w:rsidR="005A2A27" w:rsidRPr="00CB51C6" w14:paraId="06911B4A" w14:textId="77777777" w:rsidTr="00D864E4">
        <w:tc>
          <w:tcPr>
            <w:tcW w:w="4531" w:type="dxa"/>
            <w:shd w:val="clear" w:color="auto" w:fill="auto"/>
          </w:tcPr>
          <w:p w14:paraId="470407FF" w14:textId="53168E93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Размах показаний, не более, мкм</w:t>
            </w:r>
          </w:p>
        </w:tc>
        <w:tc>
          <w:tcPr>
            <w:tcW w:w="4820" w:type="dxa"/>
            <w:shd w:val="clear" w:color="auto" w:fill="auto"/>
          </w:tcPr>
          <w:p w14:paraId="00B3A36C" w14:textId="5A07FE75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</w:t>
            </w:r>
          </w:p>
        </w:tc>
      </w:tr>
      <w:tr w:rsidR="005A2A27" w:rsidRPr="00CB51C6" w14:paraId="3253BF4F" w14:textId="77777777" w:rsidTr="00D864E4">
        <w:tc>
          <w:tcPr>
            <w:tcW w:w="4531" w:type="dxa"/>
            <w:shd w:val="clear" w:color="auto" w:fill="auto"/>
          </w:tcPr>
          <w:p w14:paraId="7DF1A36D" w14:textId="3CBDD7AE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Вариация показаний, не более, мкм</w:t>
            </w:r>
          </w:p>
        </w:tc>
        <w:tc>
          <w:tcPr>
            <w:tcW w:w="4820" w:type="dxa"/>
            <w:shd w:val="clear" w:color="auto" w:fill="auto"/>
          </w:tcPr>
          <w:p w14:paraId="3A177E44" w14:textId="7FB9BCF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5A2A27" w:rsidRPr="00CB51C6" w14:paraId="00D39DF4" w14:textId="77777777" w:rsidTr="00D864E4">
        <w:tc>
          <w:tcPr>
            <w:tcW w:w="4531" w:type="dxa"/>
            <w:shd w:val="clear" w:color="auto" w:fill="auto"/>
          </w:tcPr>
          <w:p w14:paraId="4BD74CF3" w14:textId="76B21155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 при прямом ходе, не более, Н</w:t>
            </w:r>
          </w:p>
        </w:tc>
        <w:tc>
          <w:tcPr>
            <w:tcW w:w="4820" w:type="dxa"/>
            <w:shd w:val="clear" w:color="auto" w:fill="auto"/>
          </w:tcPr>
          <w:p w14:paraId="284FE510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DAFEAE9" w14:textId="1C1361F8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1,5</w:t>
            </w:r>
          </w:p>
        </w:tc>
      </w:tr>
      <w:tr w:rsidR="005A2A27" w:rsidRPr="00CB51C6" w14:paraId="2C4CA9F3" w14:textId="77777777" w:rsidTr="00D864E4">
        <w:tc>
          <w:tcPr>
            <w:tcW w:w="4531" w:type="dxa"/>
            <w:shd w:val="clear" w:color="auto" w:fill="auto"/>
          </w:tcPr>
          <w:p w14:paraId="39C87F1F" w14:textId="5B57F1BC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Колебание измерительного усилия при прямом и обратном ходе, не более, Н </w:t>
            </w:r>
          </w:p>
        </w:tc>
        <w:tc>
          <w:tcPr>
            <w:tcW w:w="4820" w:type="dxa"/>
            <w:shd w:val="clear" w:color="auto" w:fill="auto"/>
          </w:tcPr>
          <w:p w14:paraId="57E19528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BC193B7" w14:textId="042413E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0,6</w:t>
            </w:r>
          </w:p>
        </w:tc>
      </w:tr>
      <w:tr w:rsidR="005A2A27" w:rsidRPr="00CB51C6" w14:paraId="470C84B9" w14:textId="77777777" w:rsidTr="00D864E4">
        <w:tc>
          <w:tcPr>
            <w:tcW w:w="4531" w:type="dxa"/>
            <w:shd w:val="clear" w:color="auto" w:fill="auto"/>
          </w:tcPr>
          <w:p w14:paraId="12873A50" w14:textId="0EF5C883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Присоединительный размер гильзы индикатора</w:t>
            </w:r>
          </w:p>
        </w:tc>
        <w:tc>
          <w:tcPr>
            <w:tcW w:w="4820" w:type="dxa"/>
            <w:shd w:val="clear" w:color="auto" w:fill="auto"/>
          </w:tcPr>
          <w:p w14:paraId="6C5125BC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8D4CEC0" w14:textId="0021884C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h7</w:t>
            </w:r>
          </w:p>
        </w:tc>
      </w:tr>
      <w:tr w:rsidR="005A2A27" w:rsidRPr="00CB51C6" w14:paraId="64E838FD" w14:textId="77777777" w:rsidTr="00D864E4">
        <w:tc>
          <w:tcPr>
            <w:tcW w:w="4531" w:type="dxa"/>
            <w:shd w:val="clear" w:color="auto" w:fill="auto"/>
          </w:tcPr>
          <w:p w14:paraId="44214F4A" w14:textId="77777777" w:rsidR="005A2A27" w:rsidRPr="00550FDA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4CEBB0E9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4504B41A" w14:textId="08EEAB1F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47277AE2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8CB5229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+5 до +35</w:t>
            </w:r>
          </w:p>
          <w:p w14:paraId="0B1BCC69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07E35F1" w14:textId="447D7FA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5A2A27" w:rsidRPr="00CB51C6" w14:paraId="7D472A2B" w14:textId="77777777" w:rsidTr="00D864E4">
        <w:tc>
          <w:tcPr>
            <w:tcW w:w="4531" w:type="dxa"/>
            <w:shd w:val="clear" w:color="auto" w:fill="auto"/>
          </w:tcPr>
          <w:p w14:paraId="3A100D43" w14:textId="0007FBA5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14D9A978" w14:textId="492E0B2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5A2A27" w:rsidRPr="00CB51C6" w14:paraId="50DB20ED" w14:textId="77777777" w:rsidTr="00D864E4">
        <w:tc>
          <w:tcPr>
            <w:tcW w:w="4531" w:type="dxa"/>
            <w:shd w:val="clear" w:color="auto" w:fill="auto"/>
          </w:tcPr>
          <w:p w14:paraId="691A5D1A" w14:textId="018B0BE1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3372A971" w14:textId="253DBB32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5A2A27" w:rsidRPr="00CB51C6" w14:paraId="27F52505" w14:textId="77777777" w:rsidTr="00D864E4">
        <w:tc>
          <w:tcPr>
            <w:tcW w:w="4531" w:type="dxa"/>
            <w:shd w:val="clear" w:color="auto" w:fill="auto"/>
          </w:tcPr>
          <w:p w14:paraId="067AE66C" w14:textId="5E916BE4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33E65FC7" w14:textId="0BE4FBA6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 штуки</w:t>
            </w:r>
          </w:p>
        </w:tc>
      </w:tr>
    </w:tbl>
    <w:p w14:paraId="21B851C0" w14:textId="77777777" w:rsidR="00912ABF" w:rsidRDefault="00912ABF" w:rsidP="00A2019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5E25FC8E" w14:textId="3724E999" w:rsidR="00A2019B" w:rsidRDefault="00A2019B" w:rsidP="00A2019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  <w:r>
        <w:rPr>
          <w:sz w:val="22"/>
          <w:szCs w:val="22"/>
        </w:rPr>
        <w:t xml:space="preserve">4.4. </w:t>
      </w:r>
      <w:r w:rsidRPr="0078517E">
        <w:rPr>
          <w:rFonts w:eastAsia="Times New Roman"/>
          <w:sz w:val="22"/>
          <w:szCs w:val="22"/>
        </w:rPr>
        <w:t xml:space="preserve">Технические и метрологические характеристики </w:t>
      </w:r>
      <w:r w:rsidR="00C156B3">
        <w:rPr>
          <w:rFonts w:eastAsia="Times New Roman"/>
          <w:bCs/>
          <w:sz w:val="22"/>
          <w:szCs w:val="22"/>
        </w:rPr>
        <w:t>рулетки измерительной</w:t>
      </w:r>
      <w:r w:rsidR="00912ABF">
        <w:rPr>
          <w:rFonts w:eastAsia="Times New Roman"/>
          <w:bCs/>
          <w:sz w:val="22"/>
          <w:szCs w:val="22"/>
        </w:rPr>
        <w:t xml:space="preserve"> 0-5 м</w:t>
      </w:r>
      <w:r w:rsidRPr="0078517E">
        <w:rPr>
          <w:rFonts w:eastAsia="Times New Roman"/>
          <w:bCs/>
          <w:sz w:val="22"/>
          <w:szCs w:val="22"/>
        </w:rPr>
        <w:t>:</w:t>
      </w:r>
    </w:p>
    <w:p w14:paraId="5DAA40F3" w14:textId="77777777" w:rsidR="00B60064" w:rsidRDefault="00B60064" w:rsidP="00A2019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A2019B" w:rsidRPr="00CB51C6" w14:paraId="2B40F735" w14:textId="77777777" w:rsidTr="00A2019B">
        <w:tc>
          <w:tcPr>
            <w:tcW w:w="4531" w:type="dxa"/>
            <w:shd w:val="clear" w:color="auto" w:fill="auto"/>
          </w:tcPr>
          <w:p w14:paraId="66BCB566" w14:textId="77777777" w:rsidR="00A2019B" w:rsidRPr="00CB51C6" w:rsidRDefault="00A2019B" w:rsidP="00A2019B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7087F7F9" w14:textId="77777777" w:rsidR="00A2019B" w:rsidRPr="00CB51C6" w:rsidRDefault="00A2019B" w:rsidP="00A2019B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A2019B" w:rsidRPr="00CB51C6" w14:paraId="6B5F03C5" w14:textId="77777777" w:rsidTr="00A2019B">
        <w:tc>
          <w:tcPr>
            <w:tcW w:w="4531" w:type="dxa"/>
            <w:shd w:val="clear" w:color="auto" w:fill="auto"/>
          </w:tcPr>
          <w:p w14:paraId="354E9C50" w14:textId="2D64E4C0" w:rsidR="00A2019B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Длина ленты, м</w:t>
            </w:r>
          </w:p>
        </w:tc>
        <w:tc>
          <w:tcPr>
            <w:tcW w:w="4820" w:type="dxa"/>
            <w:shd w:val="clear" w:color="auto" w:fill="auto"/>
          </w:tcPr>
          <w:p w14:paraId="23CF8646" w14:textId="12A8638F" w:rsidR="00A2019B" w:rsidRPr="00CB51C6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5</w:t>
            </w:r>
          </w:p>
        </w:tc>
      </w:tr>
      <w:tr w:rsidR="0050778D" w:rsidRPr="00CB51C6" w14:paraId="6CE3C5CC" w14:textId="77777777" w:rsidTr="00A2019B">
        <w:tc>
          <w:tcPr>
            <w:tcW w:w="4531" w:type="dxa"/>
            <w:shd w:val="clear" w:color="auto" w:fill="auto"/>
          </w:tcPr>
          <w:p w14:paraId="480525FB" w14:textId="07B192C2" w:rsidR="0050778D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Ширина ленты</w:t>
            </w:r>
            <w:r w:rsidR="00852C65">
              <w:rPr>
                <w:rFonts w:cs="Times New Roman"/>
                <w:color w:val="000000" w:themeColor="text1"/>
                <w:sz w:val="22"/>
                <w:szCs w:val="22"/>
              </w:rPr>
              <w:t xml:space="preserve"> (в свободном состоянии)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, мм</w:t>
            </w:r>
          </w:p>
        </w:tc>
        <w:tc>
          <w:tcPr>
            <w:tcW w:w="4820" w:type="dxa"/>
            <w:shd w:val="clear" w:color="auto" w:fill="auto"/>
          </w:tcPr>
          <w:p w14:paraId="088EE494" w14:textId="65A9675F" w:rsidR="0050778D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от 7 до </w:t>
            </w:r>
            <w:r w:rsidR="0050778D">
              <w:rPr>
                <w:rFonts w:cs="Times New Roman"/>
                <w:color w:val="000000" w:themeColor="text1"/>
                <w:sz w:val="22"/>
                <w:szCs w:val="22"/>
              </w:rPr>
              <w:t>25</w:t>
            </w:r>
          </w:p>
        </w:tc>
      </w:tr>
      <w:tr w:rsidR="00852C65" w:rsidRPr="00CB51C6" w14:paraId="41DEC62E" w14:textId="77777777" w:rsidTr="00A2019B">
        <w:tc>
          <w:tcPr>
            <w:tcW w:w="4531" w:type="dxa"/>
            <w:shd w:val="clear" w:color="auto" w:fill="auto"/>
          </w:tcPr>
          <w:p w14:paraId="24DB2947" w14:textId="1A65B8B1" w:rsid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Толщина ленты, мм</w:t>
            </w:r>
          </w:p>
        </w:tc>
        <w:tc>
          <w:tcPr>
            <w:tcW w:w="4820" w:type="dxa"/>
            <w:shd w:val="clear" w:color="auto" w:fill="auto"/>
          </w:tcPr>
          <w:p w14:paraId="06CB573F" w14:textId="40560B0A" w:rsid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0,12 до 0,30</w:t>
            </w:r>
          </w:p>
        </w:tc>
      </w:tr>
      <w:tr w:rsidR="00A2019B" w:rsidRPr="00CB51C6" w14:paraId="5D4FBA09" w14:textId="77777777" w:rsidTr="00A2019B">
        <w:tc>
          <w:tcPr>
            <w:tcW w:w="4531" w:type="dxa"/>
            <w:shd w:val="clear" w:color="auto" w:fill="auto"/>
          </w:tcPr>
          <w:p w14:paraId="2866329F" w14:textId="390D8EA1" w:rsidR="00A2019B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Материал ленты</w:t>
            </w:r>
          </w:p>
        </w:tc>
        <w:tc>
          <w:tcPr>
            <w:tcW w:w="4820" w:type="dxa"/>
            <w:shd w:val="clear" w:color="auto" w:fill="auto"/>
          </w:tcPr>
          <w:p w14:paraId="73B0B654" w14:textId="7C23665D" w:rsidR="00A2019B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углеродистая сталь</w:t>
            </w:r>
          </w:p>
        </w:tc>
      </w:tr>
      <w:tr w:rsidR="0050778D" w:rsidRPr="00CB51C6" w14:paraId="1F107289" w14:textId="77777777" w:rsidTr="00A2019B">
        <w:tc>
          <w:tcPr>
            <w:tcW w:w="4531" w:type="dxa"/>
            <w:shd w:val="clear" w:color="auto" w:fill="auto"/>
          </w:tcPr>
          <w:p w14:paraId="3C07701B" w14:textId="3B8736D2" w:rsidR="0050778D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Материал корпуса</w:t>
            </w:r>
          </w:p>
        </w:tc>
        <w:tc>
          <w:tcPr>
            <w:tcW w:w="4820" w:type="dxa"/>
            <w:shd w:val="clear" w:color="auto" w:fill="auto"/>
          </w:tcPr>
          <w:p w14:paraId="0464835E" w14:textId="4D4EE929" w:rsidR="0050778D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пластик</w:t>
            </w:r>
          </w:p>
        </w:tc>
      </w:tr>
      <w:tr w:rsidR="0050778D" w:rsidRPr="00CB51C6" w14:paraId="32103142" w14:textId="77777777" w:rsidTr="00A2019B">
        <w:tc>
          <w:tcPr>
            <w:tcW w:w="4531" w:type="dxa"/>
            <w:shd w:val="clear" w:color="auto" w:fill="auto"/>
          </w:tcPr>
          <w:p w14:paraId="48CB9163" w14:textId="656F6A28" w:rsidR="0050778D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Магнитный зацеп</w:t>
            </w:r>
          </w:p>
        </w:tc>
        <w:tc>
          <w:tcPr>
            <w:tcW w:w="4820" w:type="dxa"/>
            <w:shd w:val="clear" w:color="auto" w:fill="auto"/>
          </w:tcPr>
          <w:p w14:paraId="44956353" w14:textId="7E486502" w:rsidR="0050778D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50778D" w:rsidRPr="00CB51C6" w14:paraId="1D007FAC" w14:textId="77777777" w:rsidTr="00A2019B">
        <w:tc>
          <w:tcPr>
            <w:tcW w:w="4531" w:type="dxa"/>
            <w:shd w:val="clear" w:color="auto" w:fill="auto"/>
          </w:tcPr>
          <w:p w14:paraId="18D2B440" w14:textId="372EA175" w:rsidR="0050778D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Цвет ленты</w:t>
            </w:r>
          </w:p>
        </w:tc>
        <w:tc>
          <w:tcPr>
            <w:tcW w:w="4820" w:type="dxa"/>
            <w:shd w:val="clear" w:color="auto" w:fill="auto"/>
          </w:tcPr>
          <w:p w14:paraId="6659C5A7" w14:textId="12F4D348" w:rsidR="0050778D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желтый</w:t>
            </w:r>
          </w:p>
        </w:tc>
      </w:tr>
      <w:tr w:rsidR="0050778D" w:rsidRPr="00CB51C6" w14:paraId="5B935109" w14:textId="77777777" w:rsidTr="00A2019B">
        <w:tc>
          <w:tcPr>
            <w:tcW w:w="4531" w:type="dxa"/>
            <w:shd w:val="clear" w:color="auto" w:fill="auto"/>
          </w:tcPr>
          <w:p w14:paraId="25FBE7AD" w14:textId="3D98BB28" w:rsidR="0050778D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Клипса для крепления на ремень</w:t>
            </w:r>
          </w:p>
        </w:tc>
        <w:tc>
          <w:tcPr>
            <w:tcW w:w="4820" w:type="dxa"/>
            <w:shd w:val="clear" w:color="auto" w:fill="auto"/>
          </w:tcPr>
          <w:p w14:paraId="4BF39B22" w14:textId="2750D529" w:rsidR="0050778D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предусмотрена</w:t>
            </w:r>
          </w:p>
        </w:tc>
      </w:tr>
      <w:tr w:rsidR="0050778D" w:rsidRPr="00CB51C6" w14:paraId="40A062BD" w14:textId="77777777" w:rsidTr="00A2019B">
        <w:tc>
          <w:tcPr>
            <w:tcW w:w="4531" w:type="dxa"/>
            <w:shd w:val="clear" w:color="auto" w:fill="auto"/>
          </w:tcPr>
          <w:p w14:paraId="4369C0C1" w14:textId="402B55F5" w:rsidR="00852C65" w:rsidRDefault="00852C65" w:rsidP="00A2019B">
            <w:pPr>
              <w:jc w:val="left"/>
              <w:rPr>
                <w:sz w:val="22"/>
                <w:szCs w:val="22"/>
              </w:rPr>
            </w:pPr>
            <w:r w:rsidRPr="00852C65">
              <w:rPr>
                <w:sz w:val="22"/>
                <w:szCs w:val="22"/>
              </w:rPr>
              <w:t>Допускаемое отклонение действ</w:t>
            </w:r>
            <w:r>
              <w:rPr>
                <w:sz w:val="22"/>
                <w:szCs w:val="22"/>
              </w:rPr>
              <w:t>ительной длины интервалов шкалы</w:t>
            </w:r>
            <w:r w:rsidRPr="00852C65">
              <w:rPr>
                <w:sz w:val="22"/>
                <w:szCs w:val="22"/>
              </w:rPr>
              <w:t>, мм, не более:</w:t>
            </w:r>
          </w:p>
          <w:p w14:paraId="6C7DBDA8" w14:textId="77777777" w:rsidR="00852C65" w:rsidRDefault="00852C65" w:rsidP="00A2019B">
            <w:pPr>
              <w:jc w:val="left"/>
              <w:rPr>
                <w:sz w:val="22"/>
                <w:szCs w:val="22"/>
              </w:rPr>
            </w:pPr>
            <w:r w:rsidRPr="00852C65">
              <w:rPr>
                <w:sz w:val="22"/>
                <w:szCs w:val="22"/>
              </w:rPr>
              <w:t xml:space="preserve"> - миллиметрового</w:t>
            </w:r>
          </w:p>
          <w:p w14:paraId="267D6939" w14:textId="77777777" w:rsidR="00852C65" w:rsidRDefault="00852C65" w:rsidP="00A2019B">
            <w:pPr>
              <w:jc w:val="left"/>
              <w:rPr>
                <w:sz w:val="22"/>
                <w:szCs w:val="22"/>
              </w:rPr>
            </w:pPr>
            <w:r w:rsidRPr="00852C65">
              <w:rPr>
                <w:sz w:val="22"/>
                <w:szCs w:val="22"/>
              </w:rPr>
              <w:t xml:space="preserve"> - сантиметрового</w:t>
            </w:r>
          </w:p>
          <w:p w14:paraId="3FE4A945" w14:textId="77777777" w:rsidR="00852C65" w:rsidRDefault="00852C65" w:rsidP="00A2019B">
            <w:pPr>
              <w:jc w:val="left"/>
              <w:rPr>
                <w:sz w:val="22"/>
                <w:szCs w:val="22"/>
              </w:rPr>
            </w:pPr>
            <w:r w:rsidRPr="00852C65">
              <w:rPr>
                <w:sz w:val="22"/>
                <w:szCs w:val="22"/>
              </w:rPr>
              <w:t xml:space="preserve"> - дециметрового</w:t>
            </w:r>
          </w:p>
          <w:p w14:paraId="5CA9FDC3" w14:textId="423EA0EC" w:rsidR="0050778D" w:rsidRP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852C65">
              <w:rPr>
                <w:sz w:val="22"/>
                <w:szCs w:val="22"/>
              </w:rPr>
              <w:t xml:space="preserve"> - метрового и более</w:t>
            </w:r>
          </w:p>
        </w:tc>
        <w:tc>
          <w:tcPr>
            <w:tcW w:w="4820" w:type="dxa"/>
            <w:shd w:val="clear" w:color="auto" w:fill="auto"/>
          </w:tcPr>
          <w:p w14:paraId="598D76F0" w14:textId="77777777" w:rsidR="0050778D" w:rsidRDefault="0050778D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318B459" w14:textId="77777777" w:rsid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C2E829B" w14:textId="77777777" w:rsid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±0,15</w:t>
            </w:r>
          </w:p>
          <w:p w14:paraId="4DE090B6" w14:textId="77777777" w:rsid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±0,20</w:t>
            </w:r>
          </w:p>
          <w:p w14:paraId="4F1252D7" w14:textId="77777777" w:rsid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±0,30</w:t>
            </w:r>
          </w:p>
          <w:p w14:paraId="00791828" w14:textId="5037CC9D" w:rsidR="00852C65" w:rsidRP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±[0,30+0,15·(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L</w:t>
            </w:r>
            <w:r w:rsidRPr="00852C65">
              <w:rPr>
                <w:rFonts w:cs="Times New Roman"/>
                <w:color w:val="000000" w:themeColor="text1"/>
                <w:sz w:val="22"/>
                <w:szCs w:val="22"/>
              </w:rPr>
              <w:t>-1)]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L</w:t>
            </w:r>
            <w:r w:rsidRPr="00852C65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число полных и неполных метров в отрезке.</w:t>
            </w:r>
          </w:p>
        </w:tc>
      </w:tr>
      <w:tr w:rsidR="00852C65" w:rsidRPr="00CB51C6" w14:paraId="63A2CF8F" w14:textId="77777777" w:rsidTr="00A2019B">
        <w:tc>
          <w:tcPr>
            <w:tcW w:w="4531" w:type="dxa"/>
            <w:shd w:val="clear" w:color="auto" w:fill="auto"/>
          </w:tcPr>
          <w:p w14:paraId="78019BAE" w14:textId="77777777" w:rsidR="00852C65" w:rsidRPr="00550FDA" w:rsidRDefault="00852C65" w:rsidP="00852C65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70BE5047" w14:textId="77777777" w:rsidR="00852C65" w:rsidRDefault="00852C65" w:rsidP="00852C65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11BB1510" w14:textId="557FE3DE" w:rsidR="00852C65" w:rsidRPr="00852C65" w:rsidRDefault="00852C65" w:rsidP="00852C65">
            <w:pPr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 при температуре 25 °С, не более, %</w:t>
            </w:r>
          </w:p>
        </w:tc>
        <w:tc>
          <w:tcPr>
            <w:tcW w:w="4820" w:type="dxa"/>
            <w:shd w:val="clear" w:color="auto" w:fill="auto"/>
          </w:tcPr>
          <w:p w14:paraId="2A80DA82" w14:textId="77777777" w:rsid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6558F32" w14:textId="77777777" w:rsid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-40 до +50</w:t>
            </w:r>
          </w:p>
          <w:p w14:paraId="3B6338F2" w14:textId="77777777" w:rsid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123C0A8" w14:textId="688C7633" w:rsid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98</w:t>
            </w:r>
          </w:p>
        </w:tc>
      </w:tr>
      <w:tr w:rsidR="00852C65" w:rsidRPr="00CB51C6" w14:paraId="78B8B002" w14:textId="77777777" w:rsidTr="00A2019B">
        <w:tc>
          <w:tcPr>
            <w:tcW w:w="4531" w:type="dxa"/>
            <w:shd w:val="clear" w:color="auto" w:fill="auto"/>
          </w:tcPr>
          <w:p w14:paraId="4AC731A9" w14:textId="5B68507F" w:rsidR="00852C65" w:rsidRDefault="00852C65" w:rsidP="00852C65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56C90459" w14:textId="1550F828" w:rsidR="00852C65" w:rsidRDefault="00852C65" w:rsidP="00A2019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852C65" w:rsidRPr="00CB51C6" w14:paraId="767DA31F" w14:textId="77777777" w:rsidTr="00A2019B">
        <w:tc>
          <w:tcPr>
            <w:tcW w:w="4531" w:type="dxa"/>
            <w:shd w:val="clear" w:color="auto" w:fill="auto"/>
          </w:tcPr>
          <w:p w14:paraId="1B6EC1D7" w14:textId="7F4764A9" w:rsidR="00852C65" w:rsidRDefault="00852C65" w:rsidP="00852C65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030F2150" w14:textId="70EDB575" w:rsidR="00852C65" w:rsidRDefault="00852C65" w:rsidP="00852C65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15 штук</w:t>
            </w:r>
          </w:p>
        </w:tc>
      </w:tr>
    </w:tbl>
    <w:p w14:paraId="4BFB23DB" w14:textId="77777777" w:rsidR="00912ABF" w:rsidRDefault="00912ABF" w:rsidP="002C45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11E2EAAC" w14:textId="56593C35" w:rsidR="002C451C" w:rsidRDefault="00F33008" w:rsidP="002C45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  <w:r>
        <w:rPr>
          <w:sz w:val="22"/>
          <w:szCs w:val="22"/>
        </w:rPr>
        <w:t>4.5</w:t>
      </w:r>
      <w:r w:rsidR="002C451C">
        <w:rPr>
          <w:sz w:val="22"/>
          <w:szCs w:val="22"/>
        </w:rPr>
        <w:t xml:space="preserve">. </w:t>
      </w:r>
      <w:r w:rsidR="002C451C" w:rsidRPr="0078517E">
        <w:rPr>
          <w:rFonts w:eastAsia="Times New Roman"/>
          <w:sz w:val="22"/>
          <w:szCs w:val="22"/>
        </w:rPr>
        <w:t xml:space="preserve">Технические и метрологические характеристики </w:t>
      </w:r>
      <w:r w:rsidR="00C156B3">
        <w:rPr>
          <w:rFonts w:eastAsia="Times New Roman"/>
          <w:bCs/>
          <w:sz w:val="22"/>
          <w:szCs w:val="22"/>
        </w:rPr>
        <w:t xml:space="preserve">угломера </w:t>
      </w:r>
      <w:r w:rsidR="00E92472">
        <w:rPr>
          <w:rFonts w:eastAsia="Times New Roman"/>
          <w:bCs/>
          <w:sz w:val="22"/>
          <w:szCs w:val="22"/>
        </w:rPr>
        <w:t>с нониусом типа 2</w:t>
      </w:r>
      <w:r w:rsidR="002C451C" w:rsidRPr="0078517E">
        <w:rPr>
          <w:rFonts w:eastAsia="Times New Roman"/>
          <w:bCs/>
          <w:sz w:val="22"/>
          <w:szCs w:val="22"/>
        </w:rPr>
        <w:t>:</w:t>
      </w:r>
    </w:p>
    <w:p w14:paraId="678A8397" w14:textId="77777777" w:rsidR="00B60064" w:rsidRDefault="00B60064" w:rsidP="002C45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2C451C" w:rsidRPr="00CB51C6" w14:paraId="3B0B41C3" w14:textId="77777777" w:rsidTr="00695944">
        <w:tc>
          <w:tcPr>
            <w:tcW w:w="4531" w:type="dxa"/>
            <w:shd w:val="clear" w:color="auto" w:fill="auto"/>
          </w:tcPr>
          <w:p w14:paraId="2CD5198F" w14:textId="77777777" w:rsidR="002C451C" w:rsidRPr="00CB51C6" w:rsidRDefault="002C451C" w:rsidP="0069594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06425D8B" w14:textId="77777777" w:rsidR="002C451C" w:rsidRPr="00CB51C6" w:rsidRDefault="002C451C" w:rsidP="0069594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E92472" w:rsidRPr="00CB51C6" w14:paraId="26F18203" w14:textId="77777777" w:rsidTr="00695944">
        <w:tc>
          <w:tcPr>
            <w:tcW w:w="4531" w:type="dxa"/>
            <w:shd w:val="clear" w:color="auto" w:fill="auto"/>
          </w:tcPr>
          <w:p w14:paraId="4839F87C" w14:textId="1A157F70" w:rsidR="00E92472" w:rsidRPr="00CB51C6" w:rsidRDefault="00E92472" w:rsidP="00E9247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Модификация</w:t>
            </w:r>
          </w:p>
        </w:tc>
        <w:tc>
          <w:tcPr>
            <w:tcW w:w="4820" w:type="dxa"/>
            <w:shd w:val="clear" w:color="auto" w:fill="auto"/>
          </w:tcPr>
          <w:p w14:paraId="72FE7593" w14:textId="6319860A" w:rsidR="00E92472" w:rsidRPr="00CB51C6" w:rsidRDefault="00E92472" w:rsidP="00E9247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тип 2</w:t>
            </w:r>
          </w:p>
        </w:tc>
      </w:tr>
      <w:tr w:rsidR="00C156B3" w:rsidRPr="00CB51C6" w14:paraId="73A4254D" w14:textId="77777777" w:rsidTr="00695944">
        <w:tc>
          <w:tcPr>
            <w:tcW w:w="4531" w:type="dxa"/>
            <w:shd w:val="clear" w:color="auto" w:fill="auto"/>
          </w:tcPr>
          <w:p w14:paraId="4EE5CAAA" w14:textId="774B7C1D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измерений, °</w:t>
            </w:r>
          </w:p>
          <w:p w14:paraId="609CB7FE" w14:textId="77777777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-наружных углов</w:t>
            </w:r>
          </w:p>
          <w:p w14:paraId="3D2616E2" w14:textId="25E55382" w:rsidR="00C156B3" w:rsidRPr="00CB51C6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-внутренних углов</w:t>
            </w:r>
          </w:p>
        </w:tc>
        <w:tc>
          <w:tcPr>
            <w:tcW w:w="4820" w:type="dxa"/>
            <w:shd w:val="clear" w:color="auto" w:fill="auto"/>
          </w:tcPr>
          <w:p w14:paraId="69C15626" w14:textId="77777777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8EBBEDD" w14:textId="0F5F5AC1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360</w:t>
            </w:r>
          </w:p>
          <w:p w14:paraId="7948A9B9" w14:textId="71E737DA" w:rsidR="00C156B3" w:rsidRPr="00CB51C6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40 до 180</w:t>
            </w:r>
          </w:p>
        </w:tc>
      </w:tr>
      <w:tr w:rsidR="00C156B3" w:rsidRPr="00CB51C6" w14:paraId="0ED8E174" w14:textId="77777777" w:rsidTr="00695944">
        <w:tc>
          <w:tcPr>
            <w:tcW w:w="4531" w:type="dxa"/>
            <w:shd w:val="clear" w:color="auto" w:fill="auto"/>
          </w:tcPr>
          <w:p w14:paraId="250CE522" w14:textId="1FE5306E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Значение отсчета по нониусу, </w:t>
            </w:r>
            <w:r>
              <w:rPr>
                <w:rFonts w:ascii="Calibri" w:hAnsi="Calibri" w:cs="Times New Roman"/>
                <w:color w:val="000000" w:themeColor="text1"/>
                <w:sz w:val="22"/>
                <w:szCs w:val="22"/>
              </w:rPr>
              <w:t>´</w:t>
            </w:r>
          </w:p>
        </w:tc>
        <w:tc>
          <w:tcPr>
            <w:tcW w:w="4820" w:type="dxa"/>
            <w:shd w:val="clear" w:color="auto" w:fill="auto"/>
          </w:tcPr>
          <w:p w14:paraId="7ABF1015" w14:textId="367FB804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C156B3" w:rsidRPr="00CB51C6" w14:paraId="433FA3A1" w14:textId="77777777" w:rsidTr="00695944">
        <w:tc>
          <w:tcPr>
            <w:tcW w:w="4531" w:type="dxa"/>
            <w:shd w:val="clear" w:color="auto" w:fill="auto"/>
          </w:tcPr>
          <w:p w14:paraId="22073B96" w14:textId="28AC28FA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деления шкалы основания, °</w:t>
            </w:r>
          </w:p>
        </w:tc>
        <w:tc>
          <w:tcPr>
            <w:tcW w:w="4820" w:type="dxa"/>
            <w:shd w:val="clear" w:color="auto" w:fill="auto"/>
          </w:tcPr>
          <w:p w14:paraId="0A859F5F" w14:textId="6FACC39A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C156B3" w:rsidRPr="00CB51C6" w14:paraId="1BBE8915" w14:textId="77777777" w:rsidTr="00695944">
        <w:tc>
          <w:tcPr>
            <w:tcW w:w="4531" w:type="dxa"/>
            <w:shd w:val="clear" w:color="auto" w:fill="auto"/>
          </w:tcPr>
          <w:p w14:paraId="7E519B4B" w14:textId="779DACB6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Фиксация размера нутромера</w:t>
            </w:r>
          </w:p>
        </w:tc>
        <w:tc>
          <w:tcPr>
            <w:tcW w:w="4820" w:type="dxa"/>
            <w:shd w:val="clear" w:color="auto" w:fill="auto"/>
          </w:tcPr>
          <w:p w14:paraId="1BBF7A2B" w14:textId="4BE16165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стопорный винт</w:t>
            </w:r>
          </w:p>
        </w:tc>
      </w:tr>
      <w:tr w:rsidR="00C156B3" w:rsidRPr="00CB51C6" w14:paraId="24EEBDA5" w14:textId="77777777" w:rsidTr="00695944">
        <w:tc>
          <w:tcPr>
            <w:tcW w:w="4531" w:type="dxa"/>
            <w:shd w:val="clear" w:color="auto" w:fill="auto"/>
          </w:tcPr>
          <w:p w14:paraId="2A204CE7" w14:textId="4CC17C87" w:rsidR="00C156B3" w:rsidRP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156B3">
              <w:rPr>
                <w:sz w:val="22"/>
                <w:szCs w:val="22"/>
              </w:rPr>
              <w:t xml:space="preserve">Пределы допускаемой абсолютной погрешности измерений наружных и внутренних углов как при незатянутом, </w:t>
            </w:r>
            <w:r>
              <w:rPr>
                <w:sz w:val="22"/>
                <w:szCs w:val="22"/>
              </w:rPr>
              <w:t xml:space="preserve">так и при затянутом стопоре, </w:t>
            </w:r>
            <w:r w:rsidRPr="00C156B3">
              <w:rPr>
                <w:sz w:val="22"/>
                <w:szCs w:val="22"/>
              </w:rPr>
              <w:t>′</w:t>
            </w:r>
          </w:p>
        </w:tc>
        <w:tc>
          <w:tcPr>
            <w:tcW w:w="4820" w:type="dxa"/>
            <w:shd w:val="clear" w:color="auto" w:fill="auto"/>
          </w:tcPr>
          <w:p w14:paraId="35D31FAF" w14:textId="77777777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F7351D7" w14:textId="77777777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6179A13" w14:textId="77777777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433090B" w14:textId="57227F2C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</w:t>
            </w:r>
          </w:p>
        </w:tc>
      </w:tr>
      <w:tr w:rsidR="00C156B3" w:rsidRPr="00CB51C6" w14:paraId="744C6B71" w14:textId="77777777" w:rsidTr="00695944">
        <w:tc>
          <w:tcPr>
            <w:tcW w:w="4531" w:type="dxa"/>
            <w:shd w:val="clear" w:color="auto" w:fill="auto"/>
          </w:tcPr>
          <w:p w14:paraId="0890363B" w14:textId="77777777" w:rsidR="00C156B3" w:rsidRPr="00550FDA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</w:t>
            </w: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1F7D36D9" w14:textId="77777777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550FDA"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°С</w:t>
            </w:r>
          </w:p>
          <w:p w14:paraId="640DA68B" w14:textId="21ADEC44" w:rsidR="00C156B3" w:rsidRPr="00C156B3" w:rsidRDefault="00C156B3" w:rsidP="00C156B3">
            <w:pPr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-относительная влажность воздуха, не более, %</w:t>
            </w:r>
          </w:p>
        </w:tc>
        <w:tc>
          <w:tcPr>
            <w:tcW w:w="4820" w:type="dxa"/>
            <w:shd w:val="clear" w:color="auto" w:fill="auto"/>
          </w:tcPr>
          <w:p w14:paraId="548E0F46" w14:textId="77777777" w:rsidR="00C156B3" w:rsidRDefault="00C156B3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C589EF4" w14:textId="508CEE1D" w:rsidR="00E92472" w:rsidRDefault="00E92472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15 до 25</w:t>
            </w:r>
          </w:p>
          <w:p w14:paraId="4ED6D37A" w14:textId="77777777" w:rsidR="00E92472" w:rsidRDefault="00E92472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ABB08C5" w14:textId="227BCB2F" w:rsidR="00E92472" w:rsidRDefault="00E92472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E92472" w:rsidRPr="00CB51C6" w14:paraId="65D6C004" w14:textId="77777777" w:rsidTr="00695944">
        <w:tc>
          <w:tcPr>
            <w:tcW w:w="4531" w:type="dxa"/>
            <w:shd w:val="clear" w:color="auto" w:fill="auto"/>
          </w:tcPr>
          <w:p w14:paraId="7AC8D2BB" w14:textId="004BDA85" w:rsidR="00E92472" w:rsidRDefault="00E92472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05493DDB" w14:textId="2B8768FF" w:rsidR="00E92472" w:rsidRDefault="00695944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E92472" w:rsidRPr="00CB51C6" w14:paraId="21805937" w14:textId="77777777" w:rsidTr="00695944">
        <w:tc>
          <w:tcPr>
            <w:tcW w:w="4531" w:type="dxa"/>
            <w:shd w:val="clear" w:color="auto" w:fill="auto"/>
          </w:tcPr>
          <w:p w14:paraId="37B0B424" w14:textId="3B04ECEF" w:rsidR="00E92472" w:rsidRDefault="00E92472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10FBA89D" w14:textId="61EF446D" w:rsidR="00E92472" w:rsidRDefault="00E92472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E92472" w:rsidRPr="00CB51C6" w14:paraId="7F9B9C73" w14:textId="77777777" w:rsidTr="00695944">
        <w:tc>
          <w:tcPr>
            <w:tcW w:w="4531" w:type="dxa"/>
            <w:shd w:val="clear" w:color="auto" w:fill="auto"/>
          </w:tcPr>
          <w:p w14:paraId="4024A133" w14:textId="72FD47CD" w:rsidR="00E92472" w:rsidRDefault="00E92472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5848E590" w14:textId="79B87908" w:rsidR="00E92472" w:rsidRDefault="00E92472" w:rsidP="00C156B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 штуки</w:t>
            </w:r>
          </w:p>
        </w:tc>
      </w:tr>
    </w:tbl>
    <w:p w14:paraId="2B62A8EF" w14:textId="77777777" w:rsidR="000038F4" w:rsidRDefault="000038F4" w:rsidP="00F330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32C98390" w14:textId="593E49AA" w:rsidR="00F33008" w:rsidRDefault="00F33008" w:rsidP="00F330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  <w:r>
        <w:rPr>
          <w:sz w:val="22"/>
          <w:szCs w:val="22"/>
        </w:rPr>
        <w:t xml:space="preserve">4.6. </w:t>
      </w:r>
      <w:r w:rsidRPr="0078517E">
        <w:rPr>
          <w:rFonts w:eastAsia="Times New Roman"/>
          <w:sz w:val="22"/>
          <w:szCs w:val="22"/>
        </w:rPr>
        <w:t xml:space="preserve">Технические и метрологические характеристики </w:t>
      </w:r>
      <w:r>
        <w:rPr>
          <w:rFonts w:eastAsia="Times New Roman"/>
          <w:bCs/>
          <w:sz w:val="22"/>
          <w:szCs w:val="22"/>
        </w:rPr>
        <w:t>микрометров</w:t>
      </w:r>
      <w:r w:rsidRPr="0078517E">
        <w:rPr>
          <w:rFonts w:eastAsia="Times New Roman"/>
          <w:bCs/>
          <w:sz w:val="22"/>
          <w:szCs w:val="22"/>
        </w:rPr>
        <w:t>:</w:t>
      </w:r>
    </w:p>
    <w:p w14:paraId="47E7257A" w14:textId="77777777" w:rsidR="00B60064" w:rsidRDefault="00B60064" w:rsidP="00F3300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F33008" w:rsidRPr="00CB51C6" w14:paraId="6F88B36B" w14:textId="77777777" w:rsidTr="00695944">
        <w:tc>
          <w:tcPr>
            <w:tcW w:w="4531" w:type="dxa"/>
            <w:shd w:val="clear" w:color="auto" w:fill="auto"/>
          </w:tcPr>
          <w:p w14:paraId="4E58A4D5" w14:textId="77777777" w:rsidR="00F33008" w:rsidRPr="00CB51C6" w:rsidRDefault="00F33008" w:rsidP="0069594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39B85459" w14:textId="77777777" w:rsidR="00F33008" w:rsidRPr="00CB51C6" w:rsidRDefault="00F33008" w:rsidP="0069594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F33008" w:rsidRPr="00CB51C6" w14:paraId="512474AD" w14:textId="77777777" w:rsidTr="00695944">
        <w:tc>
          <w:tcPr>
            <w:tcW w:w="9351" w:type="dxa"/>
            <w:gridSpan w:val="2"/>
            <w:shd w:val="clear" w:color="auto" w:fill="auto"/>
          </w:tcPr>
          <w:p w14:paraId="28A4B0EE" w14:textId="757648A4" w:rsidR="00F33008" w:rsidRPr="00F33008" w:rsidRDefault="005046EA" w:rsidP="00695944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Микрометр с </w:t>
            </w:r>
            <w:proofErr w:type="spellStart"/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ножевидными</w:t>
            </w:r>
            <w:proofErr w:type="spellEnd"/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измерительными поверхностями</w:t>
            </w:r>
            <w:r w:rsidR="00912ABF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0-25 мм</w:t>
            </w:r>
          </w:p>
        </w:tc>
      </w:tr>
      <w:tr w:rsidR="000E4992" w:rsidRPr="00CB51C6" w14:paraId="0A9369D8" w14:textId="77777777" w:rsidTr="00695944">
        <w:tc>
          <w:tcPr>
            <w:tcW w:w="4531" w:type="dxa"/>
            <w:shd w:val="clear" w:color="auto" w:fill="auto"/>
          </w:tcPr>
          <w:p w14:paraId="258D7F9C" w14:textId="25E281DF" w:rsidR="000E4992" w:rsidRDefault="000E4992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406555A5" w14:textId="6F2937EC" w:rsidR="000E4992" w:rsidRDefault="000E4992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25</w:t>
            </w:r>
          </w:p>
        </w:tc>
      </w:tr>
      <w:tr w:rsidR="000E4992" w:rsidRPr="00CB51C6" w14:paraId="7680A1F5" w14:textId="77777777" w:rsidTr="00695944">
        <w:tc>
          <w:tcPr>
            <w:tcW w:w="4531" w:type="dxa"/>
            <w:shd w:val="clear" w:color="auto" w:fill="auto"/>
          </w:tcPr>
          <w:p w14:paraId="28F3CBF6" w14:textId="7D497116" w:rsidR="000E4992" w:rsidRDefault="000E4992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Отсчетное устройство</w:t>
            </w:r>
          </w:p>
        </w:tc>
        <w:tc>
          <w:tcPr>
            <w:tcW w:w="4820" w:type="dxa"/>
            <w:shd w:val="clear" w:color="auto" w:fill="auto"/>
          </w:tcPr>
          <w:p w14:paraId="2BE4759C" w14:textId="058447E4" w:rsidR="000E4992" w:rsidRDefault="000E4992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цифровое</w:t>
            </w:r>
          </w:p>
        </w:tc>
      </w:tr>
      <w:tr w:rsidR="000E4992" w:rsidRPr="00CB51C6" w14:paraId="2818E0E8" w14:textId="77777777" w:rsidTr="00695944">
        <w:tc>
          <w:tcPr>
            <w:tcW w:w="4531" w:type="dxa"/>
            <w:shd w:val="clear" w:color="auto" w:fill="auto"/>
          </w:tcPr>
          <w:p w14:paraId="39CBAABD" w14:textId="5D78FA73" w:rsidR="000E4992" w:rsidRDefault="000E4992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деления, мм</w:t>
            </w:r>
          </w:p>
        </w:tc>
        <w:tc>
          <w:tcPr>
            <w:tcW w:w="4820" w:type="dxa"/>
            <w:shd w:val="clear" w:color="auto" w:fill="auto"/>
          </w:tcPr>
          <w:p w14:paraId="5561E847" w14:textId="052CE346" w:rsidR="000E4992" w:rsidRDefault="000E4992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FD42B8" w:rsidRPr="00CB51C6" w14:paraId="1C6733F9" w14:textId="77777777" w:rsidTr="00695944">
        <w:tc>
          <w:tcPr>
            <w:tcW w:w="4531" w:type="dxa"/>
            <w:shd w:val="clear" w:color="auto" w:fill="auto"/>
          </w:tcPr>
          <w:p w14:paraId="6066DAF4" w14:textId="3E4190C7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Измерительные поверхности</w:t>
            </w:r>
          </w:p>
        </w:tc>
        <w:tc>
          <w:tcPr>
            <w:tcW w:w="4820" w:type="dxa"/>
            <w:shd w:val="clear" w:color="auto" w:fill="auto"/>
          </w:tcPr>
          <w:p w14:paraId="64EABD25" w14:textId="26EB6594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rFonts w:cs="Times New Roman"/>
                <w:color w:val="000000" w:themeColor="text1"/>
                <w:sz w:val="22"/>
                <w:szCs w:val="22"/>
              </w:rPr>
              <w:t>ножевидные</w:t>
            </w:r>
            <w:proofErr w:type="spellEnd"/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(лезвийные)</w:t>
            </w:r>
          </w:p>
        </w:tc>
      </w:tr>
      <w:tr w:rsidR="000E4992" w:rsidRPr="00CB51C6" w14:paraId="46450172" w14:textId="77777777" w:rsidTr="00695944">
        <w:tc>
          <w:tcPr>
            <w:tcW w:w="4531" w:type="dxa"/>
            <w:shd w:val="clear" w:color="auto" w:fill="auto"/>
          </w:tcPr>
          <w:p w14:paraId="14F105EE" w14:textId="6C0CC22F" w:rsidR="000E4992" w:rsidRDefault="005046EA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абсолютной погрешности, мкм</w:t>
            </w:r>
          </w:p>
        </w:tc>
        <w:tc>
          <w:tcPr>
            <w:tcW w:w="4820" w:type="dxa"/>
            <w:shd w:val="clear" w:color="auto" w:fill="auto"/>
          </w:tcPr>
          <w:p w14:paraId="40826894" w14:textId="77777777" w:rsidR="000E4992" w:rsidRDefault="000E4992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D7D2D6F" w14:textId="3055307F" w:rsidR="005046EA" w:rsidRDefault="005046EA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±2,0</w:t>
            </w:r>
          </w:p>
        </w:tc>
      </w:tr>
      <w:tr w:rsidR="005046EA" w:rsidRPr="00CB51C6" w14:paraId="21D24FAF" w14:textId="77777777" w:rsidTr="00695944">
        <w:tc>
          <w:tcPr>
            <w:tcW w:w="4531" w:type="dxa"/>
            <w:shd w:val="clear" w:color="auto" w:fill="auto"/>
          </w:tcPr>
          <w:p w14:paraId="3C556292" w14:textId="1C47B183" w:rsidR="005046EA" w:rsidRDefault="005046EA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</w:t>
            </w:r>
          </w:p>
        </w:tc>
        <w:tc>
          <w:tcPr>
            <w:tcW w:w="4820" w:type="dxa"/>
            <w:shd w:val="clear" w:color="auto" w:fill="auto"/>
          </w:tcPr>
          <w:p w14:paraId="32B34106" w14:textId="17C68766" w:rsidR="005046EA" w:rsidRDefault="005046EA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3 до 12</w:t>
            </w:r>
          </w:p>
        </w:tc>
      </w:tr>
      <w:tr w:rsidR="00FD42B8" w:rsidRPr="00CB51C6" w14:paraId="57915D63" w14:textId="77777777" w:rsidTr="00695944">
        <w:tc>
          <w:tcPr>
            <w:tcW w:w="4531" w:type="dxa"/>
            <w:shd w:val="clear" w:color="auto" w:fill="auto"/>
          </w:tcPr>
          <w:p w14:paraId="4D8BFF59" w14:textId="4D13C3AD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Колебание измерительного усилия, не более, Н</w:t>
            </w:r>
          </w:p>
        </w:tc>
        <w:tc>
          <w:tcPr>
            <w:tcW w:w="4820" w:type="dxa"/>
            <w:shd w:val="clear" w:color="auto" w:fill="auto"/>
          </w:tcPr>
          <w:p w14:paraId="0A4695AC" w14:textId="77777777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ECFDE57" w14:textId="50E8A872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FD42B8" w:rsidRPr="00CB51C6" w14:paraId="479B1DE8" w14:textId="77777777" w:rsidTr="00695944">
        <w:tc>
          <w:tcPr>
            <w:tcW w:w="4531" w:type="dxa"/>
            <w:shd w:val="clear" w:color="auto" w:fill="auto"/>
          </w:tcPr>
          <w:p w14:paraId="36EE5665" w14:textId="77777777" w:rsidR="00FD42B8" w:rsidRPr="00FD42B8" w:rsidRDefault="00FD42B8" w:rsidP="000E4992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69D8AB0E" w14:textId="2DFD227F" w:rsidR="00FD42B8" w:rsidRPr="00FD42B8" w:rsidRDefault="00FD42B8" w:rsidP="000E4992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 w:rsidR="00D27079"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3632D6E7" w14:textId="0060996B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14EA3C4C" w14:textId="77777777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47AFFE0" w14:textId="09A29E8D" w:rsidR="00FD42B8" w:rsidRDefault="00D27079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15 до 25</w:t>
            </w:r>
          </w:p>
          <w:p w14:paraId="576B39F4" w14:textId="7DB6E872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FD42B8" w:rsidRPr="00CB51C6" w14:paraId="3A31D360" w14:textId="77777777" w:rsidTr="00695944">
        <w:tc>
          <w:tcPr>
            <w:tcW w:w="4531" w:type="dxa"/>
            <w:shd w:val="clear" w:color="auto" w:fill="auto"/>
          </w:tcPr>
          <w:p w14:paraId="1AF8544D" w14:textId="2486CCB7" w:rsidR="00FD42B8" w:rsidRPr="00FD42B8" w:rsidRDefault="00FD42B8" w:rsidP="000E4992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Элемент питания</w:t>
            </w:r>
          </w:p>
        </w:tc>
        <w:tc>
          <w:tcPr>
            <w:tcW w:w="4820" w:type="dxa"/>
            <w:shd w:val="clear" w:color="auto" w:fill="auto"/>
          </w:tcPr>
          <w:p w14:paraId="43C6BC47" w14:textId="62683CDB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FD42B8" w:rsidRPr="00CB51C6" w14:paraId="5E3485B2" w14:textId="77777777" w:rsidTr="00695944">
        <w:tc>
          <w:tcPr>
            <w:tcW w:w="4531" w:type="dxa"/>
            <w:shd w:val="clear" w:color="auto" w:fill="auto"/>
          </w:tcPr>
          <w:p w14:paraId="3F9091D2" w14:textId="1FF9F507" w:rsidR="00FD42B8" w:rsidRDefault="00FD42B8" w:rsidP="000E4992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Ключ</w:t>
            </w:r>
          </w:p>
        </w:tc>
        <w:tc>
          <w:tcPr>
            <w:tcW w:w="4820" w:type="dxa"/>
            <w:shd w:val="clear" w:color="auto" w:fill="auto"/>
          </w:tcPr>
          <w:p w14:paraId="2836ED26" w14:textId="5339CE94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FD42B8" w:rsidRPr="00CB51C6" w14:paraId="56D3747B" w14:textId="77777777" w:rsidTr="00695944">
        <w:tc>
          <w:tcPr>
            <w:tcW w:w="4531" w:type="dxa"/>
            <w:shd w:val="clear" w:color="auto" w:fill="auto"/>
          </w:tcPr>
          <w:p w14:paraId="3D2D9D8D" w14:textId="09286E1A" w:rsidR="00FD42B8" w:rsidRDefault="00FD42B8" w:rsidP="000E4992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1A01EC50" w14:textId="689D79A2" w:rsidR="00FD42B8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FD42B8" w:rsidRPr="00CB51C6" w14:paraId="3396212B" w14:textId="77777777" w:rsidTr="00695944">
        <w:tc>
          <w:tcPr>
            <w:tcW w:w="4531" w:type="dxa"/>
            <w:shd w:val="clear" w:color="auto" w:fill="auto"/>
          </w:tcPr>
          <w:p w14:paraId="4CF63C96" w14:textId="2DD573A4" w:rsidR="00FD42B8" w:rsidRDefault="00FD42B8" w:rsidP="000E4992">
            <w:pPr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1D7F3161" w14:textId="79D09B89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ED04D1" w:rsidRPr="00CB51C6" w14:paraId="25C7A1AC" w14:textId="77777777" w:rsidTr="00695944">
        <w:tc>
          <w:tcPr>
            <w:tcW w:w="4531" w:type="dxa"/>
            <w:shd w:val="clear" w:color="auto" w:fill="auto"/>
          </w:tcPr>
          <w:p w14:paraId="29ACA1CA" w14:textId="76920D10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5EC77B07" w14:textId="5C0C06E3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штука</w:t>
            </w:r>
          </w:p>
        </w:tc>
      </w:tr>
      <w:tr w:rsidR="00FD42B8" w:rsidRPr="00CB51C6" w14:paraId="71CB61BF" w14:textId="77777777" w:rsidTr="00695944">
        <w:tc>
          <w:tcPr>
            <w:tcW w:w="9351" w:type="dxa"/>
            <w:gridSpan w:val="2"/>
            <w:shd w:val="clear" w:color="auto" w:fill="auto"/>
          </w:tcPr>
          <w:p w14:paraId="40CF7514" w14:textId="40263432" w:rsidR="00FD42B8" w:rsidRPr="00FD42B8" w:rsidRDefault="00FD42B8" w:rsidP="00FD42B8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Микрометр гладкий</w:t>
            </w:r>
            <w:r w:rsidR="00ED04D1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МК</w:t>
            </w:r>
            <w:r w:rsidR="00E420C3">
              <w:rPr>
                <w:rFonts w:cs="Times New Roman"/>
                <w:b/>
                <w:color w:val="000000" w:themeColor="text1"/>
                <w:sz w:val="22"/>
                <w:szCs w:val="22"/>
              </w:rPr>
              <w:t>25</w:t>
            </w:r>
          </w:p>
        </w:tc>
      </w:tr>
      <w:tr w:rsidR="00FD42B8" w:rsidRPr="00CB51C6" w14:paraId="7EE2E7EB" w14:textId="77777777" w:rsidTr="00695944">
        <w:tc>
          <w:tcPr>
            <w:tcW w:w="4531" w:type="dxa"/>
            <w:shd w:val="clear" w:color="auto" w:fill="auto"/>
          </w:tcPr>
          <w:p w14:paraId="46340ACF" w14:textId="493C19A9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558F8B61" w14:textId="7BD183E2" w:rsidR="00FD42B8" w:rsidRDefault="00FD42B8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25</w:t>
            </w:r>
          </w:p>
        </w:tc>
      </w:tr>
      <w:tr w:rsidR="00FD42B8" w:rsidRPr="00CB51C6" w14:paraId="3C3546E3" w14:textId="77777777" w:rsidTr="00695944">
        <w:tc>
          <w:tcPr>
            <w:tcW w:w="4531" w:type="dxa"/>
            <w:shd w:val="clear" w:color="auto" w:fill="auto"/>
          </w:tcPr>
          <w:p w14:paraId="3655F959" w14:textId="64083617" w:rsidR="00FD42B8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 показаний</w:t>
            </w:r>
          </w:p>
        </w:tc>
        <w:tc>
          <w:tcPr>
            <w:tcW w:w="4820" w:type="dxa"/>
            <w:shd w:val="clear" w:color="auto" w:fill="auto"/>
          </w:tcPr>
          <w:p w14:paraId="1B4B8B8C" w14:textId="144DD99A" w:rsidR="00FD42B8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по шкалам стебля и барабана</w:t>
            </w:r>
          </w:p>
        </w:tc>
      </w:tr>
      <w:tr w:rsidR="00695944" w:rsidRPr="00CB51C6" w14:paraId="5786B950" w14:textId="77777777" w:rsidTr="00695944">
        <w:tc>
          <w:tcPr>
            <w:tcW w:w="4531" w:type="dxa"/>
            <w:shd w:val="clear" w:color="auto" w:fill="auto"/>
          </w:tcPr>
          <w:p w14:paraId="7472F206" w14:textId="6680084E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деления, мм</w:t>
            </w:r>
          </w:p>
        </w:tc>
        <w:tc>
          <w:tcPr>
            <w:tcW w:w="4820" w:type="dxa"/>
            <w:shd w:val="clear" w:color="auto" w:fill="auto"/>
          </w:tcPr>
          <w:p w14:paraId="78BBCBCF" w14:textId="58CB74CC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0,01</w:t>
            </w:r>
          </w:p>
        </w:tc>
      </w:tr>
      <w:tr w:rsidR="00695944" w:rsidRPr="00CB51C6" w14:paraId="671EDA63" w14:textId="77777777" w:rsidTr="00695944">
        <w:tc>
          <w:tcPr>
            <w:tcW w:w="4531" w:type="dxa"/>
            <w:shd w:val="clear" w:color="auto" w:fill="auto"/>
          </w:tcPr>
          <w:p w14:paraId="2DDF9594" w14:textId="25AD041F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757A1259" w14:textId="7983F246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695944" w:rsidRPr="00CB51C6" w14:paraId="7F9E8C4E" w14:textId="77777777" w:rsidTr="00695944">
        <w:tc>
          <w:tcPr>
            <w:tcW w:w="4531" w:type="dxa"/>
            <w:shd w:val="clear" w:color="auto" w:fill="auto"/>
          </w:tcPr>
          <w:p w14:paraId="3DD6B8C0" w14:textId="640C3A75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Допускаемая абсолютная погрешнос</w:t>
            </w:r>
            <w:r w:rsidR="003C7DEE">
              <w:rPr>
                <w:rFonts w:cs="Times New Roman"/>
                <w:color w:val="000000" w:themeColor="text1"/>
                <w:sz w:val="22"/>
                <w:szCs w:val="22"/>
              </w:rPr>
              <w:t>ть, мкм</w:t>
            </w:r>
          </w:p>
        </w:tc>
        <w:tc>
          <w:tcPr>
            <w:tcW w:w="4820" w:type="dxa"/>
            <w:shd w:val="clear" w:color="auto" w:fill="auto"/>
          </w:tcPr>
          <w:p w14:paraId="717A65C1" w14:textId="7C15CC26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±2,0</w:t>
            </w:r>
          </w:p>
        </w:tc>
      </w:tr>
      <w:tr w:rsidR="00695944" w:rsidRPr="00CB51C6" w14:paraId="16A690CD" w14:textId="77777777" w:rsidTr="00695944">
        <w:tc>
          <w:tcPr>
            <w:tcW w:w="4531" w:type="dxa"/>
            <w:shd w:val="clear" w:color="auto" w:fill="auto"/>
          </w:tcPr>
          <w:p w14:paraId="3EAE46FB" w14:textId="7DC62D3A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</w:t>
            </w:r>
          </w:p>
        </w:tc>
        <w:tc>
          <w:tcPr>
            <w:tcW w:w="4820" w:type="dxa"/>
            <w:shd w:val="clear" w:color="auto" w:fill="auto"/>
          </w:tcPr>
          <w:p w14:paraId="3EE5F2F6" w14:textId="51D2151F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5 до 10</w:t>
            </w:r>
          </w:p>
        </w:tc>
      </w:tr>
      <w:tr w:rsidR="00695944" w:rsidRPr="00CB51C6" w14:paraId="5D2B68D6" w14:textId="77777777" w:rsidTr="00695944">
        <w:tc>
          <w:tcPr>
            <w:tcW w:w="4531" w:type="dxa"/>
            <w:shd w:val="clear" w:color="auto" w:fill="auto"/>
          </w:tcPr>
          <w:p w14:paraId="307A85D5" w14:textId="6561BE72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Колебание измерительного усилия, Н</w:t>
            </w:r>
          </w:p>
        </w:tc>
        <w:tc>
          <w:tcPr>
            <w:tcW w:w="4820" w:type="dxa"/>
            <w:shd w:val="clear" w:color="auto" w:fill="auto"/>
          </w:tcPr>
          <w:p w14:paraId="676D0A27" w14:textId="71D3FA0C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2,0</w:t>
            </w:r>
          </w:p>
        </w:tc>
      </w:tr>
      <w:tr w:rsidR="00695944" w:rsidRPr="00CB51C6" w14:paraId="284F827E" w14:textId="77777777" w:rsidTr="00695944">
        <w:tc>
          <w:tcPr>
            <w:tcW w:w="4531" w:type="dxa"/>
            <w:shd w:val="clear" w:color="auto" w:fill="auto"/>
          </w:tcPr>
          <w:p w14:paraId="2A989AAA" w14:textId="53A91094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Плоскостность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17EDE5FE" w14:textId="77777777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B723B08" w14:textId="1C9D0E27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0,6</w:t>
            </w:r>
          </w:p>
        </w:tc>
      </w:tr>
      <w:tr w:rsidR="00695944" w:rsidRPr="00CB51C6" w14:paraId="1852240A" w14:textId="77777777" w:rsidTr="00695944">
        <w:tc>
          <w:tcPr>
            <w:tcW w:w="4531" w:type="dxa"/>
            <w:shd w:val="clear" w:color="auto" w:fill="auto"/>
          </w:tcPr>
          <w:p w14:paraId="1CC23817" w14:textId="223D635C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Параллельность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28197E17" w14:textId="77777777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1EE9189" w14:textId="7506FEA3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1,5</w:t>
            </w:r>
          </w:p>
        </w:tc>
      </w:tr>
      <w:tr w:rsidR="00695944" w:rsidRPr="00CB51C6" w14:paraId="294A9EEB" w14:textId="77777777" w:rsidTr="00695944">
        <w:tc>
          <w:tcPr>
            <w:tcW w:w="4531" w:type="dxa"/>
            <w:shd w:val="clear" w:color="auto" w:fill="auto"/>
          </w:tcPr>
          <w:p w14:paraId="1FF2C187" w14:textId="7E8D0F7B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микровинта, мм</w:t>
            </w:r>
          </w:p>
        </w:tc>
        <w:tc>
          <w:tcPr>
            <w:tcW w:w="4820" w:type="dxa"/>
            <w:shd w:val="clear" w:color="auto" w:fill="auto"/>
          </w:tcPr>
          <w:p w14:paraId="3EF71E1A" w14:textId="0497DCCB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E420C3" w:rsidRPr="00CB51C6" w14:paraId="34F56E7F" w14:textId="77777777" w:rsidTr="00695944">
        <w:tc>
          <w:tcPr>
            <w:tcW w:w="4531" w:type="dxa"/>
            <w:shd w:val="clear" w:color="auto" w:fill="auto"/>
          </w:tcPr>
          <w:p w14:paraId="46148C15" w14:textId="77777777" w:rsidR="00E420C3" w:rsidRPr="00FD42B8" w:rsidRDefault="00E420C3" w:rsidP="00E420C3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776B6390" w14:textId="02F49E3B" w:rsidR="00E420C3" w:rsidRPr="00FD42B8" w:rsidRDefault="00E420C3" w:rsidP="00E420C3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66A19203" w14:textId="6DD77735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7D66F4A7" w14:textId="77777777" w:rsidR="00E420C3" w:rsidRDefault="00E420C3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0021261" w14:textId="3F40E16A" w:rsidR="00E420C3" w:rsidRDefault="00E420C3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от </w:t>
            </w:r>
            <w:r w:rsidR="00CD3847">
              <w:rPr>
                <w:rFonts w:cs="Times New Roman"/>
                <w:color w:val="000000" w:themeColor="text1"/>
                <w:sz w:val="22"/>
                <w:szCs w:val="22"/>
              </w:rPr>
              <w:t>+15 до +25</w:t>
            </w:r>
          </w:p>
          <w:p w14:paraId="5F6B5DAC" w14:textId="6A87D493" w:rsidR="00E420C3" w:rsidRDefault="00E420C3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695944" w:rsidRPr="00CB51C6" w14:paraId="1E9BD9E4" w14:textId="77777777" w:rsidTr="00695944">
        <w:tc>
          <w:tcPr>
            <w:tcW w:w="4531" w:type="dxa"/>
            <w:shd w:val="clear" w:color="auto" w:fill="auto"/>
          </w:tcPr>
          <w:p w14:paraId="75B81922" w14:textId="5C02BFD1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Ключ</w:t>
            </w:r>
          </w:p>
        </w:tc>
        <w:tc>
          <w:tcPr>
            <w:tcW w:w="4820" w:type="dxa"/>
            <w:shd w:val="clear" w:color="auto" w:fill="auto"/>
          </w:tcPr>
          <w:p w14:paraId="32A92922" w14:textId="70859368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695944" w:rsidRPr="00CB51C6" w14:paraId="73D544A7" w14:textId="77777777" w:rsidTr="00695944">
        <w:tc>
          <w:tcPr>
            <w:tcW w:w="4531" w:type="dxa"/>
            <w:shd w:val="clear" w:color="auto" w:fill="auto"/>
          </w:tcPr>
          <w:p w14:paraId="08599201" w14:textId="57B7C2F6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6F42E197" w14:textId="3FBF40CB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695944" w:rsidRPr="00CB51C6" w14:paraId="039BCB9D" w14:textId="77777777" w:rsidTr="00695944">
        <w:tc>
          <w:tcPr>
            <w:tcW w:w="4531" w:type="dxa"/>
            <w:shd w:val="clear" w:color="auto" w:fill="auto"/>
          </w:tcPr>
          <w:p w14:paraId="2C0AC3D0" w14:textId="0ADF068D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3406CAB8" w14:textId="137D70EB" w:rsidR="00695944" w:rsidRDefault="00695944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ED04D1" w:rsidRPr="00CB51C6" w14:paraId="293ED2EC" w14:textId="77777777" w:rsidTr="00695944">
        <w:tc>
          <w:tcPr>
            <w:tcW w:w="4531" w:type="dxa"/>
            <w:shd w:val="clear" w:color="auto" w:fill="auto"/>
          </w:tcPr>
          <w:p w14:paraId="5D14685C" w14:textId="233A7F48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72F4827C" w14:textId="1631A85A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 штук</w:t>
            </w:r>
          </w:p>
        </w:tc>
      </w:tr>
      <w:tr w:rsidR="00ED04D1" w:rsidRPr="00CB51C6" w14:paraId="4C858E58" w14:textId="77777777" w:rsidTr="00321B11">
        <w:tc>
          <w:tcPr>
            <w:tcW w:w="9351" w:type="dxa"/>
            <w:gridSpan w:val="2"/>
            <w:shd w:val="clear" w:color="auto" w:fill="auto"/>
          </w:tcPr>
          <w:p w14:paraId="767047F6" w14:textId="2A5CAB59" w:rsidR="00ED04D1" w:rsidRDefault="00ED04D1" w:rsidP="00ED04D1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Микрометр гладкий МК Ц</w:t>
            </w:r>
            <w:r w:rsidR="00E420C3">
              <w:rPr>
                <w:rFonts w:cs="Times New Roman"/>
                <w:b/>
                <w:color w:val="000000" w:themeColor="text1"/>
                <w:sz w:val="22"/>
                <w:szCs w:val="22"/>
              </w:rPr>
              <w:t>25</w:t>
            </w:r>
          </w:p>
        </w:tc>
      </w:tr>
      <w:tr w:rsidR="00ED04D1" w:rsidRPr="00CB51C6" w14:paraId="0CF47A3C" w14:textId="77777777" w:rsidTr="00695944">
        <w:tc>
          <w:tcPr>
            <w:tcW w:w="4531" w:type="dxa"/>
            <w:shd w:val="clear" w:color="auto" w:fill="auto"/>
          </w:tcPr>
          <w:p w14:paraId="74C2595F" w14:textId="286FF49B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5EEB8905" w14:textId="4C09410C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25</w:t>
            </w:r>
          </w:p>
        </w:tc>
      </w:tr>
      <w:tr w:rsidR="00ED04D1" w:rsidRPr="00CB51C6" w14:paraId="624B241B" w14:textId="77777777" w:rsidTr="00695944">
        <w:tc>
          <w:tcPr>
            <w:tcW w:w="4531" w:type="dxa"/>
            <w:shd w:val="clear" w:color="auto" w:fill="auto"/>
          </w:tcPr>
          <w:p w14:paraId="23119F80" w14:textId="6744BB96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 показаний</w:t>
            </w:r>
          </w:p>
        </w:tc>
        <w:tc>
          <w:tcPr>
            <w:tcW w:w="4820" w:type="dxa"/>
            <w:shd w:val="clear" w:color="auto" w:fill="auto"/>
          </w:tcPr>
          <w:p w14:paraId="7620C5A4" w14:textId="41869373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по электронному цифровому устройству</w:t>
            </w:r>
          </w:p>
        </w:tc>
      </w:tr>
      <w:tr w:rsidR="00ED04D1" w:rsidRPr="00CB51C6" w14:paraId="186FD24A" w14:textId="77777777" w:rsidTr="00695944">
        <w:tc>
          <w:tcPr>
            <w:tcW w:w="4531" w:type="dxa"/>
            <w:shd w:val="clear" w:color="auto" w:fill="auto"/>
          </w:tcPr>
          <w:p w14:paraId="24D00D46" w14:textId="60E369FD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дискретности, мм</w:t>
            </w:r>
          </w:p>
        </w:tc>
        <w:tc>
          <w:tcPr>
            <w:tcW w:w="4820" w:type="dxa"/>
            <w:shd w:val="clear" w:color="auto" w:fill="auto"/>
          </w:tcPr>
          <w:p w14:paraId="5C99EEED" w14:textId="0F660B38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ED04D1" w:rsidRPr="00CB51C6" w14:paraId="7FE1A7B7" w14:textId="77777777" w:rsidTr="00695944">
        <w:tc>
          <w:tcPr>
            <w:tcW w:w="4531" w:type="dxa"/>
            <w:shd w:val="clear" w:color="auto" w:fill="auto"/>
          </w:tcPr>
          <w:p w14:paraId="0460E4A0" w14:textId="4EEE409D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142F9130" w14:textId="2531AC6A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ED04D1" w:rsidRPr="00CB51C6" w14:paraId="727FEDBB" w14:textId="77777777" w:rsidTr="00695944">
        <w:tc>
          <w:tcPr>
            <w:tcW w:w="4531" w:type="dxa"/>
            <w:shd w:val="clear" w:color="auto" w:fill="auto"/>
          </w:tcPr>
          <w:p w14:paraId="6A5C9F46" w14:textId="6A694FBF" w:rsidR="00ED04D1" w:rsidRDefault="00ED04D1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Допускаемая абсолютная погрешнос</w:t>
            </w:r>
            <w:r w:rsidR="003C7DEE">
              <w:rPr>
                <w:rFonts w:cs="Times New Roman"/>
                <w:color w:val="000000" w:themeColor="text1"/>
                <w:sz w:val="22"/>
                <w:szCs w:val="22"/>
              </w:rPr>
              <w:t>ть, мкм</w:t>
            </w:r>
          </w:p>
        </w:tc>
        <w:tc>
          <w:tcPr>
            <w:tcW w:w="4820" w:type="dxa"/>
            <w:shd w:val="clear" w:color="auto" w:fill="auto"/>
          </w:tcPr>
          <w:p w14:paraId="7E573457" w14:textId="37B0FA3A" w:rsidR="00E420C3" w:rsidRDefault="00E420C3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±2,0</w:t>
            </w:r>
          </w:p>
        </w:tc>
      </w:tr>
      <w:tr w:rsidR="00E420C3" w:rsidRPr="00CB51C6" w14:paraId="00EC4D22" w14:textId="77777777" w:rsidTr="00695944">
        <w:tc>
          <w:tcPr>
            <w:tcW w:w="4531" w:type="dxa"/>
            <w:shd w:val="clear" w:color="auto" w:fill="auto"/>
          </w:tcPr>
          <w:p w14:paraId="513A656C" w14:textId="505F3979" w:rsidR="00E420C3" w:rsidRDefault="00E420C3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</w:t>
            </w:r>
          </w:p>
        </w:tc>
        <w:tc>
          <w:tcPr>
            <w:tcW w:w="4820" w:type="dxa"/>
            <w:shd w:val="clear" w:color="auto" w:fill="auto"/>
          </w:tcPr>
          <w:p w14:paraId="4851B07B" w14:textId="4B188621" w:rsidR="00E420C3" w:rsidRDefault="00E420C3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5 до 10</w:t>
            </w:r>
          </w:p>
        </w:tc>
      </w:tr>
      <w:tr w:rsidR="00E420C3" w:rsidRPr="00CB51C6" w14:paraId="28A44519" w14:textId="77777777" w:rsidTr="00695944">
        <w:tc>
          <w:tcPr>
            <w:tcW w:w="4531" w:type="dxa"/>
            <w:shd w:val="clear" w:color="auto" w:fill="auto"/>
          </w:tcPr>
          <w:p w14:paraId="36784487" w14:textId="1F8D9634" w:rsidR="00E420C3" w:rsidRDefault="00E420C3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Колебание измерительного усилия, Н</w:t>
            </w:r>
          </w:p>
        </w:tc>
        <w:tc>
          <w:tcPr>
            <w:tcW w:w="4820" w:type="dxa"/>
            <w:shd w:val="clear" w:color="auto" w:fill="auto"/>
          </w:tcPr>
          <w:p w14:paraId="3EE9C12A" w14:textId="17CCD2DE" w:rsidR="00E420C3" w:rsidRDefault="00E420C3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2,0</w:t>
            </w:r>
          </w:p>
        </w:tc>
      </w:tr>
      <w:tr w:rsidR="00E420C3" w:rsidRPr="00CB51C6" w14:paraId="39FF60A8" w14:textId="77777777" w:rsidTr="00695944">
        <w:tc>
          <w:tcPr>
            <w:tcW w:w="4531" w:type="dxa"/>
            <w:shd w:val="clear" w:color="auto" w:fill="auto"/>
          </w:tcPr>
          <w:p w14:paraId="22BC65E7" w14:textId="1A041345" w:rsidR="00E420C3" w:rsidRDefault="00E420C3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Плоскостность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7A03A4A9" w14:textId="77777777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09E0A56" w14:textId="78D0E220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0,6</w:t>
            </w:r>
          </w:p>
        </w:tc>
      </w:tr>
      <w:tr w:rsidR="00E420C3" w:rsidRPr="00CB51C6" w14:paraId="50F170A2" w14:textId="77777777" w:rsidTr="00695944">
        <w:tc>
          <w:tcPr>
            <w:tcW w:w="4531" w:type="dxa"/>
            <w:shd w:val="clear" w:color="auto" w:fill="auto"/>
          </w:tcPr>
          <w:p w14:paraId="62191E70" w14:textId="3B2437C1" w:rsidR="00E420C3" w:rsidRDefault="00E420C3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Параллельность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79289AF1" w14:textId="77777777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8B19D6E" w14:textId="25CD160D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1,5</w:t>
            </w:r>
          </w:p>
        </w:tc>
      </w:tr>
      <w:tr w:rsidR="00E420C3" w:rsidRPr="00CB51C6" w14:paraId="5E63811A" w14:textId="77777777" w:rsidTr="00695944">
        <w:tc>
          <w:tcPr>
            <w:tcW w:w="4531" w:type="dxa"/>
            <w:shd w:val="clear" w:color="auto" w:fill="auto"/>
          </w:tcPr>
          <w:p w14:paraId="230B9FD6" w14:textId="32BA5E77" w:rsidR="00E420C3" w:rsidRDefault="00E420C3" w:rsidP="000E499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микровинта, мм</w:t>
            </w:r>
          </w:p>
        </w:tc>
        <w:tc>
          <w:tcPr>
            <w:tcW w:w="4820" w:type="dxa"/>
            <w:shd w:val="clear" w:color="auto" w:fill="auto"/>
          </w:tcPr>
          <w:p w14:paraId="0FFFAB83" w14:textId="2C924BF0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E420C3" w:rsidRPr="00CB51C6" w14:paraId="3EC11B41" w14:textId="77777777" w:rsidTr="00695944">
        <w:tc>
          <w:tcPr>
            <w:tcW w:w="4531" w:type="dxa"/>
            <w:shd w:val="clear" w:color="auto" w:fill="auto"/>
          </w:tcPr>
          <w:p w14:paraId="4C725574" w14:textId="77777777" w:rsidR="00E420C3" w:rsidRPr="00FD42B8" w:rsidRDefault="00E420C3" w:rsidP="00E420C3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59451051" w14:textId="77777777" w:rsidR="00E420C3" w:rsidRPr="00FD42B8" w:rsidRDefault="00E420C3" w:rsidP="00E420C3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5CB20984" w14:textId="498FD0B6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5CD2F2A7" w14:textId="77777777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3B3DAFE" w14:textId="36AA6370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от </w:t>
            </w:r>
            <w:r w:rsidR="00CD3847">
              <w:rPr>
                <w:rFonts w:cs="Times New Roman"/>
                <w:color w:val="000000" w:themeColor="text1"/>
                <w:sz w:val="22"/>
                <w:szCs w:val="22"/>
              </w:rPr>
              <w:t>+15 до +25</w:t>
            </w:r>
          </w:p>
          <w:p w14:paraId="3523F029" w14:textId="45E51272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E420C3" w:rsidRPr="00CB51C6" w14:paraId="525E58FF" w14:textId="77777777" w:rsidTr="00695944">
        <w:tc>
          <w:tcPr>
            <w:tcW w:w="4531" w:type="dxa"/>
            <w:shd w:val="clear" w:color="auto" w:fill="auto"/>
          </w:tcPr>
          <w:p w14:paraId="10100604" w14:textId="7F5AC201" w:rsidR="00E420C3" w:rsidRPr="00FD42B8" w:rsidRDefault="00E420C3" w:rsidP="00E420C3">
            <w:pPr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Ключ</w:t>
            </w:r>
          </w:p>
        </w:tc>
        <w:tc>
          <w:tcPr>
            <w:tcW w:w="4820" w:type="dxa"/>
            <w:shd w:val="clear" w:color="auto" w:fill="auto"/>
          </w:tcPr>
          <w:p w14:paraId="51C374A2" w14:textId="55C9B721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E420C3" w:rsidRPr="00CB51C6" w14:paraId="0FB1293A" w14:textId="77777777" w:rsidTr="00695944">
        <w:tc>
          <w:tcPr>
            <w:tcW w:w="4531" w:type="dxa"/>
            <w:shd w:val="clear" w:color="auto" w:fill="auto"/>
          </w:tcPr>
          <w:p w14:paraId="43391AAD" w14:textId="7F7E28A3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00C138EA" w14:textId="5977CCCC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E420C3" w:rsidRPr="00CB51C6" w14:paraId="5789D443" w14:textId="77777777" w:rsidTr="00695944">
        <w:tc>
          <w:tcPr>
            <w:tcW w:w="4531" w:type="dxa"/>
            <w:shd w:val="clear" w:color="auto" w:fill="auto"/>
          </w:tcPr>
          <w:p w14:paraId="34B6580F" w14:textId="00798414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525D1209" w14:textId="1737657C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E420C3" w:rsidRPr="00CB51C6" w14:paraId="655BDAE7" w14:textId="77777777" w:rsidTr="00695944">
        <w:tc>
          <w:tcPr>
            <w:tcW w:w="4531" w:type="dxa"/>
            <w:shd w:val="clear" w:color="auto" w:fill="auto"/>
          </w:tcPr>
          <w:p w14:paraId="36B3A196" w14:textId="0FE9BB12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Элемент питания</w:t>
            </w:r>
          </w:p>
        </w:tc>
        <w:tc>
          <w:tcPr>
            <w:tcW w:w="4820" w:type="dxa"/>
            <w:shd w:val="clear" w:color="auto" w:fill="auto"/>
          </w:tcPr>
          <w:p w14:paraId="244AD1B5" w14:textId="14BA4B47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E420C3" w:rsidRPr="00CB51C6" w14:paraId="6D159FDE" w14:textId="77777777" w:rsidTr="00695944">
        <w:tc>
          <w:tcPr>
            <w:tcW w:w="4531" w:type="dxa"/>
            <w:shd w:val="clear" w:color="auto" w:fill="auto"/>
          </w:tcPr>
          <w:p w14:paraId="65C74A51" w14:textId="71A3018E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297AF4FF" w14:textId="157F92CF" w:rsidR="00E420C3" w:rsidRDefault="00E420C3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7 штук</w:t>
            </w:r>
          </w:p>
        </w:tc>
      </w:tr>
      <w:tr w:rsidR="00E420C3" w:rsidRPr="00CB51C6" w14:paraId="739CD9B4" w14:textId="77777777" w:rsidTr="00321B11">
        <w:tc>
          <w:tcPr>
            <w:tcW w:w="9351" w:type="dxa"/>
            <w:gridSpan w:val="2"/>
            <w:shd w:val="clear" w:color="auto" w:fill="auto"/>
          </w:tcPr>
          <w:p w14:paraId="43998555" w14:textId="6A7CA95B" w:rsidR="00E420C3" w:rsidRPr="002F50F9" w:rsidRDefault="00E420C3" w:rsidP="00E420C3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Микрометр гладкий МК Ц25</w:t>
            </w:r>
            <w:r w:rsidR="002F50F9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с </w:t>
            </w:r>
            <w:r w:rsidR="002F50F9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IP</w:t>
            </w:r>
            <w:r w:rsidR="002F50F9" w:rsidRPr="002F50F9">
              <w:rPr>
                <w:rFonts w:cs="Times New Roman"/>
                <w:b/>
                <w:color w:val="000000" w:themeColor="text1"/>
                <w:sz w:val="22"/>
                <w:szCs w:val="22"/>
              </w:rPr>
              <w:t>54</w:t>
            </w:r>
          </w:p>
        </w:tc>
      </w:tr>
      <w:tr w:rsidR="00E420C3" w:rsidRPr="00CB51C6" w14:paraId="137BA3B4" w14:textId="77777777" w:rsidTr="00695944">
        <w:tc>
          <w:tcPr>
            <w:tcW w:w="4531" w:type="dxa"/>
            <w:shd w:val="clear" w:color="auto" w:fill="auto"/>
          </w:tcPr>
          <w:p w14:paraId="4E719BCE" w14:textId="12281289" w:rsidR="00E420C3" w:rsidRDefault="00D27079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77730B0B" w14:textId="2F4F522A" w:rsidR="00E420C3" w:rsidRDefault="00D27079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25</w:t>
            </w:r>
          </w:p>
        </w:tc>
      </w:tr>
      <w:tr w:rsidR="00E420C3" w:rsidRPr="00CB51C6" w14:paraId="4E72F676" w14:textId="77777777" w:rsidTr="00695944">
        <w:tc>
          <w:tcPr>
            <w:tcW w:w="4531" w:type="dxa"/>
            <w:shd w:val="clear" w:color="auto" w:fill="auto"/>
          </w:tcPr>
          <w:p w14:paraId="0A00736F" w14:textId="110FDA7F" w:rsidR="00E420C3" w:rsidRPr="00D27079" w:rsidRDefault="00D27079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Степень защиты</w:t>
            </w:r>
          </w:p>
        </w:tc>
        <w:tc>
          <w:tcPr>
            <w:tcW w:w="4820" w:type="dxa"/>
            <w:shd w:val="clear" w:color="auto" w:fill="auto"/>
          </w:tcPr>
          <w:p w14:paraId="4E592F28" w14:textId="283DE752" w:rsidR="00E420C3" w:rsidRPr="00D27079" w:rsidRDefault="00D27079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IP54</w:t>
            </w:r>
          </w:p>
        </w:tc>
      </w:tr>
      <w:tr w:rsidR="00D27079" w:rsidRPr="00CB51C6" w14:paraId="35584736" w14:textId="77777777" w:rsidTr="00695944">
        <w:tc>
          <w:tcPr>
            <w:tcW w:w="4531" w:type="dxa"/>
            <w:shd w:val="clear" w:color="auto" w:fill="auto"/>
          </w:tcPr>
          <w:p w14:paraId="206236A3" w14:textId="1EC9769F" w:rsidR="00D27079" w:rsidRDefault="00D27079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 показаний</w:t>
            </w:r>
          </w:p>
        </w:tc>
        <w:tc>
          <w:tcPr>
            <w:tcW w:w="4820" w:type="dxa"/>
            <w:shd w:val="clear" w:color="auto" w:fill="auto"/>
          </w:tcPr>
          <w:p w14:paraId="72D6CBE0" w14:textId="334EF219" w:rsidR="00D27079" w:rsidRDefault="00D27079" w:rsidP="00E420C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по электронному цифровому устройству</w:t>
            </w:r>
          </w:p>
        </w:tc>
      </w:tr>
      <w:tr w:rsidR="00D27079" w:rsidRPr="00CB51C6" w14:paraId="27364174" w14:textId="77777777" w:rsidTr="00695944">
        <w:tc>
          <w:tcPr>
            <w:tcW w:w="4531" w:type="dxa"/>
            <w:shd w:val="clear" w:color="auto" w:fill="auto"/>
          </w:tcPr>
          <w:p w14:paraId="7A2018EC" w14:textId="6E19B3BF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дискретности, мм</w:t>
            </w:r>
          </w:p>
        </w:tc>
        <w:tc>
          <w:tcPr>
            <w:tcW w:w="4820" w:type="dxa"/>
            <w:shd w:val="clear" w:color="auto" w:fill="auto"/>
          </w:tcPr>
          <w:p w14:paraId="3C691ACF" w14:textId="36AF6895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D27079" w:rsidRPr="00CB51C6" w14:paraId="4F6A8F91" w14:textId="77777777" w:rsidTr="00695944">
        <w:tc>
          <w:tcPr>
            <w:tcW w:w="4531" w:type="dxa"/>
            <w:shd w:val="clear" w:color="auto" w:fill="auto"/>
          </w:tcPr>
          <w:p w14:paraId="0E06C116" w14:textId="2DE8C41F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342A2217" w14:textId="55B8B739" w:rsidR="00D27079" w:rsidRP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</w:tr>
      <w:tr w:rsidR="00D27079" w:rsidRPr="00CB51C6" w14:paraId="747D9B8C" w14:textId="77777777" w:rsidTr="00695944">
        <w:tc>
          <w:tcPr>
            <w:tcW w:w="4531" w:type="dxa"/>
            <w:shd w:val="clear" w:color="auto" w:fill="auto"/>
          </w:tcPr>
          <w:p w14:paraId="2448ED58" w14:textId="133619DB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Допускаемая абсолютная погрешнос</w:t>
            </w:r>
            <w:r w:rsidR="003C7DEE">
              <w:rPr>
                <w:rFonts w:cs="Times New Roman"/>
                <w:color w:val="000000" w:themeColor="text1"/>
                <w:sz w:val="22"/>
                <w:szCs w:val="22"/>
              </w:rPr>
              <w:t>ть, мкм</w:t>
            </w:r>
          </w:p>
        </w:tc>
        <w:tc>
          <w:tcPr>
            <w:tcW w:w="4820" w:type="dxa"/>
            <w:shd w:val="clear" w:color="auto" w:fill="auto"/>
          </w:tcPr>
          <w:p w14:paraId="1CC60A15" w14:textId="5450B6A8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±2,0</w:t>
            </w:r>
          </w:p>
        </w:tc>
      </w:tr>
      <w:tr w:rsidR="00D27079" w:rsidRPr="00CB51C6" w14:paraId="5B8C3BC4" w14:textId="77777777" w:rsidTr="00695944">
        <w:tc>
          <w:tcPr>
            <w:tcW w:w="4531" w:type="dxa"/>
            <w:shd w:val="clear" w:color="auto" w:fill="auto"/>
          </w:tcPr>
          <w:p w14:paraId="742542CB" w14:textId="64F43C8E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</w:t>
            </w:r>
          </w:p>
        </w:tc>
        <w:tc>
          <w:tcPr>
            <w:tcW w:w="4820" w:type="dxa"/>
            <w:shd w:val="clear" w:color="auto" w:fill="auto"/>
          </w:tcPr>
          <w:p w14:paraId="54805D68" w14:textId="4DB99B65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5 до 10</w:t>
            </w:r>
          </w:p>
        </w:tc>
      </w:tr>
      <w:tr w:rsidR="00D27079" w:rsidRPr="00CB51C6" w14:paraId="215FBD70" w14:textId="77777777" w:rsidTr="00695944">
        <w:tc>
          <w:tcPr>
            <w:tcW w:w="4531" w:type="dxa"/>
            <w:shd w:val="clear" w:color="auto" w:fill="auto"/>
          </w:tcPr>
          <w:p w14:paraId="7CBCDC38" w14:textId="4407EB74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Колебание измерительного усилия, Н</w:t>
            </w:r>
          </w:p>
        </w:tc>
        <w:tc>
          <w:tcPr>
            <w:tcW w:w="4820" w:type="dxa"/>
            <w:shd w:val="clear" w:color="auto" w:fill="auto"/>
          </w:tcPr>
          <w:p w14:paraId="74595005" w14:textId="68B025D0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2,0</w:t>
            </w:r>
          </w:p>
        </w:tc>
      </w:tr>
      <w:tr w:rsidR="00D27079" w:rsidRPr="00CB51C6" w14:paraId="3CEC93E6" w14:textId="77777777" w:rsidTr="00695944">
        <w:tc>
          <w:tcPr>
            <w:tcW w:w="4531" w:type="dxa"/>
            <w:shd w:val="clear" w:color="auto" w:fill="auto"/>
          </w:tcPr>
          <w:p w14:paraId="43457F86" w14:textId="79C59056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Плоскостность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2243DA7C" w14:textId="77777777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C3A200E" w14:textId="202188FC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0,6</w:t>
            </w:r>
          </w:p>
        </w:tc>
      </w:tr>
      <w:tr w:rsidR="00D27079" w:rsidRPr="00CB51C6" w14:paraId="378D6C33" w14:textId="77777777" w:rsidTr="00695944">
        <w:tc>
          <w:tcPr>
            <w:tcW w:w="4531" w:type="dxa"/>
            <w:shd w:val="clear" w:color="auto" w:fill="auto"/>
          </w:tcPr>
          <w:p w14:paraId="39CC54DE" w14:textId="72A282FB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Параллельность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2B2E2709" w14:textId="77777777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EE08CFB" w14:textId="249C42C3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1,5</w:t>
            </w:r>
          </w:p>
        </w:tc>
      </w:tr>
      <w:tr w:rsidR="00D27079" w:rsidRPr="00CB51C6" w14:paraId="1516E17F" w14:textId="77777777" w:rsidTr="00695944">
        <w:tc>
          <w:tcPr>
            <w:tcW w:w="4531" w:type="dxa"/>
            <w:shd w:val="clear" w:color="auto" w:fill="auto"/>
          </w:tcPr>
          <w:p w14:paraId="4D2E38BD" w14:textId="13BD18EB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микровинта, мм</w:t>
            </w:r>
          </w:p>
        </w:tc>
        <w:tc>
          <w:tcPr>
            <w:tcW w:w="4820" w:type="dxa"/>
            <w:shd w:val="clear" w:color="auto" w:fill="auto"/>
          </w:tcPr>
          <w:p w14:paraId="01437CC9" w14:textId="1DC5AADF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D27079" w:rsidRPr="00CB51C6" w14:paraId="12956C21" w14:textId="77777777" w:rsidTr="00695944">
        <w:tc>
          <w:tcPr>
            <w:tcW w:w="4531" w:type="dxa"/>
            <w:shd w:val="clear" w:color="auto" w:fill="auto"/>
          </w:tcPr>
          <w:p w14:paraId="66716607" w14:textId="77777777" w:rsidR="00D27079" w:rsidRPr="00FD42B8" w:rsidRDefault="00D27079" w:rsidP="00D27079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27640ACA" w14:textId="77777777" w:rsidR="00D27079" w:rsidRPr="00FD42B8" w:rsidRDefault="00D27079" w:rsidP="00D27079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3614613D" w14:textId="43FE9E9B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0B4BF401" w14:textId="77777777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BDC6F73" w14:textId="736FF826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от </w:t>
            </w:r>
            <w:r w:rsidR="00CD3847">
              <w:rPr>
                <w:rFonts w:cs="Times New Roman"/>
                <w:color w:val="000000" w:themeColor="text1"/>
                <w:sz w:val="22"/>
                <w:szCs w:val="22"/>
              </w:rPr>
              <w:t>+15 до +25</w:t>
            </w:r>
          </w:p>
          <w:p w14:paraId="46E321D3" w14:textId="52AC8B9B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D27079" w:rsidRPr="00CB51C6" w14:paraId="53B79759" w14:textId="77777777" w:rsidTr="00695944">
        <w:tc>
          <w:tcPr>
            <w:tcW w:w="4531" w:type="dxa"/>
            <w:shd w:val="clear" w:color="auto" w:fill="auto"/>
          </w:tcPr>
          <w:p w14:paraId="1979CDB8" w14:textId="28650770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Ключ</w:t>
            </w:r>
          </w:p>
        </w:tc>
        <w:tc>
          <w:tcPr>
            <w:tcW w:w="4820" w:type="dxa"/>
            <w:shd w:val="clear" w:color="auto" w:fill="auto"/>
          </w:tcPr>
          <w:p w14:paraId="70D5C370" w14:textId="6015753B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D27079" w:rsidRPr="00CB51C6" w14:paraId="35A117E5" w14:textId="77777777" w:rsidTr="00695944">
        <w:tc>
          <w:tcPr>
            <w:tcW w:w="4531" w:type="dxa"/>
            <w:shd w:val="clear" w:color="auto" w:fill="auto"/>
          </w:tcPr>
          <w:p w14:paraId="2990D6A3" w14:textId="75893A71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3486E237" w14:textId="424A264F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D27079" w:rsidRPr="00CB51C6" w14:paraId="3ADAC5F6" w14:textId="77777777" w:rsidTr="00695944">
        <w:tc>
          <w:tcPr>
            <w:tcW w:w="4531" w:type="dxa"/>
            <w:shd w:val="clear" w:color="auto" w:fill="auto"/>
          </w:tcPr>
          <w:p w14:paraId="4430DE8C" w14:textId="151BAF94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21D671DC" w14:textId="11DE323E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D27079" w:rsidRPr="00CB51C6" w14:paraId="122706A8" w14:textId="77777777" w:rsidTr="00695944">
        <w:tc>
          <w:tcPr>
            <w:tcW w:w="4531" w:type="dxa"/>
            <w:shd w:val="clear" w:color="auto" w:fill="auto"/>
          </w:tcPr>
          <w:p w14:paraId="421E852F" w14:textId="74B87BFA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Элемент питания</w:t>
            </w:r>
          </w:p>
        </w:tc>
        <w:tc>
          <w:tcPr>
            <w:tcW w:w="4820" w:type="dxa"/>
            <w:shd w:val="clear" w:color="auto" w:fill="auto"/>
          </w:tcPr>
          <w:p w14:paraId="27E83431" w14:textId="566A8DB9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D27079" w:rsidRPr="00CB51C6" w14:paraId="17499270" w14:textId="77777777" w:rsidTr="00695944">
        <w:tc>
          <w:tcPr>
            <w:tcW w:w="4531" w:type="dxa"/>
            <w:shd w:val="clear" w:color="auto" w:fill="auto"/>
          </w:tcPr>
          <w:p w14:paraId="2C661F54" w14:textId="3406C98D" w:rsid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64CC93A8" w14:textId="53AFFF80" w:rsidR="00D27079" w:rsidRPr="00D27079" w:rsidRDefault="00D27079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 xml:space="preserve">14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штук</w:t>
            </w:r>
          </w:p>
        </w:tc>
      </w:tr>
      <w:tr w:rsidR="00D27079" w:rsidRPr="00CB51C6" w14:paraId="2B00803C" w14:textId="77777777" w:rsidTr="00321B11">
        <w:tc>
          <w:tcPr>
            <w:tcW w:w="9351" w:type="dxa"/>
            <w:gridSpan w:val="2"/>
            <w:shd w:val="clear" w:color="auto" w:fill="auto"/>
          </w:tcPr>
          <w:p w14:paraId="21468F9F" w14:textId="6D76756D" w:rsidR="00D27079" w:rsidRDefault="00D27079" w:rsidP="00D27079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Микрометр гладкий МК50</w:t>
            </w:r>
          </w:p>
        </w:tc>
      </w:tr>
      <w:tr w:rsidR="00D27079" w:rsidRPr="00CB51C6" w14:paraId="38FCD3FE" w14:textId="77777777" w:rsidTr="00695944">
        <w:tc>
          <w:tcPr>
            <w:tcW w:w="4531" w:type="dxa"/>
            <w:shd w:val="clear" w:color="auto" w:fill="auto"/>
          </w:tcPr>
          <w:p w14:paraId="30CF5704" w14:textId="633BAEBF" w:rsidR="00D27079" w:rsidRDefault="003A212D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1D49F305" w14:textId="7AC1BBC1" w:rsidR="00D27079" w:rsidRPr="003A212D" w:rsidRDefault="003A212D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25 до 50</w:t>
            </w:r>
          </w:p>
        </w:tc>
      </w:tr>
      <w:tr w:rsidR="003A212D" w:rsidRPr="00CB51C6" w14:paraId="0D293757" w14:textId="77777777" w:rsidTr="00695944">
        <w:tc>
          <w:tcPr>
            <w:tcW w:w="4531" w:type="dxa"/>
            <w:shd w:val="clear" w:color="auto" w:fill="auto"/>
          </w:tcPr>
          <w:p w14:paraId="3896ED2E" w14:textId="4F365866" w:rsidR="003A212D" w:rsidRDefault="003A212D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 показаний</w:t>
            </w:r>
          </w:p>
        </w:tc>
        <w:tc>
          <w:tcPr>
            <w:tcW w:w="4820" w:type="dxa"/>
            <w:shd w:val="clear" w:color="auto" w:fill="auto"/>
          </w:tcPr>
          <w:p w14:paraId="1115D215" w14:textId="7B206B73" w:rsidR="003A212D" w:rsidRDefault="003A212D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по шкалам стебля и барабана</w:t>
            </w:r>
          </w:p>
        </w:tc>
      </w:tr>
      <w:tr w:rsidR="003A212D" w:rsidRPr="00CB51C6" w14:paraId="572715ED" w14:textId="77777777" w:rsidTr="00695944">
        <w:tc>
          <w:tcPr>
            <w:tcW w:w="4531" w:type="dxa"/>
            <w:shd w:val="clear" w:color="auto" w:fill="auto"/>
          </w:tcPr>
          <w:p w14:paraId="692599E0" w14:textId="0C3293FE" w:rsidR="003A212D" w:rsidRDefault="003A212D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деления, мм</w:t>
            </w:r>
          </w:p>
        </w:tc>
        <w:tc>
          <w:tcPr>
            <w:tcW w:w="4820" w:type="dxa"/>
            <w:shd w:val="clear" w:color="auto" w:fill="auto"/>
          </w:tcPr>
          <w:p w14:paraId="628D05DF" w14:textId="0B642702" w:rsidR="003A212D" w:rsidRDefault="003A212D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0,01</w:t>
            </w:r>
          </w:p>
        </w:tc>
      </w:tr>
      <w:tr w:rsidR="003A212D" w:rsidRPr="00CB51C6" w14:paraId="3D298ABB" w14:textId="77777777" w:rsidTr="00695944">
        <w:tc>
          <w:tcPr>
            <w:tcW w:w="4531" w:type="dxa"/>
            <w:shd w:val="clear" w:color="auto" w:fill="auto"/>
          </w:tcPr>
          <w:p w14:paraId="50FD490F" w14:textId="67E06736" w:rsidR="003A212D" w:rsidRDefault="003A212D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1FE8B30C" w14:textId="26E46500" w:rsidR="003A212D" w:rsidRDefault="003A212D" w:rsidP="00D2707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3A212D" w14:paraId="54018C28" w14:textId="77777777" w:rsidTr="00321B11">
        <w:tc>
          <w:tcPr>
            <w:tcW w:w="4531" w:type="dxa"/>
            <w:shd w:val="clear" w:color="auto" w:fill="auto"/>
          </w:tcPr>
          <w:p w14:paraId="2F8AA507" w14:textId="14671DDD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Допускаемая абсолютная погрешнос</w:t>
            </w:r>
            <w:r w:rsidR="003C7DEE">
              <w:rPr>
                <w:rFonts w:cs="Times New Roman"/>
                <w:color w:val="000000" w:themeColor="text1"/>
                <w:sz w:val="22"/>
                <w:szCs w:val="22"/>
              </w:rPr>
              <w:t>ть, мкм</w:t>
            </w:r>
          </w:p>
        </w:tc>
        <w:tc>
          <w:tcPr>
            <w:tcW w:w="4820" w:type="dxa"/>
            <w:shd w:val="clear" w:color="auto" w:fill="auto"/>
          </w:tcPr>
          <w:p w14:paraId="4899EC0D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±2,0</w:t>
            </w:r>
          </w:p>
        </w:tc>
      </w:tr>
      <w:tr w:rsidR="003A212D" w14:paraId="19E47026" w14:textId="77777777" w:rsidTr="00321B11">
        <w:tc>
          <w:tcPr>
            <w:tcW w:w="4531" w:type="dxa"/>
            <w:shd w:val="clear" w:color="auto" w:fill="auto"/>
          </w:tcPr>
          <w:p w14:paraId="5A6AC7C7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</w:t>
            </w:r>
          </w:p>
        </w:tc>
        <w:tc>
          <w:tcPr>
            <w:tcW w:w="4820" w:type="dxa"/>
            <w:shd w:val="clear" w:color="auto" w:fill="auto"/>
          </w:tcPr>
          <w:p w14:paraId="4D7EF0B0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5 до 10</w:t>
            </w:r>
          </w:p>
        </w:tc>
      </w:tr>
      <w:tr w:rsidR="003A212D" w14:paraId="65A265DF" w14:textId="77777777" w:rsidTr="00321B11">
        <w:tc>
          <w:tcPr>
            <w:tcW w:w="4531" w:type="dxa"/>
            <w:shd w:val="clear" w:color="auto" w:fill="auto"/>
          </w:tcPr>
          <w:p w14:paraId="6BAF1DF8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Колебание измерительного усилия, Н</w:t>
            </w:r>
          </w:p>
        </w:tc>
        <w:tc>
          <w:tcPr>
            <w:tcW w:w="4820" w:type="dxa"/>
            <w:shd w:val="clear" w:color="auto" w:fill="auto"/>
          </w:tcPr>
          <w:p w14:paraId="381DADD4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2,0</w:t>
            </w:r>
          </w:p>
        </w:tc>
      </w:tr>
      <w:tr w:rsidR="003A212D" w14:paraId="32475CEF" w14:textId="77777777" w:rsidTr="00321B11">
        <w:tc>
          <w:tcPr>
            <w:tcW w:w="4531" w:type="dxa"/>
            <w:shd w:val="clear" w:color="auto" w:fill="auto"/>
          </w:tcPr>
          <w:p w14:paraId="222AFD45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Плоскостность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66431110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5F27A37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0,6</w:t>
            </w:r>
          </w:p>
        </w:tc>
      </w:tr>
      <w:tr w:rsidR="003A212D" w14:paraId="47675D9F" w14:textId="77777777" w:rsidTr="00321B11">
        <w:tc>
          <w:tcPr>
            <w:tcW w:w="4531" w:type="dxa"/>
            <w:shd w:val="clear" w:color="auto" w:fill="auto"/>
          </w:tcPr>
          <w:p w14:paraId="76C50534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Параллельность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7F65878F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50E79E6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1,5</w:t>
            </w:r>
          </w:p>
        </w:tc>
      </w:tr>
      <w:tr w:rsidR="003A212D" w14:paraId="181F0C53" w14:textId="77777777" w:rsidTr="00596BCF">
        <w:trPr>
          <w:trHeight w:val="126"/>
        </w:trPr>
        <w:tc>
          <w:tcPr>
            <w:tcW w:w="4531" w:type="dxa"/>
            <w:shd w:val="clear" w:color="auto" w:fill="auto"/>
          </w:tcPr>
          <w:p w14:paraId="637F7A58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микровинта, мм</w:t>
            </w:r>
          </w:p>
        </w:tc>
        <w:tc>
          <w:tcPr>
            <w:tcW w:w="4820" w:type="dxa"/>
            <w:shd w:val="clear" w:color="auto" w:fill="auto"/>
          </w:tcPr>
          <w:p w14:paraId="2C857D27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3A212D" w14:paraId="400B1A48" w14:textId="77777777" w:rsidTr="00321B11">
        <w:tc>
          <w:tcPr>
            <w:tcW w:w="4531" w:type="dxa"/>
            <w:shd w:val="clear" w:color="auto" w:fill="auto"/>
          </w:tcPr>
          <w:p w14:paraId="417ADAB9" w14:textId="04FC22D0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Номинальный размер установочной меры, мм</w:t>
            </w:r>
          </w:p>
        </w:tc>
        <w:tc>
          <w:tcPr>
            <w:tcW w:w="4820" w:type="dxa"/>
            <w:shd w:val="clear" w:color="auto" w:fill="auto"/>
          </w:tcPr>
          <w:p w14:paraId="2125BE88" w14:textId="57D03331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25</w:t>
            </w:r>
          </w:p>
        </w:tc>
      </w:tr>
      <w:tr w:rsidR="003A212D" w14:paraId="52A7B88F" w14:textId="77777777" w:rsidTr="00321B11">
        <w:tc>
          <w:tcPr>
            <w:tcW w:w="4531" w:type="dxa"/>
            <w:shd w:val="clear" w:color="auto" w:fill="auto"/>
          </w:tcPr>
          <w:p w14:paraId="33CBB8FB" w14:textId="1B05957A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длины установочной меры от номинального размера, мк</w:t>
            </w:r>
            <w:r w:rsidR="003C7DEE">
              <w:rPr>
                <w:rFonts w:cs="Times New Roman"/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4820" w:type="dxa"/>
            <w:shd w:val="clear" w:color="auto" w:fill="auto"/>
          </w:tcPr>
          <w:p w14:paraId="389DD17A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97A0F76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9844715" w14:textId="498C60A1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±1,0</w:t>
            </w:r>
          </w:p>
        </w:tc>
      </w:tr>
      <w:tr w:rsidR="003A212D" w14:paraId="44FA2933" w14:textId="77777777" w:rsidTr="00321B11">
        <w:tc>
          <w:tcPr>
            <w:tcW w:w="4531" w:type="dxa"/>
            <w:shd w:val="clear" w:color="auto" w:fill="auto"/>
          </w:tcPr>
          <w:p w14:paraId="50FC2425" w14:textId="06F67FDD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Суммарный допуск плоскостности и параллельности измерительных поверхностей </w:t>
            </w:r>
            <w:r w:rsidR="009929A3">
              <w:rPr>
                <w:rFonts w:cs="Times New Roman"/>
                <w:color w:val="000000" w:themeColor="text1"/>
                <w:sz w:val="22"/>
                <w:szCs w:val="22"/>
              </w:rPr>
              <w:t>меры, мкм, не более</w:t>
            </w:r>
          </w:p>
        </w:tc>
        <w:tc>
          <w:tcPr>
            <w:tcW w:w="4820" w:type="dxa"/>
            <w:shd w:val="clear" w:color="auto" w:fill="auto"/>
          </w:tcPr>
          <w:p w14:paraId="3993EFE4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B66D6EA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4037DB3" w14:textId="334FCE16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3A212D" w14:paraId="1F8265EA" w14:textId="77777777" w:rsidTr="00321B11">
        <w:tc>
          <w:tcPr>
            <w:tcW w:w="4531" w:type="dxa"/>
            <w:shd w:val="clear" w:color="auto" w:fill="auto"/>
          </w:tcPr>
          <w:p w14:paraId="6B5211E4" w14:textId="77777777" w:rsidR="003A212D" w:rsidRPr="00FD42B8" w:rsidRDefault="003A212D" w:rsidP="00321B1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46855987" w14:textId="77777777" w:rsidR="003A212D" w:rsidRPr="00FD42B8" w:rsidRDefault="003A212D" w:rsidP="00321B1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04C87A12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19FFB8D7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262E1B5" w14:textId="10C8AED1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от </w:t>
            </w:r>
            <w:r w:rsidR="00CD3847">
              <w:rPr>
                <w:rFonts w:cs="Times New Roman"/>
                <w:color w:val="000000" w:themeColor="text1"/>
                <w:sz w:val="22"/>
                <w:szCs w:val="22"/>
              </w:rPr>
              <w:t>+15 до +25</w:t>
            </w:r>
          </w:p>
          <w:p w14:paraId="267988D0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A212D" w14:paraId="4DB87EC5" w14:textId="77777777" w:rsidTr="00321B11">
        <w:tc>
          <w:tcPr>
            <w:tcW w:w="4531" w:type="dxa"/>
            <w:shd w:val="clear" w:color="auto" w:fill="auto"/>
          </w:tcPr>
          <w:p w14:paraId="688C7E06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Ключ</w:t>
            </w:r>
          </w:p>
        </w:tc>
        <w:tc>
          <w:tcPr>
            <w:tcW w:w="4820" w:type="dxa"/>
            <w:shd w:val="clear" w:color="auto" w:fill="auto"/>
          </w:tcPr>
          <w:p w14:paraId="70CB98F9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3A212D" w14:paraId="4FC3FE07" w14:textId="77777777" w:rsidTr="00321B11">
        <w:tc>
          <w:tcPr>
            <w:tcW w:w="4531" w:type="dxa"/>
            <w:shd w:val="clear" w:color="auto" w:fill="auto"/>
          </w:tcPr>
          <w:p w14:paraId="39E41E37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7F67E4DD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3A212D" w14:paraId="1DA84929" w14:textId="77777777" w:rsidTr="00321B11">
        <w:tc>
          <w:tcPr>
            <w:tcW w:w="4531" w:type="dxa"/>
            <w:shd w:val="clear" w:color="auto" w:fill="auto"/>
          </w:tcPr>
          <w:p w14:paraId="2CF5233E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5355CD0D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3A212D" w14:paraId="14CE2126" w14:textId="77777777" w:rsidTr="00321B11">
        <w:tc>
          <w:tcPr>
            <w:tcW w:w="4531" w:type="dxa"/>
            <w:shd w:val="clear" w:color="auto" w:fill="auto"/>
          </w:tcPr>
          <w:p w14:paraId="5C0B70C6" w14:textId="77777777" w:rsidR="003A212D" w:rsidRDefault="003A212D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3DF255B0" w14:textId="3CA2E7EA" w:rsidR="003A212D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7</w:t>
            </w:r>
            <w:r w:rsidR="003A212D">
              <w:rPr>
                <w:rFonts w:cs="Times New Roman"/>
                <w:color w:val="000000" w:themeColor="text1"/>
                <w:sz w:val="22"/>
                <w:szCs w:val="22"/>
              </w:rPr>
              <w:t xml:space="preserve"> штук</w:t>
            </w:r>
          </w:p>
        </w:tc>
      </w:tr>
      <w:tr w:rsidR="009929A3" w14:paraId="0B82B4FE" w14:textId="77777777" w:rsidTr="00321B11">
        <w:tc>
          <w:tcPr>
            <w:tcW w:w="9351" w:type="dxa"/>
            <w:gridSpan w:val="2"/>
            <w:shd w:val="clear" w:color="auto" w:fill="auto"/>
          </w:tcPr>
          <w:p w14:paraId="7FD0E233" w14:textId="59CAB498" w:rsidR="009929A3" w:rsidRDefault="009929A3" w:rsidP="009929A3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Микрометр гладкий МК Ц50 с </w:t>
            </w:r>
            <w:r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IP</w:t>
            </w:r>
            <w:r w:rsidRPr="002F50F9">
              <w:rPr>
                <w:rFonts w:cs="Times New Roman"/>
                <w:b/>
                <w:color w:val="000000" w:themeColor="text1"/>
                <w:sz w:val="22"/>
                <w:szCs w:val="22"/>
              </w:rPr>
              <w:t>54</w:t>
            </w:r>
          </w:p>
        </w:tc>
      </w:tr>
      <w:tr w:rsidR="009929A3" w14:paraId="593EAA64" w14:textId="77777777" w:rsidTr="00321B11">
        <w:tc>
          <w:tcPr>
            <w:tcW w:w="4531" w:type="dxa"/>
            <w:shd w:val="clear" w:color="auto" w:fill="auto"/>
          </w:tcPr>
          <w:p w14:paraId="6BC66E0E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3678F43D" w14:textId="66DA6309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25 до 50</w:t>
            </w:r>
          </w:p>
        </w:tc>
      </w:tr>
      <w:tr w:rsidR="009929A3" w:rsidRPr="00D27079" w14:paraId="7A597C4F" w14:textId="77777777" w:rsidTr="00321B11">
        <w:tc>
          <w:tcPr>
            <w:tcW w:w="4531" w:type="dxa"/>
            <w:shd w:val="clear" w:color="auto" w:fill="auto"/>
          </w:tcPr>
          <w:p w14:paraId="541B9D30" w14:textId="77777777" w:rsidR="009929A3" w:rsidRPr="00D27079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Степень защиты</w:t>
            </w:r>
          </w:p>
        </w:tc>
        <w:tc>
          <w:tcPr>
            <w:tcW w:w="4820" w:type="dxa"/>
            <w:shd w:val="clear" w:color="auto" w:fill="auto"/>
          </w:tcPr>
          <w:p w14:paraId="426A12A1" w14:textId="77777777" w:rsidR="009929A3" w:rsidRPr="00D27079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IP54</w:t>
            </w:r>
          </w:p>
        </w:tc>
      </w:tr>
      <w:tr w:rsidR="009929A3" w14:paraId="49A7CB6A" w14:textId="77777777" w:rsidTr="00321B11">
        <w:tc>
          <w:tcPr>
            <w:tcW w:w="4531" w:type="dxa"/>
            <w:shd w:val="clear" w:color="auto" w:fill="auto"/>
          </w:tcPr>
          <w:p w14:paraId="5602CA06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 показаний</w:t>
            </w:r>
          </w:p>
        </w:tc>
        <w:tc>
          <w:tcPr>
            <w:tcW w:w="4820" w:type="dxa"/>
            <w:shd w:val="clear" w:color="auto" w:fill="auto"/>
          </w:tcPr>
          <w:p w14:paraId="440D349A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по электронному цифровому устройству</w:t>
            </w:r>
          </w:p>
        </w:tc>
      </w:tr>
      <w:tr w:rsidR="009929A3" w14:paraId="1EADBB4B" w14:textId="77777777" w:rsidTr="00321B11">
        <w:tc>
          <w:tcPr>
            <w:tcW w:w="4531" w:type="dxa"/>
            <w:shd w:val="clear" w:color="auto" w:fill="auto"/>
          </w:tcPr>
          <w:p w14:paraId="453388AF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дискретности, мм</w:t>
            </w:r>
          </w:p>
        </w:tc>
        <w:tc>
          <w:tcPr>
            <w:tcW w:w="4820" w:type="dxa"/>
            <w:shd w:val="clear" w:color="auto" w:fill="auto"/>
          </w:tcPr>
          <w:p w14:paraId="650F7FFB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9929A3" w:rsidRPr="00D27079" w14:paraId="033307C0" w14:textId="77777777" w:rsidTr="00321B11">
        <w:tc>
          <w:tcPr>
            <w:tcW w:w="4531" w:type="dxa"/>
            <w:shd w:val="clear" w:color="auto" w:fill="auto"/>
          </w:tcPr>
          <w:p w14:paraId="09F6F06F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6172910A" w14:textId="77777777" w:rsidR="009929A3" w:rsidRPr="00D27079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</w:tr>
      <w:tr w:rsidR="009929A3" w14:paraId="1C580C0E" w14:textId="77777777" w:rsidTr="00321B11">
        <w:tc>
          <w:tcPr>
            <w:tcW w:w="4531" w:type="dxa"/>
            <w:shd w:val="clear" w:color="auto" w:fill="auto"/>
          </w:tcPr>
          <w:p w14:paraId="57BCFF6E" w14:textId="28A281B9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Допускаемая абсолютная погрешнос</w:t>
            </w:r>
            <w:r w:rsidR="003C7DEE">
              <w:rPr>
                <w:rFonts w:cs="Times New Roman"/>
                <w:color w:val="000000" w:themeColor="text1"/>
                <w:sz w:val="22"/>
                <w:szCs w:val="22"/>
              </w:rPr>
              <w:t>ть, мкм</w:t>
            </w:r>
          </w:p>
        </w:tc>
        <w:tc>
          <w:tcPr>
            <w:tcW w:w="4820" w:type="dxa"/>
            <w:shd w:val="clear" w:color="auto" w:fill="auto"/>
          </w:tcPr>
          <w:p w14:paraId="7D074E69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±2,0</w:t>
            </w:r>
          </w:p>
        </w:tc>
      </w:tr>
      <w:tr w:rsidR="009929A3" w14:paraId="56D23858" w14:textId="77777777" w:rsidTr="00321B11">
        <w:tc>
          <w:tcPr>
            <w:tcW w:w="4531" w:type="dxa"/>
            <w:shd w:val="clear" w:color="auto" w:fill="auto"/>
          </w:tcPr>
          <w:p w14:paraId="78D33CF0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</w:t>
            </w:r>
          </w:p>
        </w:tc>
        <w:tc>
          <w:tcPr>
            <w:tcW w:w="4820" w:type="dxa"/>
            <w:shd w:val="clear" w:color="auto" w:fill="auto"/>
          </w:tcPr>
          <w:p w14:paraId="5AD5CACE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5 до 10</w:t>
            </w:r>
          </w:p>
        </w:tc>
      </w:tr>
      <w:tr w:rsidR="009929A3" w14:paraId="5FC1F946" w14:textId="77777777" w:rsidTr="00321B11">
        <w:tc>
          <w:tcPr>
            <w:tcW w:w="4531" w:type="dxa"/>
            <w:shd w:val="clear" w:color="auto" w:fill="auto"/>
          </w:tcPr>
          <w:p w14:paraId="59C87D4E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Колебание измерительного усилия, Н</w:t>
            </w:r>
          </w:p>
        </w:tc>
        <w:tc>
          <w:tcPr>
            <w:tcW w:w="4820" w:type="dxa"/>
            <w:shd w:val="clear" w:color="auto" w:fill="auto"/>
          </w:tcPr>
          <w:p w14:paraId="7B7C0468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2,0</w:t>
            </w:r>
          </w:p>
        </w:tc>
      </w:tr>
      <w:tr w:rsidR="009929A3" w14:paraId="77273E25" w14:textId="77777777" w:rsidTr="00321B11">
        <w:tc>
          <w:tcPr>
            <w:tcW w:w="4531" w:type="dxa"/>
            <w:shd w:val="clear" w:color="auto" w:fill="auto"/>
          </w:tcPr>
          <w:p w14:paraId="2F84D70F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Плоскостность измерительных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163B321E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7FE704D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0,6</w:t>
            </w:r>
          </w:p>
        </w:tc>
      </w:tr>
      <w:tr w:rsidR="009929A3" w14:paraId="1175E909" w14:textId="77777777" w:rsidTr="00321B11">
        <w:tc>
          <w:tcPr>
            <w:tcW w:w="4531" w:type="dxa"/>
            <w:shd w:val="clear" w:color="auto" w:fill="auto"/>
          </w:tcPr>
          <w:p w14:paraId="3787FB2B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Параллельность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76BB5F7C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D4B011A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1,5</w:t>
            </w:r>
          </w:p>
        </w:tc>
      </w:tr>
      <w:tr w:rsidR="009929A3" w14:paraId="5FD98668" w14:textId="77777777" w:rsidTr="00321B11">
        <w:tc>
          <w:tcPr>
            <w:tcW w:w="4531" w:type="dxa"/>
            <w:shd w:val="clear" w:color="auto" w:fill="auto"/>
          </w:tcPr>
          <w:p w14:paraId="7379C6A6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микровинта, мм</w:t>
            </w:r>
          </w:p>
        </w:tc>
        <w:tc>
          <w:tcPr>
            <w:tcW w:w="4820" w:type="dxa"/>
            <w:shd w:val="clear" w:color="auto" w:fill="auto"/>
          </w:tcPr>
          <w:p w14:paraId="21C6B9FB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9929A3" w14:paraId="1708A388" w14:textId="77777777" w:rsidTr="00321B11">
        <w:tc>
          <w:tcPr>
            <w:tcW w:w="4531" w:type="dxa"/>
            <w:shd w:val="clear" w:color="auto" w:fill="auto"/>
          </w:tcPr>
          <w:p w14:paraId="03676834" w14:textId="7471D5F1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Номинальный размер установочной меры, мм</w:t>
            </w:r>
          </w:p>
        </w:tc>
        <w:tc>
          <w:tcPr>
            <w:tcW w:w="4820" w:type="dxa"/>
            <w:shd w:val="clear" w:color="auto" w:fill="auto"/>
          </w:tcPr>
          <w:p w14:paraId="31153E6D" w14:textId="4E296653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25</w:t>
            </w:r>
          </w:p>
        </w:tc>
      </w:tr>
      <w:tr w:rsidR="009929A3" w14:paraId="2F71AD8D" w14:textId="77777777" w:rsidTr="00321B11">
        <w:tc>
          <w:tcPr>
            <w:tcW w:w="4531" w:type="dxa"/>
            <w:shd w:val="clear" w:color="auto" w:fill="auto"/>
          </w:tcPr>
          <w:p w14:paraId="082EC52A" w14:textId="7D72016B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длины установочной меры от номинального размера, мк</w:t>
            </w:r>
            <w:r w:rsidR="003C7DEE">
              <w:rPr>
                <w:rFonts w:cs="Times New Roman"/>
                <w:color w:val="000000" w:themeColor="text1"/>
                <w:sz w:val="22"/>
                <w:szCs w:val="22"/>
              </w:rPr>
              <w:t>м</w:t>
            </w:r>
          </w:p>
        </w:tc>
        <w:tc>
          <w:tcPr>
            <w:tcW w:w="4820" w:type="dxa"/>
            <w:shd w:val="clear" w:color="auto" w:fill="auto"/>
          </w:tcPr>
          <w:p w14:paraId="22481CB1" w14:textId="77777777" w:rsidR="009929A3" w:rsidRDefault="009929A3" w:rsidP="009929A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38169D3" w14:textId="77777777" w:rsidR="009929A3" w:rsidRDefault="009929A3" w:rsidP="009929A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54E7F2E" w14:textId="56C58DFB" w:rsidR="009929A3" w:rsidRDefault="009929A3" w:rsidP="009929A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±1,0</w:t>
            </w:r>
          </w:p>
        </w:tc>
      </w:tr>
      <w:tr w:rsidR="009929A3" w14:paraId="18E1AA2E" w14:textId="77777777" w:rsidTr="00321B11">
        <w:tc>
          <w:tcPr>
            <w:tcW w:w="4531" w:type="dxa"/>
            <w:shd w:val="clear" w:color="auto" w:fill="auto"/>
          </w:tcPr>
          <w:p w14:paraId="2D7804F4" w14:textId="244A76D0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Суммарный допуск плоскостности и параллельности измерительных поверхностей меры, мкм, не более</w:t>
            </w:r>
          </w:p>
        </w:tc>
        <w:tc>
          <w:tcPr>
            <w:tcW w:w="4820" w:type="dxa"/>
            <w:shd w:val="clear" w:color="auto" w:fill="auto"/>
          </w:tcPr>
          <w:p w14:paraId="15AA4972" w14:textId="77777777" w:rsidR="009929A3" w:rsidRDefault="009929A3" w:rsidP="009929A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0D065DE" w14:textId="77777777" w:rsidR="009929A3" w:rsidRDefault="009929A3" w:rsidP="009929A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062C9B9" w14:textId="15E0CC1E" w:rsidR="009929A3" w:rsidRDefault="009929A3" w:rsidP="009929A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9929A3" w14:paraId="2B240C94" w14:textId="77777777" w:rsidTr="00321B11">
        <w:tc>
          <w:tcPr>
            <w:tcW w:w="4531" w:type="dxa"/>
            <w:shd w:val="clear" w:color="auto" w:fill="auto"/>
          </w:tcPr>
          <w:p w14:paraId="370634C6" w14:textId="77777777" w:rsidR="009929A3" w:rsidRPr="00FD42B8" w:rsidRDefault="009929A3" w:rsidP="00321B1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0423667A" w14:textId="77777777" w:rsidR="009929A3" w:rsidRPr="00FD42B8" w:rsidRDefault="009929A3" w:rsidP="00321B1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5D1F01ED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0999D65D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DC16B86" w14:textId="2BD920E6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от </w:t>
            </w:r>
            <w:r w:rsidR="00CD3847">
              <w:rPr>
                <w:rFonts w:cs="Times New Roman"/>
                <w:color w:val="000000" w:themeColor="text1"/>
                <w:sz w:val="22"/>
                <w:szCs w:val="22"/>
              </w:rPr>
              <w:t>+15 до +25</w:t>
            </w:r>
          </w:p>
          <w:p w14:paraId="3046E74C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9929A3" w14:paraId="5D60526A" w14:textId="77777777" w:rsidTr="00321B11">
        <w:tc>
          <w:tcPr>
            <w:tcW w:w="4531" w:type="dxa"/>
            <w:shd w:val="clear" w:color="auto" w:fill="auto"/>
          </w:tcPr>
          <w:p w14:paraId="21034590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Ключ</w:t>
            </w:r>
          </w:p>
        </w:tc>
        <w:tc>
          <w:tcPr>
            <w:tcW w:w="4820" w:type="dxa"/>
            <w:shd w:val="clear" w:color="auto" w:fill="auto"/>
          </w:tcPr>
          <w:p w14:paraId="159056D8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9929A3" w14:paraId="10D03205" w14:textId="77777777" w:rsidTr="00321B11">
        <w:tc>
          <w:tcPr>
            <w:tcW w:w="4531" w:type="dxa"/>
            <w:shd w:val="clear" w:color="auto" w:fill="auto"/>
          </w:tcPr>
          <w:p w14:paraId="5346A451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581AA246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9929A3" w14:paraId="49963BFA" w14:textId="77777777" w:rsidTr="00321B11">
        <w:tc>
          <w:tcPr>
            <w:tcW w:w="4531" w:type="dxa"/>
            <w:shd w:val="clear" w:color="auto" w:fill="auto"/>
          </w:tcPr>
          <w:p w14:paraId="1E1BB473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27E64FF5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9929A3" w14:paraId="5BD86987" w14:textId="77777777" w:rsidTr="00321B11">
        <w:tc>
          <w:tcPr>
            <w:tcW w:w="4531" w:type="dxa"/>
            <w:shd w:val="clear" w:color="auto" w:fill="auto"/>
          </w:tcPr>
          <w:p w14:paraId="2387B4B9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Элемент питания</w:t>
            </w:r>
          </w:p>
        </w:tc>
        <w:tc>
          <w:tcPr>
            <w:tcW w:w="4820" w:type="dxa"/>
            <w:shd w:val="clear" w:color="auto" w:fill="auto"/>
          </w:tcPr>
          <w:p w14:paraId="282CDAF3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9929A3" w:rsidRPr="00D27079" w14:paraId="5654581F" w14:textId="77777777" w:rsidTr="00321B11">
        <w:tc>
          <w:tcPr>
            <w:tcW w:w="4531" w:type="dxa"/>
            <w:shd w:val="clear" w:color="auto" w:fill="auto"/>
          </w:tcPr>
          <w:p w14:paraId="1855444D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1A29F2CD" w14:textId="596921F0" w:rsidR="009929A3" w:rsidRPr="00D27079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 xml:space="preserve">8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штук</w:t>
            </w:r>
          </w:p>
        </w:tc>
      </w:tr>
      <w:tr w:rsidR="009929A3" w:rsidRPr="00D27079" w14:paraId="1727601F" w14:textId="77777777" w:rsidTr="00321B11">
        <w:tc>
          <w:tcPr>
            <w:tcW w:w="9351" w:type="dxa"/>
            <w:gridSpan w:val="2"/>
            <w:shd w:val="clear" w:color="auto" w:fill="auto"/>
          </w:tcPr>
          <w:p w14:paraId="3CA81481" w14:textId="330BEC78" w:rsidR="009929A3" w:rsidRPr="009929A3" w:rsidRDefault="009929A3" w:rsidP="009929A3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Микрометр гладкий МК Ц75 с </w:t>
            </w:r>
            <w:r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IP</w:t>
            </w:r>
            <w:r w:rsidRPr="002F50F9">
              <w:rPr>
                <w:rFonts w:cs="Times New Roman"/>
                <w:b/>
                <w:color w:val="000000" w:themeColor="text1"/>
                <w:sz w:val="22"/>
                <w:szCs w:val="22"/>
              </w:rPr>
              <w:t>54</w:t>
            </w:r>
          </w:p>
        </w:tc>
      </w:tr>
      <w:tr w:rsidR="009929A3" w14:paraId="379B854E" w14:textId="77777777" w:rsidTr="00321B11">
        <w:tc>
          <w:tcPr>
            <w:tcW w:w="4531" w:type="dxa"/>
            <w:shd w:val="clear" w:color="auto" w:fill="auto"/>
          </w:tcPr>
          <w:p w14:paraId="771215C2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0BD9A4FF" w14:textId="7DADB5B4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50 до 75</w:t>
            </w:r>
          </w:p>
        </w:tc>
      </w:tr>
      <w:tr w:rsidR="009929A3" w:rsidRPr="00D27079" w14:paraId="71426DA1" w14:textId="77777777" w:rsidTr="00321B11">
        <w:tc>
          <w:tcPr>
            <w:tcW w:w="4531" w:type="dxa"/>
            <w:shd w:val="clear" w:color="auto" w:fill="auto"/>
          </w:tcPr>
          <w:p w14:paraId="6455E3CA" w14:textId="77777777" w:rsidR="009929A3" w:rsidRPr="00D27079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Степень защиты</w:t>
            </w:r>
          </w:p>
        </w:tc>
        <w:tc>
          <w:tcPr>
            <w:tcW w:w="4820" w:type="dxa"/>
            <w:shd w:val="clear" w:color="auto" w:fill="auto"/>
          </w:tcPr>
          <w:p w14:paraId="4E10B026" w14:textId="77777777" w:rsidR="009929A3" w:rsidRPr="00D27079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IP54</w:t>
            </w:r>
          </w:p>
        </w:tc>
      </w:tr>
      <w:tr w:rsidR="009929A3" w14:paraId="3955D7C7" w14:textId="77777777" w:rsidTr="00321B11">
        <w:tc>
          <w:tcPr>
            <w:tcW w:w="4531" w:type="dxa"/>
            <w:shd w:val="clear" w:color="auto" w:fill="auto"/>
          </w:tcPr>
          <w:p w14:paraId="1C74B2CD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 показаний</w:t>
            </w:r>
          </w:p>
        </w:tc>
        <w:tc>
          <w:tcPr>
            <w:tcW w:w="4820" w:type="dxa"/>
            <w:shd w:val="clear" w:color="auto" w:fill="auto"/>
          </w:tcPr>
          <w:p w14:paraId="43FC18F2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по электронному цифровому устройству</w:t>
            </w:r>
          </w:p>
        </w:tc>
      </w:tr>
      <w:tr w:rsidR="009929A3" w14:paraId="16F8A5D9" w14:textId="77777777" w:rsidTr="00321B11">
        <w:tc>
          <w:tcPr>
            <w:tcW w:w="4531" w:type="dxa"/>
            <w:shd w:val="clear" w:color="auto" w:fill="auto"/>
          </w:tcPr>
          <w:p w14:paraId="2D43BB4B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дискретности, мм</w:t>
            </w:r>
          </w:p>
        </w:tc>
        <w:tc>
          <w:tcPr>
            <w:tcW w:w="4820" w:type="dxa"/>
            <w:shd w:val="clear" w:color="auto" w:fill="auto"/>
          </w:tcPr>
          <w:p w14:paraId="1A750976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9929A3" w:rsidRPr="00D27079" w14:paraId="5756FC43" w14:textId="77777777" w:rsidTr="00321B11">
        <w:tc>
          <w:tcPr>
            <w:tcW w:w="4531" w:type="dxa"/>
            <w:shd w:val="clear" w:color="auto" w:fill="auto"/>
          </w:tcPr>
          <w:p w14:paraId="5BFF2F3A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67C3A327" w14:textId="77777777" w:rsidR="009929A3" w:rsidRPr="00D27079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1</w:t>
            </w:r>
          </w:p>
        </w:tc>
      </w:tr>
      <w:tr w:rsidR="009929A3" w14:paraId="5EC08D29" w14:textId="77777777" w:rsidTr="00321B11">
        <w:tc>
          <w:tcPr>
            <w:tcW w:w="4531" w:type="dxa"/>
            <w:shd w:val="clear" w:color="auto" w:fill="auto"/>
          </w:tcPr>
          <w:p w14:paraId="3F188229" w14:textId="1C15A15A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Допускаемая абсолютная погрешнос</w:t>
            </w:r>
            <w:r w:rsidR="003C7DEE">
              <w:rPr>
                <w:rFonts w:cs="Times New Roman"/>
                <w:color w:val="000000" w:themeColor="text1"/>
                <w:sz w:val="22"/>
                <w:szCs w:val="22"/>
              </w:rPr>
              <w:t>ть, мкм</w:t>
            </w:r>
          </w:p>
        </w:tc>
        <w:tc>
          <w:tcPr>
            <w:tcW w:w="4820" w:type="dxa"/>
            <w:shd w:val="clear" w:color="auto" w:fill="auto"/>
          </w:tcPr>
          <w:p w14:paraId="652BDCC0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±2,0</w:t>
            </w:r>
          </w:p>
        </w:tc>
      </w:tr>
      <w:tr w:rsidR="009929A3" w14:paraId="03B581D0" w14:textId="77777777" w:rsidTr="00321B11">
        <w:tc>
          <w:tcPr>
            <w:tcW w:w="4531" w:type="dxa"/>
            <w:shd w:val="clear" w:color="auto" w:fill="auto"/>
          </w:tcPr>
          <w:p w14:paraId="1BF44ED0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Измерительное усилие, Н</w:t>
            </w:r>
          </w:p>
        </w:tc>
        <w:tc>
          <w:tcPr>
            <w:tcW w:w="4820" w:type="dxa"/>
            <w:shd w:val="clear" w:color="auto" w:fill="auto"/>
          </w:tcPr>
          <w:p w14:paraId="06805124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5 до 10</w:t>
            </w:r>
          </w:p>
        </w:tc>
      </w:tr>
      <w:tr w:rsidR="009929A3" w14:paraId="50321D3C" w14:textId="77777777" w:rsidTr="00321B11">
        <w:tc>
          <w:tcPr>
            <w:tcW w:w="4531" w:type="dxa"/>
            <w:shd w:val="clear" w:color="auto" w:fill="auto"/>
          </w:tcPr>
          <w:p w14:paraId="6541B0B9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Колебание измерительного усилия, Н</w:t>
            </w:r>
          </w:p>
        </w:tc>
        <w:tc>
          <w:tcPr>
            <w:tcW w:w="4820" w:type="dxa"/>
            <w:shd w:val="clear" w:color="auto" w:fill="auto"/>
          </w:tcPr>
          <w:p w14:paraId="242590D6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2,0</w:t>
            </w:r>
          </w:p>
        </w:tc>
      </w:tr>
      <w:tr w:rsidR="009929A3" w14:paraId="07FB2DE7" w14:textId="77777777" w:rsidTr="00321B11">
        <w:tc>
          <w:tcPr>
            <w:tcW w:w="4531" w:type="dxa"/>
            <w:shd w:val="clear" w:color="auto" w:fill="auto"/>
          </w:tcPr>
          <w:p w14:paraId="2D98692E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Плоскостность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4B07D025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5C8EB65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0,6</w:t>
            </w:r>
          </w:p>
        </w:tc>
      </w:tr>
      <w:tr w:rsidR="009929A3" w14:paraId="76BD6902" w14:textId="77777777" w:rsidTr="00321B11">
        <w:tc>
          <w:tcPr>
            <w:tcW w:w="4531" w:type="dxa"/>
            <w:shd w:val="clear" w:color="auto" w:fill="auto"/>
          </w:tcPr>
          <w:p w14:paraId="4A1CB0D6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Параллельность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49B8EB3E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62579C5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1,5</w:t>
            </w:r>
          </w:p>
        </w:tc>
      </w:tr>
      <w:tr w:rsidR="009929A3" w14:paraId="0E862944" w14:textId="77777777" w:rsidTr="00321B11">
        <w:tc>
          <w:tcPr>
            <w:tcW w:w="4531" w:type="dxa"/>
            <w:shd w:val="clear" w:color="auto" w:fill="auto"/>
          </w:tcPr>
          <w:p w14:paraId="5B7267E3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микровинта, мм</w:t>
            </w:r>
          </w:p>
        </w:tc>
        <w:tc>
          <w:tcPr>
            <w:tcW w:w="4820" w:type="dxa"/>
            <w:shd w:val="clear" w:color="auto" w:fill="auto"/>
          </w:tcPr>
          <w:p w14:paraId="4F085A89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9929A3" w14:paraId="10D80840" w14:textId="77777777" w:rsidTr="00321B11">
        <w:tc>
          <w:tcPr>
            <w:tcW w:w="4531" w:type="dxa"/>
            <w:shd w:val="clear" w:color="auto" w:fill="auto"/>
          </w:tcPr>
          <w:p w14:paraId="4BE9D3F8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Номинальный размер установочной меры, мм</w:t>
            </w:r>
          </w:p>
        </w:tc>
        <w:tc>
          <w:tcPr>
            <w:tcW w:w="4820" w:type="dxa"/>
            <w:shd w:val="clear" w:color="auto" w:fill="auto"/>
          </w:tcPr>
          <w:p w14:paraId="6475A8C2" w14:textId="5DAED608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50</w:t>
            </w:r>
          </w:p>
        </w:tc>
      </w:tr>
      <w:tr w:rsidR="009929A3" w14:paraId="6709E4EC" w14:textId="77777777" w:rsidTr="00321B11">
        <w:tc>
          <w:tcPr>
            <w:tcW w:w="4531" w:type="dxa"/>
            <w:shd w:val="clear" w:color="auto" w:fill="auto"/>
          </w:tcPr>
          <w:p w14:paraId="4AC136B2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длины установочной меры от номинального размера, мкм, не более</w:t>
            </w:r>
          </w:p>
        </w:tc>
        <w:tc>
          <w:tcPr>
            <w:tcW w:w="4820" w:type="dxa"/>
            <w:shd w:val="clear" w:color="auto" w:fill="auto"/>
          </w:tcPr>
          <w:p w14:paraId="715C3463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9529F1D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1AF2420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±1,0</w:t>
            </w:r>
          </w:p>
        </w:tc>
      </w:tr>
      <w:tr w:rsidR="009929A3" w14:paraId="3B80053B" w14:textId="77777777" w:rsidTr="00321B11">
        <w:tc>
          <w:tcPr>
            <w:tcW w:w="4531" w:type="dxa"/>
            <w:shd w:val="clear" w:color="auto" w:fill="auto"/>
          </w:tcPr>
          <w:p w14:paraId="01A010F9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Суммарный допуск плоскостности и параллельности измерительных поверхностей меры, мкм, не более</w:t>
            </w:r>
          </w:p>
        </w:tc>
        <w:tc>
          <w:tcPr>
            <w:tcW w:w="4820" w:type="dxa"/>
            <w:shd w:val="clear" w:color="auto" w:fill="auto"/>
          </w:tcPr>
          <w:p w14:paraId="74B7CEC3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A83F26C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2F7E7AF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9929A3" w14:paraId="1885459A" w14:textId="77777777" w:rsidTr="00321B11">
        <w:tc>
          <w:tcPr>
            <w:tcW w:w="4531" w:type="dxa"/>
            <w:shd w:val="clear" w:color="auto" w:fill="auto"/>
          </w:tcPr>
          <w:p w14:paraId="39558E69" w14:textId="77777777" w:rsidR="009929A3" w:rsidRPr="00FD42B8" w:rsidRDefault="009929A3" w:rsidP="00321B1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22453427" w14:textId="77777777" w:rsidR="009929A3" w:rsidRPr="00FD42B8" w:rsidRDefault="009929A3" w:rsidP="00321B1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53EE861F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009C37D2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4161DA1" w14:textId="6B51AF9F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от </w:t>
            </w:r>
            <w:r w:rsidR="00C310C1">
              <w:rPr>
                <w:rFonts w:cs="Times New Roman"/>
                <w:color w:val="000000" w:themeColor="text1"/>
                <w:sz w:val="22"/>
                <w:szCs w:val="22"/>
              </w:rPr>
              <w:t>+15 до +25</w:t>
            </w:r>
          </w:p>
          <w:p w14:paraId="5F7B4EA7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9929A3" w14:paraId="7B553912" w14:textId="77777777" w:rsidTr="00321B11">
        <w:tc>
          <w:tcPr>
            <w:tcW w:w="4531" w:type="dxa"/>
            <w:shd w:val="clear" w:color="auto" w:fill="auto"/>
          </w:tcPr>
          <w:p w14:paraId="4BCBF2DF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Ключ</w:t>
            </w:r>
          </w:p>
        </w:tc>
        <w:tc>
          <w:tcPr>
            <w:tcW w:w="4820" w:type="dxa"/>
            <w:shd w:val="clear" w:color="auto" w:fill="auto"/>
          </w:tcPr>
          <w:p w14:paraId="6A312B40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9929A3" w14:paraId="166FC2D6" w14:textId="77777777" w:rsidTr="00321B11">
        <w:tc>
          <w:tcPr>
            <w:tcW w:w="4531" w:type="dxa"/>
            <w:shd w:val="clear" w:color="auto" w:fill="auto"/>
          </w:tcPr>
          <w:p w14:paraId="0F7B6D4A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0D1C6C34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9929A3" w14:paraId="081EB65A" w14:textId="77777777" w:rsidTr="00321B11">
        <w:tc>
          <w:tcPr>
            <w:tcW w:w="4531" w:type="dxa"/>
            <w:shd w:val="clear" w:color="auto" w:fill="auto"/>
          </w:tcPr>
          <w:p w14:paraId="58924B35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7F5C0452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9929A3" w14:paraId="216DD6C6" w14:textId="77777777" w:rsidTr="00321B11">
        <w:tc>
          <w:tcPr>
            <w:tcW w:w="4531" w:type="dxa"/>
            <w:shd w:val="clear" w:color="auto" w:fill="auto"/>
          </w:tcPr>
          <w:p w14:paraId="1D465837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Элемент питания</w:t>
            </w:r>
          </w:p>
        </w:tc>
        <w:tc>
          <w:tcPr>
            <w:tcW w:w="4820" w:type="dxa"/>
            <w:shd w:val="clear" w:color="auto" w:fill="auto"/>
          </w:tcPr>
          <w:p w14:paraId="2EB2EE54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9929A3" w:rsidRPr="00D27079" w14:paraId="4C49A934" w14:textId="77777777" w:rsidTr="00321B11">
        <w:tc>
          <w:tcPr>
            <w:tcW w:w="4531" w:type="dxa"/>
            <w:shd w:val="clear" w:color="auto" w:fill="auto"/>
          </w:tcPr>
          <w:p w14:paraId="0DD51DA2" w14:textId="77777777" w:rsidR="009929A3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3DE9011" w14:textId="77777777" w:rsidR="009929A3" w:rsidRPr="00D27079" w:rsidRDefault="009929A3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 xml:space="preserve">8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штук</w:t>
            </w:r>
          </w:p>
        </w:tc>
      </w:tr>
    </w:tbl>
    <w:p w14:paraId="64DDD22E" w14:textId="67060E15" w:rsidR="002C451C" w:rsidRDefault="002C451C" w:rsidP="002C451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p w14:paraId="7129B0F9" w14:textId="0D0EEFA5" w:rsidR="000038F4" w:rsidRDefault="000038F4" w:rsidP="000038F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  <w:r>
        <w:rPr>
          <w:sz w:val="22"/>
          <w:szCs w:val="22"/>
        </w:rPr>
        <w:t xml:space="preserve">4.7. </w:t>
      </w:r>
      <w:r w:rsidRPr="0078517E">
        <w:rPr>
          <w:rFonts w:eastAsia="Times New Roman"/>
          <w:sz w:val="22"/>
          <w:szCs w:val="22"/>
        </w:rPr>
        <w:t xml:space="preserve">Технические и метрологические характеристики </w:t>
      </w:r>
      <w:r>
        <w:rPr>
          <w:rFonts w:eastAsia="Times New Roman"/>
          <w:bCs/>
          <w:sz w:val="22"/>
          <w:szCs w:val="22"/>
        </w:rPr>
        <w:t>линеек измерительных металлических</w:t>
      </w:r>
      <w:r w:rsidRPr="0078517E">
        <w:rPr>
          <w:rFonts w:eastAsia="Times New Roman"/>
          <w:bCs/>
          <w:sz w:val="22"/>
          <w:szCs w:val="22"/>
        </w:rPr>
        <w:t>:</w:t>
      </w:r>
    </w:p>
    <w:p w14:paraId="110C3867" w14:textId="77777777" w:rsidR="000038F4" w:rsidRDefault="000038F4" w:rsidP="000038F4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0038F4" w:rsidRPr="00CB51C6" w14:paraId="00C81449" w14:textId="77777777" w:rsidTr="00321B11">
        <w:tc>
          <w:tcPr>
            <w:tcW w:w="4531" w:type="dxa"/>
            <w:shd w:val="clear" w:color="auto" w:fill="auto"/>
          </w:tcPr>
          <w:p w14:paraId="55FE3513" w14:textId="77777777" w:rsidR="000038F4" w:rsidRPr="00CB51C6" w:rsidRDefault="000038F4" w:rsidP="00321B11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1446F23F" w14:textId="77777777" w:rsidR="000038F4" w:rsidRPr="00CB51C6" w:rsidRDefault="000038F4" w:rsidP="00321B11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7B7A93" w:rsidRPr="00CB51C6" w14:paraId="1E7B3874" w14:textId="77777777" w:rsidTr="00321B11">
        <w:tc>
          <w:tcPr>
            <w:tcW w:w="9351" w:type="dxa"/>
            <w:gridSpan w:val="2"/>
            <w:shd w:val="clear" w:color="auto" w:fill="auto"/>
          </w:tcPr>
          <w:p w14:paraId="5AAF9F32" w14:textId="48B10D16" w:rsidR="007B7A93" w:rsidRPr="007B7A93" w:rsidRDefault="007B7A93" w:rsidP="00321B11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Линейка измерительная металлическая</w:t>
            </w:r>
            <w:r w:rsidR="0086427C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0-300 мм</w:t>
            </w:r>
          </w:p>
        </w:tc>
      </w:tr>
      <w:tr w:rsidR="007B7A93" w:rsidRPr="00CB51C6" w14:paraId="1A603B18" w14:textId="77777777" w:rsidTr="00321B11">
        <w:tc>
          <w:tcPr>
            <w:tcW w:w="4531" w:type="dxa"/>
            <w:shd w:val="clear" w:color="auto" w:fill="auto"/>
          </w:tcPr>
          <w:p w14:paraId="79A7AA74" w14:textId="3AF03903" w:rsidR="007B7A93" w:rsidRPr="00CB51C6" w:rsidRDefault="007B7A93" w:rsidP="007B7A9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Предел измерений линейки, мм</w:t>
            </w:r>
          </w:p>
        </w:tc>
        <w:tc>
          <w:tcPr>
            <w:tcW w:w="4820" w:type="dxa"/>
            <w:shd w:val="clear" w:color="auto" w:fill="auto"/>
          </w:tcPr>
          <w:p w14:paraId="30432146" w14:textId="2CC7ED53" w:rsidR="007B7A93" w:rsidRPr="00CB51C6" w:rsidRDefault="007B7A93" w:rsidP="007B7A9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7B7A93" w:rsidRPr="00CB51C6" w14:paraId="2BDAA712" w14:textId="77777777" w:rsidTr="00321B11">
        <w:tc>
          <w:tcPr>
            <w:tcW w:w="4531" w:type="dxa"/>
            <w:shd w:val="clear" w:color="auto" w:fill="auto"/>
          </w:tcPr>
          <w:p w14:paraId="2BC70D7D" w14:textId="7E482E02" w:rsidR="007B7A93" w:rsidRDefault="007B7A93" w:rsidP="007B7A9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деления, мм</w:t>
            </w:r>
          </w:p>
        </w:tc>
        <w:tc>
          <w:tcPr>
            <w:tcW w:w="4820" w:type="dxa"/>
            <w:shd w:val="clear" w:color="auto" w:fill="auto"/>
          </w:tcPr>
          <w:p w14:paraId="0E5D4988" w14:textId="3CE23F07" w:rsidR="007B7A93" w:rsidRPr="0086427C" w:rsidRDefault="007B7A93" w:rsidP="007B7A9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  <w:r w:rsidR="0086427C"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; 0,5</w:t>
            </w:r>
          </w:p>
        </w:tc>
      </w:tr>
      <w:tr w:rsidR="007B7A93" w:rsidRPr="00CB51C6" w14:paraId="2CC344C8" w14:textId="77777777" w:rsidTr="00321B11">
        <w:tc>
          <w:tcPr>
            <w:tcW w:w="4531" w:type="dxa"/>
            <w:shd w:val="clear" w:color="auto" w:fill="auto"/>
          </w:tcPr>
          <w:p w14:paraId="2DEECCA8" w14:textId="61B584A6" w:rsidR="007B7A93" w:rsidRDefault="007B7A93" w:rsidP="007B7A9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 шкал</w:t>
            </w:r>
          </w:p>
        </w:tc>
        <w:tc>
          <w:tcPr>
            <w:tcW w:w="4820" w:type="dxa"/>
            <w:shd w:val="clear" w:color="auto" w:fill="auto"/>
          </w:tcPr>
          <w:p w14:paraId="3D2E1AB4" w14:textId="5DA0FBDA" w:rsidR="007B7A93" w:rsidRDefault="007B7A93" w:rsidP="007B7A9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7B7A93" w:rsidRPr="00CB51C6" w14:paraId="2C345FA2" w14:textId="77777777" w:rsidTr="00321B11">
        <w:tc>
          <w:tcPr>
            <w:tcW w:w="4531" w:type="dxa"/>
            <w:shd w:val="clear" w:color="auto" w:fill="auto"/>
          </w:tcPr>
          <w:p w14:paraId="167402B6" w14:textId="1723E37B" w:rsidR="007B7A93" w:rsidRDefault="007B7A93" w:rsidP="007B7A9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номинальных значений длины шкалы и расстояния между любым штрихом</w:t>
            </w:r>
            <w:r w:rsidR="003C7DEE">
              <w:rPr>
                <w:rFonts w:cs="Times New Roman"/>
                <w:color w:val="000000" w:themeColor="text1"/>
                <w:sz w:val="22"/>
                <w:szCs w:val="22"/>
              </w:rPr>
              <w:t xml:space="preserve"> и началом или концом шкалы, мм</w:t>
            </w:r>
          </w:p>
        </w:tc>
        <w:tc>
          <w:tcPr>
            <w:tcW w:w="4820" w:type="dxa"/>
            <w:shd w:val="clear" w:color="auto" w:fill="auto"/>
          </w:tcPr>
          <w:p w14:paraId="5882DE9C" w14:textId="77777777" w:rsidR="007B7A93" w:rsidRDefault="007B7A93" w:rsidP="007B7A9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FA2F6B1" w14:textId="77777777" w:rsidR="003C7DEE" w:rsidRDefault="003C7DEE" w:rsidP="007B7A9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9DEACFC" w14:textId="77777777" w:rsidR="003C7DEE" w:rsidRDefault="003C7DEE" w:rsidP="007B7A9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B98B3BD" w14:textId="261D1358" w:rsidR="003C7DEE" w:rsidRDefault="003C7DEE" w:rsidP="007B7A9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</w:t>
            </w:r>
            <w:r w:rsidR="00563AFA">
              <w:rPr>
                <w:rFonts w:cs="Times New Roman"/>
                <w:color w:val="000000" w:themeColor="text1"/>
                <w:sz w:val="22"/>
                <w:szCs w:val="22"/>
              </w:rPr>
              <w:t>0,15</w:t>
            </w:r>
          </w:p>
        </w:tc>
      </w:tr>
      <w:tr w:rsidR="003C7DEE" w:rsidRPr="00CB51C6" w14:paraId="4EF934DD" w14:textId="77777777" w:rsidTr="00321B11">
        <w:tc>
          <w:tcPr>
            <w:tcW w:w="4531" w:type="dxa"/>
            <w:shd w:val="clear" w:color="auto" w:fill="auto"/>
          </w:tcPr>
          <w:p w14:paraId="0C34F665" w14:textId="60C001ED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номинальных значений длин сантиметровых делений шкалы, мм</w:t>
            </w:r>
          </w:p>
        </w:tc>
        <w:tc>
          <w:tcPr>
            <w:tcW w:w="4820" w:type="dxa"/>
            <w:shd w:val="clear" w:color="auto" w:fill="auto"/>
          </w:tcPr>
          <w:p w14:paraId="003FE351" w14:textId="77777777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E0041C4" w14:textId="77777777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6DD32F8" w14:textId="60A71452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</w:t>
            </w:r>
            <w:r w:rsidR="00563AFA">
              <w:rPr>
                <w:rFonts w:cs="Times New Roman"/>
                <w:color w:val="000000" w:themeColor="text1"/>
                <w:sz w:val="22"/>
                <w:szCs w:val="22"/>
              </w:rPr>
              <w:t>0,15</w:t>
            </w:r>
          </w:p>
        </w:tc>
      </w:tr>
      <w:tr w:rsidR="003C7DEE" w:rsidRPr="00CB51C6" w14:paraId="658E04BD" w14:textId="77777777" w:rsidTr="00321B11">
        <w:tc>
          <w:tcPr>
            <w:tcW w:w="4531" w:type="dxa"/>
            <w:shd w:val="clear" w:color="auto" w:fill="auto"/>
          </w:tcPr>
          <w:p w14:paraId="6F618805" w14:textId="76C5F0C5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номинальных значений длин миллиметровых делений шкалы, мм</w:t>
            </w:r>
          </w:p>
        </w:tc>
        <w:tc>
          <w:tcPr>
            <w:tcW w:w="4820" w:type="dxa"/>
            <w:shd w:val="clear" w:color="auto" w:fill="auto"/>
          </w:tcPr>
          <w:p w14:paraId="22B2B34C" w14:textId="77777777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C953CA8" w14:textId="77777777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BAC2181" w14:textId="1EC22D8A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±0,05</w:t>
            </w:r>
          </w:p>
        </w:tc>
      </w:tr>
      <w:tr w:rsidR="003C7DEE" w:rsidRPr="00CB51C6" w14:paraId="08701ED8" w14:textId="77777777" w:rsidTr="00321B11">
        <w:tc>
          <w:tcPr>
            <w:tcW w:w="4531" w:type="dxa"/>
            <w:shd w:val="clear" w:color="auto" w:fill="auto"/>
          </w:tcPr>
          <w:p w14:paraId="616F9933" w14:textId="505BF612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прямолинейности торцовой грани, мм</w:t>
            </w:r>
          </w:p>
        </w:tc>
        <w:tc>
          <w:tcPr>
            <w:tcW w:w="4820" w:type="dxa"/>
            <w:shd w:val="clear" w:color="auto" w:fill="auto"/>
          </w:tcPr>
          <w:p w14:paraId="72FBF3D1" w14:textId="77777777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155176B" w14:textId="46C58C9D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0,04</w:t>
            </w:r>
          </w:p>
        </w:tc>
      </w:tr>
      <w:tr w:rsidR="003C7DEE" w:rsidRPr="00CB51C6" w14:paraId="39774F2E" w14:textId="77777777" w:rsidTr="00321B11">
        <w:tc>
          <w:tcPr>
            <w:tcW w:w="4531" w:type="dxa"/>
            <w:shd w:val="clear" w:color="auto" w:fill="auto"/>
          </w:tcPr>
          <w:p w14:paraId="3315AF62" w14:textId="42DC97F6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перпендикулярности торцовой грани к продольному ребру</w:t>
            </w:r>
            <w:r w:rsidR="0086427C">
              <w:rPr>
                <w:rFonts w:cs="Times New Roman"/>
                <w:color w:val="000000" w:themeColor="text1"/>
                <w:sz w:val="22"/>
                <w:szCs w:val="22"/>
              </w:rPr>
              <w:t>, минут</w:t>
            </w:r>
          </w:p>
        </w:tc>
        <w:tc>
          <w:tcPr>
            <w:tcW w:w="4820" w:type="dxa"/>
            <w:shd w:val="clear" w:color="auto" w:fill="auto"/>
          </w:tcPr>
          <w:p w14:paraId="23BEA10B" w14:textId="77777777" w:rsidR="003C7DEE" w:rsidRDefault="003C7DEE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334F351" w14:textId="77777777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1F61B04" w14:textId="75D486C8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±10</w:t>
            </w:r>
          </w:p>
        </w:tc>
      </w:tr>
      <w:tr w:rsidR="0086427C" w:rsidRPr="00CB51C6" w14:paraId="3903250C" w14:textId="77777777" w:rsidTr="00321B11">
        <w:tc>
          <w:tcPr>
            <w:tcW w:w="4531" w:type="dxa"/>
            <w:shd w:val="clear" w:color="auto" w:fill="auto"/>
          </w:tcPr>
          <w:p w14:paraId="658D8A08" w14:textId="76D05FC4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Допускаемый просвет между плоскостью линейки и поверочной плитой, не более, мм</w:t>
            </w:r>
          </w:p>
        </w:tc>
        <w:tc>
          <w:tcPr>
            <w:tcW w:w="4820" w:type="dxa"/>
            <w:shd w:val="clear" w:color="auto" w:fill="auto"/>
          </w:tcPr>
          <w:p w14:paraId="32F6E122" w14:textId="77777777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1F54275" w14:textId="4427A3CD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86427C" w:rsidRPr="00CB51C6" w14:paraId="22576797" w14:textId="77777777" w:rsidTr="00321B11">
        <w:tc>
          <w:tcPr>
            <w:tcW w:w="4531" w:type="dxa"/>
            <w:shd w:val="clear" w:color="auto" w:fill="auto"/>
          </w:tcPr>
          <w:p w14:paraId="67E550BC" w14:textId="02C87036" w:rsidR="0086427C" w:rsidRP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Шероховатость торцовых граней, 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Ra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, не более, мкм</w:t>
            </w:r>
          </w:p>
        </w:tc>
        <w:tc>
          <w:tcPr>
            <w:tcW w:w="4820" w:type="dxa"/>
            <w:shd w:val="clear" w:color="auto" w:fill="auto"/>
          </w:tcPr>
          <w:p w14:paraId="5E8583C8" w14:textId="77777777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3572C9D" w14:textId="55CEADA5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3,2</w:t>
            </w:r>
          </w:p>
        </w:tc>
      </w:tr>
      <w:tr w:rsidR="0086427C" w:rsidRPr="00CB51C6" w14:paraId="26A0E5DD" w14:textId="77777777" w:rsidTr="00321B11">
        <w:tc>
          <w:tcPr>
            <w:tcW w:w="4531" w:type="dxa"/>
            <w:shd w:val="clear" w:color="auto" w:fill="auto"/>
          </w:tcPr>
          <w:p w14:paraId="1445DEF6" w14:textId="4112A7D2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Габаритные размеры, мм, не более</w:t>
            </w:r>
          </w:p>
          <w:p w14:paraId="788C56EE" w14:textId="77777777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-длина</w:t>
            </w:r>
          </w:p>
          <w:p w14:paraId="226CC01C" w14:textId="77777777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-ширина</w:t>
            </w:r>
          </w:p>
          <w:p w14:paraId="6E270887" w14:textId="03BCFF3B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-толщина</w:t>
            </w:r>
          </w:p>
        </w:tc>
        <w:tc>
          <w:tcPr>
            <w:tcW w:w="4820" w:type="dxa"/>
            <w:shd w:val="clear" w:color="auto" w:fill="auto"/>
          </w:tcPr>
          <w:p w14:paraId="0498290B" w14:textId="77777777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92BBAED" w14:textId="77777777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335</w:t>
            </w:r>
          </w:p>
          <w:p w14:paraId="75D3D9EF" w14:textId="77777777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25,5</w:t>
            </w:r>
          </w:p>
          <w:p w14:paraId="6A7F099E" w14:textId="75F21E8B" w:rsidR="0086427C" w:rsidRDefault="00601D54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1,10</w:t>
            </w:r>
          </w:p>
        </w:tc>
      </w:tr>
      <w:tr w:rsidR="0086427C" w:rsidRPr="00CB51C6" w14:paraId="16918860" w14:textId="77777777" w:rsidTr="00321B11">
        <w:tc>
          <w:tcPr>
            <w:tcW w:w="4531" w:type="dxa"/>
            <w:shd w:val="clear" w:color="auto" w:fill="auto"/>
          </w:tcPr>
          <w:p w14:paraId="5798CBD1" w14:textId="77777777" w:rsidR="00601D54" w:rsidRPr="00FD42B8" w:rsidRDefault="00601D54" w:rsidP="00601D54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1BCFFAF4" w14:textId="77777777" w:rsidR="00601D54" w:rsidRPr="00FD42B8" w:rsidRDefault="00601D54" w:rsidP="00601D54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242D4CFE" w14:textId="14DB16F2" w:rsidR="0086427C" w:rsidRDefault="00601D54" w:rsidP="00601D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340BED26" w14:textId="77777777" w:rsidR="0086427C" w:rsidRDefault="0086427C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4E8DD11" w14:textId="77777777" w:rsidR="00601D54" w:rsidRDefault="00601D54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-40 до +40</w:t>
            </w:r>
          </w:p>
          <w:p w14:paraId="78EF7CBE" w14:textId="3475BA8E" w:rsidR="00601D54" w:rsidRDefault="00601D54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601D54" w:rsidRPr="00CB51C6" w14:paraId="61122B4C" w14:textId="77777777" w:rsidTr="00321B11">
        <w:tc>
          <w:tcPr>
            <w:tcW w:w="4531" w:type="dxa"/>
            <w:shd w:val="clear" w:color="auto" w:fill="auto"/>
          </w:tcPr>
          <w:p w14:paraId="396905E8" w14:textId="1113F76D" w:rsidR="00601D54" w:rsidRPr="00FD42B8" w:rsidRDefault="00601D54" w:rsidP="00601D54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Чехол</w:t>
            </w:r>
          </w:p>
        </w:tc>
        <w:tc>
          <w:tcPr>
            <w:tcW w:w="4820" w:type="dxa"/>
            <w:shd w:val="clear" w:color="auto" w:fill="auto"/>
          </w:tcPr>
          <w:p w14:paraId="0D145BCB" w14:textId="4607CAE4" w:rsidR="00601D54" w:rsidRDefault="00601D54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601D54" w:rsidRPr="00CB51C6" w14:paraId="3ACE373B" w14:textId="77777777" w:rsidTr="00321B11">
        <w:tc>
          <w:tcPr>
            <w:tcW w:w="4531" w:type="dxa"/>
            <w:shd w:val="clear" w:color="auto" w:fill="auto"/>
          </w:tcPr>
          <w:p w14:paraId="714C6A6C" w14:textId="2D966C62" w:rsidR="00601D54" w:rsidRDefault="00601D54" w:rsidP="00601D54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1B9B95CA" w14:textId="16088B6E" w:rsidR="00601D54" w:rsidRDefault="00601D54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601D54" w:rsidRPr="00CB51C6" w14:paraId="573E05B3" w14:textId="77777777" w:rsidTr="00321B11">
        <w:tc>
          <w:tcPr>
            <w:tcW w:w="4531" w:type="dxa"/>
            <w:shd w:val="clear" w:color="auto" w:fill="auto"/>
          </w:tcPr>
          <w:p w14:paraId="1EFFB9C2" w14:textId="016D781A" w:rsidR="00601D54" w:rsidRDefault="00601D54" w:rsidP="00601D54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5386036B" w14:textId="5FA52947" w:rsidR="00601D54" w:rsidRDefault="00601D54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 штуки</w:t>
            </w:r>
          </w:p>
        </w:tc>
      </w:tr>
      <w:tr w:rsidR="00601D54" w:rsidRPr="00CB51C6" w14:paraId="057CD60F" w14:textId="77777777" w:rsidTr="00321B11">
        <w:tc>
          <w:tcPr>
            <w:tcW w:w="9351" w:type="dxa"/>
            <w:gridSpan w:val="2"/>
            <w:shd w:val="clear" w:color="auto" w:fill="auto"/>
          </w:tcPr>
          <w:p w14:paraId="245FAD01" w14:textId="1EEF0B14" w:rsidR="00601D54" w:rsidRDefault="00601D54" w:rsidP="00601D5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Линейка измерительная металлическая 0-500 мм</w:t>
            </w:r>
          </w:p>
        </w:tc>
      </w:tr>
      <w:tr w:rsidR="00601D54" w:rsidRPr="00CB51C6" w14:paraId="16044014" w14:textId="77777777" w:rsidTr="00321B11">
        <w:tc>
          <w:tcPr>
            <w:tcW w:w="4531" w:type="dxa"/>
            <w:shd w:val="clear" w:color="auto" w:fill="auto"/>
          </w:tcPr>
          <w:p w14:paraId="66A4F119" w14:textId="3F8BA22F" w:rsidR="00601D54" w:rsidRDefault="00601D54" w:rsidP="00601D54">
            <w:pPr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измерений линейки, мм</w:t>
            </w:r>
          </w:p>
        </w:tc>
        <w:tc>
          <w:tcPr>
            <w:tcW w:w="4820" w:type="dxa"/>
            <w:shd w:val="clear" w:color="auto" w:fill="auto"/>
          </w:tcPr>
          <w:p w14:paraId="60C238A7" w14:textId="6AD9BFE3" w:rsidR="00601D54" w:rsidRDefault="00601D54" w:rsidP="003C7DEE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500</w:t>
            </w:r>
          </w:p>
        </w:tc>
      </w:tr>
      <w:tr w:rsidR="00601D54" w:rsidRPr="0086427C" w14:paraId="741BCC33" w14:textId="77777777" w:rsidTr="00321B11">
        <w:tc>
          <w:tcPr>
            <w:tcW w:w="4531" w:type="dxa"/>
            <w:shd w:val="clear" w:color="auto" w:fill="auto"/>
          </w:tcPr>
          <w:p w14:paraId="654E7D52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деления, мм</w:t>
            </w:r>
          </w:p>
        </w:tc>
        <w:tc>
          <w:tcPr>
            <w:tcW w:w="4820" w:type="dxa"/>
            <w:shd w:val="clear" w:color="auto" w:fill="auto"/>
          </w:tcPr>
          <w:p w14:paraId="0F2AB2D8" w14:textId="77777777" w:rsidR="00601D54" w:rsidRPr="0086427C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; 0,5</w:t>
            </w:r>
          </w:p>
        </w:tc>
      </w:tr>
      <w:tr w:rsidR="00601D54" w14:paraId="51B5D332" w14:textId="77777777" w:rsidTr="00321B11">
        <w:tc>
          <w:tcPr>
            <w:tcW w:w="4531" w:type="dxa"/>
            <w:shd w:val="clear" w:color="auto" w:fill="auto"/>
          </w:tcPr>
          <w:p w14:paraId="6975C885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 шкал</w:t>
            </w:r>
          </w:p>
        </w:tc>
        <w:tc>
          <w:tcPr>
            <w:tcW w:w="4820" w:type="dxa"/>
            <w:shd w:val="clear" w:color="auto" w:fill="auto"/>
          </w:tcPr>
          <w:p w14:paraId="669A8A3A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601D54" w14:paraId="7286C9ED" w14:textId="77777777" w:rsidTr="00321B11">
        <w:tc>
          <w:tcPr>
            <w:tcW w:w="4531" w:type="dxa"/>
            <w:shd w:val="clear" w:color="auto" w:fill="auto"/>
          </w:tcPr>
          <w:p w14:paraId="4774163B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номинальных значений длины шкалы и расстояния между любым штрихом и началом или концом шкалы, мм</w:t>
            </w:r>
          </w:p>
        </w:tc>
        <w:tc>
          <w:tcPr>
            <w:tcW w:w="4820" w:type="dxa"/>
            <w:shd w:val="clear" w:color="auto" w:fill="auto"/>
          </w:tcPr>
          <w:p w14:paraId="4B85B2F2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32EBBC3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2E61D7B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105B1E8" w14:textId="67772C78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±0,15</w:t>
            </w:r>
          </w:p>
        </w:tc>
      </w:tr>
      <w:tr w:rsidR="00601D54" w14:paraId="6156ED5A" w14:textId="77777777" w:rsidTr="00321B11">
        <w:tc>
          <w:tcPr>
            <w:tcW w:w="4531" w:type="dxa"/>
            <w:shd w:val="clear" w:color="auto" w:fill="auto"/>
          </w:tcPr>
          <w:p w14:paraId="37FD6F3A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номинальных значений длин сантиметровых делений шкалы, мм</w:t>
            </w:r>
          </w:p>
        </w:tc>
        <w:tc>
          <w:tcPr>
            <w:tcW w:w="4820" w:type="dxa"/>
            <w:shd w:val="clear" w:color="auto" w:fill="auto"/>
          </w:tcPr>
          <w:p w14:paraId="10A0CDBA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4012141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A65756F" w14:textId="1732A786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±0,15</w:t>
            </w:r>
          </w:p>
        </w:tc>
      </w:tr>
      <w:tr w:rsidR="00601D54" w14:paraId="6D1207A0" w14:textId="77777777" w:rsidTr="00321B11">
        <w:tc>
          <w:tcPr>
            <w:tcW w:w="4531" w:type="dxa"/>
            <w:shd w:val="clear" w:color="auto" w:fill="auto"/>
          </w:tcPr>
          <w:p w14:paraId="5EDC8137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номинальных значений длин миллиметровых делений шкалы, мм</w:t>
            </w:r>
          </w:p>
        </w:tc>
        <w:tc>
          <w:tcPr>
            <w:tcW w:w="4820" w:type="dxa"/>
            <w:shd w:val="clear" w:color="auto" w:fill="auto"/>
          </w:tcPr>
          <w:p w14:paraId="4C560DEC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C60E2A4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BE36121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±0,05</w:t>
            </w:r>
          </w:p>
        </w:tc>
      </w:tr>
      <w:tr w:rsidR="00601D54" w14:paraId="449A2DA7" w14:textId="77777777" w:rsidTr="00321B11">
        <w:tc>
          <w:tcPr>
            <w:tcW w:w="4531" w:type="dxa"/>
            <w:shd w:val="clear" w:color="auto" w:fill="auto"/>
          </w:tcPr>
          <w:p w14:paraId="67BB80C1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прямолинейности торцовой грани, мм</w:t>
            </w:r>
          </w:p>
        </w:tc>
        <w:tc>
          <w:tcPr>
            <w:tcW w:w="4820" w:type="dxa"/>
            <w:shd w:val="clear" w:color="auto" w:fill="auto"/>
          </w:tcPr>
          <w:p w14:paraId="1F47613B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069C43E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0,04</w:t>
            </w:r>
          </w:p>
        </w:tc>
      </w:tr>
      <w:tr w:rsidR="00601D54" w14:paraId="31A9166F" w14:textId="77777777" w:rsidTr="00321B11">
        <w:tc>
          <w:tcPr>
            <w:tcW w:w="4531" w:type="dxa"/>
            <w:shd w:val="clear" w:color="auto" w:fill="auto"/>
          </w:tcPr>
          <w:p w14:paraId="69D6432C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перпендикулярности торцовой грани к продольному ребру, минут</w:t>
            </w:r>
          </w:p>
        </w:tc>
        <w:tc>
          <w:tcPr>
            <w:tcW w:w="4820" w:type="dxa"/>
            <w:shd w:val="clear" w:color="auto" w:fill="auto"/>
          </w:tcPr>
          <w:p w14:paraId="5BDBD137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AF609D8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BE4554B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±10</w:t>
            </w:r>
          </w:p>
        </w:tc>
      </w:tr>
      <w:tr w:rsidR="00601D54" w14:paraId="414C6B1A" w14:textId="77777777" w:rsidTr="00321B11">
        <w:tc>
          <w:tcPr>
            <w:tcW w:w="4531" w:type="dxa"/>
            <w:shd w:val="clear" w:color="auto" w:fill="auto"/>
          </w:tcPr>
          <w:p w14:paraId="3ECE614A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Допускаемый просвет между плоскостью линейки и поверочной плитой, не более, мм</w:t>
            </w:r>
          </w:p>
        </w:tc>
        <w:tc>
          <w:tcPr>
            <w:tcW w:w="4820" w:type="dxa"/>
            <w:shd w:val="clear" w:color="auto" w:fill="auto"/>
          </w:tcPr>
          <w:p w14:paraId="0E7719DF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A282627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601D54" w14:paraId="2F3EE675" w14:textId="77777777" w:rsidTr="00321B11">
        <w:tc>
          <w:tcPr>
            <w:tcW w:w="4531" w:type="dxa"/>
            <w:shd w:val="clear" w:color="auto" w:fill="auto"/>
          </w:tcPr>
          <w:p w14:paraId="2BB5A27B" w14:textId="77777777" w:rsidR="00601D54" w:rsidRPr="0086427C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Шероховатость торцовых граней, 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Ra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, не более, мкм</w:t>
            </w:r>
          </w:p>
        </w:tc>
        <w:tc>
          <w:tcPr>
            <w:tcW w:w="4820" w:type="dxa"/>
            <w:shd w:val="clear" w:color="auto" w:fill="auto"/>
          </w:tcPr>
          <w:p w14:paraId="722720F2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227E311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3,2</w:t>
            </w:r>
          </w:p>
        </w:tc>
      </w:tr>
      <w:tr w:rsidR="00601D54" w14:paraId="5F6B0345" w14:textId="77777777" w:rsidTr="00321B11">
        <w:tc>
          <w:tcPr>
            <w:tcW w:w="4531" w:type="dxa"/>
            <w:shd w:val="clear" w:color="auto" w:fill="auto"/>
          </w:tcPr>
          <w:p w14:paraId="1B1BE3D5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Габаритные размеры, мм, не более</w:t>
            </w:r>
          </w:p>
          <w:p w14:paraId="1800273E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-длина</w:t>
            </w:r>
          </w:p>
          <w:p w14:paraId="58EE263A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-ширина</w:t>
            </w:r>
          </w:p>
          <w:p w14:paraId="433D5B75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-толщина</w:t>
            </w:r>
          </w:p>
        </w:tc>
        <w:tc>
          <w:tcPr>
            <w:tcW w:w="4820" w:type="dxa"/>
            <w:shd w:val="clear" w:color="auto" w:fill="auto"/>
          </w:tcPr>
          <w:p w14:paraId="23EA6FEC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3D47118" w14:textId="07BBC2B8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550</w:t>
            </w:r>
          </w:p>
          <w:p w14:paraId="3803A70C" w14:textId="43F7AE5D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30,2</w:t>
            </w:r>
          </w:p>
          <w:p w14:paraId="7F2C3E9D" w14:textId="77B4D98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1,10</w:t>
            </w:r>
          </w:p>
        </w:tc>
      </w:tr>
      <w:tr w:rsidR="00601D54" w14:paraId="1152BFF3" w14:textId="77777777" w:rsidTr="00321B11">
        <w:tc>
          <w:tcPr>
            <w:tcW w:w="4531" w:type="dxa"/>
            <w:shd w:val="clear" w:color="auto" w:fill="auto"/>
          </w:tcPr>
          <w:p w14:paraId="2769602F" w14:textId="77777777" w:rsidR="00601D54" w:rsidRPr="00FD42B8" w:rsidRDefault="00601D54" w:rsidP="00321B1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109BB70E" w14:textId="77777777" w:rsidR="00601D54" w:rsidRPr="00FD42B8" w:rsidRDefault="00601D54" w:rsidP="00321B1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40CA4E9B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2C3664D4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DC6EEA9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-40 до +40</w:t>
            </w:r>
          </w:p>
          <w:p w14:paraId="13BE947A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601D54" w14:paraId="7E5EFAFD" w14:textId="77777777" w:rsidTr="00321B11">
        <w:tc>
          <w:tcPr>
            <w:tcW w:w="4531" w:type="dxa"/>
            <w:shd w:val="clear" w:color="auto" w:fill="auto"/>
          </w:tcPr>
          <w:p w14:paraId="2E9A8686" w14:textId="77777777" w:rsidR="00601D54" w:rsidRPr="00FD42B8" w:rsidRDefault="00601D54" w:rsidP="00321B1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Чехол</w:t>
            </w:r>
          </w:p>
        </w:tc>
        <w:tc>
          <w:tcPr>
            <w:tcW w:w="4820" w:type="dxa"/>
            <w:shd w:val="clear" w:color="auto" w:fill="auto"/>
          </w:tcPr>
          <w:p w14:paraId="792793D3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601D54" w14:paraId="2072B721" w14:textId="77777777" w:rsidTr="00321B11">
        <w:tc>
          <w:tcPr>
            <w:tcW w:w="4531" w:type="dxa"/>
            <w:shd w:val="clear" w:color="auto" w:fill="auto"/>
          </w:tcPr>
          <w:p w14:paraId="1CCFA723" w14:textId="77777777" w:rsidR="00601D54" w:rsidRDefault="00601D54" w:rsidP="00321B1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654B9A7E" w14:textId="77777777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601D54" w14:paraId="2750116B" w14:textId="77777777" w:rsidTr="00321B11">
        <w:tc>
          <w:tcPr>
            <w:tcW w:w="4531" w:type="dxa"/>
            <w:shd w:val="clear" w:color="auto" w:fill="auto"/>
          </w:tcPr>
          <w:p w14:paraId="6BE84148" w14:textId="77777777" w:rsidR="00601D54" w:rsidRDefault="00601D54" w:rsidP="00321B1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81D4E42" w14:textId="31B5A7DB" w:rsidR="00601D54" w:rsidRDefault="00601D54" w:rsidP="00321B1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штука</w:t>
            </w:r>
          </w:p>
        </w:tc>
      </w:tr>
    </w:tbl>
    <w:p w14:paraId="56FDFDA6" w14:textId="0D00EBC2" w:rsidR="00A2019B" w:rsidRDefault="00A2019B" w:rsidP="00A2019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p w14:paraId="2693D619" w14:textId="23692A6C" w:rsidR="00563AFA" w:rsidRDefault="00563AFA" w:rsidP="00563AF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  <w:r>
        <w:rPr>
          <w:sz w:val="22"/>
          <w:szCs w:val="22"/>
        </w:rPr>
        <w:t xml:space="preserve">4.8. </w:t>
      </w:r>
      <w:r w:rsidRPr="0078517E">
        <w:rPr>
          <w:rFonts w:eastAsia="Times New Roman"/>
          <w:sz w:val="22"/>
          <w:szCs w:val="22"/>
        </w:rPr>
        <w:t xml:space="preserve">Технические и метрологические характеристики </w:t>
      </w:r>
      <w:r>
        <w:rPr>
          <w:rFonts w:eastAsia="Times New Roman"/>
          <w:bCs/>
          <w:sz w:val="22"/>
          <w:szCs w:val="22"/>
        </w:rPr>
        <w:t>скоб</w:t>
      </w:r>
      <w:r w:rsidR="005A2A27">
        <w:rPr>
          <w:rFonts w:eastAsia="Times New Roman"/>
          <w:bCs/>
          <w:sz w:val="22"/>
          <w:szCs w:val="22"/>
        </w:rPr>
        <w:t>ы рычажной</w:t>
      </w:r>
      <w:r w:rsidR="00D8362F">
        <w:rPr>
          <w:rFonts w:eastAsia="Times New Roman"/>
          <w:bCs/>
          <w:sz w:val="22"/>
          <w:szCs w:val="22"/>
        </w:rPr>
        <w:t xml:space="preserve"> 0-25 мм</w:t>
      </w:r>
      <w:r w:rsidRPr="0078517E">
        <w:rPr>
          <w:rFonts w:eastAsia="Times New Roman"/>
          <w:bCs/>
          <w:sz w:val="22"/>
          <w:szCs w:val="22"/>
        </w:rPr>
        <w:t>:</w:t>
      </w:r>
    </w:p>
    <w:p w14:paraId="10893BA6" w14:textId="77777777" w:rsidR="00563AFA" w:rsidRDefault="00563AFA" w:rsidP="00563AFA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563AFA" w:rsidRPr="00CB51C6" w14:paraId="766583A1" w14:textId="77777777" w:rsidTr="00321B11">
        <w:tc>
          <w:tcPr>
            <w:tcW w:w="4531" w:type="dxa"/>
            <w:shd w:val="clear" w:color="auto" w:fill="auto"/>
          </w:tcPr>
          <w:p w14:paraId="1EB2AC66" w14:textId="77777777" w:rsidR="00563AFA" w:rsidRPr="00CB51C6" w:rsidRDefault="00563AFA" w:rsidP="00321B11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478C8F62" w14:textId="77777777" w:rsidR="00563AFA" w:rsidRPr="00CB51C6" w:rsidRDefault="00563AFA" w:rsidP="00321B11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CB51C6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563AFA" w:rsidRPr="00CB51C6" w14:paraId="7372DD0A" w14:textId="77777777" w:rsidTr="00321B11">
        <w:tc>
          <w:tcPr>
            <w:tcW w:w="4531" w:type="dxa"/>
            <w:shd w:val="clear" w:color="auto" w:fill="auto"/>
          </w:tcPr>
          <w:p w14:paraId="0927C505" w14:textId="1896BCD9" w:rsidR="00563AFA" w:rsidRPr="00CB51C6" w:rsidRDefault="00563AFA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измерений, мм</w:t>
            </w:r>
          </w:p>
        </w:tc>
        <w:tc>
          <w:tcPr>
            <w:tcW w:w="4820" w:type="dxa"/>
            <w:shd w:val="clear" w:color="auto" w:fill="auto"/>
          </w:tcPr>
          <w:p w14:paraId="55BDF528" w14:textId="5056AF56" w:rsidR="00563AFA" w:rsidRPr="00CB51C6" w:rsidRDefault="00563AFA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25</w:t>
            </w:r>
          </w:p>
        </w:tc>
      </w:tr>
      <w:tr w:rsidR="00563AFA" w:rsidRPr="00CB51C6" w14:paraId="64697121" w14:textId="77777777" w:rsidTr="00321B11">
        <w:tc>
          <w:tcPr>
            <w:tcW w:w="4531" w:type="dxa"/>
            <w:shd w:val="clear" w:color="auto" w:fill="auto"/>
          </w:tcPr>
          <w:p w14:paraId="2A3962AF" w14:textId="3C25F97F" w:rsidR="00563AFA" w:rsidRDefault="00563AFA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Отсчетное устройство</w:t>
            </w:r>
          </w:p>
        </w:tc>
        <w:tc>
          <w:tcPr>
            <w:tcW w:w="4820" w:type="dxa"/>
            <w:shd w:val="clear" w:color="auto" w:fill="auto"/>
          </w:tcPr>
          <w:p w14:paraId="768B9895" w14:textId="17E1564E" w:rsidR="00563AFA" w:rsidRDefault="00563AFA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стрелочное</w:t>
            </w:r>
          </w:p>
        </w:tc>
      </w:tr>
      <w:tr w:rsidR="00563AFA" w:rsidRPr="00CB51C6" w14:paraId="012CB84C" w14:textId="77777777" w:rsidTr="00321B11">
        <w:tc>
          <w:tcPr>
            <w:tcW w:w="4531" w:type="dxa"/>
            <w:shd w:val="clear" w:color="auto" w:fill="auto"/>
          </w:tcPr>
          <w:p w14:paraId="23E66CA9" w14:textId="2BA6E545" w:rsidR="00563AFA" w:rsidRDefault="00563AFA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показаний отсчетного устройства, мм</w:t>
            </w:r>
          </w:p>
        </w:tc>
        <w:tc>
          <w:tcPr>
            <w:tcW w:w="4820" w:type="dxa"/>
            <w:shd w:val="clear" w:color="auto" w:fill="auto"/>
          </w:tcPr>
          <w:p w14:paraId="3CB6619B" w14:textId="77777777" w:rsidR="00563AFA" w:rsidRDefault="00563AFA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9E3547A" w14:textId="24A37577" w:rsidR="00563AFA" w:rsidRDefault="00563AFA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-0,04 до +0,04</w:t>
            </w:r>
          </w:p>
        </w:tc>
      </w:tr>
      <w:tr w:rsidR="00563AFA" w:rsidRPr="00CB51C6" w14:paraId="7C38AD94" w14:textId="77777777" w:rsidTr="00321B11">
        <w:tc>
          <w:tcPr>
            <w:tcW w:w="4531" w:type="dxa"/>
            <w:shd w:val="clear" w:color="auto" w:fill="auto"/>
          </w:tcPr>
          <w:p w14:paraId="3230B9A7" w14:textId="02DE8CB3" w:rsidR="00563AFA" w:rsidRDefault="00563AFA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Цена деления</w:t>
            </w:r>
            <w:r w:rsidR="000E58D4">
              <w:rPr>
                <w:rFonts w:cs="Times New Roman"/>
                <w:color w:val="000000" w:themeColor="text1"/>
                <w:sz w:val="22"/>
                <w:szCs w:val="22"/>
              </w:rPr>
              <w:t>, мм</w:t>
            </w:r>
          </w:p>
        </w:tc>
        <w:tc>
          <w:tcPr>
            <w:tcW w:w="4820" w:type="dxa"/>
            <w:shd w:val="clear" w:color="auto" w:fill="auto"/>
          </w:tcPr>
          <w:p w14:paraId="124F0327" w14:textId="2EC84F06" w:rsidR="00563AFA" w:rsidRDefault="000E58D4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0E58D4" w:rsidRPr="00CB51C6" w14:paraId="768C1D01" w14:textId="77777777" w:rsidTr="00321B11">
        <w:tc>
          <w:tcPr>
            <w:tcW w:w="4531" w:type="dxa"/>
            <w:shd w:val="clear" w:color="auto" w:fill="auto"/>
          </w:tcPr>
          <w:p w14:paraId="64153DD0" w14:textId="1DF13466" w:rsidR="000E58D4" w:rsidRDefault="000E58D4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Пределы допускаемой абсолютной погрешности скобы в интервалах шкалы, мкм</w:t>
            </w:r>
          </w:p>
          <w:p w14:paraId="02DEBA77" w14:textId="77777777" w:rsidR="000E58D4" w:rsidRDefault="000E58D4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-±30 делений включая от нулевого штриха</w:t>
            </w:r>
          </w:p>
          <w:p w14:paraId="334FF3B3" w14:textId="32BB6D6B" w:rsidR="000E58D4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</w:t>
            </w:r>
            <w:r w:rsidR="000E58D4">
              <w:rPr>
                <w:rFonts w:cs="Times New Roman"/>
                <w:color w:val="000000" w:themeColor="text1"/>
                <w:sz w:val="22"/>
                <w:szCs w:val="22"/>
              </w:rPr>
              <w:t>свыше ±30 от нулевого штриха</w:t>
            </w:r>
          </w:p>
        </w:tc>
        <w:tc>
          <w:tcPr>
            <w:tcW w:w="4820" w:type="dxa"/>
            <w:shd w:val="clear" w:color="auto" w:fill="auto"/>
          </w:tcPr>
          <w:p w14:paraId="3249AB2A" w14:textId="77777777" w:rsidR="000E58D4" w:rsidRDefault="000E58D4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F383FD3" w14:textId="77777777" w:rsidR="000E58D4" w:rsidRDefault="000E58D4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141E5BC" w14:textId="77777777" w:rsidR="000E58D4" w:rsidRDefault="000E58D4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±1,0</w:t>
            </w:r>
          </w:p>
          <w:p w14:paraId="1D44E183" w14:textId="09AE767C" w:rsidR="000E58D4" w:rsidRDefault="000E58D4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±2,0</w:t>
            </w:r>
          </w:p>
        </w:tc>
      </w:tr>
      <w:tr w:rsidR="00C310C1" w:rsidRPr="00CB51C6" w14:paraId="2506BFB2" w14:textId="77777777" w:rsidTr="00321B11">
        <w:tc>
          <w:tcPr>
            <w:tcW w:w="4531" w:type="dxa"/>
            <w:shd w:val="clear" w:color="auto" w:fill="auto"/>
          </w:tcPr>
          <w:p w14:paraId="60593E59" w14:textId="65E1B1A3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 плоскостности, мкм, не более</w:t>
            </w:r>
          </w:p>
        </w:tc>
        <w:tc>
          <w:tcPr>
            <w:tcW w:w="4820" w:type="dxa"/>
            <w:shd w:val="clear" w:color="auto" w:fill="auto"/>
          </w:tcPr>
          <w:p w14:paraId="5AB9CD53" w14:textId="1E68ADD5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0,3</w:t>
            </w:r>
          </w:p>
        </w:tc>
      </w:tr>
      <w:tr w:rsidR="00C310C1" w:rsidRPr="00CB51C6" w14:paraId="49D535C8" w14:textId="77777777" w:rsidTr="00321B11">
        <w:tc>
          <w:tcPr>
            <w:tcW w:w="4531" w:type="dxa"/>
            <w:shd w:val="clear" w:color="auto" w:fill="auto"/>
          </w:tcPr>
          <w:p w14:paraId="3FF8D5A0" w14:textId="4045021A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 параллельности, мкм, не более</w:t>
            </w:r>
          </w:p>
        </w:tc>
        <w:tc>
          <w:tcPr>
            <w:tcW w:w="4820" w:type="dxa"/>
            <w:shd w:val="clear" w:color="auto" w:fill="auto"/>
          </w:tcPr>
          <w:p w14:paraId="48283710" w14:textId="326E7BAF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0,9</w:t>
            </w:r>
          </w:p>
        </w:tc>
      </w:tr>
      <w:tr w:rsidR="00C310C1" w:rsidRPr="00CB51C6" w14:paraId="341A36AB" w14:textId="77777777" w:rsidTr="00321B11">
        <w:tc>
          <w:tcPr>
            <w:tcW w:w="4531" w:type="dxa"/>
            <w:shd w:val="clear" w:color="auto" w:fill="auto"/>
          </w:tcPr>
          <w:p w14:paraId="6DCBA883" w14:textId="6C24AD24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Размах показаний, цены деления шкалы отсчетного устройства, не более</w:t>
            </w:r>
          </w:p>
        </w:tc>
        <w:tc>
          <w:tcPr>
            <w:tcW w:w="4820" w:type="dxa"/>
            <w:shd w:val="clear" w:color="auto" w:fill="auto"/>
          </w:tcPr>
          <w:p w14:paraId="56132BC6" w14:textId="77777777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90C9E1B" w14:textId="388321C6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1/3</w:t>
            </w:r>
          </w:p>
        </w:tc>
      </w:tr>
      <w:tr w:rsidR="00C310C1" w:rsidRPr="00CB51C6" w14:paraId="30B13734" w14:textId="77777777" w:rsidTr="00321B11">
        <w:tc>
          <w:tcPr>
            <w:tcW w:w="4531" w:type="dxa"/>
            <w:shd w:val="clear" w:color="auto" w:fill="auto"/>
          </w:tcPr>
          <w:p w14:paraId="18C8756D" w14:textId="77777777" w:rsidR="00C310C1" w:rsidRPr="00FD42B8" w:rsidRDefault="00C310C1" w:rsidP="00C310C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5D4D90AA" w14:textId="77777777" w:rsidR="00C310C1" w:rsidRPr="00FD42B8" w:rsidRDefault="00C310C1" w:rsidP="00C310C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6BE95356" w14:textId="03B3C133" w:rsidR="00C310C1" w:rsidRDefault="00C310C1" w:rsidP="00C310C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2207632C" w14:textId="77777777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0CBCF32" w14:textId="77777777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712EEFC4" w14:textId="35D8A095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C310C1" w:rsidRPr="00CB51C6" w14:paraId="6BA2A5FC" w14:textId="77777777" w:rsidTr="00321B11">
        <w:tc>
          <w:tcPr>
            <w:tcW w:w="4531" w:type="dxa"/>
            <w:shd w:val="clear" w:color="auto" w:fill="auto"/>
          </w:tcPr>
          <w:p w14:paraId="63ADF504" w14:textId="5B616DB2" w:rsidR="00C310C1" w:rsidRPr="00FD42B8" w:rsidRDefault="00C310C1" w:rsidP="00C310C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239D7BC9" w14:textId="43BA3EF9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C310C1" w:rsidRPr="00CB51C6" w14:paraId="3241A036" w14:textId="77777777" w:rsidTr="00321B11">
        <w:tc>
          <w:tcPr>
            <w:tcW w:w="4531" w:type="dxa"/>
            <w:shd w:val="clear" w:color="auto" w:fill="auto"/>
          </w:tcPr>
          <w:p w14:paraId="7DF33647" w14:textId="1AAC0CAA" w:rsidR="00C310C1" w:rsidRDefault="00C310C1" w:rsidP="00C310C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767644FD" w14:textId="646F504F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(на русском языке), свидетельство о первичной поверке</w:t>
            </w:r>
          </w:p>
        </w:tc>
      </w:tr>
      <w:tr w:rsidR="00C310C1" w:rsidRPr="00CB51C6" w14:paraId="556A426E" w14:textId="77777777" w:rsidTr="00321B11">
        <w:tc>
          <w:tcPr>
            <w:tcW w:w="4531" w:type="dxa"/>
            <w:shd w:val="clear" w:color="auto" w:fill="auto"/>
          </w:tcPr>
          <w:p w14:paraId="087003F3" w14:textId="688363F4" w:rsidR="00C310C1" w:rsidRDefault="00C310C1" w:rsidP="00C310C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C543461" w14:textId="139E7A5C" w:rsidR="00C310C1" w:rsidRDefault="00C310C1" w:rsidP="00563AF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 штук</w:t>
            </w:r>
          </w:p>
        </w:tc>
      </w:tr>
    </w:tbl>
    <w:p w14:paraId="6BB220F1" w14:textId="68173C87" w:rsidR="003A17C6" w:rsidRDefault="003A17C6" w:rsidP="003A17C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p w14:paraId="10B35387" w14:textId="1DB58FE7" w:rsidR="00321B11" w:rsidRDefault="00321B11" w:rsidP="00321B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  <w:r>
        <w:rPr>
          <w:sz w:val="22"/>
          <w:szCs w:val="22"/>
        </w:rPr>
        <w:t xml:space="preserve">4.9. </w:t>
      </w:r>
      <w:r w:rsidRPr="0078517E">
        <w:rPr>
          <w:rFonts w:eastAsia="Times New Roman"/>
          <w:sz w:val="22"/>
          <w:szCs w:val="22"/>
        </w:rPr>
        <w:t xml:space="preserve">Технические и метрологические характеристики </w:t>
      </w:r>
      <w:r>
        <w:rPr>
          <w:rFonts w:eastAsia="Times New Roman"/>
          <w:sz w:val="22"/>
          <w:szCs w:val="22"/>
        </w:rPr>
        <w:t>наборов гладких калибров</w:t>
      </w:r>
      <w:r w:rsidRPr="0078517E">
        <w:rPr>
          <w:rFonts w:eastAsia="Times New Roman"/>
          <w:bCs/>
          <w:sz w:val="22"/>
          <w:szCs w:val="22"/>
        </w:rPr>
        <w:t>:</w:t>
      </w:r>
    </w:p>
    <w:p w14:paraId="48387123" w14:textId="77777777" w:rsidR="00A31954" w:rsidRDefault="00A31954" w:rsidP="00321B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A31954" w:rsidRPr="00974CBA" w14:paraId="7B499BAA" w14:textId="77777777" w:rsidTr="00A31954">
        <w:tc>
          <w:tcPr>
            <w:tcW w:w="4531" w:type="dxa"/>
            <w:shd w:val="clear" w:color="auto" w:fill="auto"/>
          </w:tcPr>
          <w:p w14:paraId="22EA49AA" w14:textId="77777777" w:rsidR="00A31954" w:rsidRPr="00A31954" w:rsidRDefault="00A31954" w:rsidP="00A3195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1118B0F7" w14:textId="77777777" w:rsidR="00A31954" w:rsidRPr="00A31954" w:rsidRDefault="00A31954" w:rsidP="00A3195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A31954" w:rsidRPr="00974CBA" w14:paraId="601E9CBB" w14:textId="77777777" w:rsidTr="00284431">
        <w:tc>
          <w:tcPr>
            <w:tcW w:w="9351" w:type="dxa"/>
            <w:gridSpan w:val="2"/>
            <w:shd w:val="clear" w:color="auto" w:fill="auto"/>
          </w:tcPr>
          <w:p w14:paraId="38F9BEEF" w14:textId="34C90B6E" w:rsidR="00A31954" w:rsidRPr="00A31954" w:rsidRDefault="00A31954" w:rsidP="00A3195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0,3</w:t>
            </w: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-1,0</w:t>
            </w:r>
          </w:p>
        </w:tc>
      </w:tr>
      <w:tr w:rsidR="00A31954" w:rsidRPr="00974CBA" w14:paraId="66CCEC46" w14:textId="77777777" w:rsidTr="00A31954">
        <w:tc>
          <w:tcPr>
            <w:tcW w:w="4531" w:type="dxa"/>
            <w:shd w:val="clear" w:color="auto" w:fill="auto"/>
          </w:tcPr>
          <w:p w14:paraId="579E28FC" w14:textId="32637F7F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69972756" w14:textId="2E1F053D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0,3</w:t>
            </w:r>
          </w:p>
        </w:tc>
      </w:tr>
      <w:tr w:rsidR="00A31954" w:rsidRPr="00974CBA" w14:paraId="0084F958" w14:textId="77777777" w:rsidTr="00A31954">
        <w:tc>
          <w:tcPr>
            <w:tcW w:w="4531" w:type="dxa"/>
            <w:shd w:val="clear" w:color="auto" w:fill="auto"/>
          </w:tcPr>
          <w:p w14:paraId="27AF1DB6" w14:textId="1644BD4F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0413A3F1" w14:textId="661F3665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1,0</w:t>
            </w:r>
          </w:p>
        </w:tc>
      </w:tr>
      <w:tr w:rsidR="00A31954" w:rsidRPr="00974CBA" w14:paraId="30969EA5" w14:textId="77777777" w:rsidTr="00A31954">
        <w:tc>
          <w:tcPr>
            <w:tcW w:w="4531" w:type="dxa"/>
            <w:shd w:val="clear" w:color="auto" w:fill="auto"/>
          </w:tcPr>
          <w:p w14:paraId="0CACDC34" w14:textId="005AF290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  <w:shd w:val="clear" w:color="auto" w:fill="auto"/>
          </w:tcPr>
          <w:p w14:paraId="5E885E4D" w14:textId="3C18287F" w:rsid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71</w:t>
            </w:r>
          </w:p>
        </w:tc>
      </w:tr>
      <w:tr w:rsidR="00A31954" w:rsidRPr="00974CBA" w14:paraId="4D52238B" w14:textId="77777777" w:rsidTr="00A31954">
        <w:tc>
          <w:tcPr>
            <w:tcW w:w="4531" w:type="dxa"/>
            <w:shd w:val="clear" w:color="auto" w:fill="auto"/>
          </w:tcPr>
          <w:p w14:paraId="543B1292" w14:textId="479C26F8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  <w:shd w:val="clear" w:color="auto" w:fill="auto"/>
          </w:tcPr>
          <w:p w14:paraId="794453DC" w14:textId="0789F603" w:rsid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A31954" w:rsidRPr="00974CBA" w14:paraId="4DFAD45B" w14:textId="77777777" w:rsidTr="00A31954">
        <w:tc>
          <w:tcPr>
            <w:tcW w:w="4531" w:type="dxa"/>
            <w:shd w:val="clear" w:color="auto" w:fill="auto"/>
          </w:tcPr>
          <w:p w14:paraId="44B3529A" w14:textId="77BBDCF0" w:rsidR="00A31954" w:rsidRPr="00A31954" w:rsidRDefault="00A31954" w:rsidP="00A31954">
            <w:pPr>
              <w:jc w:val="left"/>
              <w:rPr>
                <w:rFonts w:cs="Times New Roman"/>
                <w:color w:val="1F1A17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  <w:shd w:val="clear" w:color="auto" w:fill="auto"/>
          </w:tcPr>
          <w:p w14:paraId="7B8B0099" w14:textId="77777777" w:rsidR="00A31954" w:rsidRDefault="00A31954" w:rsidP="00A31954">
            <w:pPr>
              <w:jc w:val="left"/>
              <w:rPr>
                <w:rFonts w:cs="Times New Roman"/>
                <w:sz w:val="22"/>
                <w:szCs w:val="22"/>
              </w:rPr>
            </w:pPr>
          </w:p>
          <w:p w14:paraId="2E74B2C4" w14:textId="1EA2E5EB" w:rsidR="00A31954" w:rsidRPr="00A31954" w:rsidRDefault="00A31954" w:rsidP="00A31954">
            <w:pPr>
              <w:jc w:val="left"/>
              <w:rPr>
                <w:rFonts w:cs="Times New Roman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A31954" w:rsidRPr="00974CBA" w14:paraId="63BFF1A6" w14:textId="77777777" w:rsidTr="00A31954">
        <w:tc>
          <w:tcPr>
            <w:tcW w:w="4531" w:type="dxa"/>
            <w:shd w:val="clear" w:color="auto" w:fill="auto"/>
          </w:tcPr>
          <w:p w14:paraId="240BD705" w14:textId="33506ACD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  <w:shd w:val="clear" w:color="auto" w:fill="auto"/>
          </w:tcPr>
          <w:p w14:paraId="75449974" w14:textId="417EE702" w:rsidR="00A31954" w:rsidRDefault="00A31954" w:rsidP="00A31954">
            <w:pPr>
              <w:jc w:val="left"/>
              <w:rPr>
                <w:rFonts w:cs="Times New Roman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:rsidRPr="00974CBA" w14:paraId="5B0B1B21" w14:textId="77777777" w:rsidTr="00A31954">
        <w:tc>
          <w:tcPr>
            <w:tcW w:w="4531" w:type="dxa"/>
            <w:shd w:val="clear" w:color="auto" w:fill="auto"/>
          </w:tcPr>
          <w:p w14:paraId="541C9CD9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68BA2532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124DBAC9" w14:textId="4831CC60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397A5737" w14:textId="77777777" w:rsidR="005A2A27" w:rsidRDefault="005A2A27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DE6D4D9" w14:textId="77777777" w:rsidR="005A2A27" w:rsidRDefault="005A2A27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4B035CC7" w14:textId="6B8053D5" w:rsidR="005A2A27" w:rsidRPr="00A31954" w:rsidRDefault="005A2A27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A31954" w:rsidRPr="00974CBA" w14:paraId="4ABBCFF6" w14:textId="77777777" w:rsidTr="00A31954">
        <w:tc>
          <w:tcPr>
            <w:tcW w:w="4531" w:type="dxa"/>
            <w:shd w:val="clear" w:color="auto" w:fill="auto"/>
          </w:tcPr>
          <w:p w14:paraId="0B9A8C51" w14:textId="2226002A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4305A5F0" w14:textId="6BEB020B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A31954" w:rsidRPr="00974CBA" w14:paraId="1F3FCA86" w14:textId="77777777" w:rsidTr="00A31954">
        <w:tc>
          <w:tcPr>
            <w:tcW w:w="4531" w:type="dxa"/>
            <w:shd w:val="clear" w:color="auto" w:fill="auto"/>
          </w:tcPr>
          <w:p w14:paraId="181AE4AE" w14:textId="6D492FD9" w:rsid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5AC3A939" w14:textId="286B60A1" w:rsid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паспорт на русском языке, сертификат о калибровке </w:t>
            </w:r>
          </w:p>
        </w:tc>
      </w:tr>
      <w:tr w:rsidR="00A31954" w:rsidRPr="00974CBA" w14:paraId="3FDB2032" w14:textId="77777777" w:rsidTr="00A31954">
        <w:tc>
          <w:tcPr>
            <w:tcW w:w="4531" w:type="dxa"/>
            <w:shd w:val="clear" w:color="auto" w:fill="auto"/>
          </w:tcPr>
          <w:p w14:paraId="0CF7B830" w14:textId="546EF65B" w:rsid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1661C54F" w14:textId="3FEDD2E1" w:rsid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A31954" w:rsidRPr="00637075" w14:paraId="764A4352" w14:textId="77777777" w:rsidTr="00284431">
        <w:tc>
          <w:tcPr>
            <w:tcW w:w="9351" w:type="dxa"/>
            <w:gridSpan w:val="2"/>
            <w:shd w:val="clear" w:color="auto" w:fill="auto"/>
          </w:tcPr>
          <w:p w14:paraId="51E5C1D7" w14:textId="77777777" w:rsidR="00A31954" w:rsidRPr="00A31954" w:rsidRDefault="00A31954" w:rsidP="00A31954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0,5-1,0</w:t>
            </w:r>
          </w:p>
        </w:tc>
      </w:tr>
      <w:tr w:rsidR="00A31954" w:rsidRPr="00FE6692" w14:paraId="24DE2D39" w14:textId="77777777" w:rsidTr="00A31954">
        <w:tc>
          <w:tcPr>
            <w:tcW w:w="4531" w:type="dxa"/>
            <w:shd w:val="clear" w:color="auto" w:fill="auto"/>
          </w:tcPr>
          <w:p w14:paraId="1A05A869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661A954A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</w:tc>
      </w:tr>
      <w:tr w:rsidR="00A31954" w14:paraId="0E3E16A2" w14:textId="77777777" w:rsidTr="00A31954">
        <w:tc>
          <w:tcPr>
            <w:tcW w:w="4531" w:type="dxa"/>
            <w:shd w:val="clear" w:color="auto" w:fill="auto"/>
          </w:tcPr>
          <w:p w14:paraId="7A79A86A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283EDA01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1,0</w:t>
            </w:r>
          </w:p>
        </w:tc>
      </w:tr>
      <w:tr w:rsidR="00A31954" w:rsidRPr="00304F4F" w14:paraId="47C58C13" w14:textId="77777777" w:rsidTr="00A31954">
        <w:tc>
          <w:tcPr>
            <w:tcW w:w="4531" w:type="dxa"/>
            <w:shd w:val="clear" w:color="auto" w:fill="auto"/>
          </w:tcPr>
          <w:p w14:paraId="7EF6F627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</w:tcPr>
          <w:p w14:paraId="634E23F0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51</w:t>
            </w:r>
          </w:p>
        </w:tc>
      </w:tr>
      <w:tr w:rsidR="00A31954" w:rsidRPr="00AE6A93" w14:paraId="332C46B0" w14:textId="77777777" w:rsidTr="00A31954">
        <w:tc>
          <w:tcPr>
            <w:tcW w:w="4531" w:type="dxa"/>
            <w:shd w:val="clear" w:color="auto" w:fill="auto"/>
          </w:tcPr>
          <w:p w14:paraId="009B7F3C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</w:tcPr>
          <w:p w14:paraId="686CDB77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A31954" w:rsidRPr="00FE6692" w14:paraId="4ABBD28A" w14:textId="77777777" w:rsidTr="00A31954">
        <w:tc>
          <w:tcPr>
            <w:tcW w:w="4531" w:type="dxa"/>
            <w:shd w:val="clear" w:color="auto" w:fill="auto"/>
          </w:tcPr>
          <w:p w14:paraId="44A0A6CD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</w:tcPr>
          <w:p w14:paraId="622BF0A5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A31954" w:rsidRPr="009C671F" w14:paraId="445E0674" w14:textId="77777777" w:rsidTr="00A31954">
        <w:tc>
          <w:tcPr>
            <w:tcW w:w="4531" w:type="dxa"/>
            <w:shd w:val="clear" w:color="auto" w:fill="auto"/>
          </w:tcPr>
          <w:p w14:paraId="2288E7DA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</w:tcPr>
          <w:p w14:paraId="7933695D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:rsidRPr="009C671F" w14:paraId="697DDEC3" w14:textId="77777777" w:rsidTr="00A31954">
        <w:tc>
          <w:tcPr>
            <w:tcW w:w="4531" w:type="dxa"/>
            <w:shd w:val="clear" w:color="auto" w:fill="auto"/>
          </w:tcPr>
          <w:p w14:paraId="1CD7CC76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1DCB9ABE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138380D1" w14:textId="26FC36A1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</w:tcPr>
          <w:p w14:paraId="5985A071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668E5E4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36F17E0F" w14:textId="314860AD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7B7F2A" w:rsidRPr="009C671F" w14:paraId="24E5D50F" w14:textId="77777777" w:rsidTr="00A31954">
        <w:tc>
          <w:tcPr>
            <w:tcW w:w="4531" w:type="dxa"/>
            <w:shd w:val="clear" w:color="auto" w:fill="auto"/>
          </w:tcPr>
          <w:p w14:paraId="5A19B20C" w14:textId="5F49FD8D" w:rsidR="007B7F2A" w:rsidRPr="00A31954" w:rsidRDefault="007B7F2A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</w:tcPr>
          <w:p w14:paraId="26D06CAC" w14:textId="018B2D5F" w:rsidR="007B7F2A" w:rsidRPr="00A31954" w:rsidRDefault="007B7F2A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7B7F2A" w:rsidRPr="009C671F" w14:paraId="02259D97" w14:textId="77777777" w:rsidTr="00A31954">
        <w:tc>
          <w:tcPr>
            <w:tcW w:w="4531" w:type="dxa"/>
            <w:shd w:val="clear" w:color="auto" w:fill="auto"/>
          </w:tcPr>
          <w:p w14:paraId="47B4C28D" w14:textId="19213860" w:rsidR="007B7F2A" w:rsidRDefault="007B7F2A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</w:tcPr>
          <w:p w14:paraId="7C9884A5" w14:textId="417F1068" w:rsidR="007B7F2A" w:rsidRDefault="007B7F2A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7B7F2A" w:rsidRPr="009C671F" w14:paraId="68BDC2EC" w14:textId="77777777" w:rsidTr="00A31954">
        <w:tc>
          <w:tcPr>
            <w:tcW w:w="4531" w:type="dxa"/>
            <w:shd w:val="clear" w:color="auto" w:fill="auto"/>
          </w:tcPr>
          <w:p w14:paraId="7B1A5492" w14:textId="61CD8609" w:rsidR="007B7F2A" w:rsidRDefault="007B7F2A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</w:tcPr>
          <w:p w14:paraId="3C2B6B3C" w14:textId="249BF74A" w:rsidR="007B7F2A" w:rsidRDefault="007B7F2A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 набора</w:t>
            </w:r>
          </w:p>
        </w:tc>
      </w:tr>
      <w:tr w:rsidR="00A31954" w:rsidRPr="00974CBA" w14:paraId="019B719B" w14:textId="77777777" w:rsidTr="00284431">
        <w:tc>
          <w:tcPr>
            <w:tcW w:w="9351" w:type="dxa"/>
            <w:gridSpan w:val="2"/>
            <w:shd w:val="clear" w:color="auto" w:fill="auto"/>
          </w:tcPr>
          <w:p w14:paraId="662A58BE" w14:textId="77777777" w:rsidR="00A31954" w:rsidRPr="00A31954" w:rsidRDefault="00A31954" w:rsidP="007B7F2A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1,01-2,0</w:t>
            </w:r>
          </w:p>
        </w:tc>
      </w:tr>
      <w:tr w:rsidR="00A31954" w:rsidRPr="00FA02F8" w14:paraId="69F75E35" w14:textId="77777777" w:rsidTr="00A31954">
        <w:tc>
          <w:tcPr>
            <w:tcW w:w="4531" w:type="dxa"/>
            <w:shd w:val="clear" w:color="auto" w:fill="auto"/>
          </w:tcPr>
          <w:p w14:paraId="4361EF18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</w:tcPr>
          <w:p w14:paraId="1F1E56DF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1,01</w:t>
            </w:r>
          </w:p>
        </w:tc>
      </w:tr>
      <w:tr w:rsidR="00A31954" w:rsidRPr="00974CBA" w14:paraId="0B25E6B5" w14:textId="77777777" w:rsidTr="00A31954">
        <w:tc>
          <w:tcPr>
            <w:tcW w:w="4531" w:type="dxa"/>
            <w:shd w:val="clear" w:color="auto" w:fill="auto"/>
          </w:tcPr>
          <w:p w14:paraId="51E6161B" w14:textId="77777777" w:rsidR="00A31954" w:rsidRPr="00A31954" w:rsidRDefault="00A31954" w:rsidP="00A31954">
            <w:pPr>
              <w:jc w:val="left"/>
              <w:rPr>
                <w:rFonts w:cs="Times New Roman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</w:tcPr>
          <w:p w14:paraId="02EAF782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2,0</w:t>
            </w:r>
          </w:p>
        </w:tc>
      </w:tr>
      <w:tr w:rsidR="00A31954" w:rsidRPr="00AB209D" w14:paraId="3B61004A" w14:textId="77777777" w:rsidTr="00A31954">
        <w:tc>
          <w:tcPr>
            <w:tcW w:w="4531" w:type="dxa"/>
            <w:shd w:val="clear" w:color="auto" w:fill="auto"/>
          </w:tcPr>
          <w:p w14:paraId="4810753D" w14:textId="77777777" w:rsidR="00A31954" w:rsidRPr="00A31954" w:rsidRDefault="00A31954" w:rsidP="00A31954">
            <w:pPr>
              <w:jc w:val="left"/>
              <w:rPr>
                <w:rFonts w:cs="Times New Roman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</w:tcPr>
          <w:p w14:paraId="3A6E7A92" w14:textId="77777777" w:rsidR="00A31954" w:rsidRPr="00A31954" w:rsidRDefault="00A31954" w:rsidP="00A31954">
            <w:pPr>
              <w:jc w:val="left"/>
              <w:rPr>
                <w:rFonts w:cs="Times New Roman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A31954" w:rsidRPr="00AB209D" w14:paraId="5080A1EE" w14:textId="77777777" w:rsidTr="00A31954">
        <w:tc>
          <w:tcPr>
            <w:tcW w:w="4531" w:type="dxa"/>
            <w:shd w:val="clear" w:color="auto" w:fill="auto"/>
          </w:tcPr>
          <w:p w14:paraId="1354FB24" w14:textId="77777777" w:rsidR="00A31954" w:rsidRPr="00A31954" w:rsidRDefault="00A31954" w:rsidP="00A31954">
            <w:pPr>
              <w:jc w:val="left"/>
              <w:rPr>
                <w:rFonts w:cs="Times New Roman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</w:tcPr>
          <w:p w14:paraId="3E3348E7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A31954" w:rsidRPr="009B1194" w14:paraId="0A0B006C" w14:textId="77777777" w:rsidTr="00A31954">
        <w:tc>
          <w:tcPr>
            <w:tcW w:w="4531" w:type="dxa"/>
            <w:shd w:val="clear" w:color="auto" w:fill="auto"/>
          </w:tcPr>
          <w:p w14:paraId="71D10365" w14:textId="77777777" w:rsidR="00A31954" w:rsidRPr="00A31954" w:rsidRDefault="00A31954" w:rsidP="00A31954">
            <w:pPr>
              <w:jc w:val="left"/>
              <w:rPr>
                <w:rFonts w:cs="Times New Roman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</w:tcPr>
          <w:p w14:paraId="7A7C3505" w14:textId="77777777" w:rsidR="00A31954" w:rsidRPr="00A31954" w:rsidRDefault="00A31954" w:rsidP="00A31954">
            <w:pPr>
              <w:jc w:val="left"/>
              <w:rPr>
                <w:rFonts w:cs="Times New Roman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A31954" w14:paraId="083310F8" w14:textId="77777777" w:rsidTr="00A31954">
        <w:tc>
          <w:tcPr>
            <w:tcW w:w="4531" w:type="dxa"/>
            <w:shd w:val="clear" w:color="auto" w:fill="auto"/>
          </w:tcPr>
          <w:p w14:paraId="631BEF99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</w:tcPr>
          <w:p w14:paraId="41C39B8C" w14:textId="77777777" w:rsidR="00A31954" w:rsidRPr="00A31954" w:rsidRDefault="00A31954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14:paraId="66CA5960" w14:textId="77777777" w:rsidTr="00A31954">
        <w:tc>
          <w:tcPr>
            <w:tcW w:w="4531" w:type="dxa"/>
            <w:shd w:val="clear" w:color="auto" w:fill="auto"/>
          </w:tcPr>
          <w:p w14:paraId="7BD3B47A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03BFAF26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5A6AB564" w14:textId="6BAEFDF9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</w:tcPr>
          <w:p w14:paraId="49D71E38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CAF2262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4ABD9A04" w14:textId="45C6F3DA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7B7F2A" w14:paraId="0E414850" w14:textId="77777777" w:rsidTr="00A31954">
        <w:tc>
          <w:tcPr>
            <w:tcW w:w="4531" w:type="dxa"/>
            <w:shd w:val="clear" w:color="auto" w:fill="auto"/>
          </w:tcPr>
          <w:p w14:paraId="7F673D2A" w14:textId="4F74FB78" w:rsidR="007B7F2A" w:rsidRPr="00A31954" w:rsidRDefault="007B7F2A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</w:tcPr>
          <w:p w14:paraId="36A25FC8" w14:textId="29AEC6AB" w:rsidR="007B7F2A" w:rsidRPr="00A31954" w:rsidRDefault="007B7F2A" w:rsidP="00A3195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7B7F2A" w14:paraId="1F43A9AB" w14:textId="77777777" w:rsidTr="00A31954">
        <w:tc>
          <w:tcPr>
            <w:tcW w:w="4531" w:type="dxa"/>
            <w:shd w:val="clear" w:color="auto" w:fill="auto"/>
          </w:tcPr>
          <w:p w14:paraId="5575A82B" w14:textId="68A04246" w:rsidR="007B7F2A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</w:tcPr>
          <w:p w14:paraId="1DC164C5" w14:textId="6DB5AEE8" w:rsidR="007B7F2A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7B7F2A" w14:paraId="05063A30" w14:textId="77777777" w:rsidTr="00A31954">
        <w:tc>
          <w:tcPr>
            <w:tcW w:w="4531" w:type="dxa"/>
            <w:shd w:val="clear" w:color="auto" w:fill="auto"/>
          </w:tcPr>
          <w:p w14:paraId="117E7A5C" w14:textId="34CF2E00" w:rsidR="007B7F2A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</w:tcPr>
          <w:p w14:paraId="3C28D1D2" w14:textId="0B2491DE" w:rsidR="007B7F2A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 набора</w:t>
            </w:r>
          </w:p>
        </w:tc>
      </w:tr>
      <w:tr w:rsidR="007B7F2A" w:rsidRPr="00822751" w14:paraId="782052BF" w14:textId="77777777" w:rsidTr="00284431">
        <w:tc>
          <w:tcPr>
            <w:tcW w:w="9351" w:type="dxa"/>
            <w:gridSpan w:val="2"/>
            <w:shd w:val="clear" w:color="auto" w:fill="auto"/>
          </w:tcPr>
          <w:p w14:paraId="2A1EBC08" w14:textId="77777777" w:rsidR="007B7F2A" w:rsidRPr="00A31954" w:rsidRDefault="007B7F2A" w:rsidP="007B7F2A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2,01-3,0</w:t>
            </w:r>
          </w:p>
        </w:tc>
      </w:tr>
      <w:tr w:rsidR="007B7F2A" w14:paraId="05BDDEDB" w14:textId="77777777" w:rsidTr="00A31954">
        <w:tc>
          <w:tcPr>
            <w:tcW w:w="4531" w:type="dxa"/>
            <w:shd w:val="clear" w:color="auto" w:fill="auto"/>
          </w:tcPr>
          <w:p w14:paraId="0B137368" w14:textId="77777777" w:rsidR="007B7F2A" w:rsidRPr="00A31954" w:rsidRDefault="007B7F2A" w:rsidP="007B7F2A">
            <w:pPr>
              <w:jc w:val="left"/>
              <w:rPr>
                <w:rFonts w:cs="Times New Roman"/>
                <w:color w:val="1F1A17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</w:tcPr>
          <w:p w14:paraId="043F26BD" w14:textId="77777777" w:rsidR="007B7F2A" w:rsidRPr="00A31954" w:rsidRDefault="007B7F2A" w:rsidP="007B7F2A">
            <w:pPr>
              <w:jc w:val="left"/>
              <w:rPr>
                <w:rFonts w:cs="Times New Roman"/>
                <w:color w:val="1F1A17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2,01</w:t>
            </w:r>
          </w:p>
        </w:tc>
      </w:tr>
      <w:tr w:rsidR="007B7F2A" w:rsidRPr="00AE69FA" w14:paraId="15178548" w14:textId="77777777" w:rsidTr="00A31954">
        <w:tc>
          <w:tcPr>
            <w:tcW w:w="4531" w:type="dxa"/>
          </w:tcPr>
          <w:p w14:paraId="601B21E4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</w:tcPr>
          <w:p w14:paraId="0BF019B9" w14:textId="77777777" w:rsidR="007B7F2A" w:rsidRPr="00A31954" w:rsidRDefault="007B7F2A" w:rsidP="007B7F2A">
            <w:pPr>
              <w:jc w:val="left"/>
              <w:rPr>
                <w:rFonts w:eastAsia="Times New Roman" w:cs="Times New Roman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3,0</w:t>
            </w:r>
          </w:p>
        </w:tc>
      </w:tr>
      <w:tr w:rsidR="007B7F2A" w:rsidRPr="00974CBA" w14:paraId="527F85C0" w14:textId="77777777" w:rsidTr="00A31954">
        <w:tc>
          <w:tcPr>
            <w:tcW w:w="4531" w:type="dxa"/>
          </w:tcPr>
          <w:p w14:paraId="4260E20A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</w:tcPr>
          <w:p w14:paraId="19CC6D08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7B7F2A" w:rsidRPr="00974CBA" w14:paraId="3C4BE9C0" w14:textId="77777777" w:rsidTr="00A31954">
        <w:tc>
          <w:tcPr>
            <w:tcW w:w="4531" w:type="dxa"/>
          </w:tcPr>
          <w:p w14:paraId="013AF949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</w:tcPr>
          <w:p w14:paraId="4E7A1386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7B7F2A" w:rsidRPr="00304F4F" w14:paraId="5DA92F37" w14:textId="77777777" w:rsidTr="00A31954">
        <w:tc>
          <w:tcPr>
            <w:tcW w:w="4531" w:type="dxa"/>
            <w:shd w:val="clear" w:color="auto" w:fill="auto"/>
          </w:tcPr>
          <w:p w14:paraId="47534989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  <w:shd w:val="clear" w:color="auto" w:fill="auto"/>
          </w:tcPr>
          <w:p w14:paraId="6138DDFD" w14:textId="77777777" w:rsidR="007B7F2A" w:rsidRPr="00A31954" w:rsidRDefault="007B7F2A" w:rsidP="007B7F2A">
            <w:pPr>
              <w:jc w:val="left"/>
              <w:rPr>
                <w:rFonts w:cs="Times New Roman"/>
                <w:iCs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7B7F2A" w14:paraId="2BD098A0" w14:textId="77777777" w:rsidTr="00A31954">
        <w:tc>
          <w:tcPr>
            <w:tcW w:w="4531" w:type="dxa"/>
            <w:shd w:val="clear" w:color="auto" w:fill="auto"/>
          </w:tcPr>
          <w:p w14:paraId="3E8537EF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  <w:shd w:val="clear" w:color="auto" w:fill="auto"/>
          </w:tcPr>
          <w:p w14:paraId="17BF9555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14:paraId="1A96ECB3" w14:textId="77777777" w:rsidTr="00A31954">
        <w:tc>
          <w:tcPr>
            <w:tcW w:w="4531" w:type="dxa"/>
            <w:shd w:val="clear" w:color="auto" w:fill="auto"/>
          </w:tcPr>
          <w:p w14:paraId="10991164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5B3CE39F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2095E429" w14:textId="49F530BD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7C85BB66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17323A7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315EBD75" w14:textId="292B9137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7B7F2A" w14:paraId="34F66DA8" w14:textId="77777777" w:rsidTr="00A31954">
        <w:tc>
          <w:tcPr>
            <w:tcW w:w="4531" w:type="dxa"/>
            <w:shd w:val="clear" w:color="auto" w:fill="auto"/>
          </w:tcPr>
          <w:p w14:paraId="2EFD840F" w14:textId="31025B5D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4EBFF3BD" w14:textId="2AF29E7A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B66F94" w14:paraId="506F439B" w14:textId="77777777" w:rsidTr="00A31954">
        <w:tc>
          <w:tcPr>
            <w:tcW w:w="4531" w:type="dxa"/>
            <w:shd w:val="clear" w:color="auto" w:fill="auto"/>
          </w:tcPr>
          <w:p w14:paraId="572E59F0" w14:textId="22355548" w:rsidR="00B66F94" w:rsidRDefault="00B66F94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283D3D8E" w14:textId="396A8EE9" w:rsidR="00B66F94" w:rsidRDefault="00B66F94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B66F94" w14:paraId="60DD7723" w14:textId="77777777" w:rsidTr="00A31954">
        <w:tc>
          <w:tcPr>
            <w:tcW w:w="4531" w:type="dxa"/>
            <w:shd w:val="clear" w:color="auto" w:fill="auto"/>
          </w:tcPr>
          <w:p w14:paraId="164004D7" w14:textId="5D605809" w:rsidR="00B66F94" w:rsidRDefault="00B66F94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31067C5B" w14:textId="541E3A18" w:rsidR="00B66F94" w:rsidRDefault="00B66F94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7B7F2A" w14:paraId="3A79FBB8" w14:textId="77777777" w:rsidTr="00284431">
        <w:tc>
          <w:tcPr>
            <w:tcW w:w="9351" w:type="dxa"/>
            <w:gridSpan w:val="2"/>
            <w:shd w:val="clear" w:color="auto" w:fill="auto"/>
          </w:tcPr>
          <w:p w14:paraId="7C7BF52F" w14:textId="77777777" w:rsidR="007B7F2A" w:rsidRPr="00A31954" w:rsidRDefault="007B7F2A" w:rsidP="00B66F94">
            <w:pPr>
              <w:jc w:val="center"/>
              <w:rPr>
                <w:rFonts w:cs="Times New Roman"/>
                <w:iCs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3,01-4,0</w:t>
            </w:r>
          </w:p>
        </w:tc>
      </w:tr>
      <w:tr w:rsidR="007B7F2A" w14:paraId="4A57881B" w14:textId="77777777" w:rsidTr="00A31954">
        <w:tc>
          <w:tcPr>
            <w:tcW w:w="4531" w:type="dxa"/>
            <w:shd w:val="clear" w:color="auto" w:fill="auto"/>
          </w:tcPr>
          <w:p w14:paraId="74BA8E31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33EDF187" w14:textId="77777777" w:rsidR="007B7F2A" w:rsidRPr="00A31954" w:rsidRDefault="007B7F2A" w:rsidP="007B7F2A">
            <w:pPr>
              <w:jc w:val="left"/>
              <w:rPr>
                <w:rFonts w:cs="Times New Roman"/>
                <w:iCs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3,01</w:t>
            </w:r>
          </w:p>
        </w:tc>
      </w:tr>
      <w:tr w:rsidR="007B7F2A" w14:paraId="57162F43" w14:textId="77777777" w:rsidTr="00A31954">
        <w:tc>
          <w:tcPr>
            <w:tcW w:w="4531" w:type="dxa"/>
            <w:shd w:val="clear" w:color="auto" w:fill="auto"/>
          </w:tcPr>
          <w:p w14:paraId="1B0D5944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6A2636EE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4,0</w:t>
            </w:r>
          </w:p>
        </w:tc>
      </w:tr>
      <w:tr w:rsidR="007B7F2A" w14:paraId="7071422E" w14:textId="77777777" w:rsidTr="00A31954">
        <w:tc>
          <w:tcPr>
            <w:tcW w:w="4531" w:type="dxa"/>
            <w:shd w:val="clear" w:color="auto" w:fill="auto"/>
          </w:tcPr>
          <w:p w14:paraId="091FFF46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Количество калибров в наборе, шт.</w:t>
            </w:r>
          </w:p>
        </w:tc>
        <w:tc>
          <w:tcPr>
            <w:tcW w:w="4820" w:type="dxa"/>
            <w:shd w:val="clear" w:color="auto" w:fill="auto"/>
          </w:tcPr>
          <w:p w14:paraId="2B90E36B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7B7F2A" w14:paraId="03E1CC7D" w14:textId="77777777" w:rsidTr="00A31954">
        <w:tc>
          <w:tcPr>
            <w:tcW w:w="4531" w:type="dxa"/>
            <w:shd w:val="clear" w:color="auto" w:fill="auto"/>
          </w:tcPr>
          <w:p w14:paraId="4404D566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  <w:shd w:val="clear" w:color="auto" w:fill="auto"/>
          </w:tcPr>
          <w:p w14:paraId="087B791C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7B7F2A" w14:paraId="6BE2FA84" w14:textId="77777777" w:rsidTr="00A31954">
        <w:tc>
          <w:tcPr>
            <w:tcW w:w="4531" w:type="dxa"/>
            <w:shd w:val="clear" w:color="auto" w:fill="auto"/>
          </w:tcPr>
          <w:p w14:paraId="086E9C6C" w14:textId="77777777" w:rsidR="007B7F2A" w:rsidRPr="00A31954" w:rsidRDefault="007B7F2A" w:rsidP="007B7F2A">
            <w:pPr>
              <w:jc w:val="left"/>
              <w:rPr>
                <w:rFonts w:cs="Times New Roman"/>
                <w:color w:val="1F1A17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  <w:shd w:val="clear" w:color="auto" w:fill="auto"/>
          </w:tcPr>
          <w:p w14:paraId="167399E1" w14:textId="77777777" w:rsidR="007B7F2A" w:rsidRPr="00A31954" w:rsidRDefault="007B7F2A" w:rsidP="007B7F2A">
            <w:pPr>
              <w:jc w:val="left"/>
              <w:rPr>
                <w:rFonts w:cs="Times New Roman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7B7F2A" w14:paraId="107A2515" w14:textId="77777777" w:rsidTr="00A31954">
        <w:tc>
          <w:tcPr>
            <w:tcW w:w="4531" w:type="dxa"/>
            <w:shd w:val="clear" w:color="auto" w:fill="auto"/>
          </w:tcPr>
          <w:p w14:paraId="7DB1997A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  <w:shd w:val="clear" w:color="auto" w:fill="auto"/>
          </w:tcPr>
          <w:p w14:paraId="2159E385" w14:textId="77777777" w:rsidR="007B7F2A" w:rsidRPr="00A31954" w:rsidRDefault="007B7F2A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14:paraId="27980629" w14:textId="77777777" w:rsidTr="00A31954">
        <w:tc>
          <w:tcPr>
            <w:tcW w:w="4531" w:type="dxa"/>
            <w:shd w:val="clear" w:color="auto" w:fill="auto"/>
          </w:tcPr>
          <w:p w14:paraId="0E312817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0EDBC1FE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45C80375" w14:textId="1FADD344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076EB2C4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CCCBD21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2539705A" w14:textId="1580701C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B66F94" w14:paraId="5DDEB34A" w14:textId="77777777" w:rsidTr="00A31954">
        <w:tc>
          <w:tcPr>
            <w:tcW w:w="4531" w:type="dxa"/>
            <w:shd w:val="clear" w:color="auto" w:fill="auto"/>
          </w:tcPr>
          <w:p w14:paraId="78249BB2" w14:textId="35FF58CE" w:rsidR="00B66F94" w:rsidRPr="00A31954" w:rsidRDefault="00B66F94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2F76065C" w14:textId="43E0D86E" w:rsidR="00B66F94" w:rsidRPr="00A31954" w:rsidRDefault="00B66F94" w:rsidP="007B7F2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B66F94" w14:paraId="23832350" w14:textId="77777777" w:rsidTr="00A31954">
        <w:tc>
          <w:tcPr>
            <w:tcW w:w="4531" w:type="dxa"/>
            <w:shd w:val="clear" w:color="auto" w:fill="auto"/>
          </w:tcPr>
          <w:p w14:paraId="4585CC20" w14:textId="182DA3AA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38F4D459" w14:textId="748265A7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B66F94" w14:paraId="548B1352" w14:textId="77777777" w:rsidTr="00A31954">
        <w:tc>
          <w:tcPr>
            <w:tcW w:w="4531" w:type="dxa"/>
            <w:shd w:val="clear" w:color="auto" w:fill="auto"/>
          </w:tcPr>
          <w:p w14:paraId="6C669315" w14:textId="6C9FD267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36256B1D" w14:textId="3AC9A036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B66F94" w14:paraId="0590B955" w14:textId="77777777" w:rsidTr="00284431">
        <w:tc>
          <w:tcPr>
            <w:tcW w:w="9351" w:type="dxa"/>
            <w:gridSpan w:val="2"/>
            <w:shd w:val="clear" w:color="auto" w:fill="auto"/>
          </w:tcPr>
          <w:p w14:paraId="38ED6036" w14:textId="77777777" w:rsidR="00B66F94" w:rsidRPr="00A31954" w:rsidRDefault="00B66F94" w:rsidP="00B66F9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4,01-5,0</w:t>
            </w:r>
          </w:p>
        </w:tc>
      </w:tr>
      <w:tr w:rsidR="00B66F94" w14:paraId="0F16D999" w14:textId="77777777" w:rsidTr="00A31954">
        <w:tc>
          <w:tcPr>
            <w:tcW w:w="4531" w:type="dxa"/>
            <w:shd w:val="clear" w:color="auto" w:fill="auto"/>
          </w:tcPr>
          <w:p w14:paraId="1C22B0D2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79E631F1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4,01</w:t>
            </w:r>
          </w:p>
        </w:tc>
      </w:tr>
      <w:tr w:rsidR="00B66F94" w14:paraId="7B62AEDD" w14:textId="77777777" w:rsidTr="00A31954">
        <w:tc>
          <w:tcPr>
            <w:tcW w:w="4531" w:type="dxa"/>
            <w:shd w:val="clear" w:color="auto" w:fill="auto"/>
          </w:tcPr>
          <w:p w14:paraId="7AA67D8C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602B6230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5,0</w:t>
            </w:r>
          </w:p>
        </w:tc>
      </w:tr>
      <w:tr w:rsidR="00B66F94" w14:paraId="03ECC7B0" w14:textId="77777777" w:rsidTr="00A31954">
        <w:tc>
          <w:tcPr>
            <w:tcW w:w="4531" w:type="dxa"/>
            <w:shd w:val="clear" w:color="auto" w:fill="auto"/>
          </w:tcPr>
          <w:p w14:paraId="13DB55EA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  <w:shd w:val="clear" w:color="auto" w:fill="auto"/>
          </w:tcPr>
          <w:p w14:paraId="607BAEC6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B66F94" w14:paraId="68439EAF" w14:textId="77777777" w:rsidTr="00A31954">
        <w:tc>
          <w:tcPr>
            <w:tcW w:w="4531" w:type="dxa"/>
            <w:shd w:val="clear" w:color="auto" w:fill="auto"/>
          </w:tcPr>
          <w:p w14:paraId="2DB551AD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  <w:shd w:val="clear" w:color="auto" w:fill="auto"/>
          </w:tcPr>
          <w:p w14:paraId="200B302B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B66F94" w14:paraId="61BDC70A" w14:textId="77777777" w:rsidTr="00A31954">
        <w:tc>
          <w:tcPr>
            <w:tcW w:w="4531" w:type="dxa"/>
            <w:shd w:val="clear" w:color="auto" w:fill="auto"/>
          </w:tcPr>
          <w:p w14:paraId="052BA134" w14:textId="77777777" w:rsidR="00B66F94" w:rsidRPr="00A31954" w:rsidRDefault="00B66F94" w:rsidP="00B66F94">
            <w:pPr>
              <w:jc w:val="left"/>
              <w:rPr>
                <w:rFonts w:cs="Times New Roman"/>
                <w:color w:val="1F1A17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  <w:shd w:val="clear" w:color="auto" w:fill="auto"/>
          </w:tcPr>
          <w:p w14:paraId="75D40481" w14:textId="77777777" w:rsidR="00B66F94" w:rsidRPr="00A31954" w:rsidRDefault="00B66F94" w:rsidP="00B66F94">
            <w:pPr>
              <w:jc w:val="left"/>
              <w:rPr>
                <w:rFonts w:cs="Times New Roman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B66F94" w:rsidRPr="00304F4F" w14:paraId="2FEDFB75" w14:textId="77777777" w:rsidTr="00A31954">
        <w:tc>
          <w:tcPr>
            <w:tcW w:w="4531" w:type="dxa"/>
            <w:shd w:val="clear" w:color="auto" w:fill="auto"/>
          </w:tcPr>
          <w:p w14:paraId="4889C657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  <w:shd w:val="clear" w:color="auto" w:fill="auto"/>
          </w:tcPr>
          <w:p w14:paraId="688ACD2C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:rsidRPr="00304F4F" w14:paraId="7CFAFB98" w14:textId="77777777" w:rsidTr="00A31954">
        <w:tc>
          <w:tcPr>
            <w:tcW w:w="4531" w:type="dxa"/>
            <w:shd w:val="clear" w:color="auto" w:fill="auto"/>
          </w:tcPr>
          <w:p w14:paraId="4392DF32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74894712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38C03ADA" w14:textId="5178696F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7B59A2D5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8C8BC37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419E9D07" w14:textId="07E9671F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B66F94" w:rsidRPr="00304F4F" w14:paraId="3D89E252" w14:textId="77777777" w:rsidTr="00A31954">
        <w:tc>
          <w:tcPr>
            <w:tcW w:w="4531" w:type="dxa"/>
            <w:shd w:val="clear" w:color="auto" w:fill="auto"/>
          </w:tcPr>
          <w:p w14:paraId="630022D1" w14:textId="7CE4A5BF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1744980D" w14:textId="636E3209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B66F94" w:rsidRPr="00304F4F" w14:paraId="692F40BD" w14:textId="77777777" w:rsidTr="00A31954">
        <w:tc>
          <w:tcPr>
            <w:tcW w:w="4531" w:type="dxa"/>
            <w:shd w:val="clear" w:color="auto" w:fill="auto"/>
          </w:tcPr>
          <w:p w14:paraId="3D3C427B" w14:textId="54D37869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4BCF424C" w14:textId="24F82A58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B66F94" w:rsidRPr="00304F4F" w14:paraId="0B619227" w14:textId="77777777" w:rsidTr="00A31954">
        <w:tc>
          <w:tcPr>
            <w:tcW w:w="4531" w:type="dxa"/>
            <w:shd w:val="clear" w:color="auto" w:fill="auto"/>
          </w:tcPr>
          <w:p w14:paraId="7B4A6331" w14:textId="14425A1D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6FCC4AE1" w14:textId="5087C547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B66F94" w14:paraId="117C8746" w14:textId="77777777" w:rsidTr="00284431">
        <w:tc>
          <w:tcPr>
            <w:tcW w:w="9351" w:type="dxa"/>
            <w:gridSpan w:val="2"/>
            <w:shd w:val="clear" w:color="auto" w:fill="auto"/>
          </w:tcPr>
          <w:p w14:paraId="57D4959D" w14:textId="77777777" w:rsidR="00B66F94" w:rsidRPr="00A31954" w:rsidRDefault="00B66F94" w:rsidP="00B66F9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5,01-6,0</w:t>
            </w:r>
          </w:p>
        </w:tc>
      </w:tr>
      <w:tr w:rsidR="00B66F94" w14:paraId="6C2953A6" w14:textId="77777777" w:rsidTr="00A31954">
        <w:tc>
          <w:tcPr>
            <w:tcW w:w="4531" w:type="dxa"/>
            <w:shd w:val="clear" w:color="auto" w:fill="auto"/>
          </w:tcPr>
          <w:p w14:paraId="715E36BC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4666ADE0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5,01</w:t>
            </w:r>
          </w:p>
        </w:tc>
      </w:tr>
      <w:tr w:rsidR="00B66F94" w14:paraId="25041272" w14:textId="77777777" w:rsidTr="00A31954">
        <w:tc>
          <w:tcPr>
            <w:tcW w:w="4531" w:type="dxa"/>
            <w:shd w:val="clear" w:color="auto" w:fill="auto"/>
          </w:tcPr>
          <w:p w14:paraId="087AE904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6E49EC88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6,0</w:t>
            </w:r>
          </w:p>
        </w:tc>
      </w:tr>
      <w:tr w:rsidR="00B66F94" w14:paraId="6F19D537" w14:textId="77777777" w:rsidTr="00A31954">
        <w:tc>
          <w:tcPr>
            <w:tcW w:w="4531" w:type="dxa"/>
            <w:shd w:val="clear" w:color="auto" w:fill="auto"/>
          </w:tcPr>
          <w:p w14:paraId="28446EC4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  <w:shd w:val="clear" w:color="auto" w:fill="auto"/>
          </w:tcPr>
          <w:p w14:paraId="645A1664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B66F94" w14:paraId="410D5B47" w14:textId="77777777" w:rsidTr="00A31954">
        <w:tc>
          <w:tcPr>
            <w:tcW w:w="4531" w:type="dxa"/>
            <w:shd w:val="clear" w:color="auto" w:fill="auto"/>
          </w:tcPr>
          <w:p w14:paraId="4D15857B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  <w:shd w:val="clear" w:color="auto" w:fill="auto"/>
          </w:tcPr>
          <w:p w14:paraId="4DAEAC1B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B66F94" w14:paraId="3B35329C" w14:textId="77777777" w:rsidTr="00A31954">
        <w:tc>
          <w:tcPr>
            <w:tcW w:w="4531" w:type="dxa"/>
            <w:shd w:val="clear" w:color="auto" w:fill="auto"/>
          </w:tcPr>
          <w:p w14:paraId="387399F8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  <w:shd w:val="clear" w:color="auto" w:fill="auto"/>
          </w:tcPr>
          <w:p w14:paraId="45E69D81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B66F94" w:rsidRPr="00304F4F" w14:paraId="0AD2A455" w14:textId="77777777" w:rsidTr="00A31954">
        <w:tc>
          <w:tcPr>
            <w:tcW w:w="4531" w:type="dxa"/>
            <w:shd w:val="clear" w:color="auto" w:fill="auto"/>
          </w:tcPr>
          <w:p w14:paraId="02E34EDC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  <w:shd w:val="clear" w:color="auto" w:fill="auto"/>
          </w:tcPr>
          <w:p w14:paraId="65550CA3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:rsidRPr="00304F4F" w14:paraId="57231242" w14:textId="77777777" w:rsidTr="00A31954">
        <w:tc>
          <w:tcPr>
            <w:tcW w:w="4531" w:type="dxa"/>
            <w:shd w:val="clear" w:color="auto" w:fill="auto"/>
          </w:tcPr>
          <w:p w14:paraId="778045F1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0F081D4C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1D95395D" w14:textId="4558B211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2025BB46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28E29F2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00C66BD2" w14:textId="02EC07A1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B66F94" w:rsidRPr="00304F4F" w14:paraId="725A6BB4" w14:textId="77777777" w:rsidTr="00A31954">
        <w:tc>
          <w:tcPr>
            <w:tcW w:w="4531" w:type="dxa"/>
            <w:shd w:val="clear" w:color="auto" w:fill="auto"/>
          </w:tcPr>
          <w:p w14:paraId="75A9AD53" w14:textId="3C676E92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096B3EF1" w14:textId="258A6300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B66F94" w:rsidRPr="00304F4F" w14:paraId="5E76F4FF" w14:textId="77777777" w:rsidTr="00A31954">
        <w:tc>
          <w:tcPr>
            <w:tcW w:w="4531" w:type="dxa"/>
            <w:shd w:val="clear" w:color="auto" w:fill="auto"/>
          </w:tcPr>
          <w:p w14:paraId="69E48FDC" w14:textId="07044090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006FDCD1" w14:textId="121C0A2D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B66F94" w:rsidRPr="00304F4F" w14:paraId="54480EF1" w14:textId="77777777" w:rsidTr="00A31954">
        <w:tc>
          <w:tcPr>
            <w:tcW w:w="4531" w:type="dxa"/>
            <w:shd w:val="clear" w:color="auto" w:fill="auto"/>
          </w:tcPr>
          <w:p w14:paraId="3B55DFCE" w14:textId="51CDE0F4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6877BAD9" w14:textId="623BC010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B66F94" w14:paraId="1B29694F" w14:textId="77777777" w:rsidTr="00284431">
        <w:tc>
          <w:tcPr>
            <w:tcW w:w="9351" w:type="dxa"/>
            <w:gridSpan w:val="2"/>
            <w:shd w:val="clear" w:color="auto" w:fill="auto"/>
          </w:tcPr>
          <w:p w14:paraId="4DF71690" w14:textId="77777777" w:rsidR="00B66F94" w:rsidRPr="00A31954" w:rsidRDefault="00B66F94" w:rsidP="00B66F9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6,01-7,0</w:t>
            </w:r>
          </w:p>
        </w:tc>
      </w:tr>
      <w:tr w:rsidR="00B66F94" w14:paraId="354BE8A8" w14:textId="77777777" w:rsidTr="00A31954">
        <w:tc>
          <w:tcPr>
            <w:tcW w:w="4531" w:type="dxa"/>
            <w:shd w:val="clear" w:color="auto" w:fill="auto"/>
          </w:tcPr>
          <w:p w14:paraId="1EB9AAC2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53D88AA6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6,01</w:t>
            </w:r>
          </w:p>
        </w:tc>
      </w:tr>
      <w:tr w:rsidR="00B66F94" w14:paraId="79ECC22E" w14:textId="77777777" w:rsidTr="00A31954">
        <w:tc>
          <w:tcPr>
            <w:tcW w:w="4531" w:type="dxa"/>
            <w:shd w:val="clear" w:color="auto" w:fill="auto"/>
          </w:tcPr>
          <w:p w14:paraId="3C295384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1875CAAB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7,0</w:t>
            </w:r>
          </w:p>
        </w:tc>
      </w:tr>
      <w:tr w:rsidR="00B66F94" w14:paraId="28E1B165" w14:textId="77777777" w:rsidTr="00A31954">
        <w:tc>
          <w:tcPr>
            <w:tcW w:w="4531" w:type="dxa"/>
            <w:shd w:val="clear" w:color="auto" w:fill="auto"/>
          </w:tcPr>
          <w:p w14:paraId="0AE26A88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  <w:shd w:val="clear" w:color="auto" w:fill="auto"/>
          </w:tcPr>
          <w:p w14:paraId="2B1D94C9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B66F94" w14:paraId="7ED9DCDF" w14:textId="77777777" w:rsidTr="00A31954">
        <w:tc>
          <w:tcPr>
            <w:tcW w:w="4531" w:type="dxa"/>
            <w:shd w:val="clear" w:color="auto" w:fill="auto"/>
          </w:tcPr>
          <w:p w14:paraId="755F4961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  <w:shd w:val="clear" w:color="auto" w:fill="auto"/>
          </w:tcPr>
          <w:p w14:paraId="638EF856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B66F94" w14:paraId="723C21D6" w14:textId="77777777" w:rsidTr="00A31954">
        <w:tc>
          <w:tcPr>
            <w:tcW w:w="4531" w:type="dxa"/>
            <w:shd w:val="clear" w:color="auto" w:fill="auto"/>
          </w:tcPr>
          <w:p w14:paraId="06FB4ADB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  <w:shd w:val="clear" w:color="auto" w:fill="auto"/>
          </w:tcPr>
          <w:p w14:paraId="71736023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B66F94" w:rsidRPr="00304F4F" w14:paraId="666259BF" w14:textId="77777777" w:rsidTr="00A31954">
        <w:tc>
          <w:tcPr>
            <w:tcW w:w="4531" w:type="dxa"/>
            <w:shd w:val="clear" w:color="auto" w:fill="auto"/>
          </w:tcPr>
          <w:p w14:paraId="07EB0A27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Форма калибров</w:t>
            </w:r>
          </w:p>
        </w:tc>
        <w:tc>
          <w:tcPr>
            <w:tcW w:w="4820" w:type="dxa"/>
            <w:shd w:val="clear" w:color="auto" w:fill="auto"/>
          </w:tcPr>
          <w:p w14:paraId="5EF133F0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:rsidRPr="00304F4F" w14:paraId="591454C1" w14:textId="77777777" w:rsidTr="00A31954">
        <w:tc>
          <w:tcPr>
            <w:tcW w:w="4531" w:type="dxa"/>
            <w:shd w:val="clear" w:color="auto" w:fill="auto"/>
          </w:tcPr>
          <w:p w14:paraId="4CEADC4B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6911FBD1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7FA6BCC4" w14:textId="71F66135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33ED4F61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20B164E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3AA4A32A" w14:textId="6E63858D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B66F94" w:rsidRPr="00304F4F" w14:paraId="427C68E1" w14:textId="77777777" w:rsidTr="00A31954">
        <w:tc>
          <w:tcPr>
            <w:tcW w:w="4531" w:type="dxa"/>
            <w:shd w:val="clear" w:color="auto" w:fill="auto"/>
          </w:tcPr>
          <w:p w14:paraId="5479BBD1" w14:textId="37CF1DE2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5D2729D3" w14:textId="44B6A10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B66F94" w:rsidRPr="00304F4F" w14:paraId="69B718DC" w14:textId="77777777" w:rsidTr="00A31954">
        <w:tc>
          <w:tcPr>
            <w:tcW w:w="4531" w:type="dxa"/>
            <w:shd w:val="clear" w:color="auto" w:fill="auto"/>
          </w:tcPr>
          <w:p w14:paraId="77C63375" w14:textId="682BFBE1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09B11674" w14:textId="7F66DD7C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B66F94" w:rsidRPr="00304F4F" w14:paraId="728A74AD" w14:textId="77777777" w:rsidTr="00A31954">
        <w:tc>
          <w:tcPr>
            <w:tcW w:w="4531" w:type="dxa"/>
            <w:shd w:val="clear" w:color="auto" w:fill="auto"/>
          </w:tcPr>
          <w:p w14:paraId="78D5EBDC" w14:textId="37305318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1C6612B" w14:textId="78F25B0D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B66F94" w:rsidRPr="00304F4F" w14:paraId="0C9558DC" w14:textId="77777777" w:rsidTr="00284431">
        <w:tc>
          <w:tcPr>
            <w:tcW w:w="9351" w:type="dxa"/>
            <w:gridSpan w:val="2"/>
            <w:shd w:val="clear" w:color="auto" w:fill="auto"/>
          </w:tcPr>
          <w:p w14:paraId="6619F33D" w14:textId="77777777" w:rsidR="00B66F94" w:rsidRPr="00A31954" w:rsidRDefault="00B66F94" w:rsidP="00B66F9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7,01-8,0</w:t>
            </w:r>
          </w:p>
        </w:tc>
      </w:tr>
      <w:tr w:rsidR="00B66F94" w:rsidRPr="00304F4F" w14:paraId="7BFE9A54" w14:textId="77777777" w:rsidTr="00A31954">
        <w:tc>
          <w:tcPr>
            <w:tcW w:w="4531" w:type="dxa"/>
            <w:shd w:val="clear" w:color="auto" w:fill="auto"/>
          </w:tcPr>
          <w:p w14:paraId="587EA066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0CDC56E7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7,01</w:t>
            </w:r>
          </w:p>
        </w:tc>
      </w:tr>
      <w:tr w:rsidR="00B66F94" w:rsidRPr="00304F4F" w14:paraId="6FF1AE40" w14:textId="77777777" w:rsidTr="00A31954">
        <w:tc>
          <w:tcPr>
            <w:tcW w:w="4531" w:type="dxa"/>
            <w:shd w:val="clear" w:color="auto" w:fill="auto"/>
          </w:tcPr>
          <w:p w14:paraId="7173947B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7A141835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8,0</w:t>
            </w:r>
          </w:p>
        </w:tc>
      </w:tr>
      <w:tr w:rsidR="00B66F94" w:rsidRPr="00304F4F" w14:paraId="3B1549A0" w14:textId="77777777" w:rsidTr="00A31954">
        <w:tc>
          <w:tcPr>
            <w:tcW w:w="4531" w:type="dxa"/>
            <w:shd w:val="clear" w:color="auto" w:fill="auto"/>
          </w:tcPr>
          <w:p w14:paraId="25B6B6FA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  <w:shd w:val="clear" w:color="auto" w:fill="auto"/>
          </w:tcPr>
          <w:p w14:paraId="6D9653AF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B66F94" w:rsidRPr="00304F4F" w14:paraId="2AA89C9D" w14:textId="77777777" w:rsidTr="00A31954">
        <w:tc>
          <w:tcPr>
            <w:tcW w:w="4531" w:type="dxa"/>
            <w:shd w:val="clear" w:color="auto" w:fill="auto"/>
          </w:tcPr>
          <w:p w14:paraId="3AB64C14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  <w:shd w:val="clear" w:color="auto" w:fill="auto"/>
          </w:tcPr>
          <w:p w14:paraId="7E9163A5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B66F94" w:rsidRPr="00304F4F" w14:paraId="19F52BA8" w14:textId="77777777" w:rsidTr="00A31954">
        <w:tc>
          <w:tcPr>
            <w:tcW w:w="4531" w:type="dxa"/>
            <w:shd w:val="clear" w:color="auto" w:fill="auto"/>
          </w:tcPr>
          <w:p w14:paraId="218D0DA0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  <w:shd w:val="clear" w:color="auto" w:fill="auto"/>
          </w:tcPr>
          <w:p w14:paraId="3B507DC1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B66F94" w:rsidRPr="00304F4F" w14:paraId="76A3FD84" w14:textId="77777777" w:rsidTr="00A31954">
        <w:tc>
          <w:tcPr>
            <w:tcW w:w="4531" w:type="dxa"/>
            <w:shd w:val="clear" w:color="auto" w:fill="auto"/>
          </w:tcPr>
          <w:p w14:paraId="6D989E00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  <w:shd w:val="clear" w:color="auto" w:fill="auto"/>
          </w:tcPr>
          <w:p w14:paraId="12F25B44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:rsidRPr="00304F4F" w14:paraId="10A8666A" w14:textId="77777777" w:rsidTr="00A31954">
        <w:tc>
          <w:tcPr>
            <w:tcW w:w="4531" w:type="dxa"/>
            <w:shd w:val="clear" w:color="auto" w:fill="auto"/>
          </w:tcPr>
          <w:p w14:paraId="276DB2AC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366C32DF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221512DE" w14:textId="6FE86C4D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7B075C8B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476371B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1D819E73" w14:textId="262CF554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B66F94" w:rsidRPr="00304F4F" w14:paraId="5BDFCD6F" w14:textId="77777777" w:rsidTr="00A31954">
        <w:tc>
          <w:tcPr>
            <w:tcW w:w="4531" w:type="dxa"/>
            <w:shd w:val="clear" w:color="auto" w:fill="auto"/>
          </w:tcPr>
          <w:p w14:paraId="2C84C530" w14:textId="2D203FFD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7C8D82CC" w14:textId="2742C431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B66F94" w:rsidRPr="00304F4F" w14:paraId="153A80B0" w14:textId="77777777" w:rsidTr="00A31954">
        <w:tc>
          <w:tcPr>
            <w:tcW w:w="4531" w:type="dxa"/>
            <w:shd w:val="clear" w:color="auto" w:fill="auto"/>
          </w:tcPr>
          <w:p w14:paraId="09BF5E78" w14:textId="1340F250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0D97D7B2" w14:textId="35194533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B66F94" w:rsidRPr="00304F4F" w14:paraId="5B35BE44" w14:textId="77777777" w:rsidTr="00A31954">
        <w:tc>
          <w:tcPr>
            <w:tcW w:w="4531" w:type="dxa"/>
            <w:shd w:val="clear" w:color="auto" w:fill="auto"/>
          </w:tcPr>
          <w:p w14:paraId="18911E79" w14:textId="088FEA1E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124AD0B7" w14:textId="1C130E91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B66F94" w14:paraId="4E5E86E7" w14:textId="77777777" w:rsidTr="00284431">
        <w:tc>
          <w:tcPr>
            <w:tcW w:w="9351" w:type="dxa"/>
            <w:gridSpan w:val="2"/>
            <w:shd w:val="clear" w:color="auto" w:fill="auto"/>
          </w:tcPr>
          <w:p w14:paraId="0C41AB8A" w14:textId="77777777" w:rsidR="00B66F94" w:rsidRPr="00A31954" w:rsidRDefault="00B66F94" w:rsidP="00B66F9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8,01-9,0</w:t>
            </w:r>
          </w:p>
        </w:tc>
      </w:tr>
      <w:tr w:rsidR="00B66F94" w14:paraId="181DEFAF" w14:textId="77777777" w:rsidTr="00A31954">
        <w:tc>
          <w:tcPr>
            <w:tcW w:w="4531" w:type="dxa"/>
            <w:shd w:val="clear" w:color="auto" w:fill="auto"/>
          </w:tcPr>
          <w:p w14:paraId="1B6A277C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5279722C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8,01</w:t>
            </w:r>
          </w:p>
        </w:tc>
      </w:tr>
      <w:tr w:rsidR="00B66F94" w14:paraId="1F676475" w14:textId="77777777" w:rsidTr="00A31954">
        <w:tc>
          <w:tcPr>
            <w:tcW w:w="4531" w:type="dxa"/>
            <w:shd w:val="clear" w:color="auto" w:fill="auto"/>
          </w:tcPr>
          <w:p w14:paraId="4F80BD0D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18E18992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9,0</w:t>
            </w:r>
          </w:p>
        </w:tc>
      </w:tr>
      <w:tr w:rsidR="00B66F94" w14:paraId="0A72D8C9" w14:textId="77777777" w:rsidTr="00A31954">
        <w:tc>
          <w:tcPr>
            <w:tcW w:w="4531" w:type="dxa"/>
            <w:shd w:val="clear" w:color="auto" w:fill="auto"/>
          </w:tcPr>
          <w:p w14:paraId="5C859BBE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  <w:shd w:val="clear" w:color="auto" w:fill="auto"/>
          </w:tcPr>
          <w:p w14:paraId="0CB4AD8E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B66F94" w14:paraId="190F9CB1" w14:textId="77777777" w:rsidTr="00A31954">
        <w:tc>
          <w:tcPr>
            <w:tcW w:w="4531" w:type="dxa"/>
            <w:shd w:val="clear" w:color="auto" w:fill="auto"/>
          </w:tcPr>
          <w:p w14:paraId="72F35356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  <w:shd w:val="clear" w:color="auto" w:fill="auto"/>
          </w:tcPr>
          <w:p w14:paraId="7BD0EC8B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B66F94" w14:paraId="2208716F" w14:textId="77777777" w:rsidTr="00A31954">
        <w:tc>
          <w:tcPr>
            <w:tcW w:w="4531" w:type="dxa"/>
            <w:shd w:val="clear" w:color="auto" w:fill="auto"/>
          </w:tcPr>
          <w:p w14:paraId="06FAE016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  <w:shd w:val="clear" w:color="auto" w:fill="auto"/>
          </w:tcPr>
          <w:p w14:paraId="61735ECB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B66F94" w14:paraId="4A46F558" w14:textId="77777777" w:rsidTr="00A31954">
        <w:tc>
          <w:tcPr>
            <w:tcW w:w="4531" w:type="dxa"/>
            <w:shd w:val="clear" w:color="auto" w:fill="auto"/>
          </w:tcPr>
          <w:p w14:paraId="38F46114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  <w:shd w:val="clear" w:color="auto" w:fill="auto"/>
          </w:tcPr>
          <w:p w14:paraId="123D071F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14:paraId="3D89CA02" w14:textId="77777777" w:rsidTr="00A31954">
        <w:tc>
          <w:tcPr>
            <w:tcW w:w="4531" w:type="dxa"/>
            <w:shd w:val="clear" w:color="auto" w:fill="auto"/>
          </w:tcPr>
          <w:p w14:paraId="6A177648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212193E8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41DD0EF7" w14:textId="2033E667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23A7C6CF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682B210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5893EA21" w14:textId="0EF5F8DE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B66F94" w14:paraId="5A063948" w14:textId="77777777" w:rsidTr="00A31954">
        <w:tc>
          <w:tcPr>
            <w:tcW w:w="4531" w:type="dxa"/>
            <w:shd w:val="clear" w:color="auto" w:fill="auto"/>
          </w:tcPr>
          <w:p w14:paraId="35798904" w14:textId="697AFA8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128A2DA8" w14:textId="0C74057B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B66F94" w14:paraId="46D8F556" w14:textId="77777777" w:rsidTr="00A31954">
        <w:tc>
          <w:tcPr>
            <w:tcW w:w="4531" w:type="dxa"/>
            <w:shd w:val="clear" w:color="auto" w:fill="auto"/>
          </w:tcPr>
          <w:p w14:paraId="75D033B9" w14:textId="16C8CFCC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4F5D3C23" w14:textId="05D02848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B66F94" w14:paraId="794A7868" w14:textId="77777777" w:rsidTr="00A31954">
        <w:tc>
          <w:tcPr>
            <w:tcW w:w="4531" w:type="dxa"/>
            <w:shd w:val="clear" w:color="auto" w:fill="auto"/>
          </w:tcPr>
          <w:p w14:paraId="24659B29" w14:textId="186D0FC1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68FE27D1" w14:textId="31B72430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B66F94" w14:paraId="53461993" w14:textId="77777777" w:rsidTr="00284431">
        <w:tc>
          <w:tcPr>
            <w:tcW w:w="9351" w:type="dxa"/>
            <w:gridSpan w:val="2"/>
            <w:shd w:val="clear" w:color="auto" w:fill="auto"/>
          </w:tcPr>
          <w:p w14:paraId="1F3F1CF1" w14:textId="77777777" w:rsidR="00B66F94" w:rsidRPr="00A31954" w:rsidRDefault="00B66F94" w:rsidP="00B66F94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9,01-10,0</w:t>
            </w:r>
          </w:p>
        </w:tc>
      </w:tr>
      <w:tr w:rsidR="00B66F94" w14:paraId="6D9101FD" w14:textId="77777777" w:rsidTr="00A31954">
        <w:tc>
          <w:tcPr>
            <w:tcW w:w="4531" w:type="dxa"/>
            <w:shd w:val="clear" w:color="auto" w:fill="auto"/>
          </w:tcPr>
          <w:p w14:paraId="434FF5F1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6D9AFAB6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9,01</w:t>
            </w:r>
          </w:p>
        </w:tc>
      </w:tr>
      <w:tr w:rsidR="00B66F94" w14:paraId="500CB29D" w14:textId="77777777" w:rsidTr="00A31954">
        <w:tc>
          <w:tcPr>
            <w:tcW w:w="4531" w:type="dxa"/>
            <w:shd w:val="clear" w:color="auto" w:fill="auto"/>
          </w:tcPr>
          <w:p w14:paraId="6F063A13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5CEECBC8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10,0</w:t>
            </w:r>
          </w:p>
        </w:tc>
      </w:tr>
      <w:tr w:rsidR="00B66F94" w14:paraId="4986C4B4" w14:textId="77777777" w:rsidTr="00A31954">
        <w:tc>
          <w:tcPr>
            <w:tcW w:w="4531" w:type="dxa"/>
            <w:shd w:val="clear" w:color="auto" w:fill="auto"/>
          </w:tcPr>
          <w:p w14:paraId="122D0DA6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  <w:shd w:val="clear" w:color="auto" w:fill="auto"/>
          </w:tcPr>
          <w:p w14:paraId="65716043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B66F94" w14:paraId="001331EC" w14:textId="77777777" w:rsidTr="00A31954">
        <w:tc>
          <w:tcPr>
            <w:tcW w:w="4531" w:type="dxa"/>
            <w:shd w:val="clear" w:color="auto" w:fill="auto"/>
          </w:tcPr>
          <w:p w14:paraId="5235097A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  <w:shd w:val="clear" w:color="auto" w:fill="auto"/>
          </w:tcPr>
          <w:p w14:paraId="57B97039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B66F94" w14:paraId="4AD8DF88" w14:textId="77777777" w:rsidTr="00A31954">
        <w:tc>
          <w:tcPr>
            <w:tcW w:w="4531" w:type="dxa"/>
            <w:shd w:val="clear" w:color="auto" w:fill="auto"/>
          </w:tcPr>
          <w:p w14:paraId="7B6EDDD5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  <w:shd w:val="clear" w:color="auto" w:fill="auto"/>
          </w:tcPr>
          <w:p w14:paraId="67412FEF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B66F94" w14:paraId="3E715BA5" w14:textId="77777777" w:rsidTr="00A31954">
        <w:tc>
          <w:tcPr>
            <w:tcW w:w="4531" w:type="dxa"/>
            <w:shd w:val="clear" w:color="auto" w:fill="auto"/>
          </w:tcPr>
          <w:p w14:paraId="7D0439F9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  <w:shd w:val="clear" w:color="auto" w:fill="auto"/>
          </w:tcPr>
          <w:p w14:paraId="2630EFEF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14:paraId="4B04C75C" w14:textId="77777777" w:rsidTr="00A31954">
        <w:tc>
          <w:tcPr>
            <w:tcW w:w="4531" w:type="dxa"/>
            <w:shd w:val="clear" w:color="auto" w:fill="auto"/>
          </w:tcPr>
          <w:p w14:paraId="1160F562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4FB265BA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7F861A12" w14:textId="09F56219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lastRenderedPageBreak/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0D59033D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ADE038B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56A31FB8" w14:textId="223AB0CF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80</w:t>
            </w:r>
          </w:p>
        </w:tc>
      </w:tr>
      <w:tr w:rsidR="00B66F94" w14:paraId="0F69EAC9" w14:textId="77777777" w:rsidTr="00A31954">
        <w:tc>
          <w:tcPr>
            <w:tcW w:w="4531" w:type="dxa"/>
            <w:shd w:val="clear" w:color="auto" w:fill="auto"/>
          </w:tcPr>
          <w:p w14:paraId="649EA036" w14:textId="0BA3F781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34753473" w14:textId="7E71A0D8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B66F94" w14:paraId="502CD8C1" w14:textId="77777777" w:rsidTr="00A31954">
        <w:tc>
          <w:tcPr>
            <w:tcW w:w="4531" w:type="dxa"/>
            <w:shd w:val="clear" w:color="auto" w:fill="auto"/>
          </w:tcPr>
          <w:p w14:paraId="6C5E2B4F" w14:textId="56026EFE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73B05EAC" w14:textId="1CCBBF42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B66F94" w14:paraId="78197366" w14:textId="77777777" w:rsidTr="00A31954">
        <w:tc>
          <w:tcPr>
            <w:tcW w:w="4531" w:type="dxa"/>
            <w:shd w:val="clear" w:color="auto" w:fill="auto"/>
          </w:tcPr>
          <w:p w14:paraId="3620D5F4" w14:textId="3B48F72E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24BCBFDE" w14:textId="793F7C8B" w:rsidR="00B66F9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B66F94" w14:paraId="29ACEEFE" w14:textId="77777777" w:rsidTr="00284431">
        <w:tc>
          <w:tcPr>
            <w:tcW w:w="9351" w:type="dxa"/>
            <w:gridSpan w:val="2"/>
            <w:shd w:val="clear" w:color="auto" w:fill="auto"/>
          </w:tcPr>
          <w:p w14:paraId="1DD5AF25" w14:textId="77777777" w:rsidR="00B66F94" w:rsidRPr="00A31954" w:rsidRDefault="00B66F94" w:rsidP="004A7662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10,01-11,0</w:t>
            </w:r>
          </w:p>
        </w:tc>
      </w:tr>
      <w:tr w:rsidR="00B66F94" w14:paraId="32E77BDD" w14:textId="77777777" w:rsidTr="00A31954">
        <w:tc>
          <w:tcPr>
            <w:tcW w:w="4531" w:type="dxa"/>
            <w:shd w:val="clear" w:color="auto" w:fill="auto"/>
          </w:tcPr>
          <w:p w14:paraId="6A5943DD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7D8D5AF6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10,01</w:t>
            </w:r>
          </w:p>
        </w:tc>
      </w:tr>
      <w:tr w:rsidR="00B66F94" w14:paraId="06CCB447" w14:textId="77777777" w:rsidTr="00A31954">
        <w:tc>
          <w:tcPr>
            <w:tcW w:w="4531" w:type="dxa"/>
            <w:shd w:val="clear" w:color="auto" w:fill="auto"/>
          </w:tcPr>
          <w:p w14:paraId="7587A7B8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703A4742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11,0</w:t>
            </w:r>
          </w:p>
        </w:tc>
      </w:tr>
      <w:tr w:rsidR="00B66F94" w14:paraId="3A7E4F54" w14:textId="77777777" w:rsidTr="00A31954">
        <w:tc>
          <w:tcPr>
            <w:tcW w:w="4531" w:type="dxa"/>
            <w:shd w:val="clear" w:color="auto" w:fill="auto"/>
          </w:tcPr>
          <w:p w14:paraId="762CC0A9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  <w:shd w:val="clear" w:color="auto" w:fill="auto"/>
          </w:tcPr>
          <w:p w14:paraId="2DE80E6E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B66F94" w14:paraId="4F8D718D" w14:textId="77777777" w:rsidTr="00A31954">
        <w:tc>
          <w:tcPr>
            <w:tcW w:w="4531" w:type="dxa"/>
            <w:shd w:val="clear" w:color="auto" w:fill="auto"/>
          </w:tcPr>
          <w:p w14:paraId="1AB61A4A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  <w:shd w:val="clear" w:color="auto" w:fill="auto"/>
          </w:tcPr>
          <w:p w14:paraId="571B5B61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B66F94" w14:paraId="4475E493" w14:textId="77777777" w:rsidTr="00A31954">
        <w:tc>
          <w:tcPr>
            <w:tcW w:w="4531" w:type="dxa"/>
            <w:shd w:val="clear" w:color="auto" w:fill="auto"/>
          </w:tcPr>
          <w:p w14:paraId="004A1BD9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  <w:shd w:val="clear" w:color="auto" w:fill="auto"/>
          </w:tcPr>
          <w:p w14:paraId="361AFD58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B66F94" w14:paraId="68F59633" w14:textId="77777777" w:rsidTr="00A31954">
        <w:tc>
          <w:tcPr>
            <w:tcW w:w="4531" w:type="dxa"/>
            <w:shd w:val="clear" w:color="auto" w:fill="auto"/>
          </w:tcPr>
          <w:p w14:paraId="79CEA7D3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  <w:shd w:val="clear" w:color="auto" w:fill="auto"/>
          </w:tcPr>
          <w:p w14:paraId="08095459" w14:textId="77777777" w:rsidR="00B66F94" w:rsidRPr="00A31954" w:rsidRDefault="00B66F94" w:rsidP="00B66F9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14:paraId="67BE718A" w14:textId="77777777" w:rsidTr="00A31954">
        <w:tc>
          <w:tcPr>
            <w:tcW w:w="4531" w:type="dxa"/>
            <w:shd w:val="clear" w:color="auto" w:fill="auto"/>
          </w:tcPr>
          <w:p w14:paraId="6098365C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4A6A63A7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758E9124" w14:textId="6E7DDDA6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409DA959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B76A55A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79630B89" w14:textId="11B26EBA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705F1A" w14:paraId="27B7952A" w14:textId="77777777" w:rsidTr="00A31954">
        <w:tc>
          <w:tcPr>
            <w:tcW w:w="4531" w:type="dxa"/>
            <w:shd w:val="clear" w:color="auto" w:fill="auto"/>
          </w:tcPr>
          <w:p w14:paraId="7785FBBE" w14:textId="17C5BC8C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6A17A23B" w14:textId="48138129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705F1A" w14:paraId="13D34FA1" w14:textId="77777777" w:rsidTr="00A31954">
        <w:tc>
          <w:tcPr>
            <w:tcW w:w="4531" w:type="dxa"/>
            <w:shd w:val="clear" w:color="auto" w:fill="auto"/>
          </w:tcPr>
          <w:p w14:paraId="586FC1BF" w14:textId="77BA46A8" w:rsidR="00705F1A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5268A6C9" w14:textId="02D38074" w:rsidR="00705F1A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705F1A" w14:paraId="6328CDA6" w14:textId="77777777" w:rsidTr="00A31954">
        <w:tc>
          <w:tcPr>
            <w:tcW w:w="4531" w:type="dxa"/>
            <w:shd w:val="clear" w:color="auto" w:fill="auto"/>
          </w:tcPr>
          <w:p w14:paraId="6BDD81CB" w14:textId="0506339F" w:rsidR="00705F1A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2BC94355" w14:textId="770F3EA3" w:rsidR="00705F1A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705F1A" w14:paraId="1F920B28" w14:textId="77777777" w:rsidTr="00284431">
        <w:tc>
          <w:tcPr>
            <w:tcW w:w="9351" w:type="dxa"/>
            <w:gridSpan w:val="2"/>
            <w:shd w:val="clear" w:color="auto" w:fill="auto"/>
          </w:tcPr>
          <w:p w14:paraId="30900163" w14:textId="77777777" w:rsidR="00705F1A" w:rsidRPr="00A31954" w:rsidRDefault="00705F1A" w:rsidP="00705F1A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гладких калибров 11,01-12,0</w:t>
            </w:r>
          </w:p>
        </w:tc>
      </w:tr>
      <w:tr w:rsidR="00705F1A" w14:paraId="7B438729" w14:textId="77777777" w:rsidTr="00A31954">
        <w:tc>
          <w:tcPr>
            <w:tcW w:w="4531" w:type="dxa"/>
            <w:shd w:val="clear" w:color="auto" w:fill="auto"/>
          </w:tcPr>
          <w:p w14:paraId="40C2CF5A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Наименьший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0C999706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11,01</w:t>
            </w:r>
          </w:p>
        </w:tc>
      </w:tr>
      <w:tr w:rsidR="00705F1A" w14:paraId="26BE04D6" w14:textId="77777777" w:rsidTr="00A31954">
        <w:tc>
          <w:tcPr>
            <w:tcW w:w="4531" w:type="dxa"/>
            <w:shd w:val="clear" w:color="auto" w:fill="auto"/>
          </w:tcPr>
          <w:p w14:paraId="68A522C2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Наибольший размер калибра в наборе, мм</w:t>
            </w:r>
          </w:p>
        </w:tc>
        <w:tc>
          <w:tcPr>
            <w:tcW w:w="4820" w:type="dxa"/>
            <w:shd w:val="clear" w:color="auto" w:fill="auto"/>
          </w:tcPr>
          <w:p w14:paraId="223357DA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12,0</w:t>
            </w:r>
          </w:p>
        </w:tc>
      </w:tr>
      <w:tr w:rsidR="00705F1A" w14:paraId="47202A2C" w14:textId="77777777" w:rsidTr="00A31954">
        <w:tc>
          <w:tcPr>
            <w:tcW w:w="4531" w:type="dxa"/>
            <w:shd w:val="clear" w:color="auto" w:fill="auto"/>
          </w:tcPr>
          <w:p w14:paraId="62CC59E3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Количество калибров в наборе, шт.</w:t>
            </w:r>
          </w:p>
        </w:tc>
        <w:tc>
          <w:tcPr>
            <w:tcW w:w="4820" w:type="dxa"/>
            <w:shd w:val="clear" w:color="auto" w:fill="auto"/>
          </w:tcPr>
          <w:p w14:paraId="54A132A1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705F1A" w14:paraId="38AC010F" w14:textId="77777777" w:rsidTr="00A31954">
        <w:tc>
          <w:tcPr>
            <w:tcW w:w="4531" w:type="dxa"/>
            <w:shd w:val="clear" w:color="auto" w:fill="auto"/>
          </w:tcPr>
          <w:p w14:paraId="37FEB21A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1F1A17"/>
                <w:sz w:val="22"/>
                <w:szCs w:val="22"/>
              </w:rPr>
              <w:t>Шаг калибров, мм</w:t>
            </w:r>
          </w:p>
        </w:tc>
        <w:tc>
          <w:tcPr>
            <w:tcW w:w="4820" w:type="dxa"/>
            <w:shd w:val="clear" w:color="auto" w:fill="auto"/>
          </w:tcPr>
          <w:p w14:paraId="41035A4D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0,01</w:t>
            </w:r>
          </w:p>
        </w:tc>
      </w:tr>
      <w:tr w:rsidR="00705F1A" w14:paraId="0B716080" w14:textId="77777777" w:rsidTr="00A31954">
        <w:tc>
          <w:tcPr>
            <w:tcW w:w="4531" w:type="dxa"/>
            <w:shd w:val="clear" w:color="auto" w:fill="auto"/>
          </w:tcPr>
          <w:p w14:paraId="39B1620F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погрешности, не более, мм</w:t>
            </w:r>
          </w:p>
        </w:tc>
        <w:tc>
          <w:tcPr>
            <w:tcW w:w="4820" w:type="dxa"/>
            <w:shd w:val="clear" w:color="auto" w:fill="auto"/>
          </w:tcPr>
          <w:p w14:paraId="650BA978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±0,001</w:t>
            </w:r>
          </w:p>
        </w:tc>
      </w:tr>
      <w:tr w:rsidR="00705F1A" w14:paraId="6DF63EC5" w14:textId="77777777" w:rsidTr="00A31954">
        <w:tc>
          <w:tcPr>
            <w:tcW w:w="4531" w:type="dxa"/>
            <w:shd w:val="clear" w:color="auto" w:fill="auto"/>
          </w:tcPr>
          <w:p w14:paraId="178FC44D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Форма калибров</w:t>
            </w:r>
          </w:p>
        </w:tc>
        <w:tc>
          <w:tcPr>
            <w:tcW w:w="4820" w:type="dxa"/>
            <w:shd w:val="clear" w:color="auto" w:fill="auto"/>
          </w:tcPr>
          <w:p w14:paraId="016A817D" w14:textId="7777777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валики в пластиковой форме с указанием размера</w:t>
            </w:r>
          </w:p>
        </w:tc>
      </w:tr>
      <w:tr w:rsidR="005A2A27" w14:paraId="2D83C894" w14:textId="77777777" w:rsidTr="00A31954">
        <w:tc>
          <w:tcPr>
            <w:tcW w:w="4531" w:type="dxa"/>
            <w:shd w:val="clear" w:color="auto" w:fill="auto"/>
          </w:tcPr>
          <w:p w14:paraId="47A54567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2A644E7F" w14:textId="77777777" w:rsidR="005A2A27" w:rsidRPr="00FD42B8" w:rsidRDefault="005A2A27" w:rsidP="005A2A27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1597B1D8" w14:textId="65241BF3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054E80F5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FB5F100" w14:textId="77777777" w:rsidR="005A2A27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778E69F5" w14:textId="71EB571A" w:rsidR="005A2A27" w:rsidRPr="00A31954" w:rsidRDefault="005A2A27" w:rsidP="005A2A27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705F1A" w14:paraId="4A07BA03" w14:textId="77777777" w:rsidTr="00A31954">
        <w:tc>
          <w:tcPr>
            <w:tcW w:w="4531" w:type="dxa"/>
            <w:shd w:val="clear" w:color="auto" w:fill="auto"/>
          </w:tcPr>
          <w:p w14:paraId="1112B82B" w14:textId="033B8DB7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162FFCF3" w14:textId="2F4EE759" w:rsidR="00705F1A" w:rsidRPr="00A31954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деревянный или пластиковый кейс, где у каждой ячейки под меру подписан размер</w:t>
            </w:r>
          </w:p>
        </w:tc>
      </w:tr>
      <w:tr w:rsidR="00705F1A" w14:paraId="002730AA" w14:textId="77777777" w:rsidTr="00A31954">
        <w:tc>
          <w:tcPr>
            <w:tcW w:w="4531" w:type="dxa"/>
            <w:shd w:val="clear" w:color="auto" w:fill="auto"/>
          </w:tcPr>
          <w:p w14:paraId="498AF5B4" w14:textId="1B242D73" w:rsidR="00705F1A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7300C8E0" w14:textId="06F3A68E" w:rsidR="00705F1A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сертификат о калибровке</w:t>
            </w:r>
          </w:p>
        </w:tc>
      </w:tr>
      <w:tr w:rsidR="00705F1A" w14:paraId="78EB4C63" w14:textId="77777777" w:rsidTr="00A31954">
        <w:tc>
          <w:tcPr>
            <w:tcW w:w="4531" w:type="dxa"/>
            <w:shd w:val="clear" w:color="auto" w:fill="auto"/>
          </w:tcPr>
          <w:p w14:paraId="4AC38969" w14:textId="59F715E1" w:rsidR="00705F1A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A7B57FC" w14:textId="1EE2F49E" w:rsidR="00705F1A" w:rsidRDefault="00705F1A" w:rsidP="00705F1A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</w:tbl>
    <w:p w14:paraId="595E5301" w14:textId="77777777" w:rsidR="00321B11" w:rsidRDefault="00321B11" w:rsidP="00321B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p w14:paraId="6A49394B" w14:textId="3F6EE82F" w:rsidR="00142EBB" w:rsidRDefault="00DB508A" w:rsidP="00142E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  <w:r>
        <w:rPr>
          <w:sz w:val="22"/>
          <w:szCs w:val="22"/>
        </w:rPr>
        <w:t>4.10</w:t>
      </w:r>
      <w:r w:rsidR="00142EBB">
        <w:rPr>
          <w:sz w:val="22"/>
          <w:szCs w:val="22"/>
        </w:rPr>
        <w:t xml:space="preserve">. </w:t>
      </w:r>
      <w:r w:rsidR="00142EBB" w:rsidRPr="0078517E">
        <w:rPr>
          <w:rFonts w:eastAsia="Times New Roman"/>
          <w:sz w:val="22"/>
          <w:szCs w:val="22"/>
        </w:rPr>
        <w:t xml:space="preserve">Технические и метрологические характеристики </w:t>
      </w:r>
      <w:r w:rsidR="00142EBB">
        <w:rPr>
          <w:rFonts w:eastAsia="Times New Roman"/>
          <w:sz w:val="22"/>
          <w:szCs w:val="22"/>
        </w:rPr>
        <w:t>стоек для измерительных головок</w:t>
      </w:r>
      <w:r w:rsidR="00142EBB" w:rsidRPr="0078517E">
        <w:rPr>
          <w:rFonts w:eastAsia="Times New Roman"/>
          <w:bCs/>
          <w:sz w:val="22"/>
          <w:szCs w:val="22"/>
        </w:rPr>
        <w:t>:</w:t>
      </w:r>
    </w:p>
    <w:p w14:paraId="2D4009B1" w14:textId="77777777" w:rsidR="00142EBB" w:rsidRDefault="00142EBB" w:rsidP="00142EB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142EBB" w:rsidRPr="00A31954" w14:paraId="27A6EAED" w14:textId="77777777" w:rsidTr="00284431">
        <w:tc>
          <w:tcPr>
            <w:tcW w:w="4531" w:type="dxa"/>
            <w:shd w:val="clear" w:color="auto" w:fill="auto"/>
          </w:tcPr>
          <w:p w14:paraId="7F586440" w14:textId="77777777" w:rsidR="00142EBB" w:rsidRPr="00A31954" w:rsidRDefault="00142EBB" w:rsidP="00284431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7D0AF005" w14:textId="77777777" w:rsidR="00142EBB" w:rsidRPr="00A31954" w:rsidRDefault="00142EBB" w:rsidP="00284431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142EBB" w:rsidRPr="00A31954" w14:paraId="5F08E75D" w14:textId="77777777" w:rsidTr="00284431">
        <w:tc>
          <w:tcPr>
            <w:tcW w:w="9351" w:type="dxa"/>
            <w:gridSpan w:val="2"/>
            <w:shd w:val="clear" w:color="auto" w:fill="auto"/>
          </w:tcPr>
          <w:p w14:paraId="65E360E4" w14:textId="09D29275" w:rsidR="00142EBB" w:rsidRPr="00284431" w:rsidRDefault="00142EBB" w:rsidP="00142EBB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Стойка для измерительных головок с ценой деления 0,001-0,005 мм</w:t>
            </w:r>
            <w:r w:rsidR="00284431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С-</w:t>
            </w:r>
            <w:r w:rsidR="00284431"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II</w:t>
            </w:r>
          </w:p>
        </w:tc>
      </w:tr>
      <w:tr w:rsidR="00142EBB" w:rsidRPr="00A31954" w14:paraId="5469EDB5" w14:textId="77777777" w:rsidTr="00284431">
        <w:tc>
          <w:tcPr>
            <w:tcW w:w="4531" w:type="dxa"/>
            <w:shd w:val="clear" w:color="auto" w:fill="auto"/>
          </w:tcPr>
          <w:p w14:paraId="17AB9251" w14:textId="4F34465F" w:rsidR="00142EBB" w:rsidRPr="00A31954" w:rsidRDefault="00142EBB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Конструкция</w:t>
            </w:r>
          </w:p>
        </w:tc>
        <w:tc>
          <w:tcPr>
            <w:tcW w:w="4820" w:type="dxa"/>
            <w:shd w:val="clear" w:color="auto" w:fill="auto"/>
          </w:tcPr>
          <w:p w14:paraId="2C18F489" w14:textId="381861B0" w:rsidR="00142EBB" w:rsidRPr="00A31954" w:rsidRDefault="00670FE5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</w:t>
            </w:r>
            <w:r w:rsidR="00142EBB">
              <w:rPr>
                <w:rFonts w:cs="Times New Roman"/>
                <w:color w:val="000000" w:themeColor="text1"/>
                <w:sz w:val="22"/>
                <w:szCs w:val="22"/>
              </w:rPr>
              <w:t xml:space="preserve">снование, </w:t>
            </w:r>
            <w:r w:rsidR="00FF4821">
              <w:rPr>
                <w:rFonts w:cs="Times New Roman"/>
                <w:color w:val="000000" w:themeColor="text1"/>
                <w:sz w:val="22"/>
                <w:szCs w:val="22"/>
              </w:rPr>
              <w:t>измерительный стол, винт зажима измерительной го</w:t>
            </w:r>
            <w:r w:rsidR="006310D4">
              <w:rPr>
                <w:rFonts w:cs="Times New Roman"/>
                <w:color w:val="000000" w:themeColor="text1"/>
                <w:sz w:val="22"/>
                <w:szCs w:val="22"/>
              </w:rPr>
              <w:t>ловки, колонка, кронштейн, винт</w:t>
            </w:r>
            <w:r w:rsidR="00FF4821">
              <w:rPr>
                <w:rFonts w:cs="Times New Roman"/>
                <w:color w:val="000000" w:themeColor="text1"/>
                <w:sz w:val="22"/>
                <w:szCs w:val="22"/>
              </w:rPr>
              <w:t xml:space="preserve"> зажима кронштейна, регулировочное кольцо</w:t>
            </w:r>
          </w:p>
        </w:tc>
      </w:tr>
      <w:tr w:rsidR="00FF4821" w:rsidRPr="00A31954" w14:paraId="455D19CD" w14:textId="77777777" w:rsidTr="00284431">
        <w:tc>
          <w:tcPr>
            <w:tcW w:w="4531" w:type="dxa"/>
            <w:shd w:val="clear" w:color="auto" w:fill="auto"/>
          </w:tcPr>
          <w:p w14:paraId="7B244FB1" w14:textId="4CDE66F6" w:rsidR="00FF482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измерения по высоте, мм, не менее</w:t>
            </w:r>
          </w:p>
        </w:tc>
        <w:tc>
          <w:tcPr>
            <w:tcW w:w="4820" w:type="dxa"/>
            <w:shd w:val="clear" w:color="auto" w:fill="auto"/>
          </w:tcPr>
          <w:p w14:paraId="3B123A8D" w14:textId="52EC2A3C" w:rsidR="00FF482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160</w:t>
            </w:r>
          </w:p>
        </w:tc>
      </w:tr>
      <w:tr w:rsidR="00284431" w:rsidRPr="00A31954" w14:paraId="49F6BDE7" w14:textId="77777777" w:rsidTr="00284431">
        <w:tc>
          <w:tcPr>
            <w:tcW w:w="4531" w:type="dxa"/>
            <w:shd w:val="clear" w:color="auto" w:fill="auto"/>
          </w:tcPr>
          <w:p w14:paraId="75595077" w14:textId="19E018F8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Диаметр колонки, мм</w:t>
            </w:r>
          </w:p>
        </w:tc>
        <w:tc>
          <w:tcPr>
            <w:tcW w:w="4820" w:type="dxa"/>
            <w:shd w:val="clear" w:color="auto" w:fill="auto"/>
          </w:tcPr>
          <w:p w14:paraId="7E70D70B" w14:textId="452A9199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50</w:t>
            </w:r>
          </w:p>
        </w:tc>
      </w:tr>
      <w:tr w:rsidR="00284431" w:rsidRPr="00A31954" w14:paraId="69AFCB20" w14:textId="77777777" w:rsidTr="00284431">
        <w:tc>
          <w:tcPr>
            <w:tcW w:w="4531" w:type="dxa"/>
            <w:shd w:val="clear" w:color="auto" w:fill="auto"/>
          </w:tcPr>
          <w:p w14:paraId="65659CB4" w14:textId="18107B52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Вылет измерительной головки, мм, не менее</w:t>
            </w:r>
          </w:p>
        </w:tc>
        <w:tc>
          <w:tcPr>
            <w:tcW w:w="4820" w:type="dxa"/>
            <w:shd w:val="clear" w:color="auto" w:fill="auto"/>
          </w:tcPr>
          <w:p w14:paraId="06399257" w14:textId="4B57B375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75</w:t>
            </w:r>
          </w:p>
        </w:tc>
      </w:tr>
      <w:tr w:rsidR="00284431" w:rsidRPr="00A31954" w14:paraId="6EE2C0BC" w14:textId="77777777" w:rsidTr="00284431">
        <w:tc>
          <w:tcPr>
            <w:tcW w:w="4531" w:type="dxa"/>
            <w:shd w:val="clear" w:color="auto" w:fill="auto"/>
          </w:tcPr>
          <w:p w14:paraId="3622CC78" w14:textId="5B0BA1ED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Диаметр отверстия под измерительную головку, мм</w:t>
            </w:r>
          </w:p>
        </w:tc>
        <w:tc>
          <w:tcPr>
            <w:tcW w:w="4820" w:type="dxa"/>
            <w:shd w:val="clear" w:color="auto" w:fill="auto"/>
          </w:tcPr>
          <w:p w14:paraId="684FEC78" w14:textId="77777777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00AF194" w14:textId="5D2F9C98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28</w:t>
            </w:r>
          </w:p>
        </w:tc>
      </w:tr>
      <w:tr w:rsidR="00981F3D" w:rsidRPr="00A31954" w14:paraId="3C1D95A0" w14:textId="77777777" w:rsidTr="00284431">
        <w:tc>
          <w:tcPr>
            <w:tcW w:w="4531" w:type="dxa"/>
            <w:shd w:val="clear" w:color="auto" w:fill="auto"/>
          </w:tcPr>
          <w:p w14:paraId="0596A4C6" w14:textId="4DE6151D" w:rsidR="00981F3D" w:rsidRDefault="00981F3D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Диаметр дополнительного измерительного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места под</w:t>
            </w:r>
            <w:r w:rsidR="00386C20">
              <w:rPr>
                <w:rFonts w:cs="Times New Roman"/>
                <w:color w:val="000000" w:themeColor="text1"/>
                <w:sz w:val="22"/>
                <w:szCs w:val="22"/>
              </w:rPr>
              <w:t xml:space="preserve"> измерительную головку, мм</w:t>
            </w:r>
          </w:p>
        </w:tc>
        <w:tc>
          <w:tcPr>
            <w:tcW w:w="4820" w:type="dxa"/>
            <w:shd w:val="clear" w:color="auto" w:fill="auto"/>
          </w:tcPr>
          <w:p w14:paraId="0EC4E13D" w14:textId="77777777" w:rsidR="00981F3D" w:rsidRDefault="00981F3D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F3C01CA" w14:textId="3201A39F" w:rsidR="00386C20" w:rsidRDefault="00386C20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8</w:t>
            </w:r>
          </w:p>
        </w:tc>
      </w:tr>
      <w:tr w:rsidR="00284431" w:rsidRPr="00A31954" w14:paraId="3D2CEDB2" w14:textId="77777777" w:rsidTr="00284431">
        <w:tc>
          <w:tcPr>
            <w:tcW w:w="4531" w:type="dxa"/>
            <w:shd w:val="clear" w:color="auto" w:fill="auto"/>
          </w:tcPr>
          <w:p w14:paraId="4FA178FB" w14:textId="7FA7ACFD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Характеристика стола</w:t>
            </w:r>
          </w:p>
        </w:tc>
        <w:tc>
          <w:tcPr>
            <w:tcW w:w="4820" w:type="dxa"/>
            <w:shd w:val="clear" w:color="auto" w:fill="auto"/>
          </w:tcPr>
          <w:p w14:paraId="00AB0D61" w14:textId="5EA45DB8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квадратный</w:t>
            </w:r>
          </w:p>
        </w:tc>
      </w:tr>
      <w:tr w:rsidR="00284431" w:rsidRPr="00A31954" w14:paraId="55255BB3" w14:textId="77777777" w:rsidTr="00284431">
        <w:tc>
          <w:tcPr>
            <w:tcW w:w="4531" w:type="dxa"/>
            <w:shd w:val="clear" w:color="auto" w:fill="auto"/>
          </w:tcPr>
          <w:p w14:paraId="21F43559" w14:textId="153BC2B0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Размер стола, мм, не менее</w:t>
            </w:r>
          </w:p>
        </w:tc>
        <w:tc>
          <w:tcPr>
            <w:tcW w:w="4820" w:type="dxa"/>
            <w:shd w:val="clear" w:color="auto" w:fill="auto"/>
          </w:tcPr>
          <w:p w14:paraId="30AF6E40" w14:textId="5737D963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125×125</w:t>
            </w:r>
          </w:p>
        </w:tc>
      </w:tr>
      <w:tr w:rsidR="00284431" w:rsidRPr="00A31954" w14:paraId="0A52EAA6" w14:textId="77777777" w:rsidTr="00284431">
        <w:tc>
          <w:tcPr>
            <w:tcW w:w="4531" w:type="dxa"/>
            <w:shd w:val="clear" w:color="auto" w:fill="auto"/>
          </w:tcPr>
          <w:p w14:paraId="0A030EFC" w14:textId="5B6F3C4F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Наименьшее перемещение микровинта тонкой установки, мм, не более</w:t>
            </w:r>
          </w:p>
        </w:tc>
        <w:tc>
          <w:tcPr>
            <w:tcW w:w="4820" w:type="dxa"/>
            <w:shd w:val="clear" w:color="auto" w:fill="auto"/>
          </w:tcPr>
          <w:p w14:paraId="55697724" w14:textId="77777777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262909F" w14:textId="4A0C951E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0,0005</w:t>
            </w:r>
          </w:p>
        </w:tc>
      </w:tr>
      <w:tr w:rsidR="00284431" w:rsidRPr="00A31954" w14:paraId="462C469A" w14:textId="77777777" w:rsidTr="00284431">
        <w:tc>
          <w:tcPr>
            <w:tcW w:w="4531" w:type="dxa"/>
            <w:shd w:val="clear" w:color="auto" w:fill="auto"/>
          </w:tcPr>
          <w:p w14:paraId="3591EECC" w14:textId="6E49417B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Общий ход микровинта тонкой установки, мм не менее</w:t>
            </w:r>
          </w:p>
        </w:tc>
        <w:tc>
          <w:tcPr>
            <w:tcW w:w="4820" w:type="dxa"/>
            <w:shd w:val="clear" w:color="auto" w:fill="auto"/>
          </w:tcPr>
          <w:p w14:paraId="0B62079E" w14:textId="77777777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A82C780" w14:textId="4ACAFCA8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284431" w:rsidRPr="00A31954" w14:paraId="2C2B5E6D" w14:textId="77777777" w:rsidTr="00284431">
        <w:tc>
          <w:tcPr>
            <w:tcW w:w="4531" w:type="dxa"/>
            <w:shd w:val="clear" w:color="auto" w:fill="auto"/>
          </w:tcPr>
          <w:p w14:paraId="20D10466" w14:textId="639FF5CC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Допускаемое изменение показаний измерительной головки при </w:t>
            </w:r>
            <w:proofErr w:type="spellStart"/>
            <w:r>
              <w:rPr>
                <w:rFonts w:cs="Times New Roman"/>
                <w:color w:val="000000" w:themeColor="text1"/>
                <w:sz w:val="22"/>
                <w:szCs w:val="22"/>
              </w:rPr>
              <w:t>стопорении</w:t>
            </w:r>
            <w:proofErr w:type="spellEnd"/>
            <w:r w:rsidR="003221B1">
              <w:rPr>
                <w:rFonts w:cs="Times New Roman"/>
                <w:color w:val="000000" w:themeColor="text1"/>
                <w:sz w:val="22"/>
                <w:szCs w:val="22"/>
              </w:rPr>
              <w:t xml:space="preserve"> устройства для тонкой установки на размер, мм</w:t>
            </w:r>
          </w:p>
        </w:tc>
        <w:tc>
          <w:tcPr>
            <w:tcW w:w="4820" w:type="dxa"/>
            <w:shd w:val="clear" w:color="auto" w:fill="auto"/>
          </w:tcPr>
          <w:p w14:paraId="0AA573EC" w14:textId="77777777" w:rsidR="00284431" w:rsidRDefault="0028443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85CCBED" w14:textId="77777777" w:rsidR="003221B1" w:rsidRDefault="003221B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B07F67F" w14:textId="77777777" w:rsidR="003221B1" w:rsidRDefault="003221B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DA2733B" w14:textId="2B885735" w:rsidR="003221B1" w:rsidRDefault="003221B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0,0005</w:t>
            </w:r>
          </w:p>
        </w:tc>
      </w:tr>
      <w:tr w:rsidR="003221B1" w:rsidRPr="00A31954" w14:paraId="61DCA3D1" w14:textId="77777777" w:rsidTr="00284431">
        <w:tc>
          <w:tcPr>
            <w:tcW w:w="4531" w:type="dxa"/>
            <w:shd w:val="clear" w:color="auto" w:fill="auto"/>
          </w:tcPr>
          <w:p w14:paraId="018F543C" w14:textId="60A9452F" w:rsidR="003221B1" w:rsidRDefault="003221B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Допускаемый прогиб стойки, мм</w:t>
            </w:r>
          </w:p>
        </w:tc>
        <w:tc>
          <w:tcPr>
            <w:tcW w:w="4820" w:type="dxa"/>
            <w:shd w:val="clear" w:color="auto" w:fill="auto"/>
          </w:tcPr>
          <w:p w14:paraId="729F3C63" w14:textId="58CFFFF4" w:rsidR="003221B1" w:rsidRDefault="003221B1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0,0005</w:t>
            </w:r>
          </w:p>
        </w:tc>
      </w:tr>
      <w:tr w:rsidR="006310D4" w:rsidRPr="00A31954" w14:paraId="2F899180" w14:textId="77777777" w:rsidTr="00284431">
        <w:tc>
          <w:tcPr>
            <w:tcW w:w="4531" w:type="dxa"/>
            <w:shd w:val="clear" w:color="auto" w:fill="auto"/>
          </w:tcPr>
          <w:p w14:paraId="2C042E81" w14:textId="458357BE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 прямолинейности образующих колонки на всей длине, мм, не более</w:t>
            </w:r>
          </w:p>
        </w:tc>
        <w:tc>
          <w:tcPr>
            <w:tcW w:w="4820" w:type="dxa"/>
            <w:shd w:val="clear" w:color="auto" w:fill="auto"/>
          </w:tcPr>
          <w:p w14:paraId="5AC9F222" w14:textId="77777777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778C77B" w14:textId="098D0C2A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0,01</w:t>
            </w:r>
          </w:p>
        </w:tc>
      </w:tr>
      <w:tr w:rsidR="006310D4" w:rsidRPr="00A31954" w14:paraId="2A57DC73" w14:textId="77777777" w:rsidTr="00284431">
        <w:tc>
          <w:tcPr>
            <w:tcW w:w="4531" w:type="dxa"/>
            <w:shd w:val="clear" w:color="auto" w:fill="auto"/>
          </w:tcPr>
          <w:p w14:paraId="1CF65C46" w14:textId="457687B2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 перпендикулярности оси отверстия под измерительную головку к рабочей поверхности стола, мм, не более</w:t>
            </w:r>
          </w:p>
        </w:tc>
        <w:tc>
          <w:tcPr>
            <w:tcW w:w="4820" w:type="dxa"/>
            <w:shd w:val="clear" w:color="auto" w:fill="auto"/>
          </w:tcPr>
          <w:p w14:paraId="6F408836" w14:textId="77777777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9B66393" w14:textId="77777777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23EB2A3" w14:textId="0516BDDF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0,25</w:t>
            </w:r>
          </w:p>
        </w:tc>
      </w:tr>
      <w:tr w:rsidR="006310D4" w:rsidRPr="00A31954" w14:paraId="05D7AF57" w14:textId="77777777" w:rsidTr="00284431">
        <w:tc>
          <w:tcPr>
            <w:tcW w:w="4531" w:type="dxa"/>
            <w:shd w:val="clear" w:color="auto" w:fill="auto"/>
          </w:tcPr>
          <w:p w14:paraId="62BB9D6F" w14:textId="28FD4790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 плоскостности рабочей поверхности стола, мм, не более</w:t>
            </w:r>
          </w:p>
        </w:tc>
        <w:tc>
          <w:tcPr>
            <w:tcW w:w="4820" w:type="dxa"/>
            <w:shd w:val="clear" w:color="auto" w:fill="auto"/>
          </w:tcPr>
          <w:p w14:paraId="17AF1A95" w14:textId="77777777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293A96D" w14:textId="339B939B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0,0010</w:t>
            </w:r>
          </w:p>
        </w:tc>
      </w:tr>
      <w:tr w:rsidR="006310D4" w:rsidRPr="00A31954" w14:paraId="76900E08" w14:textId="77777777" w:rsidTr="00284431">
        <w:tc>
          <w:tcPr>
            <w:tcW w:w="4531" w:type="dxa"/>
            <w:shd w:val="clear" w:color="auto" w:fill="auto"/>
          </w:tcPr>
          <w:p w14:paraId="466969FD" w14:textId="233B82C1" w:rsidR="006310D4" w:rsidRP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Шероховатость 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Ra</w:t>
            </w:r>
            <w:r w:rsidRPr="006310D4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поверхности стола, мкм, не более</w:t>
            </w:r>
          </w:p>
        </w:tc>
        <w:tc>
          <w:tcPr>
            <w:tcW w:w="4820" w:type="dxa"/>
            <w:shd w:val="clear" w:color="auto" w:fill="auto"/>
          </w:tcPr>
          <w:p w14:paraId="3D13E67A" w14:textId="77777777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513E048" w14:textId="3F7DB149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0,040</w:t>
            </w:r>
          </w:p>
        </w:tc>
      </w:tr>
      <w:tr w:rsidR="006310D4" w:rsidRPr="00A31954" w14:paraId="54F2128F" w14:textId="77777777" w:rsidTr="00284431">
        <w:tc>
          <w:tcPr>
            <w:tcW w:w="4531" w:type="dxa"/>
            <w:shd w:val="clear" w:color="auto" w:fill="auto"/>
          </w:tcPr>
          <w:p w14:paraId="14856772" w14:textId="6407699D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Твердость рабочей поверхности стола, не ниже </w:t>
            </w:r>
          </w:p>
        </w:tc>
        <w:tc>
          <w:tcPr>
            <w:tcW w:w="4820" w:type="dxa"/>
            <w:shd w:val="clear" w:color="auto" w:fill="auto"/>
          </w:tcPr>
          <w:p w14:paraId="0B6B9D2E" w14:textId="77777777" w:rsid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CDE3DB4" w14:textId="68C1ADBE" w:rsidR="006310D4" w:rsidRPr="006310D4" w:rsidRDefault="006310D4" w:rsidP="00142EB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61 Н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RC</w:t>
            </w:r>
          </w:p>
        </w:tc>
      </w:tr>
      <w:tr w:rsidR="00981F3D" w:rsidRPr="00A31954" w14:paraId="78203BBC" w14:textId="77777777" w:rsidTr="00284431">
        <w:tc>
          <w:tcPr>
            <w:tcW w:w="4531" w:type="dxa"/>
            <w:shd w:val="clear" w:color="auto" w:fill="auto"/>
          </w:tcPr>
          <w:p w14:paraId="38B2AD49" w14:textId="4EAA1BEC" w:rsidR="00981F3D" w:rsidRDefault="00981F3D" w:rsidP="00981F3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39AE8B3B" w14:textId="36C5C90F" w:rsidR="00981F3D" w:rsidRDefault="00670FE5" w:rsidP="00981F3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981F3D" w:rsidRPr="00A31954" w14:paraId="0C56FB7C" w14:textId="77777777" w:rsidTr="00284431">
        <w:tc>
          <w:tcPr>
            <w:tcW w:w="4531" w:type="dxa"/>
            <w:shd w:val="clear" w:color="auto" w:fill="auto"/>
          </w:tcPr>
          <w:p w14:paraId="2B04BB13" w14:textId="7FFA87DA" w:rsidR="00981F3D" w:rsidRPr="00981F3D" w:rsidRDefault="00981F3D" w:rsidP="00981F3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6F899646" w14:textId="552983BC" w:rsidR="00981F3D" w:rsidRDefault="00670FE5" w:rsidP="00981F3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</w:t>
            </w:r>
            <w:r w:rsidR="00981F3D">
              <w:rPr>
                <w:rFonts w:cs="Times New Roman"/>
                <w:color w:val="000000" w:themeColor="text1"/>
                <w:sz w:val="22"/>
                <w:szCs w:val="22"/>
              </w:rPr>
              <w:t xml:space="preserve">аспорт на русском языке, свидетельство о </w:t>
            </w:r>
            <w:r w:rsidR="00572097">
              <w:rPr>
                <w:rFonts w:cs="Times New Roman"/>
                <w:color w:val="000000" w:themeColor="text1"/>
                <w:sz w:val="22"/>
                <w:szCs w:val="22"/>
              </w:rPr>
              <w:t xml:space="preserve">первичной </w:t>
            </w:r>
            <w:r w:rsidR="00981F3D">
              <w:rPr>
                <w:rFonts w:cs="Times New Roman"/>
                <w:color w:val="000000" w:themeColor="text1"/>
                <w:sz w:val="22"/>
                <w:szCs w:val="22"/>
              </w:rPr>
              <w:t>поверке или сертификат о калибровке</w:t>
            </w:r>
          </w:p>
        </w:tc>
      </w:tr>
      <w:tr w:rsidR="00981F3D" w:rsidRPr="00A31954" w14:paraId="393C09C9" w14:textId="77777777" w:rsidTr="00284431">
        <w:tc>
          <w:tcPr>
            <w:tcW w:w="4531" w:type="dxa"/>
            <w:shd w:val="clear" w:color="auto" w:fill="auto"/>
          </w:tcPr>
          <w:p w14:paraId="4A9E33B0" w14:textId="4F50370A" w:rsidR="00981F3D" w:rsidRDefault="00981F3D" w:rsidP="00981F3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3231BD68" w14:textId="535C5E5D" w:rsidR="00981F3D" w:rsidRDefault="00981F3D" w:rsidP="00981F3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штука</w:t>
            </w:r>
          </w:p>
        </w:tc>
      </w:tr>
      <w:tr w:rsidR="00981F3D" w:rsidRPr="00A31954" w14:paraId="4FD784AC" w14:textId="77777777" w:rsidTr="007B02ED">
        <w:tc>
          <w:tcPr>
            <w:tcW w:w="9351" w:type="dxa"/>
            <w:gridSpan w:val="2"/>
            <w:shd w:val="clear" w:color="auto" w:fill="auto"/>
          </w:tcPr>
          <w:p w14:paraId="63410130" w14:textId="7A2A254F" w:rsidR="00981F3D" w:rsidRDefault="00981F3D" w:rsidP="00981F3D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Стойка малогабаритная для измерительных головок с ценой деления 0,001-0,01 мм С-</w:t>
            </w:r>
            <w:r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III</w:t>
            </w:r>
          </w:p>
        </w:tc>
      </w:tr>
      <w:tr w:rsidR="00981F3D" w:rsidRPr="00A31954" w14:paraId="01152A11" w14:textId="77777777" w:rsidTr="007B02ED">
        <w:tc>
          <w:tcPr>
            <w:tcW w:w="4531" w:type="dxa"/>
            <w:shd w:val="clear" w:color="auto" w:fill="auto"/>
          </w:tcPr>
          <w:p w14:paraId="748B3A04" w14:textId="77777777" w:rsidR="00981F3D" w:rsidRPr="00A31954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Конструкция</w:t>
            </w:r>
          </w:p>
        </w:tc>
        <w:tc>
          <w:tcPr>
            <w:tcW w:w="4820" w:type="dxa"/>
            <w:shd w:val="clear" w:color="auto" w:fill="auto"/>
          </w:tcPr>
          <w:p w14:paraId="1C3D91F5" w14:textId="79ADFE82" w:rsidR="00981F3D" w:rsidRPr="00981F3D" w:rsidRDefault="00670FE5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</w:t>
            </w:r>
            <w:r w:rsidR="00981F3D">
              <w:rPr>
                <w:rFonts w:cs="Times New Roman"/>
                <w:color w:val="000000" w:themeColor="text1"/>
                <w:sz w:val="22"/>
                <w:szCs w:val="22"/>
              </w:rPr>
              <w:t>снование, измерительный стол, винт зажима измерительной головки, колонка, винт зажима кронштейна</w:t>
            </w:r>
            <w:r w:rsidR="00981F3D" w:rsidRPr="00981F3D">
              <w:rPr>
                <w:rFonts w:cs="Times New Roman"/>
                <w:color w:val="000000" w:themeColor="text1"/>
                <w:sz w:val="22"/>
                <w:szCs w:val="22"/>
              </w:rPr>
              <w:t xml:space="preserve">, </w:t>
            </w:r>
            <w:r w:rsidR="00981F3D">
              <w:rPr>
                <w:rFonts w:cs="Times New Roman"/>
                <w:color w:val="000000" w:themeColor="text1"/>
                <w:sz w:val="22"/>
                <w:szCs w:val="22"/>
              </w:rPr>
              <w:t>кронштейн</w:t>
            </w:r>
          </w:p>
        </w:tc>
      </w:tr>
      <w:tr w:rsidR="00981F3D" w14:paraId="263D86CB" w14:textId="77777777" w:rsidTr="007B02ED">
        <w:tc>
          <w:tcPr>
            <w:tcW w:w="4531" w:type="dxa"/>
            <w:shd w:val="clear" w:color="auto" w:fill="auto"/>
          </w:tcPr>
          <w:p w14:paraId="23FB7B49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измерения по высоте, мм, не менее</w:t>
            </w:r>
          </w:p>
        </w:tc>
        <w:tc>
          <w:tcPr>
            <w:tcW w:w="4820" w:type="dxa"/>
            <w:shd w:val="clear" w:color="auto" w:fill="auto"/>
          </w:tcPr>
          <w:p w14:paraId="01B56056" w14:textId="517E3E80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100</w:t>
            </w:r>
          </w:p>
        </w:tc>
      </w:tr>
      <w:tr w:rsidR="00981F3D" w14:paraId="1AABF8FD" w14:textId="77777777" w:rsidTr="007B02ED">
        <w:tc>
          <w:tcPr>
            <w:tcW w:w="4531" w:type="dxa"/>
            <w:shd w:val="clear" w:color="auto" w:fill="auto"/>
          </w:tcPr>
          <w:p w14:paraId="2168D6C8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Диаметр колонки, мм</w:t>
            </w:r>
          </w:p>
        </w:tc>
        <w:tc>
          <w:tcPr>
            <w:tcW w:w="4820" w:type="dxa"/>
            <w:shd w:val="clear" w:color="auto" w:fill="auto"/>
          </w:tcPr>
          <w:p w14:paraId="4E046BE4" w14:textId="2C272ADE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30</w:t>
            </w:r>
          </w:p>
        </w:tc>
      </w:tr>
      <w:tr w:rsidR="00981F3D" w14:paraId="028332B0" w14:textId="77777777" w:rsidTr="007B02ED">
        <w:tc>
          <w:tcPr>
            <w:tcW w:w="4531" w:type="dxa"/>
            <w:shd w:val="clear" w:color="auto" w:fill="auto"/>
          </w:tcPr>
          <w:p w14:paraId="527BB3F6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Вылет измерительной головки, мм, не менее</w:t>
            </w:r>
          </w:p>
        </w:tc>
        <w:tc>
          <w:tcPr>
            <w:tcW w:w="4820" w:type="dxa"/>
            <w:shd w:val="clear" w:color="auto" w:fill="auto"/>
          </w:tcPr>
          <w:p w14:paraId="6EB3CB17" w14:textId="3E94E764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55</w:t>
            </w:r>
          </w:p>
        </w:tc>
      </w:tr>
      <w:tr w:rsidR="00981F3D" w14:paraId="453AE48D" w14:textId="77777777" w:rsidTr="007B02ED">
        <w:tc>
          <w:tcPr>
            <w:tcW w:w="4531" w:type="dxa"/>
            <w:shd w:val="clear" w:color="auto" w:fill="auto"/>
          </w:tcPr>
          <w:p w14:paraId="7E3C2AD4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Диаметр отверстия под измерительную головку, мм</w:t>
            </w:r>
          </w:p>
        </w:tc>
        <w:tc>
          <w:tcPr>
            <w:tcW w:w="4820" w:type="dxa"/>
            <w:shd w:val="clear" w:color="auto" w:fill="auto"/>
          </w:tcPr>
          <w:p w14:paraId="6543FD41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C57894A" w14:textId="332FF5F1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</w:t>
            </w:r>
          </w:p>
        </w:tc>
      </w:tr>
      <w:tr w:rsidR="00981F3D" w14:paraId="0F161F18" w14:textId="77777777" w:rsidTr="007B02ED">
        <w:tc>
          <w:tcPr>
            <w:tcW w:w="4531" w:type="dxa"/>
            <w:shd w:val="clear" w:color="auto" w:fill="auto"/>
          </w:tcPr>
          <w:p w14:paraId="7F5EDB0C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 стола</w:t>
            </w:r>
          </w:p>
        </w:tc>
        <w:tc>
          <w:tcPr>
            <w:tcW w:w="4820" w:type="dxa"/>
            <w:shd w:val="clear" w:color="auto" w:fill="auto"/>
          </w:tcPr>
          <w:p w14:paraId="750655CA" w14:textId="01B48425" w:rsidR="00981F3D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круглый гладкий</w:t>
            </w:r>
          </w:p>
        </w:tc>
      </w:tr>
      <w:tr w:rsidR="00981F3D" w14:paraId="69DA4224" w14:textId="77777777" w:rsidTr="007B02ED">
        <w:tc>
          <w:tcPr>
            <w:tcW w:w="4531" w:type="dxa"/>
            <w:shd w:val="clear" w:color="auto" w:fill="auto"/>
          </w:tcPr>
          <w:p w14:paraId="5EB3A72C" w14:textId="3BB60FC2" w:rsidR="00981F3D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Диаметр</w:t>
            </w:r>
            <w:r w:rsidR="00981F3D">
              <w:rPr>
                <w:rFonts w:cs="Times New Roman"/>
                <w:color w:val="000000" w:themeColor="text1"/>
                <w:sz w:val="22"/>
                <w:szCs w:val="22"/>
              </w:rPr>
              <w:t xml:space="preserve"> стола, мм, не менее</w:t>
            </w:r>
          </w:p>
        </w:tc>
        <w:tc>
          <w:tcPr>
            <w:tcW w:w="4820" w:type="dxa"/>
            <w:shd w:val="clear" w:color="auto" w:fill="auto"/>
          </w:tcPr>
          <w:p w14:paraId="2D211974" w14:textId="2B216176" w:rsidR="00981F3D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50</w:t>
            </w:r>
          </w:p>
        </w:tc>
      </w:tr>
      <w:tr w:rsidR="00981F3D" w14:paraId="66A1B56C" w14:textId="77777777" w:rsidTr="007B02ED">
        <w:tc>
          <w:tcPr>
            <w:tcW w:w="4531" w:type="dxa"/>
            <w:shd w:val="clear" w:color="auto" w:fill="auto"/>
          </w:tcPr>
          <w:p w14:paraId="75285876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Наименьшее перемещение микровинта тонкой установки, мм, не более</w:t>
            </w:r>
          </w:p>
        </w:tc>
        <w:tc>
          <w:tcPr>
            <w:tcW w:w="4820" w:type="dxa"/>
            <w:shd w:val="clear" w:color="auto" w:fill="auto"/>
          </w:tcPr>
          <w:p w14:paraId="27D68A99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C8FE06D" w14:textId="5E21E3D9" w:rsidR="00981F3D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0,0020</w:t>
            </w:r>
          </w:p>
        </w:tc>
      </w:tr>
      <w:tr w:rsidR="00981F3D" w14:paraId="3813A19F" w14:textId="77777777" w:rsidTr="007B02ED">
        <w:tc>
          <w:tcPr>
            <w:tcW w:w="4531" w:type="dxa"/>
            <w:shd w:val="clear" w:color="auto" w:fill="auto"/>
          </w:tcPr>
          <w:p w14:paraId="64B9EBF0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Общий ход микровинта тонкой установки, мм не менее</w:t>
            </w:r>
          </w:p>
        </w:tc>
        <w:tc>
          <w:tcPr>
            <w:tcW w:w="4820" w:type="dxa"/>
            <w:shd w:val="clear" w:color="auto" w:fill="auto"/>
          </w:tcPr>
          <w:p w14:paraId="4B9D521E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D64335E" w14:textId="01C20DE9" w:rsidR="00981F3D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</w:t>
            </w:r>
          </w:p>
        </w:tc>
      </w:tr>
      <w:tr w:rsidR="00981F3D" w14:paraId="74F74ED6" w14:textId="77777777" w:rsidTr="007B02ED">
        <w:tc>
          <w:tcPr>
            <w:tcW w:w="4531" w:type="dxa"/>
            <w:shd w:val="clear" w:color="auto" w:fill="auto"/>
          </w:tcPr>
          <w:p w14:paraId="642C2FFE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Допускаемое изменение показаний измерительной головки при </w:t>
            </w:r>
            <w:proofErr w:type="spellStart"/>
            <w:r>
              <w:rPr>
                <w:rFonts w:cs="Times New Roman"/>
                <w:color w:val="000000" w:themeColor="text1"/>
                <w:sz w:val="22"/>
                <w:szCs w:val="22"/>
              </w:rPr>
              <w:t>стопорении</w:t>
            </w:r>
            <w:proofErr w:type="spellEnd"/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устройства для тонкой установки на размер, мм</w:t>
            </w:r>
          </w:p>
        </w:tc>
        <w:tc>
          <w:tcPr>
            <w:tcW w:w="4820" w:type="dxa"/>
            <w:shd w:val="clear" w:color="auto" w:fill="auto"/>
          </w:tcPr>
          <w:p w14:paraId="0E3A1E4F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6A979EA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EB6EF36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B039EFF" w14:textId="62B9099A" w:rsidR="00981F3D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0,0010</w:t>
            </w:r>
          </w:p>
        </w:tc>
      </w:tr>
      <w:tr w:rsidR="00981F3D" w14:paraId="01710098" w14:textId="77777777" w:rsidTr="007B02ED">
        <w:tc>
          <w:tcPr>
            <w:tcW w:w="4531" w:type="dxa"/>
            <w:shd w:val="clear" w:color="auto" w:fill="auto"/>
          </w:tcPr>
          <w:p w14:paraId="4E985C68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Допускаемый прогиб стойки, мм</w:t>
            </w:r>
          </w:p>
        </w:tc>
        <w:tc>
          <w:tcPr>
            <w:tcW w:w="4820" w:type="dxa"/>
            <w:shd w:val="clear" w:color="auto" w:fill="auto"/>
          </w:tcPr>
          <w:p w14:paraId="461DD494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0,0005</w:t>
            </w:r>
          </w:p>
        </w:tc>
      </w:tr>
      <w:tr w:rsidR="00981F3D" w14:paraId="304E8092" w14:textId="77777777" w:rsidTr="007B02ED">
        <w:tc>
          <w:tcPr>
            <w:tcW w:w="4531" w:type="dxa"/>
            <w:shd w:val="clear" w:color="auto" w:fill="auto"/>
          </w:tcPr>
          <w:p w14:paraId="4B406586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 перпендикулярности оси отверстия под измерительную головку к рабочей поверхности стола, мм, не более</w:t>
            </w:r>
          </w:p>
        </w:tc>
        <w:tc>
          <w:tcPr>
            <w:tcW w:w="4820" w:type="dxa"/>
            <w:shd w:val="clear" w:color="auto" w:fill="auto"/>
          </w:tcPr>
          <w:p w14:paraId="0083B2B4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76B61E1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D96E14F" w14:textId="23BCEE63" w:rsidR="00981F3D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0,40</w:t>
            </w:r>
          </w:p>
        </w:tc>
      </w:tr>
      <w:tr w:rsidR="00981F3D" w14:paraId="1843F217" w14:textId="77777777" w:rsidTr="007B02ED">
        <w:tc>
          <w:tcPr>
            <w:tcW w:w="4531" w:type="dxa"/>
            <w:shd w:val="clear" w:color="auto" w:fill="auto"/>
          </w:tcPr>
          <w:p w14:paraId="4EA737F5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 плоскостности рабочей поверхности стола, мм, не более</w:t>
            </w:r>
          </w:p>
        </w:tc>
        <w:tc>
          <w:tcPr>
            <w:tcW w:w="4820" w:type="dxa"/>
            <w:shd w:val="clear" w:color="auto" w:fill="auto"/>
          </w:tcPr>
          <w:p w14:paraId="001A8075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3BEC2CD" w14:textId="29CBC958" w:rsidR="00981F3D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0,004</w:t>
            </w:r>
            <w:r w:rsidR="00981F3D">
              <w:rPr>
                <w:rFonts w:cs="Times New Roman"/>
                <w:color w:val="000000" w:themeColor="text1"/>
                <w:sz w:val="22"/>
                <w:szCs w:val="22"/>
              </w:rPr>
              <w:t>0</w:t>
            </w:r>
          </w:p>
        </w:tc>
      </w:tr>
      <w:tr w:rsidR="00981F3D" w14:paraId="4B5942BA" w14:textId="77777777" w:rsidTr="007B02ED">
        <w:tc>
          <w:tcPr>
            <w:tcW w:w="4531" w:type="dxa"/>
            <w:shd w:val="clear" w:color="auto" w:fill="auto"/>
          </w:tcPr>
          <w:p w14:paraId="01AB265F" w14:textId="77777777" w:rsidR="00981F3D" w:rsidRPr="006310D4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Шероховатость 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Ra</w:t>
            </w:r>
            <w:r w:rsidRPr="006310D4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поверхности стола, мкм, не более</w:t>
            </w:r>
          </w:p>
        </w:tc>
        <w:tc>
          <w:tcPr>
            <w:tcW w:w="4820" w:type="dxa"/>
            <w:shd w:val="clear" w:color="auto" w:fill="auto"/>
          </w:tcPr>
          <w:p w14:paraId="1DEBB129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5F822BA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0,040</w:t>
            </w:r>
          </w:p>
        </w:tc>
      </w:tr>
      <w:tr w:rsidR="00981F3D" w:rsidRPr="006310D4" w14:paraId="13322440" w14:textId="77777777" w:rsidTr="007B02ED">
        <w:tc>
          <w:tcPr>
            <w:tcW w:w="4531" w:type="dxa"/>
            <w:shd w:val="clear" w:color="auto" w:fill="auto"/>
          </w:tcPr>
          <w:p w14:paraId="3A61B343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 xml:space="preserve">Твердость рабочей поверхности стола, не ниже </w:t>
            </w:r>
          </w:p>
        </w:tc>
        <w:tc>
          <w:tcPr>
            <w:tcW w:w="4820" w:type="dxa"/>
            <w:shd w:val="clear" w:color="auto" w:fill="auto"/>
          </w:tcPr>
          <w:p w14:paraId="5126D513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9C91B88" w14:textId="77777777" w:rsidR="00981F3D" w:rsidRPr="006310D4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61 Н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RC</w:t>
            </w:r>
          </w:p>
        </w:tc>
      </w:tr>
      <w:tr w:rsidR="00981F3D" w14:paraId="2C865D31" w14:textId="77777777" w:rsidTr="007B02ED">
        <w:tc>
          <w:tcPr>
            <w:tcW w:w="4531" w:type="dxa"/>
            <w:shd w:val="clear" w:color="auto" w:fill="auto"/>
          </w:tcPr>
          <w:p w14:paraId="05A557B0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3321A366" w14:textId="5CBF209C" w:rsidR="00981F3D" w:rsidRDefault="00670FE5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981F3D" w14:paraId="0FE4ADFF" w14:textId="77777777" w:rsidTr="007B02ED">
        <w:tc>
          <w:tcPr>
            <w:tcW w:w="4531" w:type="dxa"/>
            <w:shd w:val="clear" w:color="auto" w:fill="auto"/>
          </w:tcPr>
          <w:p w14:paraId="39B1F22C" w14:textId="77777777" w:rsidR="00981F3D" w:rsidRP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7AA465DC" w14:textId="61B418D5" w:rsidR="00981F3D" w:rsidRDefault="00670FE5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</w:t>
            </w:r>
            <w:r w:rsidR="00981F3D">
              <w:rPr>
                <w:rFonts w:cs="Times New Roman"/>
                <w:color w:val="000000" w:themeColor="text1"/>
                <w:sz w:val="22"/>
                <w:szCs w:val="22"/>
              </w:rPr>
              <w:t xml:space="preserve">аспорт на русском языке, свидетельство о </w:t>
            </w:r>
            <w:r w:rsidR="00572097">
              <w:rPr>
                <w:rFonts w:cs="Times New Roman"/>
                <w:color w:val="000000" w:themeColor="text1"/>
                <w:sz w:val="22"/>
                <w:szCs w:val="22"/>
              </w:rPr>
              <w:t xml:space="preserve">первичной </w:t>
            </w:r>
            <w:r w:rsidR="00981F3D">
              <w:rPr>
                <w:rFonts w:cs="Times New Roman"/>
                <w:color w:val="000000" w:themeColor="text1"/>
                <w:sz w:val="22"/>
                <w:szCs w:val="22"/>
              </w:rPr>
              <w:t>поверке или сертификат о калибровке</w:t>
            </w:r>
          </w:p>
        </w:tc>
      </w:tr>
      <w:tr w:rsidR="00981F3D" w14:paraId="0585E669" w14:textId="77777777" w:rsidTr="007B02ED">
        <w:tc>
          <w:tcPr>
            <w:tcW w:w="4531" w:type="dxa"/>
            <w:shd w:val="clear" w:color="auto" w:fill="auto"/>
          </w:tcPr>
          <w:p w14:paraId="52F3D9E4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6FFAD9E4" w14:textId="77777777" w:rsidR="00981F3D" w:rsidRDefault="00981F3D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штука</w:t>
            </w:r>
          </w:p>
        </w:tc>
      </w:tr>
      <w:tr w:rsidR="00386C20" w14:paraId="755EE9C9" w14:textId="77777777" w:rsidTr="007B02ED">
        <w:tc>
          <w:tcPr>
            <w:tcW w:w="9351" w:type="dxa"/>
            <w:gridSpan w:val="2"/>
            <w:shd w:val="clear" w:color="auto" w:fill="auto"/>
          </w:tcPr>
          <w:p w14:paraId="20E7BD89" w14:textId="43B17663" w:rsidR="00386C20" w:rsidRDefault="00386C20" w:rsidP="00386C20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Стойка для измерительных головок с ценой деления 0,01 мм и более С-</w:t>
            </w:r>
            <w:r>
              <w:rPr>
                <w:rFonts w:cs="Times New Roman"/>
                <w:b/>
                <w:color w:val="000000" w:themeColor="text1"/>
                <w:sz w:val="22"/>
                <w:szCs w:val="22"/>
                <w:lang w:val="en-US"/>
              </w:rPr>
              <w:t>IV</w:t>
            </w:r>
          </w:p>
        </w:tc>
      </w:tr>
      <w:tr w:rsidR="00386C20" w:rsidRPr="00981F3D" w14:paraId="580918B6" w14:textId="77777777" w:rsidTr="007B02ED">
        <w:tc>
          <w:tcPr>
            <w:tcW w:w="4531" w:type="dxa"/>
            <w:shd w:val="clear" w:color="auto" w:fill="auto"/>
          </w:tcPr>
          <w:p w14:paraId="2333C334" w14:textId="77777777" w:rsidR="00386C20" w:rsidRPr="00A31954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Конструкция</w:t>
            </w:r>
          </w:p>
        </w:tc>
        <w:tc>
          <w:tcPr>
            <w:tcW w:w="4820" w:type="dxa"/>
            <w:shd w:val="clear" w:color="auto" w:fill="auto"/>
          </w:tcPr>
          <w:p w14:paraId="13D4713E" w14:textId="3ECFBCE7" w:rsidR="00386C20" w:rsidRPr="00981F3D" w:rsidRDefault="00670FE5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</w:t>
            </w:r>
            <w:r w:rsidR="00386C20">
              <w:rPr>
                <w:rFonts w:cs="Times New Roman"/>
                <w:color w:val="000000" w:themeColor="text1"/>
                <w:sz w:val="22"/>
                <w:szCs w:val="22"/>
              </w:rPr>
              <w:t>снование, измерительный стол, винт зажима измерительной головки, колонка, винт</w:t>
            </w:r>
            <w:r w:rsidR="000D2382">
              <w:rPr>
                <w:rFonts w:cs="Times New Roman"/>
                <w:color w:val="000000" w:themeColor="text1"/>
                <w:sz w:val="22"/>
                <w:szCs w:val="22"/>
              </w:rPr>
              <w:t xml:space="preserve"> зажима стержня</w:t>
            </w:r>
            <w:r w:rsidR="00386C20" w:rsidRPr="00981F3D">
              <w:rPr>
                <w:rFonts w:cs="Times New Roman"/>
                <w:color w:val="000000" w:themeColor="text1"/>
                <w:sz w:val="22"/>
                <w:szCs w:val="22"/>
              </w:rPr>
              <w:t xml:space="preserve">, </w:t>
            </w:r>
            <w:r w:rsidR="000D2382">
              <w:rPr>
                <w:rFonts w:cs="Times New Roman"/>
                <w:color w:val="000000" w:themeColor="text1"/>
                <w:sz w:val="22"/>
                <w:szCs w:val="22"/>
              </w:rPr>
              <w:t>хомутик, стержень</w:t>
            </w:r>
          </w:p>
        </w:tc>
      </w:tr>
      <w:tr w:rsidR="00386C20" w14:paraId="0B7FC7B6" w14:textId="77777777" w:rsidTr="007B02ED">
        <w:tc>
          <w:tcPr>
            <w:tcW w:w="4531" w:type="dxa"/>
            <w:shd w:val="clear" w:color="auto" w:fill="auto"/>
          </w:tcPr>
          <w:p w14:paraId="7005D901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измерения по высоте, мм, не менее</w:t>
            </w:r>
          </w:p>
        </w:tc>
        <w:tc>
          <w:tcPr>
            <w:tcW w:w="4820" w:type="dxa"/>
            <w:shd w:val="clear" w:color="auto" w:fill="auto"/>
          </w:tcPr>
          <w:p w14:paraId="2B62E1DE" w14:textId="1C27B105" w:rsidR="00386C20" w:rsidRDefault="000D2382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 до 250</w:t>
            </w:r>
          </w:p>
        </w:tc>
      </w:tr>
      <w:tr w:rsidR="00386C20" w14:paraId="507A7783" w14:textId="77777777" w:rsidTr="007B02ED">
        <w:tc>
          <w:tcPr>
            <w:tcW w:w="4531" w:type="dxa"/>
            <w:shd w:val="clear" w:color="auto" w:fill="auto"/>
          </w:tcPr>
          <w:p w14:paraId="401D3E39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Диаметр колонки, мм</w:t>
            </w:r>
          </w:p>
        </w:tc>
        <w:tc>
          <w:tcPr>
            <w:tcW w:w="4820" w:type="dxa"/>
            <w:shd w:val="clear" w:color="auto" w:fill="auto"/>
          </w:tcPr>
          <w:p w14:paraId="3CE8F7E2" w14:textId="69D7A165" w:rsidR="00386C20" w:rsidRDefault="000D2382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4</w:t>
            </w:r>
            <w:r w:rsidR="00386C20">
              <w:rPr>
                <w:rFonts w:cs="Times New Roman"/>
                <w:color w:val="000000" w:themeColor="text1"/>
                <w:sz w:val="22"/>
                <w:szCs w:val="22"/>
              </w:rPr>
              <w:t>0</w:t>
            </w:r>
          </w:p>
        </w:tc>
      </w:tr>
      <w:tr w:rsidR="00386C20" w14:paraId="642FDEAD" w14:textId="77777777" w:rsidTr="007B02ED">
        <w:tc>
          <w:tcPr>
            <w:tcW w:w="4531" w:type="dxa"/>
            <w:shd w:val="clear" w:color="auto" w:fill="auto"/>
          </w:tcPr>
          <w:p w14:paraId="0547B156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Вылет измерительной головки, мм, не менее</w:t>
            </w:r>
          </w:p>
        </w:tc>
        <w:tc>
          <w:tcPr>
            <w:tcW w:w="4820" w:type="dxa"/>
            <w:shd w:val="clear" w:color="auto" w:fill="auto"/>
          </w:tcPr>
          <w:p w14:paraId="2A6AF46E" w14:textId="58759AD0" w:rsidR="00386C20" w:rsidRDefault="000D2382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25-160</w:t>
            </w:r>
          </w:p>
        </w:tc>
      </w:tr>
      <w:tr w:rsidR="00386C20" w14:paraId="31B02E7C" w14:textId="77777777" w:rsidTr="007B02ED">
        <w:tc>
          <w:tcPr>
            <w:tcW w:w="4531" w:type="dxa"/>
            <w:shd w:val="clear" w:color="auto" w:fill="auto"/>
          </w:tcPr>
          <w:p w14:paraId="1B7E6DF7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Диаметр отверстия под измерительную головку, мм</w:t>
            </w:r>
          </w:p>
        </w:tc>
        <w:tc>
          <w:tcPr>
            <w:tcW w:w="4820" w:type="dxa"/>
            <w:shd w:val="clear" w:color="auto" w:fill="auto"/>
          </w:tcPr>
          <w:p w14:paraId="5C4D4B69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C52DB35" w14:textId="32C10D82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</w:t>
            </w:r>
          </w:p>
        </w:tc>
      </w:tr>
      <w:tr w:rsidR="00386C20" w14:paraId="774B680E" w14:textId="77777777" w:rsidTr="007B02ED">
        <w:tc>
          <w:tcPr>
            <w:tcW w:w="4531" w:type="dxa"/>
            <w:shd w:val="clear" w:color="auto" w:fill="auto"/>
          </w:tcPr>
          <w:p w14:paraId="4EF427A8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 стола</w:t>
            </w:r>
          </w:p>
        </w:tc>
        <w:tc>
          <w:tcPr>
            <w:tcW w:w="4820" w:type="dxa"/>
            <w:shd w:val="clear" w:color="auto" w:fill="auto"/>
          </w:tcPr>
          <w:p w14:paraId="07A2455B" w14:textId="1F20E8A5" w:rsidR="00386C20" w:rsidRDefault="000D2382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прямоугольный</w:t>
            </w:r>
            <w:r w:rsidR="00386C20">
              <w:rPr>
                <w:rFonts w:cs="Times New Roman"/>
                <w:color w:val="000000" w:themeColor="text1"/>
                <w:sz w:val="22"/>
                <w:szCs w:val="22"/>
              </w:rPr>
              <w:t xml:space="preserve"> гладкий</w:t>
            </w:r>
          </w:p>
        </w:tc>
      </w:tr>
      <w:tr w:rsidR="00386C20" w14:paraId="6C8D5A90" w14:textId="77777777" w:rsidTr="007B02ED">
        <w:tc>
          <w:tcPr>
            <w:tcW w:w="4531" w:type="dxa"/>
            <w:shd w:val="clear" w:color="auto" w:fill="auto"/>
          </w:tcPr>
          <w:p w14:paraId="22E3E38A" w14:textId="5B1B4EDE" w:rsidR="00386C20" w:rsidRDefault="000D2382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Размер</w:t>
            </w:r>
            <w:r w:rsidR="00386C20">
              <w:rPr>
                <w:rFonts w:cs="Times New Roman"/>
                <w:color w:val="000000" w:themeColor="text1"/>
                <w:sz w:val="22"/>
                <w:szCs w:val="22"/>
              </w:rPr>
              <w:t xml:space="preserve"> стола, мм, не менее</w:t>
            </w:r>
          </w:p>
        </w:tc>
        <w:tc>
          <w:tcPr>
            <w:tcW w:w="4820" w:type="dxa"/>
            <w:shd w:val="clear" w:color="auto" w:fill="auto"/>
          </w:tcPr>
          <w:p w14:paraId="1B9CE1C1" w14:textId="0AF319E6" w:rsidR="00386C20" w:rsidRDefault="000D2382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160×100</w:t>
            </w:r>
          </w:p>
        </w:tc>
      </w:tr>
      <w:tr w:rsidR="00386C20" w14:paraId="2C0E301B" w14:textId="77777777" w:rsidTr="007B02ED">
        <w:tc>
          <w:tcPr>
            <w:tcW w:w="4531" w:type="dxa"/>
            <w:shd w:val="clear" w:color="auto" w:fill="auto"/>
          </w:tcPr>
          <w:p w14:paraId="54B68AE3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Допускаемый прогиб стойки, мм</w:t>
            </w:r>
          </w:p>
        </w:tc>
        <w:tc>
          <w:tcPr>
            <w:tcW w:w="4820" w:type="dxa"/>
            <w:shd w:val="clear" w:color="auto" w:fill="auto"/>
          </w:tcPr>
          <w:p w14:paraId="79FAF822" w14:textId="34B846A6" w:rsidR="00386C20" w:rsidRDefault="000D2382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0,0040</w:t>
            </w:r>
          </w:p>
        </w:tc>
      </w:tr>
      <w:tr w:rsidR="00386C20" w14:paraId="74E67665" w14:textId="77777777" w:rsidTr="007B02ED">
        <w:tc>
          <w:tcPr>
            <w:tcW w:w="4531" w:type="dxa"/>
            <w:shd w:val="clear" w:color="auto" w:fill="auto"/>
          </w:tcPr>
          <w:p w14:paraId="37584A1C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 перпендикулярности оси отверстия под измерительную головку к рабочей поверхности стола, мм, не более</w:t>
            </w:r>
          </w:p>
        </w:tc>
        <w:tc>
          <w:tcPr>
            <w:tcW w:w="4820" w:type="dxa"/>
            <w:shd w:val="clear" w:color="auto" w:fill="auto"/>
          </w:tcPr>
          <w:p w14:paraId="511FE6E4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FE9A70C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1BA589E" w14:textId="3A10B883" w:rsidR="00386C20" w:rsidRDefault="000D2382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0,6</w:t>
            </w:r>
            <w:r w:rsidR="00386C20">
              <w:rPr>
                <w:rFonts w:cs="Times New Roman"/>
                <w:color w:val="000000" w:themeColor="text1"/>
                <w:sz w:val="22"/>
                <w:szCs w:val="22"/>
              </w:rPr>
              <w:t>0</w:t>
            </w:r>
          </w:p>
        </w:tc>
      </w:tr>
      <w:tr w:rsidR="00386C20" w14:paraId="7DB074F4" w14:textId="77777777" w:rsidTr="007B02ED">
        <w:tc>
          <w:tcPr>
            <w:tcW w:w="4531" w:type="dxa"/>
            <w:shd w:val="clear" w:color="auto" w:fill="auto"/>
          </w:tcPr>
          <w:p w14:paraId="4858E818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 плоскостности рабочей поверхности стола, мм, не более</w:t>
            </w:r>
          </w:p>
        </w:tc>
        <w:tc>
          <w:tcPr>
            <w:tcW w:w="4820" w:type="dxa"/>
            <w:shd w:val="clear" w:color="auto" w:fill="auto"/>
          </w:tcPr>
          <w:p w14:paraId="15CCADAC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82F67DD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0,0040</w:t>
            </w:r>
          </w:p>
        </w:tc>
      </w:tr>
      <w:tr w:rsidR="00386C20" w14:paraId="52C23583" w14:textId="77777777" w:rsidTr="007B02ED">
        <w:tc>
          <w:tcPr>
            <w:tcW w:w="4531" w:type="dxa"/>
            <w:shd w:val="clear" w:color="auto" w:fill="auto"/>
          </w:tcPr>
          <w:p w14:paraId="7583B584" w14:textId="77777777" w:rsidR="00386C20" w:rsidRPr="006310D4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Шероховатость 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Ra</w:t>
            </w:r>
            <w:r w:rsidRPr="006310D4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поверхности стола, мкм, не более</w:t>
            </w:r>
          </w:p>
        </w:tc>
        <w:tc>
          <w:tcPr>
            <w:tcW w:w="4820" w:type="dxa"/>
            <w:shd w:val="clear" w:color="auto" w:fill="auto"/>
          </w:tcPr>
          <w:p w14:paraId="58D772FA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C62BB8F" w14:textId="7FB9EDE7" w:rsidR="00386C20" w:rsidRDefault="000D2382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0,160</w:t>
            </w:r>
          </w:p>
        </w:tc>
      </w:tr>
      <w:tr w:rsidR="00386C20" w:rsidRPr="006310D4" w14:paraId="12800258" w14:textId="77777777" w:rsidTr="007B02ED">
        <w:tc>
          <w:tcPr>
            <w:tcW w:w="4531" w:type="dxa"/>
            <w:shd w:val="clear" w:color="auto" w:fill="auto"/>
          </w:tcPr>
          <w:p w14:paraId="7F8BD740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Твердость рабочей поверхности стола, не ниже </w:t>
            </w:r>
          </w:p>
        </w:tc>
        <w:tc>
          <w:tcPr>
            <w:tcW w:w="4820" w:type="dxa"/>
            <w:shd w:val="clear" w:color="auto" w:fill="auto"/>
          </w:tcPr>
          <w:p w14:paraId="32CDAB56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732CA1A" w14:textId="77777777" w:rsidR="00386C20" w:rsidRPr="006310D4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61 Н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RC</w:t>
            </w:r>
          </w:p>
        </w:tc>
      </w:tr>
      <w:tr w:rsidR="00386C20" w14:paraId="55BC8648" w14:textId="77777777" w:rsidTr="007B02ED">
        <w:tc>
          <w:tcPr>
            <w:tcW w:w="4531" w:type="dxa"/>
            <w:shd w:val="clear" w:color="auto" w:fill="auto"/>
          </w:tcPr>
          <w:p w14:paraId="53E6949A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4FDFBF59" w14:textId="2B52EA8C" w:rsidR="00386C20" w:rsidRDefault="00670FE5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386C20" w14:paraId="7BD49895" w14:textId="77777777" w:rsidTr="007B02ED">
        <w:tc>
          <w:tcPr>
            <w:tcW w:w="4531" w:type="dxa"/>
            <w:shd w:val="clear" w:color="auto" w:fill="auto"/>
          </w:tcPr>
          <w:p w14:paraId="3C7866E7" w14:textId="77777777" w:rsidR="00386C20" w:rsidRPr="00981F3D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72107139" w14:textId="22CB060E" w:rsidR="00386C20" w:rsidRDefault="00670FE5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</w:t>
            </w:r>
            <w:r w:rsidR="00386C20">
              <w:rPr>
                <w:rFonts w:cs="Times New Roman"/>
                <w:color w:val="000000" w:themeColor="text1"/>
                <w:sz w:val="22"/>
                <w:szCs w:val="22"/>
              </w:rPr>
              <w:t xml:space="preserve">аспорт на русском языке, свидетельство о </w:t>
            </w:r>
            <w:r w:rsidR="00572097">
              <w:rPr>
                <w:rFonts w:cs="Times New Roman"/>
                <w:color w:val="000000" w:themeColor="text1"/>
                <w:sz w:val="22"/>
                <w:szCs w:val="22"/>
              </w:rPr>
              <w:t xml:space="preserve">первичной </w:t>
            </w:r>
            <w:r w:rsidR="00386C20">
              <w:rPr>
                <w:rFonts w:cs="Times New Roman"/>
                <w:color w:val="000000" w:themeColor="text1"/>
                <w:sz w:val="22"/>
                <w:szCs w:val="22"/>
              </w:rPr>
              <w:t>поверке или сертификат о калибровке</w:t>
            </w:r>
          </w:p>
        </w:tc>
      </w:tr>
      <w:tr w:rsidR="00386C20" w14:paraId="16BEECD9" w14:textId="77777777" w:rsidTr="007B02ED">
        <w:tc>
          <w:tcPr>
            <w:tcW w:w="4531" w:type="dxa"/>
            <w:shd w:val="clear" w:color="auto" w:fill="auto"/>
          </w:tcPr>
          <w:p w14:paraId="25EE7628" w14:textId="77777777" w:rsidR="00386C20" w:rsidRDefault="00386C20" w:rsidP="007B02ED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83790E8" w14:textId="61351758" w:rsidR="00386C20" w:rsidRDefault="00CB5D7D" w:rsidP="003754D9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</w:t>
            </w:r>
            <w:r w:rsidR="00386C20">
              <w:rPr>
                <w:rFonts w:cs="Times New Roman"/>
                <w:color w:val="000000" w:themeColor="text1"/>
                <w:sz w:val="22"/>
                <w:szCs w:val="22"/>
              </w:rPr>
              <w:t xml:space="preserve"> штук</w:t>
            </w:r>
            <w:r w:rsidR="003754D9">
              <w:rPr>
                <w:rFonts w:cs="Times New Roman"/>
                <w:color w:val="000000" w:themeColor="text1"/>
                <w:sz w:val="22"/>
                <w:szCs w:val="22"/>
              </w:rPr>
              <w:t>и</w:t>
            </w:r>
            <w:bookmarkStart w:id="0" w:name="_GoBack"/>
            <w:bookmarkEnd w:id="0"/>
          </w:p>
        </w:tc>
      </w:tr>
    </w:tbl>
    <w:p w14:paraId="4A981405" w14:textId="77777777" w:rsidR="00321B11" w:rsidRDefault="00321B11" w:rsidP="00321B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p w14:paraId="309B276A" w14:textId="2DD73096" w:rsidR="007B02ED" w:rsidRDefault="00DB508A" w:rsidP="007B02E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  <w:r>
        <w:rPr>
          <w:sz w:val="22"/>
          <w:szCs w:val="22"/>
        </w:rPr>
        <w:t>4.11</w:t>
      </w:r>
      <w:r w:rsidR="007B02ED">
        <w:rPr>
          <w:sz w:val="22"/>
          <w:szCs w:val="22"/>
        </w:rPr>
        <w:t xml:space="preserve">. </w:t>
      </w:r>
      <w:r w:rsidR="007B02ED" w:rsidRPr="0078517E">
        <w:rPr>
          <w:rFonts w:eastAsia="Times New Roman"/>
          <w:sz w:val="22"/>
          <w:szCs w:val="22"/>
        </w:rPr>
        <w:t xml:space="preserve">Технические и метрологические характеристики </w:t>
      </w:r>
      <w:r w:rsidR="007B02ED">
        <w:rPr>
          <w:rFonts w:eastAsia="Times New Roman"/>
          <w:sz w:val="22"/>
          <w:szCs w:val="22"/>
        </w:rPr>
        <w:t>наборов микрометрических нутромеров</w:t>
      </w:r>
      <w:r w:rsidR="007B02ED" w:rsidRPr="0078517E">
        <w:rPr>
          <w:rFonts w:eastAsia="Times New Roman"/>
          <w:bCs/>
          <w:sz w:val="22"/>
          <w:szCs w:val="22"/>
        </w:rPr>
        <w:t>:</w:t>
      </w:r>
    </w:p>
    <w:p w14:paraId="4F775E93" w14:textId="77777777" w:rsidR="007B02ED" w:rsidRDefault="007B02ED" w:rsidP="007B02E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7B02ED" w:rsidRPr="00A31954" w14:paraId="4F684F80" w14:textId="77777777" w:rsidTr="007B02ED">
        <w:tc>
          <w:tcPr>
            <w:tcW w:w="4531" w:type="dxa"/>
            <w:shd w:val="clear" w:color="auto" w:fill="auto"/>
          </w:tcPr>
          <w:p w14:paraId="3A498ADD" w14:textId="77777777" w:rsidR="007B02ED" w:rsidRPr="00A31954" w:rsidRDefault="007B02ED" w:rsidP="007B02ED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32610778" w14:textId="77777777" w:rsidR="007B02ED" w:rsidRPr="00A31954" w:rsidRDefault="007B02ED" w:rsidP="007B02ED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7B02ED" w:rsidRPr="00A31954" w14:paraId="4640244E" w14:textId="77777777" w:rsidTr="007B02ED">
        <w:tc>
          <w:tcPr>
            <w:tcW w:w="9351" w:type="dxa"/>
            <w:gridSpan w:val="2"/>
            <w:shd w:val="clear" w:color="auto" w:fill="auto"/>
          </w:tcPr>
          <w:p w14:paraId="46BC70CC" w14:textId="75CF18B3" w:rsidR="007B02ED" w:rsidRPr="007B02ED" w:rsidRDefault="007B02ED" w:rsidP="007B02ED">
            <w:pPr>
              <w:jc w:val="center"/>
              <w:rPr>
                <w:rFonts w:cs="Times New Roman"/>
                <w:b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микрометрических нутромеров</w:t>
            </w:r>
            <w:r w:rsidR="00482770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трехточечных</w:t>
            </w:r>
            <w:r w:rsidR="00E63E91">
              <w:rPr>
                <w:rFonts w:cs="Times New Roman"/>
                <w:b/>
                <w:color w:val="000000" w:themeColor="text1"/>
                <w:sz w:val="22"/>
                <w:szCs w:val="22"/>
              </w:rPr>
              <w:t xml:space="preserve"> от 6 до 12 мм</w:t>
            </w:r>
          </w:p>
        </w:tc>
      </w:tr>
      <w:tr w:rsidR="007B02ED" w:rsidRPr="00A31954" w14:paraId="39469877" w14:textId="77777777" w:rsidTr="007B02ED">
        <w:tc>
          <w:tcPr>
            <w:tcW w:w="4531" w:type="dxa"/>
            <w:shd w:val="clear" w:color="auto" w:fill="auto"/>
          </w:tcPr>
          <w:p w14:paraId="1F6CC2E7" w14:textId="67303983" w:rsidR="007B02ED" w:rsidRPr="00A31954" w:rsidRDefault="00482770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Конструкция</w:t>
            </w:r>
          </w:p>
        </w:tc>
        <w:tc>
          <w:tcPr>
            <w:tcW w:w="4820" w:type="dxa"/>
            <w:shd w:val="clear" w:color="auto" w:fill="auto"/>
          </w:tcPr>
          <w:p w14:paraId="2A7DDAFB" w14:textId="18E643E0" w:rsidR="007B02ED" w:rsidRPr="00A31954" w:rsidRDefault="00482770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Встроенное цифровое устройство, микрометрический винт и измерительная головка с тремя подвижными измерительными наконечниками, расположенными под углом 120 градусов друг к другу</w:t>
            </w:r>
          </w:p>
        </w:tc>
      </w:tr>
      <w:tr w:rsidR="00E63E91" w:rsidRPr="00A31954" w14:paraId="07A45B55" w14:textId="77777777" w:rsidTr="007B02ED">
        <w:tc>
          <w:tcPr>
            <w:tcW w:w="4531" w:type="dxa"/>
            <w:shd w:val="clear" w:color="auto" w:fill="auto"/>
          </w:tcPr>
          <w:p w14:paraId="0C7D6D9B" w14:textId="475086D9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 нутромеров, мм</w:t>
            </w:r>
          </w:p>
        </w:tc>
        <w:tc>
          <w:tcPr>
            <w:tcW w:w="4820" w:type="dxa"/>
            <w:shd w:val="clear" w:color="auto" w:fill="auto"/>
          </w:tcPr>
          <w:p w14:paraId="7400E5C2" w14:textId="32A5C551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6 до 8</w:t>
            </w:r>
          </w:p>
          <w:p w14:paraId="0C707C03" w14:textId="4A90D588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8 до 10</w:t>
            </w:r>
          </w:p>
          <w:p w14:paraId="42E288BC" w14:textId="46BB0764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10 до 12</w:t>
            </w:r>
          </w:p>
        </w:tc>
      </w:tr>
      <w:tr w:rsidR="007B02ED" w:rsidRPr="00A31954" w14:paraId="2FB5F51C" w14:textId="77777777" w:rsidTr="007B02ED">
        <w:tc>
          <w:tcPr>
            <w:tcW w:w="4531" w:type="dxa"/>
            <w:shd w:val="clear" w:color="auto" w:fill="auto"/>
          </w:tcPr>
          <w:p w14:paraId="67ABFBE7" w14:textId="52523111" w:rsidR="007B02ED" w:rsidRPr="00A31954" w:rsidRDefault="00482770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Элемент питания</w:t>
            </w:r>
          </w:p>
        </w:tc>
        <w:tc>
          <w:tcPr>
            <w:tcW w:w="4820" w:type="dxa"/>
            <w:shd w:val="clear" w:color="auto" w:fill="auto"/>
          </w:tcPr>
          <w:p w14:paraId="4BEBCA1F" w14:textId="5AB48341" w:rsidR="007B02ED" w:rsidRPr="00A31954" w:rsidRDefault="00482770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482770" w:rsidRPr="00A31954" w14:paraId="67D60C0A" w14:textId="77777777" w:rsidTr="007B02ED">
        <w:tc>
          <w:tcPr>
            <w:tcW w:w="4531" w:type="dxa"/>
            <w:shd w:val="clear" w:color="auto" w:fill="auto"/>
          </w:tcPr>
          <w:p w14:paraId="11C01BFD" w14:textId="557AC35D" w:rsidR="00482770" w:rsidRDefault="00B04A23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Материал измерительной поверхности наконечников</w:t>
            </w:r>
          </w:p>
        </w:tc>
        <w:tc>
          <w:tcPr>
            <w:tcW w:w="4820" w:type="dxa"/>
            <w:shd w:val="clear" w:color="auto" w:fill="auto"/>
          </w:tcPr>
          <w:p w14:paraId="61A5BD52" w14:textId="77777777" w:rsidR="00B04A23" w:rsidRDefault="00B04A23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1FE6785" w14:textId="67DA54DA" w:rsidR="00482770" w:rsidRDefault="00B04A23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сталь</w:t>
            </w:r>
          </w:p>
        </w:tc>
      </w:tr>
      <w:tr w:rsidR="00B04A23" w:rsidRPr="00A31954" w14:paraId="69DD6F31" w14:textId="77777777" w:rsidTr="007B02ED">
        <w:tc>
          <w:tcPr>
            <w:tcW w:w="4531" w:type="dxa"/>
            <w:shd w:val="clear" w:color="auto" w:fill="auto"/>
          </w:tcPr>
          <w:p w14:paraId="4239B61E" w14:textId="03654273" w:rsidR="00B04A23" w:rsidRDefault="00B04A23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Удлинитель для увеличения глубины измерений</w:t>
            </w:r>
          </w:p>
        </w:tc>
        <w:tc>
          <w:tcPr>
            <w:tcW w:w="4820" w:type="dxa"/>
            <w:shd w:val="clear" w:color="auto" w:fill="auto"/>
          </w:tcPr>
          <w:p w14:paraId="5EB2F2C4" w14:textId="77777777" w:rsidR="00B04A23" w:rsidRDefault="00B04A23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B0C81D4" w14:textId="52E0F335" w:rsidR="00B04A23" w:rsidRDefault="00B04A23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вставка 100 мм</w:t>
            </w:r>
          </w:p>
        </w:tc>
      </w:tr>
      <w:tr w:rsidR="00B04A23" w:rsidRPr="00A31954" w14:paraId="6F3243E8" w14:textId="77777777" w:rsidTr="007B02ED">
        <w:tc>
          <w:tcPr>
            <w:tcW w:w="4531" w:type="dxa"/>
            <w:shd w:val="clear" w:color="auto" w:fill="auto"/>
          </w:tcPr>
          <w:p w14:paraId="5F8E41CA" w14:textId="28DC3AB0" w:rsidR="00B04A23" w:rsidRDefault="00B04A23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Установочные кольца, шт.</w:t>
            </w:r>
          </w:p>
        </w:tc>
        <w:tc>
          <w:tcPr>
            <w:tcW w:w="4820" w:type="dxa"/>
            <w:shd w:val="clear" w:color="auto" w:fill="auto"/>
          </w:tcPr>
          <w:p w14:paraId="6F7ED159" w14:textId="1E7C7D36" w:rsidR="00B04A23" w:rsidRDefault="00B04A23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</w:t>
            </w:r>
          </w:p>
        </w:tc>
      </w:tr>
      <w:tr w:rsidR="00B04A23" w:rsidRPr="00A31954" w14:paraId="006622BC" w14:textId="77777777" w:rsidTr="007B02ED">
        <w:tc>
          <w:tcPr>
            <w:tcW w:w="4531" w:type="dxa"/>
            <w:shd w:val="clear" w:color="auto" w:fill="auto"/>
          </w:tcPr>
          <w:p w14:paraId="3E970F3A" w14:textId="5B8F8741" w:rsidR="00B04A23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дискретности, мм</w:t>
            </w:r>
          </w:p>
        </w:tc>
        <w:tc>
          <w:tcPr>
            <w:tcW w:w="4820" w:type="dxa"/>
            <w:shd w:val="clear" w:color="auto" w:fill="auto"/>
          </w:tcPr>
          <w:p w14:paraId="442FFF68" w14:textId="2DFA8A90" w:rsidR="00B04A23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E63E91" w:rsidRPr="00A31954" w14:paraId="4E1EB7F6" w14:textId="77777777" w:rsidTr="007B02ED">
        <w:tc>
          <w:tcPr>
            <w:tcW w:w="4531" w:type="dxa"/>
            <w:shd w:val="clear" w:color="auto" w:fill="auto"/>
          </w:tcPr>
          <w:p w14:paraId="571DBAEE" w14:textId="0B8448EA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абсолютной погрешности, мм, не более</w:t>
            </w:r>
          </w:p>
        </w:tc>
        <w:tc>
          <w:tcPr>
            <w:tcW w:w="4820" w:type="dxa"/>
            <w:shd w:val="clear" w:color="auto" w:fill="auto"/>
          </w:tcPr>
          <w:p w14:paraId="6CEDE5BD" w14:textId="77777777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A991747" w14:textId="1BFD8C13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±0,004</w:t>
            </w:r>
          </w:p>
        </w:tc>
      </w:tr>
      <w:tr w:rsidR="00E63E91" w:rsidRPr="00A31954" w14:paraId="728CE3DD" w14:textId="77777777" w:rsidTr="007B02ED">
        <w:tc>
          <w:tcPr>
            <w:tcW w:w="4531" w:type="dxa"/>
            <w:shd w:val="clear" w:color="auto" w:fill="auto"/>
          </w:tcPr>
          <w:p w14:paraId="21E5D81D" w14:textId="220E9783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Номинальные диаметры установочных колец, мм</w:t>
            </w:r>
          </w:p>
        </w:tc>
        <w:tc>
          <w:tcPr>
            <w:tcW w:w="4820" w:type="dxa"/>
            <w:shd w:val="clear" w:color="auto" w:fill="auto"/>
          </w:tcPr>
          <w:p w14:paraId="2CE0184D" w14:textId="77777777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6,000±0,010</w:t>
            </w:r>
          </w:p>
          <w:p w14:paraId="4CE11118" w14:textId="77777777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8,000±0,010</w:t>
            </w:r>
          </w:p>
          <w:p w14:paraId="09A0A2A9" w14:textId="3B1597EB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10,000±0,010</w:t>
            </w:r>
          </w:p>
        </w:tc>
      </w:tr>
      <w:tr w:rsidR="00E63E91" w:rsidRPr="00A31954" w14:paraId="34B252F2" w14:textId="77777777" w:rsidTr="007B02ED">
        <w:tc>
          <w:tcPr>
            <w:tcW w:w="4531" w:type="dxa"/>
            <w:shd w:val="clear" w:color="auto" w:fill="auto"/>
          </w:tcPr>
          <w:p w14:paraId="41E96A8F" w14:textId="462D6A4D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Допускаемые отклонения диаметров установочных колец от номинальных, мкм, не более</w:t>
            </w:r>
          </w:p>
        </w:tc>
        <w:tc>
          <w:tcPr>
            <w:tcW w:w="4820" w:type="dxa"/>
            <w:shd w:val="clear" w:color="auto" w:fill="auto"/>
          </w:tcPr>
          <w:p w14:paraId="5753DAB9" w14:textId="77777777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46FAC160" w14:textId="77777777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2A9BC87" w14:textId="58ACDAA7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±2,2</w:t>
            </w:r>
          </w:p>
        </w:tc>
      </w:tr>
      <w:tr w:rsidR="00E63E91" w:rsidRPr="00A31954" w14:paraId="7FE0A5CE" w14:textId="77777777" w:rsidTr="007B02ED">
        <w:tc>
          <w:tcPr>
            <w:tcW w:w="4531" w:type="dxa"/>
            <w:shd w:val="clear" w:color="auto" w:fill="auto"/>
          </w:tcPr>
          <w:p w14:paraId="77F6B14A" w14:textId="77777777" w:rsidR="00E63E91" w:rsidRPr="00FD42B8" w:rsidRDefault="00E63E91" w:rsidP="00E63E9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4DFC5CBE" w14:textId="77777777" w:rsidR="00E63E91" w:rsidRPr="00FD42B8" w:rsidRDefault="00E63E91" w:rsidP="00E63E91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5ACE62D9" w14:textId="657EBE69" w:rsidR="00E63E91" w:rsidRDefault="00E63E91" w:rsidP="00E63E9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4A5BB6BC" w14:textId="77777777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CAD623E" w14:textId="3C10AAF9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3AB2FEAA" w14:textId="49A464E3" w:rsidR="00E63E91" w:rsidRDefault="00E63E91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670FE5" w:rsidRPr="00A31954" w14:paraId="51A80B49" w14:textId="77777777" w:rsidTr="007B02ED">
        <w:tc>
          <w:tcPr>
            <w:tcW w:w="4531" w:type="dxa"/>
            <w:shd w:val="clear" w:color="auto" w:fill="auto"/>
          </w:tcPr>
          <w:p w14:paraId="792A8D09" w14:textId="26FCC996" w:rsidR="00670FE5" w:rsidRPr="00FD42B8" w:rsidRDefault="00670FE5" w:rsidP="00E63E91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70719D2F" w14:textId="4ACE5955" w:rsidR="00670FE5" w:rsidRDefault="00670FE5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670FE5" w:rsidRPr="00A31954" w14:paraId="74C514B1" w14:textId="77777777" w:rsidTr="007B02ED">
        <w:tc>
          <w:tcPr>
            <w:tcW w:w="4531" w:type="dxa"/>
            <w:shd w:val="clear" w:color="auto" w:fill="auto"/>
          </w:tcPr>
          <w:p w14:paraId="1F0E6243" w14:textId="6EC08AC0" w:rsidR="00670FE5" w:rsidRDefault="00670FE5" w:rsidP="00E63E91">
            <w:pPr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05DC7019" w14:textId="69ACBC91" w:rsidR="00670FE5" w:rsidRDefault="00670FE5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паспорт на русском языке, свидетельство о </w:t>
            </w:r>
            <w:r w:rsidR="00572097">
              <w:rPr>
                <w:rFonts w:cs="Times New Roman"/>
                <w:color w:val="000000" w:themeColor="text1"/>
                <w:sz w:val="22"/>
                <w:szCs w:val="22"/>
              </w:rPr>
              <w:t xml:space="preserve">первичной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по</w:t>
            </w:r>
            <w:r w:rsidR="00E026EF">
              <w:rPr>
                <w:rFonts w:cs="Times New Roman"/>
                <w:color w:val="000000" w:themeColor="text1"/>
                <w:sz w:val="22"/>
                <w:szCs w:val="22"/>
              </w:rPr>
              <w:t>верке</w:t>
            </w:r>
          </w:p>
        </w:tc>
      </w:tr>
      <w:tr w:rsidR="00670FE5" w:rsidRPr="00A31954" w14:paraId="7D94BE1B" w14:textId="77777777" w:rsidTr="007B02ED">
        <w:tc>
          <w:tcPr>
            <w:tcW w:w="4531" w:type="dxa"/>
            <w:shd w:val="clear" w:color="auto" w:fill="auto"/>
          </w:tcPr>
          <w:p w14:paraId="5451C80F" w14:textId="4E4E1AA1" w:rsidR="00670FE5" w:rsidRDefault="00670FE5" w:rsidP="00E63E91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6074D824" w14:textId="2560600A" w:rsidR="00670FE5" w:rsidRDefault="00670FE5" w:rsidP="0048277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670FE5" w:rsidRPr="00A31954" w14:paraId="4277358E" w14:textId="77777777" w:rsidTr="008F411B">
        <w:tc>
          <w:tcPr>
            <w:tcW w:w="9351" w:type="dxa"/>
            <w:gridSpan w:val="2"/>
            <w:shd w:val="clear" w:color="auto" w:fill="auto"/>
          </w:tcPr>
          <w:p w14:paraId="0364860C" w14:textId="0B9DCDC1" w:rsidR="00670FE5" w:rsidRDefault="00670FE5" w:rsidP="00670FE5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микрометрических нутромеров трехточечных от 12 до 20 мм</w:t>
            </w:r>
          </w:p>
        </w:tc>
      </w:tr>
      <w:tr w:rsidR="00670FE5" w:rsidRPr="00A31954" w14:paraId="1FD79AD6" w14:textId="77777777" w:rsidTr="008F411B">
        <w:tc>
          <w:tcPr>
            <w:tcW w:w="4531" w:type="dxa"/>
            <w:shd w:val="clear" w:color="auto" w:fill="auto"/>
          </w:tcPr>
          <w:p w14:paraId="284C5396" w14:textId="77777777" w:rsidR="00670FE5" w:rsidRPr="00A31954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Конструкция</w:t>
            </w:r>
          </w:p>
        </w:tc>
        <w:tc>
          <w:tcPr>
            <w:tcW w:w="4820" w:type="dxa"/>
            <w:shd w:val="clear" w:color="auto" w:fill="auto"/>
          </w:tcPr>
          <w:p w14:paraId="132F7CE8" w14:textId="77777777" w:rsidR="00670FE5" w:rsidRPr="00A31954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Встроенное цифровое устройство, микрометрический винт и измерительная головка с тремя подвижными измерительными наконечниками, расположенными под углом 120 градусов друг к другу</w:t>
            </w:r>
          </w:p>
        </w:tc>
      </w:tr>
      <w:tr w:rsidR="00670FE5" w14:paraId="0787E6DE" w14:textId="77777777" w:rsidTr="008F411B">
        <w:tc>
          <w:tcPr>
            <w:tcW w:w="4531" w:type="dxa"/>
            <w:shd w:val="clear" w:color="auto" w:fill="auto"/>
          </w:tcPr>
          <w:p w14:paraId="2D5BD351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 нутромеров, мм</w:t>
            </w:r>
          </w:p>
        </w:tc>
        <w:tc>
          <w:tcPr>
            <w:tcW w:w="4820" w:type="dxa"/>
            <w:shd w:val="clear" w:color="auto" w:fill="auto"/>
          </w:tcPr>
          <w:p w14:paraId="36C6A085" w14:textId="209F9FF1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12 до 16</w:t>
            </w:r>
          </w:p>
          <w:p w14:paraId="580D0BBB" w14:textId="5E622D78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16 до 20</w:t>
            </w:r>
          </w:p>
        </w:tc>
      </w:tr>
      <w:tr w:rsidR="00670FE5" w:rsidRPr="00A31954" w14:paraId="6B431B5D" w14:textId="77777777" w:rsidTr="008F411B">
        <w:tc>
          <w:tcPr>
            <w:tcW w:w="4531" w:type="dxa"/>
            <w:shd w:val="clear" w:color="auto" w:fill="auto"/>
          </w:tcPr>
          <w:p w14:paraId="03B095A3" w14:textId="77777777" w:rsidR="00670FE5" w:rsidRPr="00A31954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Элемент питания</w:t>
            </w:r>
          </w:p>
        </w:tc>
        <w:tc>
          <w:tcPr>
            <w:tcW w:w="4820" w:type="dxa"/>
            <w:shd w:val="clear" w:color="auto" w:fill="auto"/>
          </w:tcPr>
          <w:p w14:paraId="28695087" w14:textId="77777777" w:rsidR="00670FE5" w:rsidRPr="00A31954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670FE5" w14:paraId="17B7EB3D" w14:textId="77777777" w:rsidTr="008F411B">
        <w:tc>
          <w:tcPr>
            <w:tcW w:w="4531" w:type="dxa"/>
            <w:shd w:val="clear" w:color="auto" w:fill="auto"/>
          </w:tcPr>
          <w:p w14:paraId="087DB434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Материал измерительной поверхности наконечников</w:t>
            </w:r>
          </w:p>
        </w:tc>
        <w:tc>
          <w:tcPr>
            <w:tcW w:w="4820" w:type="dxa"/>
            <w:shd w:val="clear" w:color="auto" w:fill="auto"/>
          </w:tcPr>
          <w:p w14:paraId="5976D447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EBA9A22" w14:textId="570F738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твердый сплав</w:t>
            </w:r>
          </w:p>
        </w:tc>
      </w:tr>
      <w:tr w:rsidR="00670FE5" w14:paraId="1FF4668A" w14:textId="77777777" w:rsidTr="008F411B">
        <w:tc>
          <w:tcPr>
            <w:tcW w:w="4531" w:type="dxa"/>
            <w:shd w:val="clear" w:color="auto" w:fill="auto"/>
          </w:tcPr>
          <w:p w14:paraId="05C83152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Удлинитель для увеличения глубины измерений</w:t>
            </w:r>
          </w:p>
        </w:tc>
        <w:tc>
          <w:tcPr>
            <w:tcW w:w="4820" w:type="dxa"/>
            <w:shd w:val="clear" w:color="auto" w:fill="auto"/>
          </w:tcPr>
          <w:p w14:paraId="6C18C611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D736B9F" w14:textId="73A2ABB0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вставка 150 мм</w:t>
            </w:r>
          </w:p>
        </w:tc>
      </w:tr>
      <w:tr w:rsidR="00670FE5" w14:paraId="134B23AE" w14:textId="77777777" w:rsidTr="008F411B">
        <w:tc>
          <w:tcPr>
            <w:tcW w:w="4531" w:type="dxa"/>
            <w:shd w:val="clear" w:color="auto" w:fill="auto"/>
          </w:tcPr>
          <w:p w14:paraId="7E0E8350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Установочные кольца, шт.</w:t>
            </w:r>
          </w:p>
        </w:tc>
        <w:tc>
          <w:tcPr>
            <w:tcW w:w="4820" w:type="dxa"/>
            <w:shd w:val="clear" w:color="auto" w:fill="auto"/>
          </w:tcPr>
          <w:p w14:paraId="0DD08356" w14:textId="460AD71B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670FE5" w14:paraId="0712E507" w14:textId="77777777" w:rsidTr="008F411B">
        <w:tc>
          <w:tcPr>
            <w:tcW w:w="4531" w:type="dxa"/>
            <w:shd w:val="clear" w:color="auto" w:fill="auto"/>
          </w:tcPr>
          <w:p w14:paraId="44A48ED8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дискретности, мм</w:t>
            </w:r>
          </w:p>
        </w:tc>
        <w:tc>
          <w:tcPr>
            <w:tcW w:w="4820" w:type="dxa"/>
            <w:shd w:val="clear" w:color="auto" w:fill="auto"/>
          </w:tcPr>
          <w:p w14:paraId="7808DCFE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670FE5" w14:paraId="32A091F4" w14:textId="77777777" w:rsidTr="008F411B">
        <w:tc>
          <w:tcPr>
            <w:tcW w:w="4531" w:type="dxa"/>
            <w:shd w:val="clear" w:color="auto" w:fill="auto"/>
          </w:tcPr>
          <w:p w14:paraId="7AE8EE9E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абсолютной погрешности, мм, не более</w:t>
            </w:r>
          </w:p>
        </w:tc>
        <w:tc>
          <w:tcPr>
            <w:tcW w:w="4820" w:type="dxa"/>
            <w:shd w:val="clear" w:color="auto" w:fill="auto"/>
          </w:tcPr>
          <w:p w14:paraId="551722A0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3983E72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±0,004</w:t>
            </w:r>
          </w:p>
        </w:tc>
      </w:tr>
      <w:tr w:rsidR="00670FE5" w14:paraId="23720616" w14:textId="77777777" w:rsidTr="008F411B">
        <w:tc>
          <w:tcPr>
            <w:tcW w:w="4531" w:type="dxa"/>
            <w:shd w:val="clear" w:color="auto" w:fill="auto"/>
          </w:tcPr>
          <w:p w14:paraId="550BFEE7" w14:textId="3760F168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Номинальный диаметр установочных колец, мм</w:t>
            </w:r>
          </w:p>
        </w:tc>
        <w:tc>
          <w:tcPr>
            <w:tcW w:w="4820" w:type="dxa"/>
            <w:shd w:val="clear" w:color="auto" w:fill="auto"/>
          </w:tcPr>
          <w:p w14:paraId="26C2CDD9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65C067E" w14:textId="7B349C9E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16,000±0,010</w:t>
            </w:r>
          </w:p>
        </w:tc>
      </w:tr>
      <w:tr w:rsidR="00670FE5" w14:paraId="72E1D7CC" w14:textId="77777777" w:rsidTr="008F411B">
        <w:tc>
          <w:tcPr>
            <w:tcW w:w="4531" w:type="dxa"/>
            <w:shd w:val="clear" w:color="auto" w:fill="auto"/>
          </w:tcPr>
          <w:p w14:paraId="68604C90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Допускаемые отклонения диаметров установочных колец от номинальных, мкм, не более</w:t>
            </w:r>
          </w:p>
        </w:tc>
        <w:tc>
          <w:tcPr>
            <w:tcW w:w="4820" w:type="dxa"/>
            <w:shd w:val="clear" w:color="auto" w:fill="auto"/>
          </w:tcPr>
          <w:p w14:paraId="51661098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39780B8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631E317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±2,2</w:t>
            </w:r>
          </w:p>
        </w:tc>
      </w:tr>
      <w:tr w:rsidR="00670FE5" w14:paraId="6D183A94" w14:textId="77777777" w:rsidTr="008F411B">
        <w:tc>
          <w:tcPr>
            <w:tcW w:w="4531" w:type="dxa"/>
            <w:shd w:val="clear" w:color="auto" w:fill="auto"/>
          </w:tcPr>
          <w:p w14:paraId="5D20A36B" w14:textId="77777777" w:rsidR="00670FE5" w:rsidRPr="00FD42B8" w:rsidRDefault="00670FE5" w:rsidP="008F411B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482A38E1" w14:textId="77777777" w:rsidR="00670FE5" w:rsidRPr="00FD42B8" w:rsidRDefault="00670FE5" w:rsidP="008F411B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16D4F6FE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03142D4B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81A4082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62297FC9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670FE5" w14:paraId="5BF61A08" w14:textId="77777777" w:rsidTr="008F411B">
        <w:tc>
          <w:tcPr>
            <w:tcW w:w="4531" w:type="dxa"/>
            <w:shd w:val="clear" w:color="auto" w:fill="auto"/>
          </w:tcPr>
          <w:p w14:paraId="558C2392" w14:textId="77777777" w:rsidR="00670FE5" w:rsidRPr="00FD42B8" w:rsidRDefault="00670FE5" w:rsidP="008F411B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7C3D6FC7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670FE5" w14:paraId="2EE513D7" w14:textId="77777777" w:rsidTr="008F411B">
        <w:tc>
          <w:tcPr>
            <w:tcW w:w="4531" w:type="dxa"/>
            <w:shd w:val="clear" w:color="auto" w:fill="auto"/>
          </w:tcPr>
          <w:p w14:paraId="0B517EC0" w14:textId="77777777" w:rsidR="00670FE5" w:rsidRDefault="00670FE5" w:rsidP="008F411B">
            <w:pPr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5078370F" w14:textId="2328A773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паспорт на русском языке, свидетельство о </w:t>
            </w:r>
            <w:r w:rsidR="00572097">
              <w:rPr>
                <w:rFonts w:cs="Times New Roman"/>
                <w:color w:val="000000" w:themeColor="text1"/>
                <w:sz w:val="22"/>
                <w:szCs w:val="22"/>
              </w:rPr>
              <w:t xml:space="preserve">первичной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по</w:t>
            </w:r>
            <w:r w:rsidR="00E026EF">
              <w:rPr>
                <w:rFonts w:cs="Times New Roman"/>
                <w:color w:val="000000" w:themeColor="text1"/>
                <w:sz w:val="22"/>
                <w:szCs w:val="22"/>
              </w:rPr>
              <w:t>верке</w:t>
            </w:r>
          </w:p>
        </w:tc>
      </w:tr>
      <w:tr w:rsidR="00670FE5" w14:paraId="55B48FD4" w14:textId="77777777" w:rsidTr="008F411B">
        <w:tc>
          <w:tcPr>
            <w:tcW w:w="4531" w:type="dxa"/>
            <w:shd w:val="clear" w:color="auto" w:fill="auto"/>
          </w:tcPr>
          <w:p w14:paraId="2536ED55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73BA1A2" w14:textId="77777777" w:rsidR="00670FE5" w:rsidRDefault="00670FE5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  <w:tr w:rsidR="00E026EF" w14:paraId="341F5F3B" w14:textId="77777777" w:rsidTr="008F411B">
        <w:tc>
          <w:tcPr>
            <w:tcW w:w="9351" w:type="dxa"/>
            <w:gridSpan w:val="2"/>
            <w:shd w:val="clear" w:color="auto" w:fill="auto"/>
          </w:tcPr>
          <w:p w14:paraId="330DD133" w14:textId="195E73B3" w:rsidR="00E026EF" w:rsidRDefault="00E026EF" w:rsidP="00E026EF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Набор микрометрических нутромеров трехточечных от 50 до 100 мм</w:t>
            </w:r>
          </w:p>
        </w:tc>
      </w:tr>
      <w:tr w:rsidR="00E026EF" w:rsidRPr="00A31954" w14:paraId="04361C4E" w14:textId="77777777" w:rsidTr="008F411B">
        <w:tc>
          <w:tcPr>
            <w:tcW w:w="4531" w:type="dxa"/>
            <w:shd w:val="clear" w:color="auto" w:fill="auto"/>
          </w:tcPr>
          <w:p w14:paraId="6B4B1C9F" w14:textId="77777777" w:rsidR="00E026EF" w:rsidRPr="00A31954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Конструкция</w:t>
            </w:r>
          </w:p>
        </w:tc>
        <w:tc>
          <w:tcPr>
            <w:tcW w:w="4820" w:type="dxa"/>
            <w:shd w:val="clear" w:color="auto" w:fill="auto"/>
          </w:tcPr>
          <w:p w14:paraId="3B95FDCB" w14:textId="77777777" w:rsidR="00E026EF" w:rsidRPr="00A31954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Встроенное цифровое устройство, микрометрический винт и измерительная головка с тремя подвижными измерительными наконечниками, расположенными под углом 120 градусов друг к другу</w:t>
            </w:r>
          </w:p>
        </w:tc>
      </w:tr>
      <w:tr w:rsidR="00E026EF" w14:paraId="4C3778B3" w14:textId="77777777" w:rsidTr="008F411B">
        <w:tc>
          <w:tcPr>
            <w:tcW w:w="4531" w:type="dxa"/>
            <w:shd w:val="clear" w:color="auto" w:fill="auto"/>
          </w:tcPr>
          <w:p w14:paraId="2AE8A1B9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измерений нутромеров, мм</w:t>
            </w:r>
          </w:p>
        </w:tc>
        <w:tc>
          <w:tcPr>
            <w:tcW w:w="4820" w:type="dxa"/>
            <w:shd w:val="clear" w:color="auto" w:fill="auto"/>
          </w:tcPr>
          <w:p w14:paraId="3990F154" w14:textId="475BCFC2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50 до 63</w:t>
            </w:r>
          </w:p>
          <w:p w14:paraId="0886E30F" w14:textId="07AA9E0F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62 до 75</w:t>
            </w:r>
          </w:p>
          <w:p w14:paraId="4126AB96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75 до 88</w:t>
            </w:r>
          </w:p>
          <w:p w14:paraId="39C16B20" w14:textId="7B16F72C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87 до 100</w:t>
            </w:r>
          </w:p>
        </w:tc>
      </w:tr>
      <w:tr w:rsidR="00E026EF" w:rsidRPr="00A31954" w14:paraId="6F079A16" w14:textId="77777777" w:rsidTr="008F411B">
        <w:tc>
          <w:tcPr>
            <w:tcW w:w="4531" w:type="dxa"/>
            <w:shd w:val="clear" w:color="auto" w:fill="auto"/>
          </w:tcPr>
          <w:p w14:paraId="071E4F36" w14:textId="03915FDB" w:rsidR="00E026EF" w:rsidRPr="00A31954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Элемент питания</w:t>
            </w:r>
          </w:p>
        </w:tc>
        <w:tc>
          <w:tcPr>
            <w:tcW w:w="4820" w:type="dxa"/>
            <w:shd w:val="clear" w:color="auto" w:fill="auto"/>
          </w:tcPr>
          <w:p w14:paraId="30D17879" w14:textId="77777777" w:rsidR="00E026EF" w:rsidRPr="00A31954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E026EF" w14:paraId="5ACE8B05" w14:textId="77777777" w:rsidTr="008F411B">
        <w:tc>
          <w:tcPr>
            <w:tcW w:w="4531" w:type="dxa"/>
            <w:shd w:val="clear" w:color="auto" w:fill="auto"/>
          </w:tcPr>
          <w:p w14:paraId="11AF3FEC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Материал измерительной поверхности наконечников</w:t>
            </w:r>
          </w:p>
        </w:tc>
        <w:tc>
          <w:tcPr>
            <w:tcW w:w="4820" w:type="dxa"/>
            <w:shd w:val="clear" w:color="auto" w:fill="auto"/>
          </w:tcPr>
          <w:p w14:paraId="0B33F304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2FE8F5B" w14:textId="536DE45A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твердый сплав</w:t>
            </w:r>
          </w:p>
        </w:tc>
      </w:tr>
      <w:tr w:rsidR="00E026EF" w14:paraId="3113BF33" w14:textId="77777777" w:rsidTr="008F411B">
        <w:tc>
          <w:tcPr>
            <w:tcW w:w="4531" w:type="dxa"/>
            <w:shd w:val="clear" w:color="auto" w:fill="auto"/>
          </w:tcPr>
          <w:p w14:paraId="40B82D69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Удлинитель для увеличения глубины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измерений</w:t>
            </w:r>
          </w:p>
        </w:tc>
        <w:tc>
          <w:tcPr>
            <w:tcW w:w="4820" w:type="dxa"/>
            <w:shd w:val="clear" w:color="auto" w:fill="auto"/>
          </w:tcPr>
          <w:p w14:paraId="74B2F2E0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01C847F" w14:textId="1C268F0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вставка 150 мм</w:t>
            </w:r>
          </w:p>
        </w:tc>
      </w:tr>
      <w:tr w:rsidR="00E026EF" w14:paraId="752A7BD7" w14:textId="77777777" w:rsidTr="008F411B">
        <w:tc>
          <w:tcPr>
            <w:tcW w:w="4531" w:type="dxa"/>
            <w:shd w:val="clear" w:color="auto" w:fill="auto"/>
          </w:tcPr>
          <w:p w14:paraId="5D9AD0CE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Установочные кольца, шт.</w:t>
            </w:r>
          </w:p>
        </w:tc>
        <w:tc>
          <w:tcPr>
            <w:tcW w:w="4820" w:type="dxa"/>
            <w:shd w:val="clear" w:color="auto" w:fill="auto"/>
          </w:tcPr>
          <w:p w14:paraId="17496167" w14:textId="40482BBE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4</w:t>
            </w:r>
          </w:p>
        </w:tc>
      </w:tr>
      <w:tr w:rsidR="00E026EF" w14:paraId="4EDEBEA6" w14:textId="77777777" w:rsidTr="008F411B">
        <w:tc>
          <w:tcPr>
            <w:tcW w:w="4531" w:type="dxa"/>
            <w:shd w:val="clear" w:color="auto" w:fill="auto"/>
          </w:tcPr>
          <w:p w14:paraId="79DDD59F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Шаг дискретности, мм</w:t>
            </w:r>
          </w:p>
        </w:tc>
        <w:tc>
          <w:tcPr>
            <w:tcW w:w="4820" w:type="dxa"/>
            <w:shd w:val="clear" w:color="auto" w:fill="auto"/>
          </w:tcPr>
          <w:p w14:paraId="4E5931F7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0,001</w:t>
            </w:r>
          </w:p>
        </w:tc>
      </w:tr>
      <w:tr w:rsidR="00E026EF" w14:paraId="565FC4C8" w14:textId="77777777" w:rsidTr="008F411B">
        <w:tc>
          <w:tcPr>
            <w:tcW w:w="4531" w:type="dxa"/>
            <w:shd w:val="clear" w:color="auto" w:fill="auto"/>
          </w:tcPr>
          <w:p w14:paraId="6FBD08DA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Предел допускаемой абсолютной погрешности для диапазонов измерений, мм, не более</w:t>
            </w:r>
          </w:p>
          <w:p w14:paraId="7A0FEA20" w14:textId="77B28E6B" w:rsidR="00E026EF" w:rsidRDefault="00E026EF" w:rsidP="00E026EF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от 50 до 63</w:t>
            </w:r>
          </w:p>
          <w:p w14:paraId="4F95C5A9" w14:textId="180E91F7" w:rsidR="00E026EF" w:rsidRDefault="00E026EF" w:rsidP="00E026EF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от 62 до 75</w:t>
            </w:r>
          </w:p>
          <w:p w14:paraId="3FCCBDEF" w14:textId="02026436" w:rsidR="00E026EF" w:rsidRDefault="00E026EF" w:rsidP="00E026EF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от 75 до 88</w:t>
            </w:r>
          </w:p>
          <w:p w14:paraId="5244D20D" w14:textId="30CB16ED" w:rsidR="00E026EF" w:rsidRDefault="00E026EF" w:rsidP="00E026EF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- от 87 до 100</w:t>
            </w:r>
          </w:p>
        </w:tc>
        <w:tc>
          <w:tcPr>
            <w:tcW w:w="4820" w:type="dxa"/>
            <w:shd w:val="clear" w:color="auto" w:fill="auto"/>
          </w:tcPr>
          <w:p w14:paraId="353B1E35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A3B5B7C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231AFA3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DCD798F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±0,005</w:t>
            </w:r>
          </w:p>
          <w:p w14:paraId="50C89567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±0,005</w:t>
            </w:r>
          </w:p>
          <w:p w14:paraId="1E512EDF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±0,005</w:t>
            </w:r>
          </w:p>
          <w:p w14:paraId="380296CB" w14:textId="74D5F1D4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±0,007</w:t>
            </w:r>
          </w:p>
        </w:tc>
      </w:tr>
      <w:tr w:rsidR="00E026EF" w14:paraId="33FE5D60" w14:textId="77777777" w:rsidTr="008F411B">
        <w:tc>
          <w:tcPr>
            <w:tcW w:w="4531" w:type="dxa"/>
            <w:shd w:val="clear" w:color="auto" w:fill="auto"/>
          </w:tcPr>
          <w:p w14:paraId="330D2119" w14:textId="2B7FD5FD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Номинальные диаметры установочных колец, мм</w:t>
            </w:r>
          </w:p>
        </w:tc>
        <w:tc>
          <w:tcPr>
            <w:tcW w:w="4820" w:type="dxa"/>
            <w:shd w:val="clear" w:color="auto" w:fill="auto"/>
          </w:tcPr>
          <w:p w14:paraId="19BB79E7" w14:textId="53852BF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62,000±0,020</w:t>
            </w:r>
          </w:p>
          <w:p w14:paraId="484040C6" w14:textId="1217BC1D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62,000±0,020</w:t>
            </w:r>
          </w:p>
          <w:p w14:paraId="0FEA2E8F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87,000±0,020</w:t>
            </w:r>
          </w:p>
          <w:p w14:paraId="6401CC10" w14:textId="62DB3C61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87,000±0,020</w:t>
            </w:r>
          </w:p>
        </w:tc>
      </w:tr>
      <w:tr w:rsidR="00E026EF" w14:paraId="7EDA5553" w14:textId="77777777" w:rsidTr="008F411B">
        <w:tc>
          <w:tcPr>
            <w:tcW w:w="4531" w:type="dxa"/>
            <w:shd w:val="clear" w:color="auto" w:fill="auto"/>
          </w:tcPr>
          <w:p w14:paraId="4051045E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Допускаемые отклонения диаметров установочных колец от номинальных, мкм, не более</w:t>
            </w:r>
          </w:p>
        </w:tc>
        <w:tc>
          <w:tcPr>
            <w:tcW w:w="4820" w:type="dxa"/>
            <w:shd w:val="clear" w:color="auto" w:fill="auto"/>
          </w:tcPr>
          <w:p w14:paraId="7F21517A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C3FB287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2B0AC99" w14:textId="4206253B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±2,5</w:t>
            </w:r>
          </w:p>
        </w:tc>
      </w:tr>
      <w:tr w:rsidR="00E026EF" w14:paraId="7770DD94" w14:textId="77777777" w:rsidTr="008F411B">
        <w:tc>
          <w:tcPr>
            <w:tcW w:w="4531" w:type="dxa"/>
            <w:shd w:val="clear" w:color="auto" w:fill="auto"/>
          </w:tcPr>
          <w:p w14:paraId="19085926" w14:textId="77777777" w:rsidR="00E026EF" w:rsidRPr="00FD42B8" w:rsidRDefault="00E026EF" w:rsidP="008F411B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Условия эксплуатации:</w:t>
            </w:r>
          </w:p>
          <w:p w14:paraId="7050D45A" w14:textId="77777777" w:rsidR="00E026EF" w:rsidRPr="00FD42B8" w:rsidRDefault="00E026EF" w:rsidP="008F411B">
            <w:pPr>
              <w:jc w:val="left"/>
              <w:rPr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д</w:t>
            </w:r>
            <w:r>
              <w:rPr>
                <w:sz w:val="22"/>
                <w:szCs w:val="22"/>
              </w:rPr>
              <w:t xml:space="preserve">иапазон рабочих температур, ºС </w:t>
            </w:r>
          </w:p>
          <w:p w14:paraId="67EF80D2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D42B8">
              <w:rPr>
                <w:sz w:val="22"/>
                <w:szCs w:val="22"/>
              </w:rPr>
              <w:t>- относительная влажность, %, не более</w:t>
            </w:r>
          </w:p>
        </w:tc>
        <w:tc>
          <w:tcPr>
            <w:tcW w:w="4820" w:type="dxa"/>
            <w:shd w:val="clear" w:color="auto" w:fill="auto"/>
          </w:tcPr>
          <w:p w14:paraId="6A2DE981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E63E54F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+15 до +25</w:t>
            </w:r>
          </w:p>
          <w:p w14:paraId="5960F3AB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E026EF" w14:paraId="40C2DDDD" w14:textId="77777777" w:rsidTr="008F411B">
        <w:tc>
          <w:tcPr>
            <w:tcW w:w="4531" w:type="dxa"/>
            <w:shd w:val="clear" w:color="auto" w:fill="auto"/>
          </w:tcPr>
          <w:p w14:paraId="3FF17DA3" w14:textId="77777777" w:rsidR="00E026EF" w:rsidRPr="00FD42B8" w:rsidRDefault="00E026EF" w:rsidP="008F411B">
            <w:pPr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2E6DAE42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E026EF" w14:paraId="63627B45" w14:textId="77777777" w:rsidTr="008F411B">
        <w:tc>
          <w:tcPr>
            <w:tcW w:w="4531" w:type="dxa"/>
            <w:shd w:val="clear" w:color="auto" w:fill="auto"/>
          </w:tcPr>
          <w:p w14:paraId="0EC6307E" w14:textId="77777777" w:rsidR="00E026EF" w:rsidRDefault="00E026EF" w:rsidP="008F411B">
            <w:pPr>
              <w:jc w:val="left"/>
              <w:rPr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643F1701" w14:textId="1B3A35A4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паспорт на русском языке, свидетельство </w:t>
            </w:r>
            <w:r w:rsidR="00572097">
              <w:rPr>
                <w:rFonts w:cs="Times New Roman"/>
                <w:color w:val="000000" w:themeColor="text1"/>
                <w:sz w:val="22"/>
                <w:szCs w:val="22"/>
              </w:rPr>
              <w:t xml:space="preserve">первичной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о поверке</w:t>
            </w:r>
          </w:p>
        </w:tc>
      </w:tr>
      <w:tr w:rsidR="00E026EF" w14:paraId="3DCBBA66" w14:textId="77777777" w:rsidTr="008F411B">
        <w:tc>
          <w:tcPr>
            <w:tcW w:w="4531" w:type="dxa"/>
            <w:shd w:val="clear" w:color="auto" w:fill="auto"/>
          </w:tcPr>
          <w:p w14:paraId="541FF436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68E895E7" w14:textId="77777777" w:rsidR="00E026EF" w:rsidRDefault="00E026EF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набор</w:t>
            </w:r>
          </w:p>
        </w:tc>
      </w:tr>
    </w:tbl>
    <w:p w14:paraId="31741BB3" w14:textId="729E9AC5" w:rsidR="007B02ED" w:rsidRDefault="007B02ED" w:rsidP="007B02E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p w14:paraId="13CCCB9A" w14:textId="50D08932" w:rsidR="008F411B" w:rsidRDefault="00DB508A" w:rsidP="008F411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  <w:r>
        <w:rPr>
          <w:sz w:val="22"/>
          <w:szCs w:val="22"/>
        </w:rPr>
        <w:t>4.12</w:t>
      </w:r>
      <w:r w:rsidR="008F411B">
        <w:rPr>
          <w:sz w:val="22"/>
          <w:szCs w:val="22"/>
        </w:rPr>
        <w:t xml:space="preserve">. </w:t>
      </w:r>
      <w:r w:rsidR="008F411B" w:rsidRPr="0078517E">
        <w:rPr>
          <w:rFonts w:eastAsia="Times New Roman"/>
          <w:sz w:val="22"/>
          <w:szCs w:val="22"/>
        </w:rPr>
        <w:t xml:space="preserve">Технические и метрологические характеристики </w:t>
      </w:r>
      <w:r w:rsidR="008F411B">
        <w:rPr>
          <w:rFonts w:eastAsia="Times New Roman"/>
          <w:sz w:val="22"/>
          <w:szCs w:val="22"/>
        </w:rPr>
        <w:t>угольника поверочного лекального</w:t>
      </w:r>
      <w:r w:rsidR="00E17EB6">
        <w:rPr>
          <w:rFonts w:eastAsia="Times New Roman"/>
          <w:sz w:val="22"/>
          <w:szCs w:val="22"/>
        </w:rPr>
        <w:t xml:space="preserve"> 60×40</w:t>
      </w:r>
      <w:r w:rsidR="008F411B" w:rsidRPr="0078517E">
        <w:rPr>
          <w:rFonts w:eastAsia="Times New Roman"/>
          <w:bCs/>
          <w:sz w:val="22"/>
          <w:szCs w:val="22"/>
        </w:rPr>
        <w:t>:</w:t>
      </w:r>
    </w:p>
    <w:p w14:paraId="4CD2D94D" w14:textId="77777777" w:rsidR="008F411B" w:rsidRDefault="008F411B" w:rsidP="008F411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8F411B" w:rsidRPr="00A31954" w14:paraId="3BC91856" w14:textId="77777777" w:rsidTr="008F411B">
        <w:tc>
          <w:tcPr>
            <w:tcW w:w="4531" w:type="dxa"/>
            <w:shd w:val="clear" w:color="auto" w:fill="auto"/>
          </w:tcPr>
          <w:p w14:paraId="53DBC7C0" w14:textId="77777777" w:rsidR="008F411B" w:rsidRPr="00A31954" w:rsidRDefault="008F411B" w:rsidP="008F411B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Характеристика</w:t>
            </w:r>
          </w:p>
        </w:tc>
        <w:tc>
          <w:tcPr>
            <w:tcW w:w="4820" w:type="dxa"/>
            <w:shd w:val="clear" w:color="auto" w:fill="auto"/>
          </w:tcPr>
          <w:p w14:paraId="318AFAED" w14:textId="77777777" w:rsidR="008F411B" w:rsidRPr="00A31954" w:rsidRDefault="008F411B" w:rsidP="008F411B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Требуемое значение</w:t>
            </w:r>
          </w:p>
        </w:tc>
      </w:tr>
      <w:tr w:rsidR="008F411B" w:rsidRPr="00A31954" w14:paraId="651D42A9" w14:textId="77777777" w:rsidTr="008F411B">
        <w:tc>
          <w:tcPr>
            <w:tcW w:w="4531" w:type="dxa"/>
            <w:shd w:val="clear" w:color="auto" w:fill="auto"/>
          </w:tcPr>
          <w:p w14:paraId="6277FB6A" w14:textId="62F26550" w:rsidR="008F411B" w:rsidRPr="00A31954" w:rsidRDefault="008F411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Материал угольника</w:t>
            </w:r>
          </w:p>
        </w:tc>
        <w:tc>
          <w:tcPr>
            <w:tcW w:w="4820" w:type="dxa"/>
            <w:shd w:val="clear" w:color="auto" w:fill="auto"/>
          </w:tcPr>
          <w:p w14:paraId="2FF50067" w14:textId="02D896C5" w:rsidR="008F411B" w:rsidRPr="00A31954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</w:t>
            </w:r>
            <w:r w:rsidR="008F411B">
              <w:rPr>
                <w:rFonts w:cs="Times New Roman"/>
                <w:color w:val="000000" w:themeColor="text1"/>
                <w:sz w:val="22"/>
                <w:szCs w:val="22"/>
              </w:rPr>
              <w:t>ержавеющая сталь</w:t>
            </w:r>
          </w:p>
        </w:tc>
      </w:tr>
      <w:tr w:rsidR="008F411B" w:rsidRPr="00A31954" w14:paraId="444C3BF8" w14:textId="77777777" w:rsidTr="008F411B">
        <w:tc>
          <w:tcPr>
            <w:tcW w:w="4531" w:type="dxa"/>
            <w:shd w:val="clear" w:color="auto" w:fill="auto"/>
          </w:tcPr>
          <w:p w14:paraId="66B20010" w14:textId="4A1CBB3D" w:rsidR="008F411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Конструкция</w:t>
            </w:r>
          </w:p>
        </w:tc>
        <w:tc>
          <w:tcPr>
            <w:tcW w:w="4820" w:type="dxa"/>
            <w:shd w:val="clear" w:color="auto" w:fill="auto"/>
          </w:tcPr>
          <w:p w14:paraId="55B9645E" w14:textId="63934E67" w:rsidR="008F411B" w:rsidRP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взаимно перпендикулярные измерительные поверхности</w:t>
            </w:r>
            <w:r w:rsidRPr="00A5573B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одна плоская острая (со скошенными кромками) и одна плоская опорная</w:t>
            </w:r>
          </w:p>
        </w:tc>
      </w:tr>
      <w:tr w:rsidR="00A5573B" w:rsidRPr="00A31954" w14:paraId="0420E292" w14:textId="77777777" w:rsidTr="008F411B">
        <w:tc>
          <w:tcPr>
            <w:tcW w:w="4531" w:type="dxa"/>
            <w:shd w:val="clear" w:color="auto" w:fill="auto"/>
          </w:tcPr>
          <w:p w14:paraId="517E8E24" w14:textId="3C97E1EE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Размер (высота ×ширина), мм</w:t>
            </w:r>
          </w:p>
        </w:tc>
        <w:tc>
          <w:tcPr>
            <w:tcW w:w="4820" w:type="dxa"/>
            <w:shd w:val="clear" w:color="auto" w:fill="auto"/>
          </w:tcPr>
          <w:p w14:paraId="7F1FDAFC" w14:textId="752418BB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60×40</w:t>
            </w:r>
          </w:p>
        </w:tc>
      </w:tr>
      <w:tr w:rsidR="00A5573B" w:rsidRPr="00A31954" w14:paraId="52EFD4BD" w14:textId="77777777" w:rsidTr="008F411B">
        <w:tc>
          <w:tcPr>
            <w:tcW w:w="4531" w:type="dxa"/>
            <w:shd w:val="clear" w:color="auto" w:fill="auto"/>
          </w:tcPr>
          <w:p w14:paraId="08153B15" w14:textId="55C149F9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Класс точности</w:t>
            </w:r>
          </w:p>
        </w:tc>
        <w:tc>
          <w:tcPr>
            <w:tcW w:w="4820" w:type="dxa"/>
            <w:shd w:val="clear" w:color="auto" w:fill="auto"/>
          </w:tcPr>
          <w:p w14:paraId="31883F44" w14:textId="733FC433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</w:t>
            </w:r>
          </w:p>
        </w:tc>
      </w:tr>
      <w:tr w:rsidR="00A5573B" w:rsidRPr="00A31954" w14:paraId="1EBAB35B" w14:textId="77777777" w:rsidTr="008F411B">
        <w:tc>
          <w:tcPr>
            <w:tcW w:w="4531" w:type="dxa"/>
            <w:shd w:val="clear" w:color="auto" w:fill="auto"/>
          </w:tcPr>
          <w:p w14:paraId="7B315099" w14:textId="645E9276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перпендикулярности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1B2597F4" w14:textId="77777777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C433260" w14:textId="77777777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DEE0175" w14:textId="08F05256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2,5</w:t>
            </w:r>
          </w:p>
        </w:tc>
      </w:tr>
      <w:tr w:rsidR="00A5573B" w:rsidRPr="00A31954" w14:paraId="0A1459E0" w14:textId="77777777" w:rsidTr="008F411B">
        <w:tc>
          <w:tcPr>
            <w:tcW w:w="4531" w:type="dxa"/>
            <w:shd w:val="clear" w:color="auto" w:fill="auto"/>
          </w:tcPr>
          <w:p w14:paraId="0EDDFE06" w14:textId="2F391813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Допускаемое отклонение от прямолинейности измерительных поверхностей, мкм, не более</w:t>
            </w:r>
          </w:p>
        </w:tc>
        <w:tc>
          <w:tcPr>
            <w:tcW w:w="4820" w:type="dxa"/>
            <w:shd w:val="clear" w:color="auto" w:fill="auto"/>
          </w:tcPr>
          <w:p w14:paraId="3C5D7049" w14:textId="77777777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7A98320" w14:textId="77777777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566F6BB" w14:textId="6D183DF6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1,0</w:t>
            </w:r>
          </w:p>
        </w:tc>
      </w:tr>
      <w:tr w:rsidR="00A5573B" w:rsidRPr="00A31954" w14:paraId="27B0ED73" w14:textId="77777777" w:rsidTr="008F411B">
        <w:tc>
          <w:tcPr>
            <w:tcW w:w="4531" w:type="dxa"/>
            <w:shd w:val="clear" w:color="auto" w:fill="auto"/>
          </w:tcPr>
          <w:p w14:paraId="12F465B9" w14:textId="4992257A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Футляр</w:t>
            </w:r>
          </w:p>
        </w:tc>
        <w:tc>
          <w:tcPr>
            <w:tcW w:w="4820" w:type="dxa"/>
            <w:shd w:val="clear" w:color="auto" w:fill="auto"/>
          </w:tcPr>
          <w:p w14:paraId="44EF3429" w14:textId="56595644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предусмотрен</w:t>
            </w:r>
          </w:p>
        </w:tc>
      </w:tr>
      <w:tr w:rsidR="00A5573B" w:rsidRPr="00A31954" w14:paraId="56D859BF" w14:textId="77777777" w:rsidTr="008F411B">
        <w:tc>
          <w:tcPr>
            <w:tcW w:w="4531" w:type="dxa"/>
            <w:shd w:val="clear" w:color="auto" w:fill="auto"/>
          </w:tcPr>
          <w:p w14:paraId="209542B2" w14:textId="3D2FF8E4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192C62D6" w14:textId="2C74E321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 на русском языке, свидетельство</w:t>
            </w:r>
            <w:r w:rsidR="00572097">
              <w:rPr>
                <w:rFonts w:cs="Times New Roman"/>
                <w:color w:val="000000" w:themeColor="text1"/>
                <w:sz w:val="22"/>
                <w:szCs w:val="22"/>
              </w:rPr>
              <w:t xml:space="preserve"> первичной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о поверке</w:t>
            </w:r>
          </w:p>
        </w:tc>
      </w:tr>
      <w:tr w:rsidR="00A5573B" w:rsidRPr="00A31954" w14:paraId="3FF656E2" w14:textId="77777777" w:rsidTr="008F411B">
        <w:tc>
          <w:tcPr>
            <w:tcW w:w="4531" w:type="dxa"/>
            <w:shd w:val="clear" w:color="auto" w:fill="auto"/>
          </w:tcPr>
          <w:p w14:paraId="5EAC8C0A" w14:textId="39BA245A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1C8546B5" w14:textId="35116E82" w:rsidR="00A5573B" w:rsidRDefault="00A5573B" w:rsidP="008F411B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6 штук</w:t>
            </w:r>
          </w:p>
        </w:tc>
      </w:tr>
    </w:tbl>
    <w:p w14:paraId="704560B0" w14:textId="77777777" w:rsidR="007B02ED" w:rsidRDefault="007B02ED" w:rsidP="00321B11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p w14:paraId="6D17D10C" w14:textId="31994F6F" w:rsidR="0001770D" w:rsidRPr="00DB1E60" w:rsidRDefault="00DB508A" w:rsidP="0001770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4.13</w:t>
      </w:r>
      <w:r w:rsidR="00261347">
        <w:rPr>
          <w:sz w:val="22"/>
          <w:szCs w:val="22"/>
        </w:rPr>
        <w:t xml:space="preserve">. </w:t>
      </w:r>
      <w:r w:rsidR="0001770D">
        <w:rPr>
          <w:rFonts w:eastAsia="Times New Roman"/>
          <w:sz w:val="22"/>
          <w:szCs w:val="22"/>
        </w:rPr>
        <w:t>Технические,</w:t>
      </w:r>
      <w:r w:rsidR="0001770D" w:rsidRPr="0078517E">
        <w:rPr>
          <w:rFonts w:eastAsia="Times New Roman"/>
          <w:sz w:val="22"/>
          <w:szCs w:val="22"/>
        </w:rPr>
        <w:t xml:space="preserve"> метрологические</w:t>
      </w:r>
      <w:r w:rsidR="0001770D">
        <w:rPr>
          <w:rFonts w:eastAsia="Times New Roman"/>
          <w:sz w:val="22"/>
          <w:szCs w:val="22"/>
        </w:rPr>
        <w:t xml:space="preserve"> и другие</w:t>
      </w:r>
      <w:r w:rsidR="0001770D" w:rsidRPr="0078517E">
        <w:rPr>
          <w:rFonts w:eastAsia="Times New Roman"/>
          <w:sz w:val="22"/>
          <w:szCs w:val="22"/>
        </w:rPr>
        <w:t xml:space="preserve"> характеристики</w:t>
      </w:r>
      <w:r w:rsidR="0001770D">
        <w:rPr>
          <w:rFonts w:eastAsia="Times New Roman"/>
          <w:sz w:val="22"/>
          <w:szCs w:val="22"/>
        </w:rPr>
        <w:t xml:space="preserve"> весов</w:t>
      </w:r>
      <w:r w:rsidR="0001770D" w:rsidRPr="0078517E">
        <w:rPr>
          <w:rFonts w:eastAsia="Times New Roman"/>
          <w:bCs/>
          <w:sz w:val="22"/>
          <w:szCs w:val="22"/>
        </w:rPr>
        <w:t>:</w:t>
      </w:r>
    </w:p>
    <w:p w14:paraId="4443BC7C" w14:textId="77777777" w:rsidR="008F7E0E" w:rsidRDefault="008F7E0E" w:rsidP="0001770D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bCs/>
          <w:sz w:val="22"/>
          <w:szCs w:val="22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4531"/>
        <w:gridCol w:w="4820"/>
      </w:tblGrid>
      <w:tr w:rsidR="0001770D" w14:paraId="62667F3A" w14:textId="77777777" w:rsidTr="006D39C0">
        <w:tc>
          <w:tcPr>
            <w:tcW w:w="9351" w:type="dxa"/>
            <w:gridSpan w:val="2"/>
            <w:shd w:val="clear" w:color="auto" w:fill="auto"/>
          </w:tcPr>
          <w:p w14:paraId="5844CC82" w14:textId="77777777" w:rsidR="0001770D" w:rsidRPr="00A31954" w:rsidRDefault="0001770D" w:rsidP="006D39C0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Весы электронные специального назначения</w:t>
            </w:r>
          </w:p>
        </w:tc>
      </w:tr>
      <w:tr w:rsidR="0001770D" w14:paraId="36DCEF42" w14:textId="77777777" w:rsidTr="006D39C0">
        <w:tc>
          <w:tcPr>
            <w:tcW w:w="4531" w:type="dxa"/>
            <w:shd w:val="clear" w:color="auto" w:fill="auto"/>
          </w:tcPr>
          <w:p w14:paraId="112BB269" w14:textId="659648A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 xml:space="preserve">Наименьший 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 xml:space="preserve">предел взвешивания, </w:t>
            </w:r>
            <w:r w:rsidR="006D39C0">
              <w:rPr>
                <w:rFonts w:cs="Times New Roman"/>
                <w:color w:val="000000" w:themeColor="text1"/>
                <w:sz w:val="22"/>
                <w:szCs w:val="22"/>
              </w:rPr>
              <w:t>к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>г</w:t>
            </w:r>
          </w:p>
        </w:tc>
        <w:tc>
          <w:tcPr>
            <w:tcW w:w="4820" w:type="dxa"/>
            <w:shd w:val="clear" w:color="auto" w:fill="auto"/>
          </w:tcPr>
          <w:p w14:paraId="54680D8E" w14:textId="7777777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0,05</w:t>
            </w:r>
          </w:p>
        </w:tc>
      </w:tr>
      <w:tr w:rsidR="0001770D" w14:paraId="2BD8C01A" w14:textId="77777777" w:rsidTr="006D39C0">
        <w:tc>
          <w:tcPr>
            <w:tcW w:w="4531" w:type="dxa"/>
            <w:shd w:val="clear" w:color="auto" w:fill="auto"/>
          </w:tcPr>
          <w:p w14:paraId="54D37551" w14:textId="2DDAB61C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 xml:space="preserve">Наибольший 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>предел взвешивания</w:t>
            </w:r>
            <w:r w:rsidR="00211FE4">
              <w:rPr>
                <w:rFonts w:cs="Times New Roman"/>
                <w:color w:val="000000" w:themeColor="text1"/>
                <w:sz w:val="22"/>
                <w:szCs w:val="22"/>
              </w:rPr>
              <w:t>,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 xml:space="preserve"> кг</w:t>
            </w:r>
          </w:p>
        </w:tc>
        <w:tc>
          <w:tcPr>
            <w:tcW w:w="4820" w:type="dxa"/>
            <w:shd w:val="clear" w:color="auto" w:fill="auto"/>
          </w:tcPr>
          <w:p w14:paraId="4F48830F" w14:textId="7777777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15</w:t>
            </w:r>
          </w:p>
        </w:tc>
      </w:tr>
      <w:tr w:rsidR="0001770D" w14:paraId="780697D3" w14:textId="77777777" w:rsidTr="006D39C0">
        <w:tc>
          <w:tcPr>
            <w:tcW w:w="4531" w:type="dxa"/>
            <w:shd w:val="clear" w:color="auto" w:fill="auto"/>
          </w:tcPr>
          <w:p w14:paraId="354E5D45" w14:textId="3A8916E8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Дискретность отсчета</w:t>
            </w:r>
            <w:r w:rsidR="00211FE4">
              <w:rPr>
                <w:rFonts w:cs="Times New Roman"/>
                <w:color w:val="000000" w:themeColor="text1"/>
                <w:sz w:val="22"/>
                <w:szCs w:val="22"/>
              </w:rPr>
              <w:t>, г</w:t>
            </w:r>
          </w:p>
        </w:tc>
        <w:tc>
          <w:tcPr>
            <w:tcW w:w="4820" w:type="dxa"/>
            <w:shd w:val="clear" w:color="auto" w:fill="auto"/>
          </w:tcPr>
          <w:p w14:paraId="1A5CDFE8" w14:textId="7777777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sz w:val="22"/>
                <w:szCs w:val="22"/>
              </w:rPr>
              <w:t>100</w:t>
            </w:r>
          </w:p>
        </w:tc>
      </w:tr>
      <w:tr w:rsidR="0001770D" w14:paraId="30F41AB6" w14:textId="77777777" w:rsidTr="006D39C0">
        <w:tc>
          <w:tcPr>
            <w:tcW w:w="4531" w:type="dxa"/>
            <w:shd w:val="clear" w:color="auto" w:fill="auto"/>
          </w:tcPr>
          <w:p w14:paraId="4B333011" w14:textId="77777777" w:rsidR="00277B63" w:rsidRDefault="0001770D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</w:t>
            </w:r>
            <w:r w:rsidR="006D39C0">
              <w:rPr>
                <w:rFonts w:cs="Times New Roman"/>
                <w:color w:val="000000" w:themeColor="text1"/>
                <w:sz w:val="22"/>
                <w:szCs w:val="22"/>
              </w:rPr>
              <w:t>каемой погрешности,</w:t>
            </w:r>
          </w:p>
          <w:p w14:paraId="5E6A2920" w14:textId="7A4E2EA2" w:rsidR="00277B63" w:rsidRDefault="006D39C0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не более,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 xml:space="preserve"> г:</w:t>
            </w:r>
          </w:p>
          <w:p w14:paraId="098F0F30" w14:textId="10B29CE4" w:rsidR="00277B63" w:rsidRDefault="00277B63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0,05 кг до 1,0 кг вкл.</w:t>
            </w:r>
          </w:p>
          <w:p w14:paraId="50466B65" w14:textId="5806DD69" w:rsidR="00277B63" w:rsidRDefault="00277B63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1,0 кг до 4,0 кг вкл.</w:t>
            </w:r>
          </w:p>
          <w:p w14:paraId="2FFB83F9" w14:textId="7BE4C03C" w:rsidR="0001770D" w:rsidRPr="00A31954" w:rsidRDefault="00277B63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4,0 кг до 15,0 кг вкл.</w:t>
            </w:r>
          </w:p>
        </w:tc>
        <w:tc>
          <w:tcPr>
            <w:tcW w:w="4820" w:type="dxa"/>
            <w:shd w:val="clear" w:color="auto" w:fill="auto"/>
          </w:tcPr>
          <w:p w14:paraId="09F32451" w14:textId="77777777" w:rsidR="00277B63" w:rsidRDefault="00277B6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279389AE" w14:textId="77777777" w:rsidR="00277B63" w:rsidRDefault="00277B6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F02A6EB" w14:textId="7510E12B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  <w:p w14:paraId="03CA7FCF" w14:textId="239B37E4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2</w:t>
            </w:r>
          </w:p>
          <w:p w14:paraId="0A95D409" w14:textId="14BBF6AE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±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4</w:t>
            </w:r>
          </w:p>
        </w:tc>
      </w:tr>
      <w:tr w:rsidR="00D31B1A" w14:paraId="792B1C7C" w14:textId="77777777" w:rsidTr="006D39C0">
        <w:tc>
          <w:tcPr>
            <w:tcW w:w="4531" w:type="dxa"/>
            <w:shd w:val="clear" w:color="auto" w:fill="auto"/>
          </w:tcPr>
          <w:p w14:paraId="58C05F9E" w14:textId="29989F65" w:rsidR="00D31B1A" w:rsidRPr="00A31954" w:rsidRDefault="00D31B1A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lastRenderedPageBreak/>
              <w:t>Диапазон устройства выборки массы тары</w:t>
            </w:r>
            <w:r w:rsidR="00F545C2">
              <w:rPr>
                <w:rFonts w:cs="Times New Roman"/>
                <w:color w:val="000000" w:themeColor="text1"/>
                <w:sz w:val="22"/>
                <w:szCs w:val="22"/>
              </w:rPr>
              <w:t>, кг</w:t>
            </w:r>
          </w:p>
        </w:tc>
        <w:tc>
          <w:tcPr>
            <w:tcW w:w="4820" w:type="dxa"/>
            <w:shd w:val="clear" w:color="auto" w:fill="auto"/>
          </w:tcPr>
          <w:p w14:paraId="6721078A" w14:textId="5FB79C93" w:rsidR="00D31B1A" w:rsidRPr="006D39C0" w:rsidRDefault="00277B63" w:rsidP="006D39C0">
            <w:pPr>
              <w:jc w:val="lef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о</w:t>
            </w:r>
            <w:r w:rsidR="00D31B1A">
              <w:rPr>
                <w:rFonts w:cs="Times New Roman"/>
                <w:color w:val="000000" w:themeColor="text1"/>
              </w:rPr>
              <w:t>т 0</w:t>
            </w:r>
            <w:r w:rsidR="00F545C2">
              <w:rPr>
                <w:rFonts w:cs="Times New Roman"/>
                <w:color w:val="000000" w:themeColor="text1"/>
              </w:rPr>
              <w:t>,05 до</w:t>
            </w:r>
            <w:r w:rsidR="00D31B1A">
              <w:rPr>
                <w:rFonts w:cs="Times New Roman"/>
                <w:color w:val="000000" w:themeColor="text1"/>
              </w:rPr>
              <w:t xml:space="preserve"> </w:t>
            </w:r>
            <w:r w:rsidR="00F545C2">
              <w:rPr>
                <w:rFonts w:cs="Times New Roman"/>
                <w:color w:val="000000" w:themeColor="text1"/>
              </w:rPr>
              <w:t>15</w:t>
            </w:r>
          </w:p>
        </w:tc>
      </w:tr>
      <w:tr w:rsidR="0001770D" w:rsidRPr="00304F4F" w14:paraId="7019724C" w14:textId="77777777" w:rsidTr="006D39C0">
        <w:tc>
          <w:tcPr>
            <w:tcW w:w="4531" w:type="dxa"/>
            <w:shd w:val="clear" w:color="auto" w:fill="auto"/>
          </w:tcPr>
          <w:p w14:paraId="1FB18FDC" w14:textId="7C5F68A3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Значение габаритных размеров грузоприемного устройства, не менее</w:t>
            </w:r>
            <w:r w:rsidR="00211FE4">
              <w:rPr>
                <w:rFonts w:cs="Times New Roman"/>
                <w:color w:val="000000" w:themeColor="text1"/>
                <w:sz w:val="22"/>
                <w:szCs w:val="22"/>
              </w:rPr>
              <w:t>, мм</w:t>
            </w:r>
          </w:p>
        </w:tc>
        <w:tc>
          <w:tcPr>
            <w:tcW w:w="4820" w:type="dxa"/>
            <w:shd w:val="clear" w:color="auto" w:fill="auto"/>
          </w:tcPr>
          <w:p w14:paraId="384087BE" w14:textId="77777777" w:rsidR="00211FE4" w:rsidRDefault="00211FE4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79E8B94B" w14:textId="09E0490F" w:rsidR="0001770D" w:rsidRPr="00A31954" w:rsidRDefault="00211FE4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250×</w:t>
            </w:r>
            <w:r w:rsidR="0001770D">
              <w:rPr>
                <w:rFonts w:cs="Times New Roman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F545C2" w:rsidRPr="00304F4F" w14:paraId="16580EF1" w14:textId="77777777" w:rsidTr="006D39C0">
        <w:tc>
          <w:tcPr>
            <w:tcW w:w="4531" w:type="dxa"/>
            <w:shd w:val="clear" w:color="auto" w:fill="auto"/>
          </w:tcPr>
          <w:p w14:paraId="20012707" w14:textId="733E2B26" w:rsidR="00F545C2" w:rsidRPr="00A47387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Параметры питания весов</w:t>
            </w:r>
            <w:r w:rsidR="00211FE4" w:rsidRPr="00A47387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6742EC37" w14:textId="77777777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Напряжение, В</w:t>
            </w:r>
          </w:p>
          <w:p w14:paraId="1B42B7C9" w14:textId="0D6CEE6C" w:rsidR="00F545C2" w:rsidRPr="00A31954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Частота, Гц</w:t>
            </w:r>
          </w:p>
        </w:tc>
        <w:tc>
          <w:tcPr>
            <w:tcW w:w="4820" w:type="dxa"/>
            <w:shd w:val="clear" w:color="auto" w:fill="auto"/>
          </w:tcPr>
          <w:p w14:paraId="47FBBDF1" w14:textId="77777777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FB2A6B0" w14:textId="77777777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220</w:t>
            </w:r>
          </w:p>
          <w:p w14:paraId="088FF935" w14:textId="23B16323" w:rsidR="00F545C2" w:rsidRPr="00A31954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50</w:t>
            </w:r>
          </w:p>
        </w:tc>
      </w:tr>
      <w:tr w:rsidR="00F545C2" w:rsidRPr="00304F4F" w14:paraId="76C9B9E4" w14:textId="77777777" w:rsidTr="006D39C0">
        <w:tc>
          <w:tcPr>
            <w:tcW w:w="4531" w:type="dxa"/>
            <w:shd w:val="clear" w:color="auto" w:fill="auto"/>
          </w:tcPr>
          <w:p w14:paraId="46B3990F" w14:textId="77777777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эксплуатации:</w:t>
            </w:r>
          </w:p>
          <w:p w14:paraId="7303B34E" w14:textId="77777777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температур, ºС</w:t>
            </w:r>
          </w:p>
          <w:p w14:paraId="3833B70E" w14:textId="487B4886" w:rsidR="00F545C2" w:rsidRPr="00A31954" w:rsidRDefault="00F545C2" w:rsidP="00211FE4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относительная влажность воздуха</w:t>
            </w:r>
            <w:r w:rsidR="00211FE4">
              <w:rPr>
                <w:rFonts w:cs="Times New Roman"/>
                <w:color w:val="000000" w:themeColor="text1"/>
                <w:sz w:val="22"/>
                <w:szCs w:val="22"/>
              </w:rPr>
              <w:t xml:space="preserve">,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%</w:t>
            </w:r>
          </w:p>
        </w:tc>
        <w:tc>
          <w:tcPr>
            <w:tcW w:w="4820" w:type="dxa"/>
            <w:shd w:val="clear" w:color="auto" w:fill="auto"/>
          </w:tcPr>
          <w:p w14:paraId="71635093" w14:textId="77777777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A170699" w14:textId="77777777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15D06545" w14:textId="3064E457" w:rsidR="00F545C2" w:rsidRPr="00A31954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40 до 70</w:t>
            </w:r>
          </w:p>
        </w:tc>
      </w:tr>
      <w:tr w:rsidR="0001770D" w:rsidRPr="00304F4F" w14:paraId="4D55C56C" w14:textId="77777777" w:rsidTr="006D39C0">
        <w:tc>
          <w:tcPr>
            <w:tcW w:w="4531" w:type="dxa"/>
            <w:shd w:val="clear" w:color="auto" w:fill="auto"/>
          </w:tcPr>
          <w:p w14:paraId="7288D60F" w14:textId="6311DD5D" w:rsidR="0001770D" w:rsidRDefault="00BA549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1670D8A6" w14:textId="231099AF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руководство по эксплуатации на русском языке</w:t>
            </w:r>
            <w:r w:rsidR="000F3E66">
              <w:rPr>
                <w:rFonts w:cs="Times New Roman"/>
                <w:color w:val="000000" w:themeColor="text1"/>
                <w:sz w:val="22"/>
                <w:szCs w:val="22"/>
              </w:rPr>
              <w:t>,</w:t>
            </w:r>
          </w:p>
          <w:p w14:paraId="0688E8C0" w14:textId="2F4FB60C" w:rsidR="000F3E66" w:rsidRPr="000F3E66" w:rsidRDefault="000F3E66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паспорт, свидетельство о первичной поверке</w:t>
            </w:r>
          </w:p>
        </w:tc>
      </w:tr>
      <w:tr w:rsidR="0001770D" w:rsidRPr="00304F4F" w14:paraId="0B4EDD2B" w14:textId="77777777" w:rsidTr="006D39C0">
        <w:tc>
          <w:tcPr>
            <w:tcW w:w="4531" w:type="dxa"/>
            <w:shd w:val="clear" w:color="auto" w:fill="auto"/>
          </w:tcPr>
          <w:p w14:paraId="6E83987F" w14:textId="77777777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97E3F4A" w14:textId="77777777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 штуки</w:t>
            </w:r>
          </w:p>
        </w:tc>
      </w:tr>
      <w:tr w:rsidR="0001770D" w14:paraId="712A5FD6" w14:textId="77777777" w:rsidTr="006D39C0">
        <w:tc>
          <w:tcPr>
            <w:tcW w:w="9351" w:type="dxa"/>
            <w:gridSpan w:val="2"/>
            <w:shd w:val="clear" w:color="auto" w:fill="auto"/>
          </w:tcPr>
          <w:p w14:paraId="43B77C5A" w14:textId="77777777" w:rsidR="0001770D" w:rsidRPr="00A31954" w:rsidRDefault="0001770D" w:rsidP="006D39C0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Весы лабораторные</w:t>
            </w:r>
          </w:p>
        </w:tc>
      </w:tr>
      <w:tr w:rsidR="0001770D" w14:paraId="5531A8B8" w14:textId="77777777" w:rsidTr="006D39C0">
        <w:tc>
          <w:tcPr>
            <w:tcW w:w="4531" w:type="dxa"/>
            <w:shd w:val="clear" w:color="auto" w:fill="auto"/>
          </w:tcPr>
          <w:p w14:paraId="01AB781A" w14:textId="3C9A0FED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 xml:space="preserve">Наименьший </w:t>
            </w:r>
            <w:r w:rsidR="00211FE4">
              <w:rPr>
                <w:rFonts w:cs="Times New Roman"/>
                <w:color w:val="000000" w:themeColor="text1"/>
                <w:sz w:val="22"/>
                <w:szCs w:val="22"/>
              </w:rPr>
              <w:t>предел взвешивания, мг</w:t>
            </w:r>
          </w:p>
        </w:tc>
        <w:tc>
          <w:tcPr>
            <w:tcW w:w="4820" w:type="dxa"/>
            <w:shd w:val="clear" w:color="auto" w:fill="auto"/>
          </w:tcPr>
          <w:p w14:paraId="2A2B2B87" w14:textId="7777777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</w:t>
            </w:r>
          </w:p>
        </w:tc>
      </w:tr>
      <w:tr w:rsidR="0001770D" w14:paraId="02FA9D51" w14:textId="77777777" w:rsidTr="006D39C0">
        <w:tc>
          <w:tcPr>
            <w:tcW w:w="4531" w:type="dxa"/>
            <w:shd w:val="clear" w:color="auto" w:fill="auto"/>
          </w:tcPr>
          <w:p w14:paraId="6D22810B" w14:textId="7D61C95E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 xml:space="preserve">Наибольший </w:t>
            </w:r>
            <w:r w:rsidR="00211FE4">
              <w:rPr>
                <w:rFonts w:cs="Times New Roman"/>
                <w:color w:val="000000" w:themeColor="text1"/>
                <w:sz w:val="22"/>
                <w:szCs w:val="22"/>
              </w:rPr>
              <w:t>предел взвешивания, г</w:t>
            </w:r>
          </w:p>
        </w:tc>
        <w:tc>
          <w:tcPr>
            <w:tcW w:w="4820" w:type="dxa"/>
            <w:shd w:val="clear" w:color="auto" w:fill="auto"/>
          </w:tcPr>
          <w:p w14:paraId="5FBD79E8" w14:textId="7777777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82/220</w:t>
            </w:r>
          </w:p>
        </w:tc>
      </w:tr>
      <w:tr w:rsidR="0001770D" w14:paraId="1F1A05CA" w14:textId="77777777" w:rsidTr="006D39C0">
        <w:tc>
          <w:tcPr>
            <w:tcW w:w="4531" w:type="dxa"/>
            <w:shd w:val="clear" w:color="auto" w:fill="auto"/>
          </w:tcPr>
          <w:p w14:paraId="6371CC58" w14:textId="4D8A6283" w:rsidR="0001770D" w:rsidRPr="00781587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Действительная цена деления (шкалы) (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d</w:t>
            </w:r>
            <w:r w:rsidRPr="00781587">
              <w:rPr>
                <w:rFonts w:cs="Times New Roman"/>
                <w:color w:val="000000" w:themeColor="text1"/>
                <w:sz w:val="22"/>
                <w:szCs w:val="22"/>
              </w:rPr>
              <w:t>)</w:t>
            </w:r>
            <w:r w:rsidR="00211FE4">
              <w:rPr>
                <w:rFonts w:cs="Times New Roman"/>
                <w:color w:val="000000" w:themeColor="text1"/>
                <w:sz w:val="22"/>
                <w:szCs w:val="22"/>
              </w:rPr>
              <w:t>, мг</w:t>
            </w:r>
          </w:p>
        </w:tc>
        <w:tc>
          <w:tcPr>
            <w:tcW w:w="4820" w:type="dxa"/>
            <w:shd w:val="clear" w:color="auto" w:fill="auto"/>
          </w:tcPr>
          <w:p w14:paraId="1FB93459" w14:textId="7777777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0,01/0,1</w:t>
            </w:r>
          </w:p>
        </w:tc>
      </w:tr>
      <w:tr w:rsidR="0001770D" w14:paraId="34E744CC" w14:textId="77777777" w:rsidTr="006D39C0">
        <w:tc>
          <w:tcPr>
            <w:tcW w:w="4531" w:type="dxa"/>
            <w:shd w:val="clear" w:color="auto" w:fill="auto"/>
          </w:tcPr>
          <w:p w14:paraId="6D556D72" w14:textId="5D87AC5E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каемой погрешности (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mpe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)</w:t>
            </w:r>
            <w:r w:rsidRPr="00E57146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 xml:space="preserve">при поверке,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мг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>:</w:t>
            </w:r>
          </w:p>
          <w:p w14:paraId="2785431D" w14:textId="77777777" w:rsidR="00277B63" w:rsidRDefault="00277B63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 50 г вкл. 0,5</w:t>
            </w:r>
          </w:p>
          <w:p w14:paraId="3E6C809C" w14:textId="3DB960E9" w:rsidR="00277B63" w:rsidRDefault="00277B63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св. 50 г до 200 г вкл. 1,0</w:t>
            </w:r>
          </w:p>
          <w:p w14:paraId="498BB7C7" w14:textId="0BC7AE27" w:rsidR="00277B63" w:rsidRPr="00E57146" w:rsidRDefault="00277B63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св. 200 г до 220 г вкл. 1,5</w:t>
            </w:r>
          </w:p>
        </w:tc>
        <w:tc>
          <w:tcPr>
            <w:tcW w:w="4820" w:type="dxa"/>
            <w:shd w:val="clear" w:color="auto" w:fill="auto"/>
          </w:tcPr>
          <w:p w14:paraId="74A32039" w14:textId="77777777" w:rsidR="00277B63" w:rsidRDefault="00277B6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11830E8" w14:textId="77777777" w:rsidR="00277B63" w:rsidRDefault="00277B6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0163AEB" w14:textId="4FFBD843" w:rsidR="0001770D" w:rsidRDefault="00277B6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</w:t>
            </w:r>
            <w:r w:rsidR="0001770D">
              <w:rPr>
                <w:rFonts w:cs="Times New Roman"/>
                <w:color w:val="000000" w:themeColor="text1"/>
                <w:sz w:val="22"/>
                <w:szCs w:val="22"/>
              </w:rPr>
              <w:t>0,5</w:t>
            </w:r>
          </w:p>
          <w:p w14:paraId="3FDEF2E2" w14:textId="0BA46386" w:rsidR="0001770D" w:rsidRDefault="00277B6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</w:t>
            </w:r>
            <w:r w:rsidR="0001770D">
              <w:rPr>
                <w:rFonts w:cs="Times New Roman"/>
                <w:color w:val="000000" w:themeColor="text1"/>
                <w:sz w:val="22"/>
                <w:szCs w:val="22"/>
              </w:rPr>
              <w:t>1,0</w:t>
            </w:r>
          </w:p>
          <w:p w14:paraId="671893B4" w14:textId="3C8AD5B6" w:rsidR="0001770D" w:rsidRPr="00A31954" w:rsidRDefault="00277B6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</w:t>
            </w:r>
            <w:r w:rsidR="0001770D">
              <w:rPr>
                <w:rFonts w:cs="Times New Roman"/>
                <w:color w:val="000000" w:themeColor="text1"/>
                <w:sz w:val="22"/>
                <w:szCs w:val="22"/>
              </w:rPr>
              <w:t>1,5</w:t>
            </w:r>
          </w:p>
        </w:tc>
      </w:tr>
      <w:tr w:rsidR="00D31B1A" w14:paraId="05735D1A" w14:textId="77777777" w:rsidTr="006D39C0">
        <w:tc>
          <w:tcPr>
            <w:tcW w:w="4531" w:type="dxa"/>
            <w:shd w:val="clear" w:color="auto" w:fill="auto"/>
          </w:tcPr>
          <w:p w14:paraId="66873E9F" w14:textId="796ECE95" w:rsidR="00D31B1A" w:rsidRPr="00F545C2" w:rsidRDefault="00D31B1A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545C2">
              <w:rPr>
                <w:rFonts w:cs="Times New Roman"/>
                <w:color w:val="000000" w:themeColor="text1"/>
                <w:sz w:val="22"/>
                <w:szCs w:val="22"/>
              </w:rPr>
              <w:t>Диапазон устройства выборки массы тары</w:t>
            </w:r>
            <w:r w:rsidR="00F545C2" w:rsidRPr="00F545C2">
              <w:rPr>
                <w:rFonts w:cs="Times New Roman"/>
                <w:color w:val="000000" w:themeColor="text1"/>
                <w:sz w:val="22"/>
                <w:szCs w:val="22"/>
              </w:rPr>
              <w:t>, г</w:t>
            </w:r>
          </w:p>
        </w:tc>
        <w:tc>
          <w:tcPr>
            <w:tcW w:w="4820" w:type="dxa"/>
            <w:shd w:val="clear" w:color="auto" w:fill="auto"/>
          </w:tcPr>
          <w:p w14:paraId="6D7A3C97" w14:textId="5881590A" w:rsidR="00D31B1A" w:rsidRPr="00F545C2" w:rsidRDefault="00F545C2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F545C2">
              <w:rPr>
                <w:rFonts w:cs="Times New Roman"/>
                <w:color w:val="000000" w:themeColor="text1"/>
                <w:sz w:val="22"/>
                <w:szCs w:val="22"/>
              </w:rPr>
              <w:t>о</w:t>
            </w:r>
            <w:r w:rsidR="00D31B1A" w:rsidRPr="00F545C2">
              <w:rPr>
                <w:rFonts w:cs="Times New Roman"/>
                <w:color w:val="000000" w:themeColor="text1"/>
                <w:sz w:val="22"/>
                <w:szCs w:val="22"/>
              </w:rPr>
              <w:t xml:space="preserve">т 0 до </w:t>
            </w:r>
            <w:r w:rsidR="00277B63" w:rsidRPr="00F545C2">
              <w:rPr>
                <w:rFonts w:cs="Times New Roman"/>
                <w:color w:val="000000" w:themeColor="text1"/>
                <w:sz w:val="22"/>
                <w:szCs w:val="22"/>
              </w:rPr>
              <w:t>22</w:t>
            </w:r>
            <w:r w:rsidRPr="00F545C2">
              <w:rPr>
                <w:rFonts w:cs="Times New Roman"/>
                <w:color w:val="000000" w:themeColor="text1"/>
                <w:sz w:val="22"/>
                <w:szCs w:val="22"/>
              </w:rPr>
              <w:t>0</w:t>
            </w:r>
          </w:p>
        </w:tc>
      </w:tr>
      <w:tr w:rsidR="0001770D" w:rsidRPr="00304F4F" w14:paraId="17D8A358" w14:textId="77777777" w:rsidTr="006D39C0">
        <w:tc>
          <w:tcPr>
            <w:tcW w:w="4531" w:type="dxa"/>
            <w:shd w:val="clear" w:color="auto" w:fill="auto"/>
          </w:tcPr>
          <w:p w14:paraId="274708DF" w14:textId="7777777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Значение габаритных размеров, мм, не менее: длина, ширина, высота  </w:t>
            </w:r>
          </w:p>
        </w:tc>
        <w:tc>
          <w:tcPr>
            <w:tcW w:w="4820" w:type="dxa"/>
            <w:shd w:val="clear" w:color="auto" w:fill="auto"/>
          </w:tcPr>
          <w:p w14:paraId="67350E34" w14:textId="77777777" w:rsidR="00F545C2" w:rsidRDefault="00F545C2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B2C26C7" w14:textId="7777777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350, 210, 330</w:t>
            </w:r>
          </w:p>
        </w:tc>
      </w:tr>
      <w:tr w:rsidR="0001770D" w:rsidRPr="00304F4F" w14:paraId="3312E7AD" w14:textId="77777777" w:rsidTr="006D39C0">
        <w:tc>
          <w:tcPr>
            <w:tcW w:w="4531" w:type="dxa"/>
            <w:shd w:val="clear" w:color="auto" w:fill="auto"/>
          </w:tcPr>
          <w:p w14:paraId="6CFF34F7" w14:textId="3636B7B8" w:rsidR="0001770D" w:rsidRDefault="00211FE4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Диаметр чашки, мм не менее</w:t>
            </w:r>
          </w:p>
        </w:tc>
        <w:tc>
          <w:tcPr>
            <w:tcW w:w="4820" w:type="dxa"/>
            <w:shd w:val="clear" w:color="auto" w:fill="auto"/>
          </w:tcPr>
          <w:p w14:paraId="159FEB4F" w14:textId="77777777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80</w:t>
            </w:r>
          </w:p>
        </w:tc>
      </w:tr>
      <w:tr w:rsidR="00F545C2" w:rsidRPr="00304F4F" w14:paraId="5E27D3ED" w14:textId="77777777" w:rsidTr="006D39C0">
        <w:tc>
          <w:tcPr>
            <w:tcW w:w="4531" w:type="dxa"/>
            <w:shd w:val="clear" w:color="auto" w:fill="auto"/>
          </w:tcPr>
          <w:p w14:paraId="5D1A5D76" w14:textId="77777777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Параметры питания весов</w:t>
            </w:r>
          </w:p>
          <w:p w14:paraId="57806556" w14:textId="77777777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Напряжение, В</w:t>
            </w:r>
          </w:p>
          <w:p w14:paraId="774EB79A" w14:textId="73BC7C8A" w:rsidR="00F545C2" w:rsidRPr="00A31954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Частота, Гц</w:t>
            </w:r>
          </w:p>
        </w:tc>
        <w:tc>
          <w:tcPr>
            <w:tcW w:w="4820" w:type="dxa"/>
            <w:shd w:val="clear" w:color="auto" w:fill="auto"/>
          </w:tcPr>
          <w:p w14:paraId="7FCD5155" w14:textId="77777777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02B62105" w14:textId="77777777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220</w:t>
            </w:r>
          </w:p>
          <w:p w14:paraId="25D7AD80" w14:textId="201D691A" w:rsidR="00F545C2" w:rsidRPr="00A31954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50</w:t>
            </w:r>
          </w:p>
        </w:tc>
      </w:tr>
      <w:tr w:rsidR="000F3E66" w:rsidRPr="00304F4F" w14:paraId="0395E997" w14:textId="77777777" w:rsidTr="006D39C0">
        <w:tc>
          <w:tcPr>
            <w:tcW w:w="4531" w:type="dxa"/>
            <w:shd w:val="clear" w:color="auto" w:fill="auto"/>
          </w:tcPr>
          <w:p w14:paraId="3FC19AB4" w14:textId="77777777" w:rsidR="000F3E66" w:rsidRDefault="000F3E66" w:rsidP="000F3E66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эксплуатации:</w:t>
            </w:r>
          </w:p>
          <w:p w14:paraId="0158AF5B" w14:textId="01AE9B55" w:rsidR="000F3E66" w:rsidRDefault="000F3E66" w:rsidP="000F3E66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</w:t>
            </w:r>
            <w:r w:rsidR="00F545C2">
              <w:rPr>
                <w:rFonts w:cs="Times New Roman"/>
                <w:color w:val="000000" w:themeColor="text1"/>
                <w:sz w:val="22"/>
                <w:szCs w:val="22"/>
              </w:rPr>
              <w:t>, ºС</w:t>
            </w:r>
          </w:p>
          <w:p w14:paraId="55598601" w14:textId="01817EF2" w:rsidR="000F3E66" w:rsidRPr="00A31954" w:rsidRDefault="000F3E66" w:rsidP="000F3E66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относительная влажность воздуха</w:t>
            </w:r>
            <w:r w:rsidR="00F545C2">
              <w:rPr>
                <w:rFonts w:cs="Times New Roman"/>
                <w:color w:val="000000" w:themeColor="text1"/>
                <w:sz w:val="22"/>
                <w:szCs w:val="22"/>
              </w:rPr>
              <w:t>, %</w:t>
            </w:r>
          </w:p>
        </w:tc>
        <w:tc>
          <w:tcPr>
            <w:tcW w:w="4820" w:type="dxa"/>
            <w:shd w:val="clear" w:color="auto" w:fill="auto"/>
          </w:tcPr>
          <w:p w14:paraId="4794BE02" w14:textId="77777777" w:rsidR="000F3E66" w:rsidRDefault="000F3E66" w:rsidP="000F3E66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304A3569" w14:textId="1859C3B5" w:rsidR="000F3E66" w:rsidRDefault="000F3E66" w:rsidP="000F3E66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 до +40</w:t>
            </w:r>
          </w:p>
          <w:p w14:paraId="09C5C7FD" w14:textId="3333910E" w:rsidR="000F3E66" w:rsidRPr="00A31954" w:rsidRDefault="00F545C2" w:rsidP="000F3E66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40 до 70</w:t>
            </w:r>
          </w:p>
        </w:tc>
      </w:tr>
      <w:tr w:rsidR="0001770D" w:rsidRPr="00304F4F" w14:paraId="23022C63" w14:textId="77777777" w:rsidTr="006D39C0">
        <w:tc>
          <w:tcPr>
            <w:tcW w:w="4531" w:type="dxa"/>
            <w:shd w:val="clear" w:color="auto" w:fill="auto"/>
          </w:tcPr>
          <w:p w14:paraId="4E24526D" w14:textId="2D26FB5C" w:rsidR="0001770D" w:rsidRDefault="00BA549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7122DEC9" w14:textId="77777777" w:rsidR="000F3E66" w:rsidRDefault="000F3E66" w:rsidP="000F3E66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руководство по эксплуатации на русском языке,</w:t>
            </w:r>
          </w:p>
          <w:p w14:paraId="627AFB29" w14:textId="61C9C705" w:rsidR="0001770D" w:rsidRDefault="000F3E66" w:rsidP="000F3E66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паспорт, свидетельство о первичной поверке</w:t>
            </w:r>
          </w:p>
        </w:tc>
      </w:tr>
      <w:tr w:rsidR="0001770D" w:rsidRPr="00304F4F" w14:paraId="7F895C9E" w14:textId="77777777" w:rsidTr="006D39C0">
        <w:tc>
          <w:tcPr>
            <w:tcW w:w="4531" w:type="dxa"/>
            <w:shd w:val="clear" w:color="auto" w:fill="auto"/>
          </w:tcPr>
          <w:p w14:paraId="256D994C" w14:textId="77777777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789ECF73" w14:textId="77777777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штука</w:t>
            </w:r>
          </w:p>
        </w:tc>
      </w:tr>
      <w:tr w:rsidR="0001770D" w14:paraId="23F8707B" w14:textId="77777777" w:rsidTr="006D39C0">
        <w:tc>
          <w:tcPr>
            <w:tcW w:w="9351" w:type="dxa"/>
            <w:gridSpan w:val="2"/>
            <w:shd w:val="clear" w:color="auto" w:fill="auto"/>
          </w:tcPr>
          <w:p w14:paraId="1A93678E" w14:textId="77777777" w:rsidR="0001770D" w:rsidRPr="00A31954" w:rsidRDefault="0001770D" w:rsidP="006D39C0">
            <w:pPr>
              <w:jc w:val="center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color w:val="000000" w:themeColor="text1"/>
                <w:sz w:val="22"/>
                <w:szCs w:val="22"/>
              </w:rPr>
              <w:t>Весы электронные</w:t>
            </w:r>
          </w:p>
        </w:tc>
      </w:tr>
      <w:tr w:rsidR="0001770D" w14:paraId="43634619" w14:textId="77777777" w:rsidTr="006D39C0">
        <w:tc>
          <w:tcPr>
            <w:tcW w:w="4531" w:type="dxa"/>
            <w:shd w:val="clear" w:color="auto" w:fill="auto"/>
          </w:tcPr>
          <w:p w14:paraId="0CFFD383" w14:textId="4FC81EA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 xml:space="preserve">Наименьший 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>предел взвешивания</w:t>
            </w:r>
            <w:r w:rsidR="00E1032B">
              <w:rPr>
                <w:rFonts w:cs="Times New Roman"/>
                <w:color w:val="000000" w:themeColor="text1"/>
                <w:sz w:val="22"/>
                <w:szCs w:val="22"/>
              </w:rPr>
              <w:t>,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 xml:space="preserve"> г</w:t>
            </w:r>
          </w:p>
        </w:tc>
        <w:tc>
          <w:tcPr>
            <w:tcW w:w="4820" w:type="dxa"/>
            <w:shd w:val="clear" w:color="auto" w:fill="auto"/>
          </w:tcPr>
          <w:p w14:paraId="4D61FE3D" w14:textId="7777777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0,2</w:t>
            </w:r>
          </w:p>
        </w:tc>
      </w:tr>
      <w:tr w:rsidR="0001770D" w14:paraId="1C965548" w14:textId="77777777" w:rsidTr="006D39C0">
        <w:tc>
          <w:tcPr>
            <w:tcW w:w="4531" w:type="dxa"/>
            <w:shd w:val="clear" w:color="auto" w:fill="auto"/>
          </w:tcPr>
          <w:p w14:paraId="5285020D" w14:textId="4B4CD2F2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 xml:space="preserve">Наибольший 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>предел взвешивания</w:t>
            </w:r>
            <w:r w:rsidR="00E1032B">
              <w:rPr>
                <w:rFonts w:cs="Times New Roman"/>
                <w:color w:val="000000" w:themeColor="text1"/>
                <w:sz w:val="22"/>
                <w:szCs w:val="22"/>
              </w:rPr>
              <w:t>,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 xml:space="preserve"> г</w:t>
            </w:r>
          </w:p>
        </w:tc>
        <w:tc>
          <w:tcPr>
            <w:tcW w:w="4820" w:type="dxa"/>
            <w:shd w:val="clear" w:color="auto" w:fill="auto"/>
          </w:tcPr>
          <w:p w14:paraId="53AC85D0" w14:textId="7777777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01770D" w14:paraId="3209B092" w14:textId="77777777" w:rsidTr="006D39C0">
        <w:tc>
          <w:tcPr>
            <w:tcW w:w="4531" w:type="dxa"/>
            <w:shd w:val="clear" w:color="auto" w:fill="auto"/>
          </w:tcPr>
          <w:p w14:paraId="4E526107" w14:textId="434DA254" w:rsidR="0001770D" w:rsidRPr="00781587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Действительная цена деления (шкалы) (</w:t>
            </w:r>
            <w:r>
              <w:rPr>
                <w:rFonts w:cs="Times New Roman"/>
                <w:color w:val="000000" w:themeColor="text1"/>
                <w:sz w:val="22"/>
                <w:szCs w:val="22"/>
                <w:lang w:val="en-US"/>
              </w:rPr>
              <w:t>d</w:t>
            </w:r>
            <w:r w:rsidRPr="00781587">
              <w:rPr>
                <w:rFonts w:cs="Times New Roman"/>
                <w:color w:val="000000" w:themeColor="text1"/>
                <w:sz w:val="22"/>
                <w:szCs w:val="22"/>
              </w:rPr>
              <w:t>)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>, г</w:t>
            </w:r>
          </w:p>
        </w:tc>
        <w:tc>
          <w:tcPr>
            <w:tcW w:w="4820" w:type="dxa"/>
            <w:shd w:val="clear" w:color="auto" w:fill="auto"/>
          </w:tcPr>
          <w:p w14:paraId="49613A62" w14:textId="77777777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0,005</w:t>
            </w:r>
          </w:p>
        </w:tc>
      </w:tr>
      <w:tr w:rsidR="0001770D" w14:paraId="2C9B1B0B" w14:textId="77777777" w:rsidTr="006D39C0">
        <w:tc>
          <w:tcPr>
            <w:tcW w:w="4531" w:type="dxa"/>
            <w:shd w:val="clear" w:color="auto" w:fill="auto"/>
          </w:tcPr>
          <w:p w14:paraId="6CB6F924" w14:textId="709AA494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 w:rsidRPr="00A31954">
              <w:rPr>
                <w:rFonts w:cs="Times New Roman"/>
                <w:color w:val="000000" w:themeColor="text1"/>
                <w:sz w:val="22"/>
                <w:szCs w:val="22"/>
              </w:rPr>
              <w:t>Предел допус</w:t>
            </w:r>
            <w:r w:rsidR="00E1032B">
              <w:rPr>
                <w:rFonts w:cs="Times New Roman"/>
                <w:color w:val="000000" w:themeColor="text1"/>
                <w:sz w:val="22"/>
                <w:szCs w:val="22"/>
              </w:rPr>
              <w:t>каемой погрешности</w:t>
            </w:r>
            <w:r w:rsidRPr="00E57146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  <w:r w:rsidR="00E1032B">
              <w:rPr>
                <w:rFonts w:cs="Times New Roman"/>
                <w:color w:val="000000" w:themeColor="text1"/>
                <w:sz w:val="22"/>
                <w:szCs w:val="22"/>
              </w:rPr>
              <w:t xml:space="preserve">при </w:t>
            </w:r>
            <w:r w:rsidR="00277B63">
              <w:rPr>
                <w:rFonts w:cs="Times New Roman"/>
                <w:color w:val="000000" w:themeColor="text1"/>
                <w:sz w:val="22"/>
                <w:szCs w:val="22"/>
              </w:rPr>
              <w:t>поверке, г:</w:t>
            </w:r>
          </w:p>
          <w:p w14:paraId="5BF013FA" w14:textId="50F6944C" w:rsidR="00277B63" w:rsidRDefault="00277B63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 50 г вкл.</w:t>
            </w:r>
          </w:p>
          <w:p w14:paraId="243B4D3E" w14:textId="1C5964D2" w:rsidR="00277B63" w:rsidRDefault="00277B63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50 г до 200 г вкл.</w:t>
            </w:r>
          </w:p>
          <w:p w14:paraId="6C7648FD" w14:textId="4B7FA9F8" w:rsidR="00277B63" w:rsidRPr="00E57146" w:rsidRDefault="00277B63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200 г до 300</w:t>
            </w:r>
            <w:r w:rsidR="00F545C2">
              <w:rPr>
                <w:rFonts w:cs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>г вкл.</w:t>
            </w:r>
          </w:p>
        </w:tc>
        <w:tc>
          <w:tcPr>
            <w:tcW w:w="4820" w:type="dxa"/>
            <w:shd w:val="clear" w:color="auto" w:fill="auto"/>
          </w:tcPr>
          <w:p w14:paraId="45051386" w14:textId="77777777" w:rsidR="00277B63" w:rsidRDefault="00277B6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6ECAE5DA" w14:textId="77777777" w:rsidR="00277B63" w:rsidRDefault="00277B6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0DB017B" w14:textId="0A49C7B9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±0,005</w:t>
            </w:r>
          </w:p>
          <w:p w14:paraId="3CD490FE" w14:textId="685E97DB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±0,01</w:t>
            </w:r>
          </w:p>
          <w:p w14:paraId="41CB3AC9" w14:textId="35E5856C" w:rsidR="0001770D" w:rsidRPr="00A31954" w:rsidRDefault="0001770D" w:rsidP="00277B63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±0,015</w:t>
            </w:r>
          </w:p>
        </w:tc>
      </w:tr>
      <w:tr w:rsidR="00D31B1A" w14:paraId="4BB7E982" w14:textId="77777777" w:rsidTr="006D39C0">
        <w:tc>
          <w:tcPr>
            <w:tcW w:w="4531" w:type="dxa"/>
            <w:shd w:val="clear" w:color="auto" w:fill="auto"/>
          </w:tcPr>
          <w:p w14:paraId="420883A0" w14:textId="3E4896A8" w:rsidR="00D31B1A" w:rsidRPr="00A31954" w:rsidRDefault="00D31B1A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устройства выборки массы тары</w:t>
            </w:r>
            <w:r w:rsidR="00F545C2">
              <w:rPr>
                <w:rFonts w:cs="Times New Roman"/>
                <w:color w:val="000000" w:themeColor="text1"/>
                <w:sz w:val="22"/>
                <w:szCs w:val="22"/>
              </w:rPr>
              <w:t>, г</w:t>
            </w:r>
          </w:p>
        </w:tc>
        <w:tc>
          <w:tcPr>
            <w:tcW w:w="4820" w:type="dxa"/>
            <w:shd w:val="clear" w:color="auto" w:fill="auto"/>
          </w:tcPr>
          <w:p w14:paraId="5BAE6079" w14:textId="30570EA9" w:rsidR="00D31B1A" w:rsidRPr="006D39C0" w:rsidRDefault="00F545C2" w:rsidP="006D39C0">
            <w:pPr>
              <w:jc w:val="left"/>
              <w:rPr>
                <w:rFonts w:cs="Times New Roman"/>
                <w:color w:val="000000" w:themeColor="text1"/>
              </w:rPr>
            </w:pPr>
            <w:r>
              <w:rPr>
                <w:rFonts w:cs="Times New Roman"/>
                <w:color w:val="000000" w:themeColor="text1"/>
              </w:rPr>
              <w:t>о</w:t>
            </w:r>
            <w:r w:rsidR="00D31B1A">
              <w:rPr>
                <w:rFonts w:cs="Times New Roman"/>
                <w:color w:val="000000" w:themeColor="text1"/>
              </w:rPr>
              <w:t xml:space="preserve">т </w:t>
            </w:r>
            <w:r>
              <w:rPr>
                <w:rFonts w:cs="Times New Roman"/>
                <w:color w:val="000000" w:themeColor="text1"/>
              </w:rPr>
              <w:t>0,2</w:t>
            </w:r>
            <w:r w:rsidR="00D31B1A">
              <w:rPr>
                <w:rFonts w:cs="Times New Roman"/>
                <w:color w:val="000000" w:themeColor="text1"/>
              </w:rPr>
              <w:t xml:space="preserve"> до </w:t>
            </w:r>
            <w:r>
              <w:rPr>
                <w:rFonts w:cs="Times New Roman"/>
                <w:color w:val="000000" w:themeColor="text1"/>
              </w:rPr>
              <w:t>300</w:t>
            </w:r>
          </w:p>
        </w:tc>
      </w:tr>
      <w:tr w:rsidR="0001770D" w:rsidRPr="00304F4F" w14:paraId="6167FDB1" w14:textId="77777777" w:rsidTr="006D39C0">
        <w:tc>
          <w:tcPr>
            <w:tcW w:w="4531" w:type="dxa"/>
            <w:shd w:val="clear" w:color="auto" w:fill="auto"/>
          </w:tcPr>
          <w:p w14:paraId="55694FA9" w14:textId="27324D31" w:rsidR="0001770D" w:rsidRDefault="00211FE4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Диаметр чашки, мм</w:t>
            </w:r>
            <w:r w:rsidR="00E1032B">
              <w:rPr>
                <w:rFonts w:cs="Times New Roman"/>
                <w:color w:val="000000" w:themeColor="text1"/>
                <w:sz w:val="22"/>
                <w:szCs w:val="22"/>
              </w:rPr>
              <w:t>,</w:t>
            </w:r>
            <w:r>
              <w:rPr>
                <w:rFonts w:cs="Times New Roman"/>
                <w:color w:val="000000" w:themeColor="text1"/>
                <w:sz w:val="22"/>
                <w:szCs w:val="22"/>
              </w:rPr>
              <w:t xml:space="preserve"> не менее</w:t>
            </w:r>
          </w:p>
        </w:tc>
        <w:tc>
          <w:tcPr>
            <w:tcW w:w="4820" w:type="dxa"/>
            <w:shd w:val="clear" w:color="auto" w:fill="auto"/>
          </w:tcPr>
          <w:p w14:paraId="4421D7FE" w14:textId="77777777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01770D" w:rsidRPr="00304F4F" w14:paraId="5A419C95" w14:textId="77777777" w:rsidTr="006D39C0">
        <w:tc>
          <w:tcPr>
            <w:tcW w:w="4531" w:type="dxa"/>
            <w:shd w:val="clear" w:color="auto" w:fill="auto"/>
          </w:tcPr>
          <w:p w14:paraId="66B61909" w14:textId="77777777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Параметры питания весов</w:t>
            </w:r>
          </w:p>
          <w:p w14:paraId="72EB56DE" w14:textId="766A0318" w:rsidR="00F545C2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Напряжение, В</w:t>
            </w:r>
          </w:p>
          <w:p w14:paraId="6D7C6802" w14:textId="4791D6FB" w:rsidR="00F545C2" w:rsidRPr="00A31954" w:rsidRDefault="00F545C2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Частота, Гц</w:t>
            </w:r>
          </w:p>
        </w:tc>
        <w:tc>
          <w:tcPr>
            <w:tcW w:w="4820" w:type="dxa"/>
            <w:shd w:val="clear" w:color="auto" w:fill="auto"/>
          </w:tcPr>
          <w:p w14:paraId="63653FAC" w14:textId="77777777" w:rsidR="00F545C2" w:rsidRDefault="00F545C2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58AF0677" w14:textId="459A0540" w:rsidR="0001770D" w:rsidRDefault="00F545C2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220</w:t>
            </w:r>
          </w:p>
          <w:p w14:paraId="4D97F93E" w14:textId="04D7BC73" w:rsidR="0001770D" w:rsidRPr="00A31954" w:rsidRDefault="00F545C2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50</w:t>
            </w:r>
          </w:p>
        </w:tc>
      </w:tr>
      <w:tr w:rsidR="0001770D" w:rsidRPr="00304F4F" w14:paraId="2EC780BB" w14:textId="77777777" w:rsidTr="006D39C0">
        <w:tc>
          <w:tcPr>
            <w:tcW w:w="4531" w:type="dxa"/>
            <w:shd w:val="clear" w:color="auto" w:fill="auto"/>
          </w:tcPr>
          <w:p w14:paraId="2220F0E6" w14:textId="77777777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Условия эксплуатации:</w:t>
            </w:r>
          </w:p>
          <w:p w14:paraId="64C66931" w14:textId="591C20F9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диапазон рабочих температур</w:t>
            </w:r>
            <w:r w:rsidR="00F545C2">
              <w:rPr>
                <w:rFonts w:cs="Times New Roman"/>
                <w:color w:val="000000" w:themeColor="text1"/>
                <w:sz w:val="22"/>
                <w:szCs w:val="22"/>
              </w:rPr>
              <w:t>, ºС</w:t>
            </w:r>
          </w:p>
          <w:p w14:paraId="2ABE5B23" w14:textId="626DB45B" w:rsidR="0001770D" w:rsidRPr="00A31954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относительная влажность воздуха</w:t>
            </w:r>
            <w:r w:rsidR="00F545C2">
              <w:rPr>
                <w:rFonts w:cs="Times New Roman"/>
                <w:color w:val="000000" w:themeColor="text1"/>
                <w:sz w:val="22"/>
                <w:szCs w:val="22"/>
              </w:rPr>
              <w:t xml:space="preserve"> %</w:t>
            </w:r>
          </w:p>
        </w:tc>
        <w:tc>
          <w:tcPr>
            <w:tcW w:w="4820" w:type="dxa"/>
            <w:shd w:val="clear" w:color="auto" w:fill="auto"/>
          </w:tcPr>
          <w:p w14:paraId="63BB1B7D" w14:textId="77777777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</w:p>
          <w:p w14:paraId="1C1A7915" w14:textId="1CDD0DB0" w:rsidR="0001770D" w:rsidRDefault="00F545C2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от +10</w:t>
            </w:r>
            <w:r w:rsidR="0001770D">
              <w:rPr>
                <w:rFonts w:cs="Times New Roman"/>
                <w:color w:val="000000" w:themeColor="text1"/>
                <w:sz w:val="22"/>
                <w:szCs w:val="22"/>
              </w:rPr>
              <w:t xml:space="preserve"> до +40</w:t>
            </w:r>
          </w:p>
          <w:p w14:paraId="3EA3D8F8" w14:textId="0770C260" w:rsidR="0001770D" w:rsidRPr="00A31954" w:rsidRDefault="00F545C2" w:rsidP="00F545C2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о</w:t>
            </w:r>
            <w:r w:rsidR="0001770D">
              <w:rPr>
                <w:rFonts w:cs="Times New Roman"/>
                <w:color w:val="000000" w:themeColor="text1"/>
                <w:sz w:val="22"/>
                <w:szCs w:val="22"/>
              </w:rPr>
              <w:t xml:space="preserve">т </w:t>
            </w:r>
            <w:r w:rsidR="000F3E66">
              <w:rPr>
                <w:rFonts w:cs="Times New Roman"/>
                <w:color w:val="000000" w:themeColor="text1"/>
                <w:sz w:val="22"/>
                <w:szCs w:val="22"/>
              </w:rPr>
              <w:t>4</w:t>
            </w:r>
            <w:r w:rsidR="0001770D">
              <w:rPr>
                <w:rFonts w:cs="Times New Roman"/>
                <w:color w:val="000000" w:themeColor="text1"/>
                <w:sz w:val="22"/>
                <w:szCs w:val="22"/>
              </w:rPr>
              <w:t xml:space="preserve">0 до </w:t>
            </w:r>
            <w:r w:rsidR="000F3E66">
              <w:rPr>
                <w:rFonts w:cs="Times New Roman"/>
                <w:color w:val="000000" w:themeColor="text1"/>
                <w:sz w:val="22"/>
                <w:szCs w:val="22"/>
              </w:rPr>
              <w:t>7</w:t>
            </w:r>
            <w:r w:rsidR="0001770D">
              <w:rPr>
                <w:rFonts w:cs="Times New Roman"/>
                <w:color w:val="000000" w:themeColor="text1"/>
                <w:sz w:val="22"/>
                <w:szCs w:val="22"/>
              </w:rPr>
              <w:t>0</w:t>
            </w:r>
          </w:p>
        </w:tc>
      </w:tr>
      <w:tr w:rsidR="0001770D" w:rsidRPr="00304F4F" w14:paraId="6E5B5C78" w14:textId="77777777" w:rsidTr="006D39C0">
        <w:tc>
          <w:tcPr>
            <w:tcW w:w="4531" w:type="dxa"/>
            <w:shd w:val="clear" w:color="auto" w:fill="auto"/>
          </w:tcPr>
          <w:p w14:paraId="19A37D70" w14:textId="5E3EAD85" w:rsidR="0001770D" w:rsidRDefault="00BA5493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Документы</w:t>
            </w:r>
          </w:p>
        </w:tc>
        <w:tc>
          <w:tcPr>
            <w:tcW w:w="4820" w:type="dxa"/>
            <w:shd w:val="clear" w:color="auto" w:fill="auto"/>
          </w:tcPr>
          <w:p w14:paraId="2CFF48E0" w14:textId="77777777" w:rsidR="000F3E66" w:rsidRDefault="000F3E66" w:rsidP="000F3E66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руководство по эксплуатации на русском языке,</w:t>
            </w:r>
          </w:p>
          <w:p w14:paraId="300FEF48" w14:textId="589B8C78" w:rsidR="0001770D" w:rsidRDefault="000F3E66" w:rsidP="000F3E66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паспорт, свидетельство о первичной поверке</w:t>
            </w:r>
          </w:p>
        </w:tc>
      </w:tr>
      <w:tr w:rsidR="0001770D" w:rsidRPr="00304F4F" w14:paraId="6B93DECD" w14:textId="77777777" w:rsidTr="006D39C0">
        <w:tc>
          <w:tcPr>
            <w:tcW w:w="4531" w:type="dxa"/>
            <w:shd w:val="clear" w:color="auto" w:fill="auto"/>
          </w:tcPr>
          <w:p w14:paraId="41F75417" w14:textId="77777777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Количество</w:t>
            </w:r>
          </w:p>
        </w:tc>
        <w:tc>
          <w:tcPr>
            <w:tcW w:w="4820" w:type="dxa"/>
            <w:shd w:val="clear" w:color="auto" w:fill="auto"/>
          </w:tcPr>
          <w:p w14:paraId="4861D0CB" w14:textId="77777777" w:rsidR="0001770D" w:rsidRDefault="0001770D" w:rsidP="006D39C0">
            <w:pPr>
              <w:jc w:val="left"/>
              <w:rPr>
                <w:rFonts w:cs="Times New Roman"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color w:val="000000" w:themeColor="text1"/>
                <w:sz w:val="22"/>
                <w:szCs w:val="22"/>
              </w:rPr>
              <w:t>1 штука</w:t>
            </w:r>
          </w:p>
        </w:tc>
      </w:tr>
    </w:tbl>
    <w:p w14:paraId="00BDE739" w14:textId="77777777" w:rsidR="00D122F8" w:rsidRDefault="00D122F8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0EA96C6C" w14:textId="5E995FDD" w:rsidR="00F970E7" w:rsidRPr="00B60064" w:rsidRDefault="00F970E7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2"/>
          <w:szCs w:val="22"/>
          <w:lang w:val="en-US"/>
        </w:rPr>
      </w:pPr>
      <w:r w:rsidRPr="00B60064">
        <w:rPr>
          <w:b/>
          <w:sz w:val="22"/>
          <w:szCs w:val="22"/>
        </w:rPr>
        <w:lastRenderedPageBreak/>
        <w:t>Количество МТР</w:t>
      </w:r>
      <w:r w:rsidRPr="00B60064">
        <w:rPr>
          <w:b/>
          <w:sz w:val="22"/>
          <w:szCs w:val="22"/>
          <w:lang w:val="en-US"/>
        </w:rPr>
        <w:t>:</w:t>
      </w:r>
    </w:p>
    <w:p w14:paraId="6A447A2A" w14:textId="77777777" w:rsidR="00F970E7" w:rsidRPr="00F970E7" w:rsidRDefault="00F970E7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  <w:lang w:val="en-US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6237"/>
        <w:gridCol w:w="2546"/>
      </w:tblGrid>
      <w:tr w:rsidR="00155DE8" w14:paraId="3B91C624" w14:textId="77777777" w:rsidTr="00155DE8">
        <w:tc>
          <w:tcPr>
            <w:tcW w:w="562" w:type="dxa"/>
          </w:tcPr>
          <w:p w14:paraId="34148C28" w14:textId="2A3372A4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6237" w:type="dxa"/>
          </w:tcPr>
          <w:p w14:paraId="457871B7" w14:textId="550B7857" w:rsidR="00155DE8" w:rsidRP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546" w:type="dxa"/>
          </w:tcPr>
          <w:p w14:paraId="38AF63BB" w14:textId="4190889C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155DE8" w14:paraId="2EBDD61D" w14:textId="77777777" w:rsidTr="00155DE8">
        <w:tc>
          <w:tcPr>
            <w:tcW w:w="562" w:type="dxa"/>
          </w:tcPr>
          <w:p w14:paraId="390E29F5" w14:textId="43CBF518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37" w:type="dxa"/>
          </w:tcPr>
          <w:p w14:paraId="6F6C6EA6" w14:textId="7B8CED5B" w:rsidR="00155DE8" w:rsidRP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55DE8">
              <w:rPr>
                <w:color w:val="000000" w:themeColor="text1"/>
                <w:sz w:val="22"/>
                <w:szCs w:val="22"/>
              </w:rPr>
              <w:t>Концевые меры длины плоскопараллельные. Набор №1.</w:t>
            </w:r>
          </w:p>
        </w:tc>
        <w:tc>
          <w:tcPr>
            <w:tcW w:w="2546" w:type="dxa"/>
          </w:tcPr>
          <w:p w14:paraId="2DDDBD8F" w14:textId="687AA7A7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155DE8" w14:paraId="06C38A34" w14:textId="77777777" w:rsidTr="00155DE8">
        <w:tc>
          <w:tcPr>
            <w:tcW w:w="562" w:type="dxa"/>
          </w:tcPr>
          <w:p w14:paraId="215F9BED" w14:textId="169997E7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37" w:type="dxa"/>
          </w:tcPr>
          <w:p w14:paraId="6BED93C2" w14:textId="041AEBC1" w:rsidR="00155DE8" w:rsidRP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155DE8">
              <w:rPr>
                <w:color w:val="000000" w:themeColor="text1"/>
                <w:sz w:val="22"/>
                <w:szCs w:val="22"/>
              </w:rPr>
              <w:t>Концевые меры длины плоскопараллельные</w:t>
            </w:r>
            <w:r>
              <w:rPr>
                <w:color w:val="000000" w:themeColor="text1"/>
                <w:sz w:val="22"/>
                <w:szCs w:val="22"/>
              </w:rPr>
              <w:t>. Набор №3</w:t>
            </w:r>
          </w:p>
        </w:tc>
        <w:tc>
          <w:tcPr>
            <w:tcW w:w="2546" w:type="dxa"/>
          </w:tcPr>
          <w:p w14:paraId="144A7051" w14:textId="17D2FFB8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наборов</w:t>
            </w:r>
          </w:p>
        </w:tc>
      </w:tr>
      <w:tr w:rsidR="00155DE8" w14:paraId="65D70E71" w14:textId="77777777" w:rsidTr="00155DE8">
        <w:tc>
          <w:tcPr>
            <w:tcW w:w="562" w:type="dxa"/>
          </w:tcPr>
          <w:p w14:paraId="7AC34041" w14:textId="0651E0FE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37" w:type="dxa"/>
          </w:tcPr>
          <w:p w14:paraId="2F85090E" w14:textId="0D7A76D5" w:rsidR="00155DE8" w:rsidRP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155DE8">
              <w:rPr>
                <w:color w:val="000000" w:themeColor="text1"/>
                <w:sz w:val="22"/>
                <w:szCs w:val="22"/>
              </w:rPr>
              <w:t>Концевые меры длины плоскопараллельные. Набор №1</w:t>
            </w:r>
            <w:r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546" w:type="dxa"/>
          </w:tcPr>
          <w:p w14:paraId="1DB93947" w14:textId="2E2D7BBB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набора</w:t>
            </w:r>
          </w:p>
        </w:tc>
      </w:tr>
      <w:tr w:rsidR="00155DE8" w14:paraId="47C7DE86" w14:textId="77777777" w:rsidTr="00155DE8">
        <w:tc>
          <w:tcPr>
            <w:tcW w:w="562" w:type="dxa"/>
          </w:tcPr>
          <w:p w14:paraId="4E26BBF5" w14:textId="59B09B30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237" w:type="dxa"/>
          </w:tcPr>
          <w:p w14:paraId="3F057428" w14:textId="6DE3FE3C" w:rsidR="00155DE8" w:rsidRP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155DE8">
              <w:rPr>
                <w:color w:val="000000" w:themeColor="text1"/>
                <w:sz w:val="22"/>
                <w:szCs w:val="22"/>
              </w:rPr>
              <w:t>Штангенциркуль типа ШЦЦ-</w:t>
            </w:r>
            <w:r w:rsidRPr="00155DE8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>
              <w:rPr>
                <w:color w:val="000000" w:themeColor="text1"/>
                <w:sz w:val="22"/>
                <w:szCs w:val="22"/>
              </w:rPr>
              <w:t xml:space="preserve"> 0-150 мм</w:t>
            </w:r>
          </w:p>
        </w:tc>
        <w:tc>
          <w:tcPr>
            <w:tcW w:w="2546" w:type="dxa"/>
          </w:tcPr>
          <w:p w14:paraId="4F45E751" w14:textId="0FF35181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155DE8" w14:paraId="5014240A" w14:textId="77777777" w:rsidTr="00155DE8">
        <w:tc>
          <w:tcPr>
            <w:tcW w:w="562" w:type="dxa"/>
          </w:tcPr>
          <w:p w14:paraId="2FC98D95" w14:textId="2FB76887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237" w:type="dxa"/>
          </w:tcPr>
          <w:p w14:paraId="624958F4" w14:textId="3571EA33" w:rsidR="00155DE8" w:rsidRP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155DE8">
              <w:rPr>
                <w:color w:val="000000" w:themeColor="text1"/>
                <w:sz w:val="22"/>
                <w:szCs w:val="22"/>
              </w:rPr>
              <w:t xml:space="preserve">Штангенциркуль типа ШЦ- </w:t>
            </w:r>
            <w:r w:rsidRPr="00155DE8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>
              <w:rPr>
                <w:color w:val="000000" w:themeColor="text1"/>
                <w:sz w:val="22"/>
                <w:szCs w:val="22"/>
              </w:rPr>
              <w:t xml:space="preserve"> 0-150 мм</w:t>
            </w:r>
          </w:p>
        </w:tc>
        <w:tc>
          <w:tcPr>
            <w:tcW w:w="2546" w:type="dxa"/>
          </w:tcPr>
          <w:p w14:paraId="32E681F3" w14:textId="67E2A7D2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155DE8" w14:paraId="7F869D12" w14:textId="77777777" w:rsidTr="00155DE8">
        <w:tc>
          <w:tcPr>
            <w:tcW w:w="562" w:type="dxa"/>
          </w:tcPr>
          <w:p w14:paraId="64FCA91F" w14:textId="6A44BA8A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237" w:type="dxa"/>
          </w:tcPr>
          <w:p w14:paraId="4BF0EDD7" w14:textId="123DF4C6" w:rsidR="00155DE8" w:rsidRP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155DE8">
              <w:rPr>
                <w:color w:val="000000" w:themeColor="text1"/>
                <w:sz w:val="22"/>
                <w:szCs w:val="22"/>
              </w:rPr>
              <w:t xml:space="preserve">Штангенциркуль типа ШЦ- </w:t>
            </w:r>
            <w:r w:rsidRPr="00155DE8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  <w:r>
              <w:rPr>
                <w:color w:val="000000" w:themeColor="text1"/>
                <w:sz w:val="22"/>
                <w:szCs w:val="22"/>
              </w:rPr>
              <w:t xml:space="preserve"> 0-250 мм</w:t>
            </w:r>
          </w:p>
        </w:tc>
        <w:tc>
          <w:tcPr>
            <w:tcW w:w="2546" w:type="dxa"/>
          </w:tcPr>
          <w:p w14:paraId="74E13A4D" w14:textId="2A0685F6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155DE8" w14:paraId="23DE3427" w14:textId="77777777" w:rsidTr="00155DE8">
        <w:tc>
          <w:tcPr>
            <w:tcW w:w="562" w:type="dxa"/>
          </w:tcPr>
          <w:p w14:paraId="1AC64C09" w14:textId="1E8378F0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237" w:type="dxa"/>
          </w:tcPr>
          <w:p w14:paraId="445FC3F2" w14:textId="2166C75C" w:rsidR="00155DE8" w:rsidRPr="00F56461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155DE8">
              <w:rPr>
                <w:color w:val="000000" w:themeColor="text1"/>
                <w:sz w:val="22"/>
                <w:szCs w:val="22"/>
              </w:rPr>
              <w:t xml:space="preserve">Штангенциркуль типа ШЦ- </w:t>
            </w:r>
            <w:r w:rsidRPr="00155DE8">
              <w:rPr>
                <w:color w:val="000000" w:themeColor="text1"/>
                <w:sz w:val="22"/>
                <w:szCs w:val="22"/>
                <w:lang w:val="en-US"/>
              </w:rPr>
              <w:t>I</w:t>
            </w:r>
            <w:r w:rsidR="00F56461">
              <w:rPr>
                <w:color w:val="000000" w:themeColor="text1"/>
                <w:sz w:val="22"/>
                <w:szCs w:val="22"/>
              </w:rPr>
              <w:t xml:space="preserve"> 0-250 мм</w:t>
            </w:r>
          </w:p>
        </w:tc>
        <w:tc>
          <w:tcPr>
            <w:tcW w:w="2546" w:type="dxa"/>
          </w:tcPr>
          <w:p w14:paraId="28ECEA1D" w14:textId="5116ED12" w:rsidR="00155DE8" w:rsidRDefault="00155DE8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19582C" w14:paraId="777037BC" w14:textId="77777777" w:rsidTr="00155DE8">
        <w:tc>
          <w:tcPr>
            <w:tcW w:w="562" w:type="dxa"/>
          </w:tcPr>
          <w:p w14:paraId="7D1708B0" w14:textId="70FAC182" w:rsidR="0019582C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237" w:type="dxa"/>
          </w:tcPr>
          <w:p w14:paraId="77B53E19" w14:textId="2595936F" w:rsidR="0019582C" w:rsidRPr="00F56461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F56461">
              <w:rPr>
                <w:color w:val="000000" w:themeColor="text1"/>
                <w:sz w:val="22"/>
                <w:szCs w:val="22"/>
              </w:rPr>
              <w:t>Индикатор часового типа с цифровым отсчетным устройством</w:t>
            </w:r>
          </w:p>
        </w:tc>
        <w:tc>
          <w:tcPr>
            <w:tcW w:w="2546" w:type="dxa"/>
          </w:tcPr>
          <w:p w14:paraId="7F1C3027" w14:textId="7645DB4B" w:rsidR="0019582C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шт.</w:t>
            </w:r>
          </w:p>
        </w:tc>
      </w:tr>
      <w:tr w:rsidR="00F56461" w14:paraId="1185110E" w14:textId="77777777" w:rsidTr="00155DE8">
        <w:tc>
          <w:tcPr>
            <w:tcW w:w="562" w:type="dxa"/>
          </w:tcPr>
          <w:p w14:paraId="4430F182" w14:textId="18577614" w:rsidR="00F56461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237" w:type="dxa"/>
          </w:tcPr>
          <w:p w14:paraId="24ADE909" w14:textId="76DE4B5D" w:rsidR="00F56461" w:rsidRPr="00F56461" w:rsidRDefault="00F56461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F56461">
              <w:rPr>
                <w:color w:val="000000" w:themeColor="text1"/>
                <w:sz w:val="22"/>
                <w:szCs w:val="22"/>
              </w:rPr>
              <w:t>Индикатор часового типа с цифровым отсчетным устройством</w:t>
            </w:r>
            <w:r>
              <w:rPr>
                <w:color w:val="000000" w:themeColor="text1"/>
                <w:sz w:val="22"/>
                <w:szCs w:val="22"/>
              </w:rPr>
              <w:t xml:space="preserve"> 0-12,5 мм</w:t>
            </w:r>
          </w:p>
        </w:tc>
        <w:tc>
          <w:tcPr>
            <w:tcW w:w="2546" w:type="dxa"/>
          </w:tcPr>
          <w:p w14:paraId="48FE1ECE" w14:textId="77777777" w:rsidR="00F56461" w:rsidRDefault="00F56461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3ED1CBD2" w14:textId="3C4BA177" w:rsidR="00F56461" w:rsidRDefault="00F56461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F56461" w14:paraId="70A7D3CB" w14:textId="77777777" w:rsidTr="00155DE8">
        <w:tc>
          <w:tcPr>
            <w:tcW w:w="562" w:type="dxa"/>
          </w:tcPr>
          <w:p w14:paraId="7E770EBF" w14:textId="0C74AEC8" w:rsidR="00F56461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237" w:type="dxa"/>
          </w:tcPr>
          <w:p w14:paraId="387DA4CE" w14:textId="7484222B" w:rsidR="00F56461" w:rsidRPr="00F56461" w:rsidRDefault="00F56461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F56461">
              <w:rPr>
                <w:color w:val="000000" w:themeColor="text1"/>
                <w:sz w:val="22"/>
                <w:szCs w:val="22"/>
              </w:rPr>
              <w:t>Индикатор рычажно-зубчатый типа ИРБ 0-0,2 мм</w:t>
            </w:r>
          </w:p>
        </w:tc>
        <w:tc>
          <w:tcPr>
            <w:tcW w:w="2546" w:type="dxa"/>
          </w:tcPr>
          <w:p w14:paraId="47285092" w14:textId="73588E52" w:rsidR="00F56461" w:rsidRDefault="00F56461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F56461" w14:paraId="54629BE1" w14:textId="77777777" w:rsidTr="00155DE8">
        <w:tc>
          <w:tcPr>
            <w:tcW w:w="562" w:type="dxa"/>
          </w:tcPr>
          <w:p w14:paraId="5BF99753" w14:textId="0AEE1DE4" w:rsidR="00F56461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237" w:type="dxa"/>
          </w:tcPr>
          <w:p w14:paraId="112F4211" w14:textId="1BB97767" w:rsidR="00F56461" w:rsidRPr="00F56461" w:rsidRDefault="00F56461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F56461">
              <w:rPr>
                <w:color w:val="000000" w:themeColor="text1"/>
                <w:sz w:val="22"/>
                <w:szCs w:val="22"/>
              </w:rPr>
              <w:t>Индикатор рычажно-зубчатый типа ИРБ 0-0,8 мм</w:t>
            </w:r>
          </w:p>
        </w:tc>
        <w:tc>
          <w:tcPr>
            <w:tcW w:w="2546" w:type="dxa"/>
          </w:tcPr>
          <w:p w14:paraId="5D0643C4" w14:textId="4FD9BDE5" w:rsidR="00F56461" w:rsidRDefault="00F56461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F56461" w14:paraId="1D8011BC" w14:textId="77777777" w:rsidTr="00155DE8">
        <w:tc>
          <w:tcPr>
            <w:tcW w:w="562" w:type="dxa"/>
          </w:tcPr>
          <w:p w14:paraId="1E7FB473" w14:textId="762E4D73" w:rsidR="00F56461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237" w:type="dxa"/>
          </w:tcPr>
          <w:p w14:paraId="243A67EF" w14:textId="5B9A7480" w:rsidR="00F56461" w:rsidRPr="00F56461" w:rsidRDefault="00F56461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F56461">
              <w:rPr>
                <w:color w:val="000000" w:themeColor="text1"/>
                <w:sz w:val="22"/>
                <w:szCs w:val="22"/>
              </w:rPr>
              <w:t>Индикатор многооборотный типа 1 МИГ</w:t>
            </w:r>
          </w:p>
        </w:tc>
        <w:tc>
          <w:tcPr>
            <w:tcW w:w="2546" w:type="dxa"/>
          </w:tcPr>
          <w:p w14:paraId="6FB21297" w14:textId="6E5E9AB5" w:rsidR="00F56461" w:rsidRDefault="00F56461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F56461" w14:paraId="14298DDB" w14:textId="77777777" w:rsidTr="00155DE8">
        <w:tc>
          <w:tcPr>
            <w:tcW w:w="562" w:type="dxa"/>
          </w:tcPr>
          <w:p w14:paraId="33B87304" w14:textId="5CE1616A" w:rsidR="00F56461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6237" w:type="dxa"/>
          </w:tcPr>
          <w:p w14:paraId="4621398B" w14:textId="158A5954" w:rsidR="00F56461" w:rsidRPr="00F56461" w:rsidRDefault="00F56461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F56461">
              <w:rPr>
                <w:color w:val="000000" w:themeColor="text1"/>
                <w:sz w:val="22"/>
                <w:szCs w:val="22"/>
              </w:rPr>
              <w:t>Индикатор часового типа ИЧ 0-10 мм</w:t>
            </w:r>
          </w:p>
        </w:tc>
        <w:tc>
          <w:tcPr>
            <w:tcW w:w="2546" w:type="dxa"/>
          </w:tcPr>
          <w:p w14:paraId="03A96237" w14:textId="43139E19" w:rsidR="00F56461" w:rsidRDefault="00F56461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F56461" w14:paraId="4756A2DE" w14:textId="77777777" w:rsidTr="00155DE8">
        <w:tc>
          <w:tcPr>
            <w:tcW w:w="562" w:type="dxa"/>
          </w:tcPr>
          <w:p w14:paraId="67F0AD05" w14:textId="6A2CAFAE" w:rsidR="00F56461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237" w:type="dxa"/>
          </w:tcPr>
          <w:p w14:paraId="172A846B" w14:textId="6D9FD84A" w:rsidR="00F56461" w:rsidRPr="00F56461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Рулетка измерительная 0-5 м</w:t>
            </w:r>
          </w:p>
        </w:tc>
        <w:tc>
          <w:tcPr>
            <w:tcW w:w="2546" w:type="dxa"/>
          </w:tcPr>
          <w:p w14:paraId="5526AA0D" w14:textId="6B7ACCB9" w:rsidR="00F56461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912ABF" w14:paraId="65BDAE77" w14:textId="77777777" w:rsidTr="00155DE8">
        <w:tc>
          <w:tcPr>
            <w:tcW w:w="562" w:type="dxa"/>
          </w:tcPr>
          <w:p w14:paraId="05C7C458" w14:textId="2FF8E73A" w:rsidR="00912AB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237" w:type="dxa"/>
          </w:tcPr>
          <w:p w14:paraId="5BC42468" w14:textId="0A17C0B8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bCs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Угломер с нониусом типа 2</w:t>
            </w:r>
          </w:p>
        </w:tc>
        <w:tc>
          <w:tcPr>
            <w:tcW w:w="2546" w:type="dxa"/>
          </w:tcPr>
          <w:p w14:paraId="0EB58BB7" w14:textId="6C3234A7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912ABF" w14:paraId="05D402B4" w14:textId="77777777" w:rsidTr="00155DE8">
        <w:tc>
          <w:tcPr>
            <w:tcW w:w="562" w:type="dxa"/>
          </w:tcPr>
          <w:p w14:paraId="2245368A" w14:textId="65BD13C3" w:rsidR="00912AB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237" w:type="dxa"/>
          </w:tcPr>
          <w:p w14:paraId="52049065" w14:textId="77777777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912ABF">
              <w:rPr>
                <w:color w:val="000000" w:themeColor="text1"/>
                <w:sz w:val="22"/>
                <w:szCs w:val="22"/>
              </w:rPr>
              <w:t xml:space="preserve">Микрометр с </w:t>
            </w:r>
            <w:proofErr w:type="spellStart"/>
            <w:r w:rsidRPr="00912ABF">
              <w:rPr>
                <w:color w:val="000000" w:themeColor="text1"/>
                <w:sz w:val="22"/>
                <w:szCs w:val="22"/>
              </w:rPr>
              <w:t>ножевидными</w:t>
            </w:r>
            <w:proofErr w:type="spellEnd"/>
            <w:r w:rsidRPr="00912ABF">
              <w:rPr>
                <w:color w:val="000000" w:themeColor="text1"/>
                <w:sz w:val="22"/>
                <w:szCs w:val="22"/>
              </w:rPr>
              <w:t xml:space="preserve"> измерительными поверхностями </w:t>
            </w:r>
          </w:p>
          <w:p w14:paraId="544A1C28" w14:textId="1424652F" w:rsidR="00912ABF" w:rsidRP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bCs/>
                <w:sz w:val="22"/>
                <w:szCs w:val="22"/>
              </w:rPr>
            </w:pPr>
            <w:r w:rsidRPr="00912ABF">
              <w:rPr>
                <w:color w:val="000000" w:themeColor="text1"/>
                <w:sz w:val="22"/>
                <w:szCs w:val="22"/>
              </w:rPr>
              <w:t>0-25 мм</w:t>
            </w:r>
          </w:p>
        </w:tc>
        <w:tc>
          <w:tcPr>
            <w:tcW w:w="2546" w:type="dxa"/>
          </w:tcPr>
          <w:p w14:paraId="534A8487" w14:textId="77777777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3A270412" w14:textId="6587A63C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912ABF" w14:paraId="67007E65" w14:textId="77777777" w:rsidTr="00155DE8">
        <w:tc>
          <w:tcPr>
            <w:tcW w:w="562" w:type="dxa"/>
          </w:tcPr>
          <w:p w14:paraId="60265E3B" w14:textId="5ED28BA8" w:rsidR="00912AB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237" w:type="dxa"/>
          </w:tcPr>
          <w:p w14:paraId="3AF9F877" w14:textId="09687282" w:rsidR="00912ABF" w:rsidRP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912ABF">
              <w:rPr>
                <w:color w:val="000000" w:themeColor="text1"/>
                <w:sz w:val="22"/>
                <w:szCs w:val="22"/>
              </w:rPr>
              <w:t>Микрометр гладкий МК25</w:t>
            </w:r>
          </w:p>
        </w:tc>
        <w:tc>
          <w:tcPr>
            <w:tcW w:w="2546" w:type="dxa"/>
          </w:tcPr>
          <w:p w14:paraId="22BDD0D0" w14:textId="04C1889C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912ABF" w14:paraId="1D84FB55" w14:textId="77777777" w:rsidTr="00155DE8">
        <w:tc>
          <w:tcPr>
            <w:tcW w:w="562" w:type="dxa"/>
          </w:tcPr>
          <w:p w14:paraId="39333A05" w14:textId="36CD824E" w:rsidR="00912AB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237" w:type="dxa"/>
          </w:tcPr>
          <w:p w14:paraId="7D459A32" w14:textId="156B8F3D" w:rsidR="00912ABF" w:rsidRP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912ABF">
              <w:rPr>
                <w:color w:val="000000" w:themeColor="text1"/>
                <w:sz w:val="22"/>
                <w:szCs w:val="22"/>
              </w:rPr>
              <w:t>Микрометр гладкий МК Ц25</w:t>
            </w:r>
          </w:p>
        </w:tc>
        <w:tc>
          <w:tcPr>
            <w:tcW w:w="2546" w:type="dxa"/>
          </w:tcPr>
          <w:p w14:paraId="72395BD5" w14:textId="13E6C4B1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912ABF" w14:paraId="355D1C77" w14:textId="77777777" w:rsidTr="00155DE8">
        <w:tc>
          <w:tcPr>
            <w:tcW w:w="562" w:type="dxa"/>
          </w:tcPr>
          <w:p w14:paraId="617986BD" w14:textId="5322A2CC" w:rsidR="00912AB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237" w:type="dxa"/>
          </w:tcPr>
          <w:p w14:paraId="0E32F10E" w14:textId="1C384D3D" w:rsidR="00912ABF" w:rsidRP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912ABF">
              <w:rPr>
                <w:color w:val="000000" w:themeColor="text1"/>
                <w:sz w:val="22"/>
                <w:szCs w:val="22"/>
              </w:rPr>
              <w:t xml:space="preserve">Микрометр гладкий МК Ц25 с </w:t>
            </w:r>
            <w:r w:rsidRPr="00912ABF">
              <w:rPr>
                <w:color w:val="000000" w:themeColor="text1"/>
                <w:sz w:val="22"/>
                <w:szCs w:val="22"/>
                <w:lang w:val="en-US"/>
              </w:rPr>
              <w:t>IP</w:t>
            </w:r>
            <w:r w:rsidRPr="00912ABF">
              <w:rPr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2546" w:type="dxa"/>
          </w:tcPr>
          <w:p w14:paraId="53566B3E" w14:textId="2E770C56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912ABF" w14:paraId="7C7077C8" w14:textId="77777777" w:rsidTr="00155DE8">
        <w:tc>
          <w:tcPr>
            <w:tcW w:w="562" w:type="dxa"/>
          </w:tcPr>
          <w:p w14:paraId="50297316" w14:textId="24D4A839" w:rsidR="00912AB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237" w:type="dxa"/>
          </w:tcPr>
          <w:p w14:paraId="6130F1DA" w14:textId="5565044A" w:rsidR="00912ABF" w:rsidRP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912ABF">
              <w:rPr>
                <w:color w:val="000000" w:themeColor="text1"/>
                <w:sz w:val="22"/>
                <w:szCs w:val="22"/>
              </w:rPr>
              <w:t>Микрометр гладкий МК50</w:t>
            </w:r>
          </w:p>
        </w:tc>
        <w:tc>
          <w:tcPr>
            <w:tcW w:w="2546" w:type="dxa"/>
          </w:tcPr>
          <w:p w14:paraId="2DBB1063" w14:textId="1904BFFE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912ABF" w14:paraId="2FEB0032" w14:textId="77777777" w:rsidTr="00155DE8">
        <w:tc>
          <w:tcPr>
            <w:tcW w:w="562" w:type="dxa"/>
          </w:tcPr>
          <w:p w14:paraId="141C7E99" w14:textId="5EC82AAC" w:rsidR="00912AB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237" w:type="dxa"/>
          </w:tcPr>
          <w:p w14:paraId="243161E4" w14:textId="2A957E0E" w:rsidR="00912ABF" w:rsidRP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912ABF">
              <w:rPr>
                <w:color w:val="000000" w:themeColor="text1"/>
                <w:sz w:val="22"/>
                <w:szCs w:val="22"/>
              </w:rPr>
              <w:t xml:space="preserve">Микрометр гладкий МК Ц50 с </w:t>
            </w:r>
            <w:r w:rsidRPr="00912ABF">
              <w:rPr>
                <w:color w:val="000000" w:themeColor="text1"/>
                <w:sz w:val="22"/>
                <w:szCs w:val="22"/>
                <w:lang w:val="en-US"/>
              </w:rPr>
              <w:t>IP</w:t>
            </w:r>
            <w:r w:rsidRPr="00912ABF">
              <w:rPr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2546" w:type="dxa"/>
          </w:tcPr>
          <w:p w14:paraId="1585250C" w14:textId="2C90BEE6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912ABF" w14:paraId="7AE435AB" w14:textId="77777777" w:rsidTr="00155DE8">
        <w:tc>
          <w:tcPr>
            <w:tcW w:w="562" w:type="dxa"/>
          </w:tcPr>
          <w:p w14:paraId="698C9A7F" w14:textId="3E0C04CE" w:rsidR="00912AB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237" w:type="dxa"/>
          </w:tcPr>
          <w:p w14:paraId="520FE4C2" w14:textId="16A3FE43" w:rsidR="00912ABF" w:rsidRP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912ABF">
              <w:rPr>
                <w:color w:val="000000" w:themeColor="text1"/>
                <w:sz w:val="22"/>
                <w:szCs w:val="22"/>
              </w:rPr>
              <w:t xml:space="preserve">Микрометр гладкий МК Ц75 с </w:t>
            </w:r>
            <w:r w:rsidRPr="00912ABF">
              <w:rPr>
                <w:color w:val="000000" w:themeColor="text1"/>
                <w:sz w:val="22"/>
                <w:szCs w:val="22"/>
                <w:lang w:val="en-US"/>
              </w:rPr>
              <w:t>IP</w:t>
            </w:r>
            <w:r w:rsidRPr="00912ABF">
              <w:rPr>
                <w:color w:val="000000" w:themeColor="text1"/>
                <w:sz w:val="22"/>
                <w:szCs w:val="22"/>
              </w:rPr>
              <w:t>54</w:t>
            </w:r>
          </w:p>
        </w:tc>
        <w:tc>
          <w:tcPr>
            <w:tcW w:w="2546" w:type="dxa"/>
          </w:tcPr>
          <w:p w14:paraId="46C7D286" w14:textId="2DBC0DC4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912ABF" w14:paraId="36DBDFA1" w14:textId="77777777" w:rsidTr="00155DE8">
        <w:tc>
          <w:tcPr>
            <w:tcW w:w="562" w:type="dxa"/>
          </w:tcPr>
          <w:p w14:paraId="4CF38B8D" w14:textId="08F84351" w:rsidR="00912AB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237" w:type="dxa"/>
          </w:tcPr>
          <w:p w14:paraId="363D8228" w14:textId="055E54B2" w:rsidR="00912ABF" w:rsidRPr="00D8362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>Линейка измерительная металлическая 0-300 мм</w:t>
            </w:r>
          </w:p>
        </w:tc>
        <w:tc>
          <w:tcPr>
            <w:tcW w:w="2546" w:type="dxa"/>
          </w:tcPr>
          <w:p w14:paraId="70B6FB84" w14:textId="06C9DFFA" w:rsidR="00912ABF" w:rsidRDefault="00912AB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D8362F" w14:paraId="59F746ED" w14:textId="77777777" w:rsidTr="00155DE8">
        <w:tc>
          <w:tcPr>
            <w:tcW w:w="562" w:type="dxa"/>
          </w:tcPr>
          <w:p w14:paraId="3FC60FDB" w14:textId="7611B4EE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237" w:type="dxa"/>
          </w:tcPr>
          <w:p w14:paraId="2C5B1D0D" w14:textId="6D391A7D" w:rsidR="00D8362F" w:rsidRP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>Линейка измерительная металлическая</w:t>
            </w:r>
            <w:r>
              <w:rPr>
                <w:color w:val="000000" w:themeColor="text1"/>
                <w:sz w:val="22"/>
                <w:szCs w:val="22"/>
              </w:rPr>
              <w:t xml:space="preserve"> 0-5</w:t>
            </w:r>
            <w:r w:rsidRPr="00D8362F">
              <w:rPr>
                <w:color w:val="000000" w:themeColor="text1"/>
                <w:sz w:val="22"/>
                <w:szCs w:val="22"/>
              </w:rPr>
              <w:t>00 мм</w:t>
            </w:r>
          </w:p>
        </w:tc>
        <w:tc>
          <w:tcPr>
            <w:tcW w:w="2546" w:type="dxa"/>
          </w:tcPr>
          <w:p w14:paraId="3E76430E" w14:textId="51EE2F40" w:rsid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D8362F" w14:paraId="3D971B7A" w14:textId="77777777" w:rsidTr="00155DE8">
        <w:tc>
          <w:tcPr>
            <w:tcW w:w="562" w:type="dxa"/>
          </w:tcPr>
          <w:p w14:paraId="1FA31DC4" w14:textId="44E63802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237" w:type="dxa"/>
          </w:tcPr>
          <w:p w14:paraId="4FB9BBE6" w14:textId="168812BB" w:rsidR="00D8362F" w:rsidRP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</w:rPr>
              <w:t>Скоба рычажная 0-25 мм</w:t>
            </w:r>
          </w:p>
        </w:tc>
        <w:tc>
          <w:tcPr>
            <w:tcW w:w="2546" w:type="dxa"/>
          </w:tcPr>
          <w:p w14:paraId="236A3C46" w14:textId="1B637F52" w:rsid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D8362F" w14:paraId="5A137F1C" w14:textId="77777777" w:rsidTr="00155DE8">
        <w:tc>
          <w:tcPr>
            <w:tcW w:w="562" w:type="dxa"/>
          </w:tcPr>
          <w:p w14:paraId="05EF7704" w14:textId="39DB3B88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237" w:type="dxa"/>
          </w:tcPr>
          <w:p w14:paraId="4EB57B57" w14:textId="24F2D405" w:rsidR="00D8362F" w:rsidRP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bCs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</w:t>
            </w:r>
            <w:r w:rsidRPr="00D8362F">
              <w:rPr>
                <w:color w:val="000000" w:themeColor="text1"/>
                <w:sz w:val="22"/>
                <w:szCs w:val="22"/>
              </w:rPr>
              <w:t>0,3-1,0</w:t>
            </w:r>
            <w:r>
              <w:rPr>
                <w:color w:val="000000" w:themeColor="text1"/>
                <w:sz w:val="22"/>
                <w:szCs w:val="22"/>
              </w:rPr>
              <w:t>) мм</w:t>
            </w:r>
          </w:p>
        </w:tc>
        <w:tc>
          <w:tcPr>
            <w:tcW w:w="2546" w:type="dxa"/>
          </w:tcPr>
          <w:p w14:paraId="23499CDD" w14:textId="267D4ADA" w:rsid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D8362F" w14:paraId="73FA4A20" w14:textId="77777777" w:rsidTr="00155DE8">
        <w:tc>
          <w:tcPr>
            <w:tcW w:w="562" w:type="dxa"/>
          </w:tcPr>
          <w:p w14:paraId="69EF813E" w14:textId="2F64BE09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237" w:type="dxa"/>
          </w:tcPr>
          <w:p w14:paraId="243E1DFD" w14:textId="2EAFD8A6" w:rsidR="00D8362F" w:rsidRP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</w:t>
            </w:r>
            <w:r w:rsidRPr="00D8362F">
              <w:rPr>
                <w:color w:val="000000" w:themeColor="text1"/>
                <w:sz w:val="22"/>
                <w:szCs w:val="22"/>
              </w:rPr>
              <w:t>0,5-1,0</w:t>
            </w:r>
            <w:r>
              <w:rPr>
                <w:color w:val="000000" w:themeColor="text1"/>
                <w:sz w:val="22"/>
                <w:szCs w:val="22"/>
              </w:rPr>
              <w:t>) мм</w:t>
            </w:r>
          </w:p>
        </w:tc>
        <w:tc>
          <w:tcPr>
            <w:tcW w:w="2546" w:type="dxa"/>
          </w:tcPr>
          <w:p w14:paraId="7E112D0D" w14:textId="14432D4F" w:rsid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набора</w:t>
            </w:r>
          </w:p>
        </w:tc>
      </w:tr>
      <w:tr w:rsidR="00D8362F" w14:paraId="1B11C6DF" w14:textId="77777777" w:rsidTr="00155DE8">
        <w:tc>
          <w:tcPr>
            <w:tcW w:w="562" w:type="dxa"/>
          </w:tcPr>
          <w:p w14:paraId="752EC04F" w14:textId="64080EE2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237" w:type="dxa"/>
          </w:tcPr>
          <w:p w14:paraId="1D949F4C" w14:textId="391A33DF" w:rsidR="00D8362F" w:rsidRP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</w:t>
            </w:r>
            <w:r w:rsidRPr="00D8362F">
              <w:rPr>
                <w:color w:val="000000" w:themeColor="text1"/>
                <w:sz w:val="22"/>
                <w:szCs w:val="22"/>
              </w:rPr>
              <w:t>1,0</w:t>
            </w:r>
            <w:r>
              <w:rPr>
                <w:color w:val="000000" w:themeColor="text1"/>
                <w:sz w:val="22"/>
                <w:szCs w:val="22"/>
              </w:rPr>
              <w:t>1-2,0) мм</w:t>
            </w:r>
          </w:p>
        </w:tc>
        <w:tc>
          <w:tcPr>
            <w:tcW w:w="2546" w:type="dxa"/>
          </w:tcPr>
          <w:p w14:paraId="69AFDF2E" w14:textId="3D44D6B7" w:rsid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набора</w:t>
            </w:r>
          </w:p>
        </w:tc>
      </w:tr>
      <w:tr w:rsidR="00D8362F" w14:paraId="7660FE02" w14:textId="77777777" w:rsidTr="00155DE8">
        <w:tc>
          <w:tcPr>
            <w:tcW w:w="562" w:type="dxa"/>
          </w:tcPr>
          <w:p w14:paraId="6CDD6E2D" w14:textId="5D1B58C2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237" w:type="dxa"/>
          </w:tcPr>
          <w:p w14:paraId="05D8AB43" w14:textId="1033BD31" w:rsidR="00D8362F" w:rsidRP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(2</w:t>
            </w:r>
            <w:r w:rsidRPr="00D8362F">
              <w:rPr>
                <w:color w:val="000000" w:themeColor="text1"/>
                <w:sz w:val="22"/>
                <w:szCs w:val="22"/>
              </w:rPr>
              <w:t>,0</w:t>
            </w:r>
            <w:r>
              <w:rPr>
                <w:color w:val="000000" w:themeColor="text1"/>
                <w:sz w:val="22"/>
                <w:szCs w:val="22"/>
              </w:rPr>
              <w:t>1-3,0) мм</w:t>
            </w:r>
          </w:p>
        </w:tc>
        <w:tc>
          <w:tcPr>
            <w:tcW w:w="2546" w:type="dxa"/>
          </w:tcPr>
          <w:p w14:paraId="642EE701" w14:textId="2BEDB481" w:rsid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D8362F" w14:paraId="67905201" w14:textId="77777777" w:rsidTr="00155DE8">
        <w:tc>
          <w:tcPr>
            <w:tcW w:w="562" w:type="dxa"/>
          </w:tcPr>
          <w:p w14:paraId="092F93C6" w14:textId="280A83B9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237" w:type="dxa"/>
          </w:tcPr>
          <w:p w14:paraId="0144D5D8" w14:textId="22037CA2" w:rsidR="00D8362F" w:rsidRP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(3</w:t>
            </w:r>
            <w:r w:rsidRPr="00D8362F">
              <w:rPr>
                <w:color w:val="000000" w:themeColor="text1"/>
                <w:sz w:val="22"/>
                <w:szCs w:val="22"/>
              </w:rPr>
              <w:t>,0</w:t>
            </w:r>
            <w:r>
              <w:rPr>
                <w:color w:val="000000" w:themeColor="text1"/>
                <w:sz w:val="22"/>
                <w:szCs w:val="22"/>
              </w:rPr>
              <w:t>1-4,0) мм</w:t>
            </w:r>
          </w:p>
        </w:tc>
        <w:tc>
          <w:tcPr>
            <w:tcW w:w="2546" w:type="dxa"/>
          </w:tcPr>
          <w:p w14:paraId="48CC7AD0" w14:textId="7AD1111D" w:rsid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D8362F" w14:paraId="5C400984" w14:textId="77777777" w:rsidTr="00155DE8">
        <w:tc>
          <w:tcPr>
            <w:tcW w:w="562" w:type="dxa"/>
          </w:tcPr>
          <w:p w14:paraId="6A0C3E57" w14:textId="6E4563A6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237" w:type="dxa"/>
          </w:tcPr>
          <w:p w14:paraId="72C08371" w14:textId="69A7811E" w:rsidR="00D8362F" w:rsidRP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(4</w:t>
            </w:r>
            <w:r w:rsidRPr="00D8362F">
              <w:rPr>
                <w:color w:val="000000" w:themeColor="text1"/>
                <w:sz w:val="22"/>
                <w:szCs w:val="22"/>
              </w:rPr>
              <w:t>,0</w:t>
            </w:r>
            <w:r>
              <w:rPr>
                <w:color w:val="000000" w:themeColor="text1"/>
                <w:sz w:val="22"/>
                <w:szCs w:val="22"/>
              </w:rPr>
              <w:t>1-5,0) мм</w:t>
            </w:r>
          </w:p>
        </w:tc>
        <w:tc>
          <w:tcPr>
            <w:tcW w:w="2546" w:type="dxa"/>
          </w:tcPr>
          <w:p w14:paraId="5E7F7F35" w14:textId="5A11573B" w:rsid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D8362F" w14:paraId="1D5D8D31" w14:textId="77777777" w:rsidTr="00155DE8">
        <w:tc>
          <w:tcPr>
            <w:tcW w:w="562" w:type="dxa"/>
          </w:tcPr>
          <w:p w14:paraId="75F846F0" w14:textId="42AEA83B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237" w:type="dxa"/>
          </w:tcPr>
          <w:p w14:paraId="50C6544E" w14:textId="1473EB56" w:rsidR="00D8362F" w:rsidRP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(5</w:t>
            </w:r>
            <w:r w:rsidRPr="00D8362F">
              <w:rPr>
                <w:color w:val="000000" w:themeColor="text1"/>
                <w:sz w:val="22"/>
                <w:szCs w:val="22"/>
              </w:rPr>
              <w:t>,0</w:t>
            </w:r>
            <w:r>
              <w:rPr>
                <w:color w:val="000000" w:themeColor="text1"/>
                <w:sz w:val="22"/>
                <w:szCs w:val="22"/>
              </w:rPr>
              <w:t>1-6,0) мм</w:t>
            </w:r>
          </w:p>
        </w:tc>
        <w:tc>
          <w:tcPr>
            <w:tcW w:w="2546" w:type="dxa"/>
          </w:tcPr>
          <w:p w14:paraId="639D1C8F" w14:textId="3E17FFE9" w:rsid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D8362F" w14:paraId="0B0EFB0C" w14:textId="77777777" w:rsidTr="00155DE8">
        <w:tc>
          <w:tcPr>
            <w:tcW w:w="562" w:type="dxa"/>
          </w:tcPr>
          <w:p w14:paraId="4E335C19" w14:textId="51A1AA7F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237" w:type="dxa"/>
          </w:tcPr>
          <w:p w14:paraId="23611BA0" w14:textId="2A35F997" w:rsidR="00D8362F" w:rsidRP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(6</w:t>
            </w:r>
            <w:r w:rsidRPr="00D8362F">
              <w:rPr>
                <w:color w:val="000000" w:themeColor="text1"/>
                <w:sz w:val="22"/>
                <w:szCs w:val="22"/>
              </w:rPr>
              <w:t>,0</w:t>
            </w:r>
            <w:r>
              <w:rPr>
                <w:color w:val="000000" w:themeColor="text1"/>
                <w:sz w:val="22"/>
                <w:szCs w:val="22"/>
              </w:rPr>
              <w:t>1-7,0) мм</w:t>
            </w:r>
          </w:p>
        </w:tc>
        <w:tc>
          <w:tcPr>
            <w:tcW w:w="2546" w:type="dxa"/>
          </w:tcPr>
          <w:p w14:paraId="5F6D9C38" w14:textId="73B4DFF5" w:rsid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D8362F" w14:paraId="7C87A265" w14:textId="77777777" w:rsidTr="00155DE8">
        <w:tc>
          <w:tcPr>
            <w:tcW w:w="562" w:type="dxa"/>
          </w:tcPr>
          <w:p w14:paraId="72CED166" w14:textId="77FF921D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237" w:type="dxa"/>
          </w:tcPr>
          <w:p w14:paraId="03441C56" w14:textId="31663EC2" w:rsidR="00D8362F" w:rsidRP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(7</w:t>
            </w:r>
            <w:r w:rsidRPr="00D8362F">
              <w:rPr>
                <w:color w:val="000000" w:themeColor="text1"/>
                <w:sz w:val="22"/>
                <w:szCs w:val="22"/>
              </w:rPr>
              <w:t>,0</w:t>
            </w:r>
            <w:r>
              <w:rPr>
                <w:color w:val="000000" w:themeColor="text1"/>
                <w:sz w:val="22"/>
                <w:szCs w:val="22"/>
              </w:rPr>
              <w:t>1-8,0) мм</w:t>
            </w:r>
          </w:p>
        </w:tc>
        <w:tc>
          <w:tcPr>
            <w:tcW w:w="2546" w:type="dxa"/>
          </w:tcPr>
          <w:p w14:paraId="66FFC078" w14:textId="3A826042" w:rsidR="00D8362F" w:rsidRDefault="00D8362F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D8362F" w14:paraId="5FA8C295" w14:textId="77777777" w:rsidTr="00155DE8">
        <w:tc>
          <w:tcPr>
            <w:tcW w:w="562" w:type="dxa"/>
          </w:tcPr>
          <w:p w14:paraId="2E0779E6" w14:textId="54DAA25C" w:rsidR="00D8362F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237" w:type="dxa"/>
          </w:tcPr>
          <w:p w14:paraId="6FDC498A" w14:textId="055D3D63" w:rsidR="00D8362F" w:rsidRPr="00D8362F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(8</w:t>
            </w:r>
            <w:r w:rsidRPr="00D8362F">
              <w:rPr>
                <w:color w:val="000000" w:themeColor="text1"/>
                <w:sz w:val="22"/>
                <w:szCs w:val="22"/>
              </w:rPr>
              <w:t>,0</w:t>
            </w:r>
            <w:r>
              <w:rPr>
                <w:color w:val="000000" w:themeColor="text1"/>
                <w:sz w:val="22"/>
                <w:szCs w:val="22"/>
              </w:rPr>
              <w:t>1-9,0) мм</w:t>
            </w:r>
          </w:p>
        </w:tc>
        <w:tc>
          <w:tcPr>
            <w:tcW w:w="2546" w:type="dxa"/>
          </w:tcPr>
          <w:p w14:paraId="70FE1CEE" w14:textId="6508C013" w:rsidR="00D8362F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E17EB6" w14:paraId="015C9FAF" w14:textId="77777777" w:rsidTr="00155DE8">
        <w:tc>
          <w:tcPr>
            <w:tcW w:w="562" w:type="dxa"/>
          </w:tcPr>
          <w:p w14:paraId="7132911B" w14:textId="4F6A22D0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237" w:type="dxa"/>
          </w:tcPr>
          <w:p w14:paraId="3BF5B497" w14:textId="01ECA044" w:rsidR="00E17EB6" w:rsidRPr="00D8362F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(9</w:t>
            </w:r>
            <w:r w:rsidRPr="00D8362F">
              <w:rPr>
                <w:color w:val="000000" w:themeColor="text1"/>
                <w:sz w:val="22"/>
                <w:szCs w:val="22"/>
              </w:rPr>
              <w:t>,0</w:t>
            </w:r>
            <w:r>
              <w:rPr>
                <w:color w:val="000000" w:themeColor="text1"/>
                <w:sz w:val="22"/>
                <w:szCs w:val="22"/>
              </w:rPr>
              <w:t>1-10,0) мм</w:t>
            </w:r>
          </w:p>
        </w:tc>
        <w:tc>
          <w:tcPr>
            <w:tcW w:w="2546" w:type="dxa"/>
          </w:tcPr>
          <w:p w14:paraId="5C1DE164" w14:textId="6DCD0A8C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E17EB6" w14:paraId="5A83354A" w14:textId="77777777" w:rsidTr="00155DE8">
        <w:tc>
          <w:tcPr>
            <w:tcW w:w="562" w:type="dxa"/>
          </w:tcPr>
          <w:p w14:paraId="1FFE98EC" w14:textId="1735595C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237" w:type="dxa"/>
          </w:tcPr>
          <w:p w14:paraId="053D6AC8" w14:textId="3C46C026" w:rsidR="00E17EB6" w:rsidRPr="00D8362F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</w:t>
            </w:r>
            <w:r w:rsidRPr="00D8362F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0</w:t>
            </w:r>
            <w:r w:rsidRPr="00D8362F">
              <w:rPr>
                <w:color w:val="000000" w:themeColor="text1"/>
                <w:sz w:val="22"/>
                <w:szCs w:val="22"/>
              </w:rPr>
              <w:t>,0</w:t>
            </w:r>
            <w:r>
              <w:rPr>
                <w:color w:val="000000" w:themeColor="text1"/>
                <w:sz w:val="22"/>
                <w:szCs w:val="22"/>
              </w:rPr>
              <w:t>1-11,0) мм</w:t>
            </w:r>
          </w:p>
        </w:tc>
        <w:tc>
          <w:tcPr>
            <w:tcW w:w="2546" w:type="dxa"/>
          </w:tcPr>
          <w:p w14:paraId="2036345A" w14:textId="01463F0F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E17EB6" w14:paraId="26A5380E" w14:textId="77777777" w:rsidTr="00155DE8">
        <w:tc>
          <w:tcPr>
            <w:tcW w:w="562" w:type="dxa"/>
          </w:tcPr>
          <w:p w14:paraId="5A77A95E" w14:textId="65389171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237" w:type="dxa"/>
          </w:tcPr>
          <w:p w14:paraId="3BA95D88" w14:textId="2A64C6C4" w:rsidR="00E17EB6" w:rsidRPr="00D8362F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8362F">
              <w:rPr>
                <w:color w:val="000000" w:themeColor="text1"/>
                <w:sz w:val="22"/>
                <w:szCs w:val="22"/>
              </w:rPr>
              <w:t xml:space="preserve">Набор гладких калибров </w:t>
            </w:r>
            <w:r>
              <w:rPr>
                <w:color w:val="000000" w:themeColor="text1"/>
                <w:sz w:val="22"/>
                <w:szCs w:val="22"/>
              </w:rPr>
              <w:t>(</w:t>
            </w:r>
            <w:r w:rsidRPr="00D8362F"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D8362F">
              <w:rPr>
                <w:color w:val="000000" w:themeColor="text1"/>
                <w:sz w:val="22"/>
                <w:szCs w:val="22"/>
              </w:rPr>
              <w:t>,0</w:t>
            </w:r>
            <w:r>
              <w:rPr>
                <w:color w:val="000000" w:themeColor="text1"/>
                <w:sz w:val="22"/>
                <w:szCs w:val="22"/>
              </w:rPr>
              <w:t>1-12,0) мм</w:t>
            </w:r>
          </w:p>
        </w:tc>
        <w:tc>
          <w:tcPr>
            <w:tcW w:w="2546" w:type="dxa"/>
          </w:tcPr>
          <w:p w14:paraId="6B75F0D6" w14:textId="772A11C2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E17EB6" w14:paraId="365A75F6" w14:textId="77777777" w:rsidTr="00155DE8">
        <w:tc>
          <w:tcPr>
            <w:tcW w:w="562" w:type="dxa"/>
          </w:tcPr>
          <w:p w14:paraId="507182AA" w14:textId="4C3E7C77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237" w:type="dxa"/>
          </w:tcPr>
          <w:p w14:paraId="2DAE952B" w14:textId="0097FBCB" w:rsidR="00E17EB6" w:rsidRP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E17EB6">
              <w:rPr>
                <w:color w:val="000000" w:themeColor="text1"/>
                <w:sz w:val="22"/>
                <w:szCs w:val="22"/>
              </w:rPr>
              <w:t>Стойка для измерительных головок с ценой деления 0,001-0,005 мм С-</w:t>
            </w:r>
            <w:r w:rsidRPr="00E17EB6">
              <w:rPr>
                <w:color w:val="000000" w:themeColor="text1"/>
                <w:sz w:val="22"/>
                <w:szCs w:val="22"/>
                <w:lang w:val="en-US"/>
              </w:rPr>
              <w:t>II</w:t>
            </w:r>
          </w:p>
        </w:tc>
        <w:tc>
          <w:tcPr>
            <w:tcW w:w="2546" w:type="dxa"/>
          </w:tcPr>
          <w:p w14:paraId="61A33B57" w14:textId="77777777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1D9D4B32" w14:textId="6429ADDE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E17EB6" w14:paraId="53258838" w14:textId="77777777" w:rsidTr="00155DE8">
        <w:tc>
          <w:tcPr>
            <w:tcW w:w="562" w:type="dxa"/>
          </w:tcPr>
          <w:p w14:paraId="06B02E40" w14:textId="06882AAE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237" w:type="dxa"/>
          </w:tcPr>
          <w:p w14:paraId="2FEAF63D" w14:textId="13A624CA" w:rsidR="00E17EB6" w:rsidRP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E17EB6">
              <w:rPr>
                <w:color w:val="000000" w:themeColor="text1"/>
                <w:sz w:val="22"/>
                <w:szCs w:val="22"/>
              </w:rPr>
              <w:t>Стойка малогабаритная для измерительных головок с ценой деления 0,001-0,01 мм С-</w:t>
            </w:r>
            <w:r w:rsidRPr="00E17EB6">
              <w:rPr>
                <w:color w:val="000000" w:themeColor="text1"/>
                <w:sz w:val="22"/>
                <w:szCs w:val="22"/>
                <w:lang w:val="en-US"/>
              </w:rPr>
              <w:t>III</w:t>
            </w:r>
          </w:p>
        </w:tc>
        <w:tc>
          <w:tcPr>
            <w:tcW w:w="2546" w:type="dxa"/>
          </w:tcPr>
          <w:p w14:paraId="67DE1181" w14:textId="77777777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63F54359" w14:textId="58EA4440" w:rsidR="00E17EB6" w:rsidRDefault="00A61E6B" w:rsidP="00BC3735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9582C">
              <w:rPr>
                <w:sz w:val="22"/>
                <w:szCs w:val="22"/>
              </w:rPr>
              <w:t xml:space="preserve">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E17EB6" w14:paraId="2BC7D0FD" w14:textId="77777777" w:rsidTr="00155DE8">
        <w:tc>
          <w:tcPr>
            <w:tcW w:w="562" w:type="dxa"/>
          </w:tcPr>
          <w:p w14:paraId="39B1609E" w14:textId="36F6A056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237" w:type="dxa"/>
          </w:tcPr>
          <w:p w14:paraId="64D46716" w14:textId="60FA2CE4" w:rsidR="00E17EB6" w:rsidRP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E17EB6">
              <w:rPr>
                <w:color w:val="000000" w:themeColor="text1"/>
                <w:sz w:val="22"/>
                <w:szCs w:val="22"/>
              </w:rPr>
              <w:t>Стойка для измерительных головок с ценой деления 0,01 мм и более С-</w:t>
            </w:r>
            <w:r w:rsidRPr="00E17EB6">
              <w:rPr>
                <w:color w:val="000000" w:themeColor="text1"/>
                <w:sz w:val="22"/>
                <w:szCs w:val="22"/>
                <w:lang w:val="en-US"/>
              </w:rPr>
              <w:t>IV</w:t>
            </w:r>
          </w:p>
        </w:tc>
        <w:tc>
          <w:tcPr>
            <w:tcW w:w="2546" w:type="dxa"/>
          </w:tcPr>
          <w:p w14:paraId="78991E8F" w14:textId="77777777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4383A117" w14:textId="10B3C384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E17EB6" w14:paraId="4672B1A8" w14:textId="77777777" w:rsidTr="00155DE8">
        <w:tc>
          <w:tcPr>
            <w:tcW w:w="562" w:type="dxa"/>
          </w:tcPr>
          <w:p w14:paraId="1967BF43" w14:textId="5EC89C7E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237" w:type="dxa"/>
          </w:tcPr>
          <w:p w14:paraId="3C213DD0" w14:textId="1EAC886F" w:rsidR="00E17EB6" w:rsidRP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E17EB6">
              <w:rPr>
                <w:color w:val="000000" w:themeColor="text1"/>
                <w:sz w:val="22"/>
                <w:szCs w:val="22"/>
              </w:rPr>
              <w:t>Набор микрометрических нутромеров трехточечных от 6 до 12 мм</w:t>
            </w:r>
          </w:p>
        </w:tc>
        <w:tc>
          <w:tcPr>
            <w:tcW w:w="2546" w:type="dxa"/>
          </w:tcPr>
          <w:p w14:paraId="5BFAC6CA" w14:textId="77777777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624D318C" w14:textId="3EA923A0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E17EB6" w14:paraId="11B1D218" w14:textId="77777777" w:rsidTr="00155DE8">
        <w:tc>
          <w:tcPr>
            <w:tcW w:w="562" w:type="dxa"/>
          </w:tcPr>
          <w:p w14:paraId="26259491" w14:textId="1871A8CF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237" w:type="dxa"/>
          </w:tcPr>
          <w:p w14:paraId="0AC133CE" w14:textId="677F0152" w:rsidR="00E17EB6" w:rsidRP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E17EB6">
              <w:rPr>
                <w:color w:val="000000" w:themeColor="text1"/>
                <w:sz w:val="22"/>
                <w:szCs w:val="22"/>
              </w:rPr>
              <w:t>Набор микрометрических нутромеров трехточечных от 12 до 20 мм</w:t>
            </w:r>
          </w:p>
        </w:tc>
        <w:tc>
          <w:tcPr>
            <w:tcW w:w="2546" w:type="dxa"/>
          </w:tcPr>
          <w:p w14:paraId="0E6299CF" w14:textId="77777777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30ED10FF" w14:textId="77B346B4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E17EB6" w14:paraId="0FD260A9" w14:textId="77777777" w:rsidTr="00155DE8">
        <w:tc>
          <w:tcPr>
            <w:tcW w:w="562" w:type="dxa"/>
          </w:tcPr>
          <w:p w14:paraId="47EF8083" w14:textId="6D5213D7" w:rsidR="00E17EB6" w:rsidRDefault="00E17EB6" w:rsidP="0019582C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  <w:r w:rsidR="0019582C">
              <w:rPr>
                <w:sz w:val="22"/>
                <w:szCs w:val="22"/>
              </w:rPr>
              <w:t>4</w:t>
            </w:r>
          </w:p>
        </w:tc>
        <w:tc>
          <w:tcPr>
            <w:tcW w:w="6237" w:type="dxa"/>
          </w:tcPr>
          <w:p w14:paraId="4A21EC11" w14:textId="140F6611" w:rsidR="00E17EB6" w:rsidRP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E17EB6">
              <w:rPr>
                <w:color w:val="000000" w:themeColor="text1"/>
                <w:sz w:val="22"/>
                <w:szCs w:val="22"/>
              </w:rPr>
              <w:t>Набор микрометрическ</w:t>
            </w:r>
            <w:r>
              <w:rPr>
                <w:color w:val="000000" w:themeColor="text1"/>
                <w:sz w:val="22"/>
                <w:szCs w:val="22"/>
              </w:rPr>
              <w:t>их нутромеров трехточечных от 50 до 10</w:t>
            </w:r>
            <w:r w:rsidRPr="00E17EB6">
              <w:rPr>
                <w:color w:val="000000" w:themeColor="text1"/>
                <w:sz w:val="22"/>
                <w:szCs w:val="22"/>
              </w:rPr>
              <w:t>0 мм</w:t>
            </w:r>
          </w:p>
        </w:tc>
        <w:tc>
          <w:tcPr>
            <w:tcW w:w="2546" w:type="dxa"/>
          </w:tcPr>
          <w:p w14:paraId="2DCB591E" w14:textId="77777777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14:paraId="126A3726" w14:textId="6D269D8D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набор</w:t>
            </w:r>
          </w:p>
        </w:tc>
      </w:tr>
      <w:tr w:rsidR="00E17EB6" w14:paraId="7FFA0A7B" w14:textId="77777777" w:rsidTr="00155DE8">
        <w:tc>
          <w:tcPr>
            <w:tcW w:w="562" w:type="dxa"/>
          </w:tcPr>
          <w:p w14:paraId="5FC92CF2" w14:textId="48A789F7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237" w:type="dxa"/>
          </w:tcPr>
          <w:p w14:paraId="43CE2FA2" w14:textId="7D07FE0B" w:rsidR="00E17EB6" w:rsidRP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Угольник поверочный лекальный 60×40</w:t>
            </w:r>
          </w:p>
        </w:tc>
        <w:tc>
          <w:tcPr>
            <w:tcW w:w="2546" w:type="dxa"/>
          </w:tcPr>
          <w:p w14:paraId="58062D05" w14:textId="513CBFD3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E17EB6" w14:paraId="252107DE" w14:textId="77777777" w:rsidTr="00155DE8">
        <w:tc>
          <w:tcPr>
            <w:tcW w:w="562" w:type="dxa"/>
          </w:tcPr>
          <w:p w14:paraId="3E07CE99" w14:textId="58BD15A5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237" w:type="dxa"/>
          </w:tcPr>
          <w:p w14:paraId="4C8DAA4F" w14:textId="43E89290" w:rsidR="00E17EB6" w:rsidRP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rFonts w:eastAsia="Times New Roman"/>
                <w:sz w:val="22"/>
                <w:szCs w:val="22"/>
              </w:rPr>
            </w:pPr>
            <w:r w:rsidRPr="00E17EB6">
              <w:rPr>
                <w:color w:val="000000" w:themeColor="text1"/>
                <w:sz w:val="22"/>
                <w:szCs w:val="22"/>
              </w:rPr>
              <w:t>Весы электронные специального назначения</w:t>
            </w:r>
          </w:p>
        </w:tc>
        <w:tc>
          <w:tcPr>
            <w:tcW w:w="2546" w:type="dxa"/>
          </w:tcPr>
          <w:p w14:paraId="71CB73A9" w14:textId="56B0E29E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E17EB6" w14:paraId="4378B06B" w14:textId="77777777" w:rsidTr="00155DE8">
        <w:tc>
          <w:tcPr>
            <w:tcW w:w="562" w:type="dxa"/>
          </w:tcPr>
          <w:p w14:paraId="331D6054" w14:textId="7C2967DC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237" w:type="dxa"/>
          </w:tcPr>
          <w:p w14:paraId="09054F9C" w14:textId="53194F96" w:rsidR="00E17EB6" w:rsidRP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E17EB6">
              <w:rPr>
                <w:color w:val="000000" w:themeColor="text1"/>
                <w:sz w:val="22"/>
                <w:szCs w:val="22"/>
              </w:rPr>
              <w:t>Весы лабораторные</w:t>
            </w:r>
          </w:p>
        </w:tc>
        <w:tc>
          <w:tcPr>
            <w:tcW w:w="2546" w:type="dxa"/>
          </w:tcPr>
          <w:p w14:paraId="2BCBC606" w14:textId="29F80922" w:rsidR="00E17EB6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  <w:tr w:rsidR="00E17EB6" w14:paraId="2BF67B09" w14:textId="77777777" w:rsidTr="006B05FF">
        <w:tc>
          <w:tcPr>
            <w:tcW w:w="562" w:type="dxa"/>
          </w:tcPr>
          <w:p w14:paraId="52530294" w14:textId="31EE2DB9" w:rsidR="00E17EB6" w:rsidRDefault="0019582C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237" w:type="dxa"/>
          </w:tcPr>
          <w:p w14:paraId="5596D05D" w14:textId="5558BECF" w:rsidR="00E17EB6" w:rsidRPr="00794A8E" w:rsidRDefault="00E17EB6" w:rsidP="00155DE8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794A8E">
              <w:rPr>
                <w:color w:val="000000" w:themeColor="text1"/>
                <w:sz w:val="22"/>
                <w:szCs w:val="22"/>
              </w:rPr>
              <w:t>Весы электронные</w:t>
            </w:r>
          </w:p>
        </w:tc>
        <w:tc>
          <w:tcPr>
            <w:tcW w:w="2546" w:type="dxa"/>
            <w:vAlign w:val="center"/>
          </w:tcPr>
          <w:p w14:paraId="15C46F82" w14:textId="4FB9F9F7" w:rsidR="00E17EB6" w:rsidRDefault="00E51482" w:rsidP="006B05FF">
            <w:pPr>
              <w:pStyle w:val="-3"/>
              <w:tabs>
                <w:tab w:val="clear" w:pos="1701"/>
                <w:tab w:val="left" w:pos="426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6B05FF">
              <w:rPr>
                <w:sz w:val="22"/>
                <w:szCs w:val="22"/>
              </w:rPr>
              <w:t>шт.</w:t>
            </w:r>
          </w:p>
        </w:tc>
      </w:tr>
    </w:tbl>
    <w:p w14:paraId="01F5C0E3" w14:textId="77777777" w:rsidR="0001770D" w:rsidRPr="00265474" w:rsidRDefault="0001770D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p w14:paraId="79349B0F" w14:textId="62EBF60E" w:rsidR="008E1D1F" w:rsidRDefault="00BF4E26" w:rsidP="00BF4E26">
      <w:pPr>
        <w:jc w:val="both"/>
        <w:rPr>
          <w:sz w:val="22"/>
          <w:szCs w:val="22"/>
        </w:rPr>
      </w:pPr>
      <w:r w:rsidRPr="00B60064">
        <w:rPr>
          <w:b/>
          <w:sz w:val="22"/>
          <w:szCs w:val="22"/>
        </w:rPr>
        <w:t xml:space="preserve">5. </w:t>
      </w:r>
      <w:r w:rsidR="003634AE" w:rsidRPr="00B60064">
        <w:rPr>
          <w:b/>
          <w:sz w:val="22"/>
          <w:szCs w:val="22"/>
        </w:rPr>
        <w:t>Требования к поставщику/подрядчику (опыт работы, наличие лицензий, сертификатов, квалифицированного персонала</w:t>
      </w:r>
      <w:r w:rsidR="008E1D1F" w:rsidRPr="00B60064">
        <w:rPr>
          <w:b/>
          <w:sz w:val="22"/>
          <w:szCs w:val="22"/>
        </w:rPr>
        <w:t>, необходимой техники и т.п.):</w:t>
      </w:r>
      <w:r w:rsidR="00FE58EF" w:rsidRPr="00BF4E26">
        <w:rPr>
          <w:sz w:val="22"/>
          <w:szCs w:val="22"/>
        </w:rPr>
        <w:t xml:space="preserve"> </w:t>
      </w:r>
      <w:r w:rsidR="00DB1E60" w:rsidRPr="00BF4E26">
        <w:rPr>
          <w:sz w:val="22"/>
          <w:szCs w:val="22"/>
        </w:rPr>
        <w:t>отсутствуют.</w:t>
      </w:r>
    </w:p>
    <w:p w14:paraId="42343A6C" w14:textId="77777777" w:rsidR="00BF4E26" w:rsidRPr="00BF4E26" w:rsidRDefault="00BF4E26" w:rsidP="00BF4E26">
      <w:pPr>
        <w:jc w:val="both"/>
        <w:rPr>
          <w:rFonts w:cs="Times New Roman"/>
          <w:sz w:val="22"/>
          <w:szCs w:val="22"/>
        </w:rPr>
      </w:pPr>
    </w:p>
    <w:p w14:paraId="6226D73B" w14:textId="15015C84" w:rsidR="006E02F8" w:rsidRPr="00BF4E26" w:rsidRDefault="00BF4E26" w:rsidP="00BF4E26">
      <w:pPr>
        <w:jc w:val="both"/>
        <w:rPr>
          <w:rFonts w:eastAsia="Calibri" w:cs="Times New Roman"/>
          <w:sz w:val="22"/>
          <w:szCs w:val="22"/>
        </w:rPr>
      </w:pPr>
      <w:r w:rsidRPr="00B60064">
        <w:rPr>
          <w:b/>
          <w:sz w:val="22"/>
          <w:szCs w:val="22"/>
        </w:rPr>
        <w:t xml:space="preserve">6. </w:t>
      </w:r>
      <w:r w:rsidR="003634AE" w:rsidRPr="00B60064">
        <w:rPr>
          <w:b/>
          <w:sz w:val="22"/>
          <w:szCs w:val="22"/>
        </w:rPr>
        <w:t>Послепродажное обслуживание (наличие в регионе эксплуатации сервисных центров, сроки гарантии, периодичность техн</w:t>
      </w:r>
      <w:r w:rsidR="00FE58EF" w:rsidRPr="00B60064">
        <w:rPr>
          <w:b/>
          <w:sz w:val="22"/>
          <w:szCs w:val="22"/>
        </w:rPr>
        <w:t>ического обслуживания и т.п.):</w:t>
      </w:r>
      <w:r w:rsidR="006E02F8" w:rsidRPr="00BF4E26">
        <w:rPr>
          <w:sz w:val="22"/>
          <w:szCs w:val="22"/>
        </w:rPr>
        <w:t xml:space="preserve"> гарантийный срок должен составлять не менее 12 (двенадцати) месяцев</w:t>
      </w:r>
      <w:r w:rsidR="006E02F8" w:rsidRPr="00BF4E26">
        <w:rPr>
          <w:color w:val="FF0000"/>
          <w:sz w:val="22"/>
          <w:szCs w:val="22"/>
        </w:rPr>
        <w:t xml:space="preserve"> </w:t>
      </w:r>
      <w:r w:rsidR="006E02F8" w:rsidRPr="00BF4E26">
        <w:rPr>
          <w:sz w:val="22"/>
          <w:szCs w:val="22"/>
        </w:rPr>
        <w:t>с момента поставки.</w:t>
      </w:r>
    </w:p>
    <w:p w14:paraId="53952331" w14:textId="2206BB8D" w:rsidR="00FE58EF" w:rsidRPr="00BF4E26" w:rsidRDefault="00FE58EF" w:rsidP="00BF4E26">
      <w:pPr>
        <w:jc w:val="both"/>
        <w:rPr>
          <w:sz w:val="22"/>
          <w:szCs w:val="22"/>
        </w:rPr>
      </w:pPr>
    </w:p>
    <w:p w14:paraId="38842EC3" w14:textId="150A2B85" w:rsidR="006E02F8" w:rsidRDefault="00BF4E26" w:rsidP="00BF4E26">
      <w:pPr>
        <w:jc w:val="both"/>
        <w:rPr>
          <w:rFonts w:eastAsia="Times New Roman" w:cs="Times New Roman"/>
          <w:sz w:val="22"/>
          <w:szCs w:val="22"/>
        </w:rPr>
      </w:pPr>
      <w:r w:rsidRPr="00B60064">
        <w:rPr>
          <w:b/>
          <w:sz w:val="22"/>
          <w:szCs w:val="22"/>
        </w:rPr>
        <w:t>7. П</w:t>
      </w:r>
      <w:r w:rsidR="003634AE" w:rsidRPr="00B60064">
        <w:rPr>
          <w:b/>
          <w:sz w:val="22"/>
          <w:szCs w:val="22"/>
        </w:rPr>
        <w:t>редпочтительный срок (дата, период) поставки МТР / вып</w:t>
      </w:r>
      <w:r w:rsidR="006E02F8" w:rsidRPr="00B60064">
        <w:rPr>
          <w:b/>
          <w:sz w:val="22"/>
          <w:szCs w:val="22"/>
        </w:rPr>
        <w:t>олнения работ / оказания услуг:</w:t>
      </w:r>
      <w:r w:rsidR="00DB1E60" w:rsidRPr="00BF4E26">
        <w:rPr>
          <w:sz w:val="22"/>
          <w:szCs w:val="22"/>
        </w:rPr>
        <w:t xml:space="preserve"> </w:t>
      </w:r>
      <w:r w:rsidR="006E02F8" w:rsidRPr="00BF4E26">
        <w:rPr>
          <w:rFonts w:eastAsia="Times New Roman" w:cs="Times New Roman"/>
          <w:sz w:val="22"/>
          <w:szCs w:val="22"/>
        </w:rPr>
        <w:t xml:space="preserve">в течение 130 (Сто тридцать) календарных дней с даты подписания Договора. </w:t>
      </w:r>
    </w:p>
    <w:p w14:paraId="68B22869" w14:textId="77777777" w:rsidR="00BF4E26" w:rsidRPr="00BF4E26" w:rsidRDefault="00BF4E26" w:rsidP="00BF4E26">
      <w:pPr>
        <w:jc w:val="both"/>
        <w:rPr>
          <w:rFonts w:eastAsia="Calibri" w:cs="Times New Roman"/>
          <w:sz w:val="22"/>
          <w:szCs w:val="22"/>
        </w:rPr>
      </w:pPr>
    </w:p>
    <w:p w14:paraId="57C1B19D" w14:textId="77777777" w:rsidR="00B60064" w:rsidRDefault="00991891" w:rsidP="00BF4E26">
      <w:pPr>
        <w:jc w:val="both"/>
        <w:rPr>
          <w:rFonts w:eastAsia="Times New Roman" w:cs="Times New Roman"/>
          <w:sz w:val="22"/>
          <w:szCs w:val="22"/>
        </w:rPr>
      </w:pPr>
      <w:r w:rsidRPr="00B60064">
        <w:rPr>
          <w:b/>
          <w:sz w:val="22"/>
          <w:szCs w:val="22"/>
        </w:rPr>
        <w:t>8</w:t>
      </w:r>
      <w:r w:rsidR="003634AE" w:rsidRPr="00B60064">
        <w:rPr>
          <w:b/>
          <w:sz w:val="22"/>
          <w:szCs w:val="22"/>
        </w:rPr>
        <w:t>. Место (указывается регион / если целесообразно указать адрес, то указывается адрес) поставки МТР / вы</w:t>
      </w:r>
      <w:r w:rsidR="006E02F8" w:rsidRPr="00B60064">
        <w:rPr>
          <w:b/>
          <w:sz w:val="22"/>
          <w:szCs w:val="22"/>
        </w:rPr>
        <w:t>полнения работ / оказания услуг:</w:t>
      </w:r>
      <w:r w:rsidR="006E02F8" w:rsidRPr="00BF4E26">
        <w:rPr>
          <w:sz w:val="22"/>
          <w:szCs w:val="22"/>
        </w:rPr>
        <w:t xml:space="preserve"> </w:t>
      </w:r>
      <w:r w:rsidR="006E02F8" w:rsidRPr="00BF4E26">
        <w:rPr>
          <w:rFonts w:eastAsia="Times New Roman" w:cs="Times New Roman"/>
          <w:sz w:val="22"/>
          <w:szCs w:val="22"/>
        </w:rPr>
        <w:t xml:space="preserve">Поставка Товара осуществляется силами и средствами Продавца до склада Заказчика, расположенного по адресу: </w:t>
      </w:r>
      <w:r w:rsidR="00B60064">
        <w:rPr>
          <w:rFonts w:eastAsia="Times New Roman" w:cs="Times New Roman"/>
          <w:sz w:val="22"/>
          <w:szCs w:val="22"/>
        </w:rPr>
        <w:t>Республика Марий Эл,</w:t>
      </w:r>
      <w:r w:rsidR="006E02F8" w:rsidRPr="00BF4E26">
        <w:rPr>
          <w:rFonts w:eastAsia="Times New Roman" w:cs="Times New Roman"/>
          <w:sz w:val="22"/>
          <w:szCs w:val="22"/>
        </w:rPr>
        <w:t xml:space="preserve"> </w:t>
      </w:r>
    </w:p>
    <w:p w14:paraId="642FF3DE" w14:textId="3CC7A69B" w:rsidR="006E02F8" w:rsidRPr="00BF4E26" w:rsidRDefault="006E02F8" w:rsidP="00BF4E26">
      <w:pPr>
        <w:jc w:val="both"/>
        <w:rPr>
          <w:rFonts w:eastAsia="Times New Roman" w:cs="Times New Roman"/>
          <w:bCs/>
          <w:iCs/>
          <w:sz w:val="22"/>
          <w:szCs w:val="22"/>
        </w:rPr>
      </w:pPr>
      <w:r w:rsidRPr="00BF4E26">
        <w:rPr>
          <w:rFonts w:eastAsia="Times New Roman" w:cs="Times New Roman"/>
          <w:sz w:val="22"/>
          <w:szCs w:val="22"/>
        </w:rPr>
        <w:t>г. Йошкар-Ола, ул. Суворова, д. 26.</w:t>
      </w:r>
    </w:p>
    <w:p w14:paraId="6553BAC6" w14:textId="7EDC4AD6" w:rsidR="003634AE" w:rsidRPr="00BF4E26" w:rsidRDefault="003634AE" w:rsidP="00BF4E26">
      <w:pPr>
        <w:jc w:val="both"/>
        <w:rPr>
          <w:sz w:val="22"/>
          <w:szCs w:val="22"/>
        </w:rPr>
      </w:pPr>
    </w:p>
    <w:p w14:paraId="58313750" w14:textId="1A54DB2A" w:rsidR="003634AE" w:rsidRDefault="00991891" w:rsidP="00BF4E26">
      <w:pPr>
        <w:jc w:val="both"/>
        <w:rPr>
          <w:b/>
          <w:sz w:val="22"/>
          <w:szCs w:val="22"/>
        </w:rPr>
      </w:pPr>
      <w:r w:rsidRPr="00B60064">
        <w:rPr>
          <w:b/>
          <w:sz w:val="22"/>
          <w:szCs w:val="22"/>
        </w:rPr>
        <w:t>9</w:t>
      </w:r>
      <w:r w:rsidR="003634AE" w:rsidRPr="00B60064">
        <w:rPr>
          <w:b/>
          <w:sz w:val="22"/>
          <w:szCs w:val="22"/>
        </w:rPr>
        <w:t>. Иное, при необходимости</w:t>
      </w:r>
      <w:r w:rsidR="0006260E" w:rsidRPr="00B60064">
        <w:rPr>
          <w:b/>
          <w:sz w:val="22"/>
          <w:szCs w:val="22"/>
        </w:rPr>
        <w:t>:</w:t>
      </w:r>
    </w:p>
    <w:p w14:paraId="524F6897" w14:textId="77777777" w:rsidR="00B60064" w:rsidRPr="00B60064" w:rsidRDefault="00B60064" w:rsidP="00BF4E26">
      <w:pPr>
        <w:jc w:val="both"/>
        <w:rPr>
          <w:b/>
          <w:sz w:val="22"/>
          <w:szCs w:val="22"/>
        </w:rPr>
      </w:pPr>
    </w:p>
    <w:p w14:paraId="287B3960" w14:textId="427CE6F2" w:rsidR="0006260E" w:rsidRPr="00B60064" w:rsidRDefault="0006260E" w:rsidP="00BF4E26">
      <w:pPr>
        <w:jc w:val="both"/>
        <w:rPr>
          <w:rFonts w:eastAsia="Times New Roman"/>
          <w:b/>
          <w:sz w:val="22"/>
          <w:szCs w:val="22"/>
        </w:rPr>
      </w:pPr>
      <w:r w:rsidRPr="00B60064">
        <w:rPr>
          <w:rFonts w:eastAsia="Times New Roman"/>
          <w:b/>
          <w:sz w:val="22"/>
          <w:szCs w:val="22"/>
        </w:rPr>
        <w:t>9.1.Требования к качеству МТР:</w:t>
      </w:r>
    </w:p>
    <w:p w14:paraId="4910D4E5" w14:textId="47D4D8C7" w:rsidR="0006260E" w:rsidRPr="00BF4E26" w:rsidRDefault="0006260E" w:rsidP="00BF4E26">
      <w:pPr>
        <w:jc w:val="both"/>
        <w:rPr>
          <w:rFonts w:eastAsia="Times New Roman" w:cs="Times New Roman"/>
          <w:sz w:val="22"/>
          <w:szCs w:val="22"/>
        </w:rPr>
      </w:pPr>
      <w:r w:rsidRPr="00BF4E26">
        <w:rPr>
          <w:rFonts w:eastAsia="Times New Roman" w:cs="Times New Roman"/>
          <w:bCs/>
          <w:sz w:val="22"/>
          <w:szCs w:val="22"/>
        </w:rPr>
        <w:t xml:space="preserve">9.1.1. Все средства измерений и средства контроля должны </w:t>
      </w:r>
      <w:r w:rsidR="003131A8" w:rsidRPr="00BF4E26">
        <w:rPr>
          <w:rFonts w:eastAsia="Times New Roman" w:cs="Times New Roman"/>
          <w:sz w:val="22"/>
          <w:szCs w:val="22"/>
        </w:rPr>
        <w:t>быть выпуска не ранее 2024</w:t>
      </w:r>
      <w:r w:rsidRPr="00BF4E26">
        <w:rPr>
          <w:rFonts w:eastAsia="Times New Roman" w:cs="Times New Roman"/>
          <w:sz w:val="22"/>
          <w:szCs w:val="22"/>
        </w:rPr>
        <w:t xml:space="preserve"> г.</w:t>
      </w:r>
    </w:p>
    <w:p w14:paraId="10F31A39" w14:textId="4E934BEB" w:rsidR="0006260E" w:rsidRPr="00BF4E26" w:rsidRDefault="0006260E" w:rsidP="00BF4E26">
      <w:pPr>
        <w:jc w:val="both"/>
        <w:rPr>
          <w:rFonts w:eastAsia="Times New Roman" w:cs="Times New Roman"/>
          <w:sz w:val="22"/>
          <w:szCs w:val="22"/>
        </w:rPr>
      </w:pPr>
      <w:r w:rsidRPr="00BF4E26">
        <w:rPr>
          <w:rFonts w:eastAsia="Times New Roman" w:cs="Times New Roman"/>
          <w:sz w:val="22"/>
          <w:szCs w:val="22"/>
        </w:rPr>
        <w:t>9.1.2. Все средства измерений и средства контроля должны быть новыми, то есть не бывшими в эксплуатации, не восстановленными, без дефектов материала и изготовления, не модифицированными, не переделанными, не поврежденными, соответствующие качеству, установленному предприятием-изготовителем в соответствующей технической документации; без каких-либо ограничений (залог, запрет, арест и т.п.) к свободному обращению на территории Российской Федерации.</w:t>
      </w:r>
    </w:p>
    <w:p w14:paraId="1BB50450" w14:textId="3617FEE4" w:rsidR="0050055F" w:rsidRDefault="0050055F" w:rsidP="0050055F">
      <w:pPr>
        <w:tabs>
          <w:tab w:val="left" w:pos="1276"/>
        </w:tabs>
        <w:spacing w:before="120" w:line="276" w:lineRule="auto"/>
        <w:jc w:val="both"/>
        <w:rPr>
          <w:rFonts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  <w:t>9.1</w:t>
      </w:r>
      <w:r w:rsidRPr="0050055F">
        <w:rPr>
          <w:rFonts w:eastAsia="Times New Roman" w:cs="Times New Roman"/>
          <w:sz w:val="22"/>
          <w:szCs w:val="22"/>
        </w:rPr>
        <w:t>.3.</w:t>
      </w:r>
      <w:r w:rsidR="00BA5493">
        <w:rPr>
          <w:rFonts w:eastAsia="Times New Roman" w:cs="Times New Roman"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>Все средства измерений</w:t>
      </w:r>
      <w:r w:rsidRPr="0050055F">
        <w:rPr>
          <w:rFonts w:eastAsia="Times New Roman" w:cs="Times New Roman"/>
          <w:sz w:val="22"/>
          <w:szCs w:val="22"/>
        </w:rPr>
        <w:t xml:space="preserve"> должн</w:t>
      </w:r>
      <w:r>
        <w:rPr>
          <w:rFonts w:eastAsia="Times New Roman" w:cs="Times New Roman"/>
          <w:sz w:val="22"/>
          <w:szCs w:val="22"/>
        </w:rPr>
        <w:t>ы</w:t>
      </w:r>
      <w:r w:rsidRPr="0050055F">
        <w:rPr>
          <w:rFonts w:eastAsia="Times New Roman" w:cs="Times New Roman"/>
          <w:sz w:val="22"/>
          <w:szCs w:val="22"/>
        </w:rPr>
        <w:t xml:space="preserve"> быть внесен</w:t>
      </w:r>
      <w:r>
        <w:rPr>
          <w:rFonts w:eastAsia="Times New Roman" w:cs="Times New Roman"/>
          <w:sz w:val="22"/>
          <w:szCs w:val="22"/>
        </w:rPr>
        <w:t>ы</w:t>
      </w:r>
      <w:r w:rsidRPr="0050055F">
        <w:rPr>
          <w:rFonts w:eastAsia="Times New Roman" w:cs="Times New Roman"/>
          <w:sz w:val="22"/>
          <w:szCs w:val="22"/>
        </w:rPr>
        <w:t xml:space="preserve"> в Государственный реестр средств измерений РФ</w:t>
      </w:r>
      <w:r w:rsidR="00BA5493">
        <w:rPr>
          <w:rFonts w:eastAsia="Times New Roman" w:cs="Times New Roman"/>
          <w:sz w:val="22"/>
          <w:szCs w:val="22"/>
        </w:rPr>
        <w:t xml:space="preserve"> и иметь свидетельства о первичной поверке</w:t>
      </w:r>
      <w:r w:rsidRPr="0050055F">
        <w:rPr>
          <w:rFonts w:eastAsia="Times New Roman" w:cs="Times New Roman"/>
          <w:sz w:val="22"/>
          <w:szCs w:val="22"/>
        </w:rPr>
        <w:t>.</w:t>
      </w:r>
      <w:r>
        <w:rPr>
          <w:rFonts w:eastAsia="Times New Roman" w:cs="Times New Roman"/>
          <w:sz w:val="22"/>
          <w:szCs w:val="22"/>
        </w:rPr>
        <w:t xml:space="preserve">  В соответствии с описанием типа все средства измерений должны иметь знак утверждения типа.</w:t>
      </w:r>
    </w:p>
    <w:p w14:paraId="419F9A05" w14:textId="519A36F6" w:rsidR="0050055F" w:rsidRDefault="0050055F" w:rsidP="0050055F">
      <w:pPr>
        <w:tabs>
          <w:tab w:val="left" w:pos="851"/>
          <w:tab w:val="left" w:pos="1276"/>
        </w:tabs>
        <w:spacing w:line="276" w:lineRule="auto"/>
        <w:jc w:val="both"/>
        <w:rPr>
          <w:rFonts w:eastAsia="Times New Roman" w:cs="Times New Roman"/>
        </w:rPr>
      </w:pPr>
      <w:r w:rsidRPr="00B60064">
        <w:rPr>
          <w:rFonts w:eastAsia="Times New Roman" w:cs="Times New Roman"/>
          <w:b/>
          <w:bCs/>
          <w:sz w:val="22"/>
          <w:szCs w:val="22"/>
        </w:rPr>
        <w:t>9.2.</w:t>
      </w:r>
      <w:r w:rsidR="00BA5493" w:rsidRPr="00B60064">
        <w:rPr>
          <w:rFonts w:eastAsia="Times New Roman" w:cs="Times New Roman"/>
          <w:b/>
          <w:bCs/>
          <w:sz w:val="22"/>
          <w:szCs w:val="22"/>
        </w:rPr>
        <w:t xml:space="preserve"> </w:t>
      </w:r>
      <w:r w:rsidRPr="00B60064">
        <w:rPr>
          <w:rFonts w:eastAsia="Times New Roman" w:cs="Times New Roman"/>
          <w:b/>
          <w:bCs/>
          <w:sz w:val="22"/>
          <w:szCs w:val="22"/>
        </w:rPr>
        <w:t>Требования к упаковке МТР:</w:t>
      </w:r>
      <w:r w:rsidRPr="0050055F">
        <w:rPr>
          <w:rFonts w:eastAsia="Times New Roman" w:cs="Times New Roman"/>
          <w:bCs/>
          <w:sz w:val="22"/>
          <w:szCs w:val="22"/>
        </w:rPr>
        <w:t xml:space="preserve"> </w:t>
      </w:r>
      <w:r>
        <w:rPr>
          <w:rFonts w:eastAsia="Times New Roman" w:cs="Times New Roman"/>
          <w:sz w:val="22"/>
          <w:szCs w:val="22"/>
        </w:rPr>
        <w:t xml:space="preserve">все средства измерений и средства контроля </w:t>
      </w:r>
      <w:r w:rsidRPr="0050055F">
        <w:rPr>
          <w:rFonts w:eastAsia="Times New Roman" w:cs="Times New Roman"/>
          <w:sz w:val="22"/>
          <w:szCs w:val="22"/>
        </w:rPr>
        <w:t>должн</w:t>
      </w:r>
      <w:r>
        <w:rPr>
          <w:rFonts w:eastAsia="Times New Roman" w:cs="Times New Roman"/>
          <w:sz w:val="22"/>
          <w:szCs w:val="22"/>
        </w:rPr>
        <w:t>ы</w:t>
      </w:r>
      <w:r w:rsidRPr="0050055F">
        <w:rPr>
          <w:rFonts w:eastAsia="Times New Roman" w:cs="Times New Roman"/>
          <w:sz w:val="22"/>
          <w:szCs w:val="22"/>
        </w:rPr>
        <w:t xml:space="preserve"> быть поставлен</w:t>
      </w:r>
      <w:r>
        <w:rPr>
          <w:rFonts w:eastAsia="Times New Roman" w:cs="Times New Roman"/>
          <w:sz w:val="22"/>
          <w:szCs w:val="22"/>
        </w:rPr>
        <w:t>ы</w:t>
      </w:r>
      <w:r w:rsidRPr="0050055F">
        <w:rPr>
          <w:rFonts w:eastAsia="Times New Roman" w:cs="Times New Roman"/>
          <w:sz w:val="22"/>
          <w:szCs w:val="22"/>
        </w:rPr>
        <w:t xml:space="preserve"> в упаковке производителя, без нарушения целостности, без следов воздействия влаги. Упаковка и/</w:t>
      </w:r>
      <w:r w:rsidR="00F43A17">
        <w:rPr>
          <w:rFonts w:eastAsia="Times New Roman" w:cs="Times New Roman"/>
          <w:sz w:val="22"/>
          <w:szCs w:val="22"/>
        </w:rPr>
        <w:t xml:space="preserve">или тара должна обеспечивать </w:t>
      </w:r>
      <w:r w:rsidRPr="0050055F">
        <w:rPr>
          <w:rFonts w:eastAsia="Times New Roman" w:cs="Times New Roman"/>
          <w:sz w:val="22"/>
          <w:szCs w:val="22"/>
        </w:rPr>
        <w:t>сохранность от всякого рода повреждений при перевозке любыми видами транспорта, а также предохранять поставляемый Товар от внешних воздействий</w:t>
      </w:r>
      <w:r w:rsidRPr="0050055F">
        <w:rPr>
          <w:rFonts w:eastAsia="Times New Roman" w:cs="Times New Roman"/>
        </w:rPr>
        <w:t xml:space="preserve">. </w:t>
      </w:r>
    </w:p>
    <w:p w14:paraId="26DD6D6F" w14:textId="591A8E9A" w:rsidR="00F43A17" w:rsidRPr="00F43A17" w:rsidRDefault="00F43A17" w:rsidP="00F43A17">
      <w:pPr>
        <w:tabs>
          <w:tab w:val="left" w:pos="851"/>
          <w:tab w:val="left" w:pos="1276"/>
        </w:tabs>
        <w:spacing w:line="276" w:lineRule="auto"/>
        <w:jc w:val="both"/>
        <w:rPr>
          <w:sz w:val="22"/>
          <w:szCs w:val="22"/>
        </w:rPr>
      </w:pPr>
      <w:r w:rsidRPr="00B60064">
        <w:rPr>
          <w:rFonts w:eastAsia="Times New Roman" w:cs="Times New Roman"/>
          <w:b/>
          <w:sz w:val="22"/>
          <w:szCs w:val="22"/>
        </w:rPr>
        <w:t>9.3.Требования к маркировке:</w:t>
      </w:r>
      <w:r>
        <w:rPr>
          <w:rFonts w:eastAsia="Times New Roman" w:cs="Times New Roman"/>
          <w:sz w:val="22"/>
          <w:szCs w:val="22"/>
        </w:rPr>
        <w:t xml:space="preserve"> </w:t>
      </w:r>
      <w:r>
        <w:rPr>
          <w:sz w:val="22"/>
          <w:szCs w:val="22"/>
        </w:rPr>
        <w:t>м</w:t>
      </w:r>
      <w:r w:rsidRPr="00F43A17">
        <w:rPr>
          <w:sz w:val="22"/>
          <w:szCs w:val="22"/>
        </w:rPr>
        <w:t>арки</w:t>
      </w:r>
      <w:r>
        <w:rPr>
          <w:sz w:val="22"/>
          <w:szCs w:val="22"/>
        </w:rPr>
        <w:t>ровка средств измерений и средств контроля</w:t>
      </w:r>
      <w:r w:rsidRPr="00F43A17">
        <w:rPr>
          <w:sz w:val="22"/>
          <w:szCs w:val="22"/>
        </w:rPr>
        <w:t xml:space="preserve"> должна содержать товарный знак и наименование предприятия изготовителя, заводской номер, совпадающий с номером, указанным в паспорте.</w:t>
      </w:r>
    </w:p>
    <w:p w14:paraId="190BFCDA" w14:textId="77777777" w:rsidR="0006260E" w:rsidRPr="0006260E" w:rsidRDefault="0006260E" w:rsidP="003634A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2"/>
          <w:szCs w:val="22"/>
        </w:rPr>
      </w:pPr>
    </w:p>
    <w:sectPr w:rsidR="0006260E" w:rsidRPr="0006260E" w:rsidSect="00B60064">
      <w:head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6EAA1" w14:textId="77777777" w:rsidR="00BA5493" w:rsidRDefault="00BA5493" w:rsidP="00053F43">
      <w:r>
        <w:separator/>
      </w:r>
    </w:p>
  </w:endnote>
  <w:endnote w:type="continuationSeparator" w:id="0">
    <w:p w14:paraId="65A8E26D" w14:textId="77777777" w:rsidR="00BA5493" w:rsidRDefault="00BA5493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anumGothic">
    <w:altName w:val="Malgun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153B3F" w14:textId="77777777" w:rsidR="00BA5493" w:rsidRDefault="00BA5493" w:rsidP="00053F43">
      <w:r>
        <w:separator/>
      </w:r>
    </w:p>
  </w:footnote>
  <w:footnote w:type="continuationSeparator" w:id="0">
    <w:p w14:paraId="7723B084" w14:textId="77777777" w:rsidR="00BA5493" w:rsidRDefault="00BA5493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2034A" w14:textId="08FC398A" w:rsidR="00B60064" w:rsidRPr="003F5282" w:rsidRDefault="00B60064" w:rsidP="00B60064">
    <w:pPr>
      <w:pStyle w:val="a3"/>
      <w:rPr>
        <w:rFonts w:ascii="Times New Roman" w:hAnsi="Times New Roman" w:cs="Times New Roman"/>
      </w:rPr>
    </w:pPr>
  </w:p>
  <w:p w14:paraId="70E94A69" w14:textId="6CF91EDD" w:rsidR="00BA5493" w:rsidRPr="00B60064" w:rsidRDefault="00BA5493" w:rsidP="00B6006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B752D2" w14:textId="7733C579" w:rsidR="00B60064" w:rsidRPr="003F5282" w:rsidRDefault="00B60064" w:rsidP="00B60064">
    <w:pPr>
      <w:pStyle w:val="a3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</w:t>
    </w:r>
    <w:r w:rsidRPr="003F5282">
      <w:rPr>
        <w:rFonts w:ascii="Times New Roman" w:hAnsi="Times New Roman" w:cs="Times New Roman"/>
      </w:rPr>
      <w:t>Приложение №3 к закупочной документации _Техническое задание</w:t>
    </w:r>
  </w:p>
  <w:p w14:paraId="3FB2725B" w14:textId="77777777" w:rsidR="00B60064" w:rsidRDefault="00B6006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E27D8"/>
    <w:multiLevelType w:val="multilevel"/>
    <w:tmpl w:val="922635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5942EF"/>
    <w:multiLevelType w:val="hybridMultilevel"/>
    <w:tmpl w:val="41EA3AA4"/>
    <w:lvl w:ilvl="0" w:tplc="18222D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3E14"/>
    <w:multiLevelType w:val="hybridMultilevel"/>
    <w:tmpl w:val="83642FBA"/>
    <w:lvl w:ilvl="0" w:tplc="EB92C9B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124802"/>
    <w:multiLevelType w:val="hybridMultilevel"/>
    <w:tmpl w:val="DE7CC674"/>
    <w:lvl w:ilvl="0" w:tplc="FDE4CCB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177E6C"/>
    <w:multiLevelType w:val="hybridMultilevel"/>
    <w:tmpl w:val="B86824A4"/>
    <w:lvl w:ilvl="0" w:tplc="8F5093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E71148"/>
    <w:multiLevelType w:val="hybridMultilevel"/>
    <w:tmpl w:val="86E0DDB6"/>
    <w:lvl w:ilvl="0" w:tplc="62B2D3D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F3B5152"/>
    <w:multiLevelType w:val="multilevel"/>
    <w:tmpl w:val="DECA8852"/>
    <w:lvl w:ilvl="0">
      <w:start w:val="4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96365B7"/>
    <w:multiLevelType w:val="multilevel"/>
    <w:tmpl w:val="E56CF3EE"/>
    <w:lvl w:ilvl="0">
      <w:start w:val="4"/>
      <w:numFmt w:val="decimal"/>
      <w:lvlText w:val="%1."/>
      <w:lvlJc w:val="left"/>
      <w:pPr>
        <w:ind w:left="645" w:hanging="645"/>
      </w:pPr>
      <w:rPr>
        <w:rFonts w:hint="default"/>
        <w:sz w:val="22"/>
      </w:rPr>
    </w:lvl>
    <w:lvl w:ilvl="1">
      <w:start w:val="11"/>
      <w:numFmt w:val="decimal"/>
      <w:lvlText w:val="%1.%2."/>
      <w:lvlJc w:val="left"/>
      <w:pPr>
        <w:ind w:left="645" w:hanging="645"/>
      </w:pPr>
      <w:rPr>
        <w:rFonts w:hint="default"/>
        <w:sz w:val="22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8">
    <w:nsid w:val="2A897AB9"/>
    <w:multiLevelType w:val="multilevel"/>
    <w:tmpl w:val="C5D4FD8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718642C"/>
    <w:multiLevelType w:val="hybridMultilevel"/>
    <w:tmpl w:val="37923E72"/>
    <w:lvl w:ilvl="0" w:tplc="3B9E75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22464"/>
    <w:multiLevelType w:val="multilevel"/>
    <w:tmpl w:val="65A85CC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2242" w:hanging="54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1">
    <w:nsid w:val="5FF15BBA"/>
    <w:multiLevelType w:val="hybridMultilevel"/>
    <w:tmpl w:val="C8CA7BB6"/>
    <w:lvl w:ilvl="0" w:tplc="C0701116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13516A"/>
    <w:multiLevelType w:val="hybridMultilevel"/>
    <w:tmpl w:val="DB5862AE"/>
    <w:lvl w:ilvl="0" w:tplc="06CE66CA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6A2D07"/>
    <w:multiLevelType w:val="hybridMultilevel"/>
    <w:tmpl w:val="367CB7CC"/>
    <w:lvl w:ilvl="0" w:tplc="630403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5C4EC0"/>
    <w:multiLevelType w:val="hybridMultilevel"/>
    <w:tmpl w:val="C1B4995C"/>
    <w:lvl w:ilvl="0" w:tplc="1FF096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4"/>
  </w:num>
  <w:num w:numId="4">
    <w:abstractNumId w:val="10"/>
  </w:num>
  <w:num w:numId="5">
    <w:abstractNumId w:val="11"/>
  </w:num>
  <w:num w:numId="6">
    <w:abstractNumId w:val="4"/>
  </w:num>
  <w:num w:numId="7">
    <w:abstractNumId w:val="15"/>
  </w:num>
  <w:num w:numId="8">
    <w:abstractNumId w:val="9"/>
  </w:num>
  <w:num w:numId="9">
    <w:abstractNumId w:val="17"/>
  </w:num>
  <w:num w:numId="10">
    <w:abstractNumId w:val="7"/>
  </w:num>
  <w:num w:numId="11">
    <w:abstractNumId w:val="6"/>
  </w:num>
  <w:num w:numId="12">
    <w:abstractNumId w:val="0"/>
  </w:num>
  <w:num w:numId="13">
    <w:abstractNumId w:val="8"/>
  </w:num>
  <w:num w:numId="14">
    <w:abstractNumId w:val="1"/>
  </w:num>
  <w:num w:numId="1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"/>
  </w:num>
  <w:num w:numId="17">
    <w:abstractNumId w:val="5"/>
  </w:num>
  <w:num w:numId="18">
    <w:abstractNumId w:val="1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038F4"/>
    <w:rsid w:val="000072EA"/>
    <w:rsid w:val="0001048E"/>
    <w:rsid w:val="0001770D"/>
    <w:rsid w:val="00022A3D"/>
    <w:rsid w:val="00034186"/>
    <w:rsid w:val="00053F43"/>
    <w:rsid w:val="0006260E"/>
    <w:rsid w:val="000647BF"/>
    <w:rsid w:val="000A3E64"/>
    <w:rsid w:val="000A7F80"/>
    <w:rsid w:val="000C413F"/>
    <w:rsid w:val="000D2382"/>
    <w:rsid w:val="000E34BD"/>
    <w:rsid w:val="000E4992"/>
    <w:rsid w:val="000E58D4"/>
    <w:rsid w:val="000F3E66"/>
    <w:rsid w:val="00142EBB"/>
    <w:rsid w:val="00155DE8"/>
    <w:rsid w:val="00161806"/>
    <w:rsid w:val="0018170A"/>
    <w:rsid w:val="00184C44"/>
    <w:rsid w:val="0019582C"/>
    <w:rsid w:val="001C060C"/>
    <w:rsid w:val="001C3D03"/>
    <w:rsid w:val="001E1963"/>
    <w:rsid w:val="00211FE4"/>
    <w:rsid w:val="00225868"/>
    <w:rsid w:val="00230A4A"/>
    <w:rsid w:val="00261347"/>
    <w:rsid w:val="00265474"/>
    <w:rsid w:val="002721FF"/>
    <w:rsid w:val="00277B63"/>
    <w:rsid w:val="00284431"/>
    <w:rsid w:val="00293D5A"/>
    <w:rsid w:val="002B6C7C"/>
    <w:rsid w:val="002C451C"/>
    <w:rsid w:val="002C5FCD"/>
    <w:rsid w:val="002F2807"/>
    <w:rsid w:val="002F50F9"/>
    <w:rsid w:val="00302150"/>
    <w:rsid w:val="003046B9"/>
    <w:rsid w:val="003131A8"/>
    <w:rsid w:val="00321B11"/>
    <w:rsid w:val="003221B1"/>
    <w:rsid w:val="003512DE"/>
    <w:rsid w:val="003524D2"/>
    <w:rsid w:val="003634AE"/>
    <w:rsid w:val="0036557E"/>
    <w:rsid w:val="003754D9"/>
    <w:rsid w:val="00385620"/>
    <w:rsid w:val="00386C20"/>
    <w:rsid w:val="00390BA3"/>
    <w:rsid w:val="003A17C6"/>
    <w:rsid w:val="003A212D"/>
    <w:rsid w:val="003C7DEE"/>
    <w:rsid w:val="003D7E9B"/>
    <w:rsid w:val="00427B36"/>
    <w:rsid w:val="00444D35"/>
    <w:rsid w:val="00482770"/>
    <w:rsid w:val="00492CF9"/>
    <w:rsid w:val="004A7662"/>
    <w:rsid w:val="004D3E4D"/>
    <w:rsid w:val="004F0CBD"/>
    <w:rsid w:val="0050055F"/>
    <w:rsid w:val="0050338F"/>
    <w:rsid w:val="005046EA"/>
    <w:rsid w:val="0050778D"/>
    <w:rsid w:val="00530F4C"/>
    <w:rsid w:val="00550FDA"/>
    <w:rsid w:val="00563AFA"/>
    <w:rsid w:val="0056497A"/>
    <w:rsid w:val="00572097"/>
    <w:rsid w:val="00596BCF"/>
    <w:rsid w:val="005A2A27"/>
    <w:rsid w:val="005C78ED"/>
    <w:rsid w:val="005F13F0"/>
    <w:rsid w:val="00601D54"/>
    <w:rsid w:val="00607696"/>
    <w:rsid w:val="006310D4"/>
    <w:rsid w:val="0066565D"/>
    <w:rsid w:val="00670FE5"/>
    <w:rsid w:val="00695944"/>
    <w:rsid w:val="006B05FF"/>
    <w:rsid w:val="006D046C"/>
    <w:rsid w:val="006D39C0"/>
    <w:rsid w:val="006E02F8"/>
    <w:rsid w:val="00705F1A"/>
    <w:rsid w:val="00711D69"/>
    <w:rsid w:val="00736D7E"/>
    <w:rsid w:val="00742145"/>
    <w:rsid w:val="0074798F"/>
    <w:rsid w:val="0078517E"/>
    <w:rsid w:val="00794A8E"/>
    <w:rsid w:val="007B02ED"/>
    <w:rsid w:val="007B14B4"/>
    <w:rsid w:val="007B7A93"/>
    <w:rsid w:val="007B7F2A"/>
    <w:rsid w:val="007C3694"/>
    <w:rsid w:val="007E4959"/>
    <w:rsid w:val="008011BE"/>
    <w:rsid w:val="00806137"/>
    <w:rsid w:val="00806BAA"/>
    <w:rsid w:val="008133EE"/>
    <w:rsid w:val="00843AC8"/>
    <w:rsid w:val="00852C65"/>
    <w:rsid w:val="0086427C"/>
    <w:rsid w:val="008718BD"/>
    <w:rsid w:val="008A4B67"/>
    <w:rsid w:val="008C4A2B"/>
    <w:rsid w:val="008E1D1F"/>
    <w:rsid w:val="008E7251"/>
    <w:rsid w:val="008F411B"/>
    <w:rsid w:val="008F7E0E"/>
    <w:rsid w:val="00905CD1"/>
    <w:rsid w:val="00912ABF"/>
    <w:rsid w:val="009465DF"/>
    <w:rsid w:val="00973203"/>
    <w:rsid w:val="00981F3D"/>
    <w:rsid w:val="00991891"/>
    <w:rsid w:val="009929A3"/>
    <w:rsid w:val="00996140"/>
    <w:rsid w:val="009A6BA2"/>
    <w:rsid w:val="009A7413"/>
    <w:rsid w:val="00A02CD5"/>
    <w:rsid w:val="00A04B05"/>
    <w:rsid w:val="00A2019B"/>
    <w:rsid w:val="00A3058B"/>
    <w:rsid w:val="00A31954"/>
    <w:rsid w:val="00A4731B"/>
    <w:rsid w:val="00A47387"/>
    <w:rsid w:val="00A51C30"/>
    <w:rsid w:val="00A5573B"/>
    <w:rsid w:val="00A61E6B"/>
    <w:rsid w:val="00A67CE4"/>
    <w:rsid w:val="00A92F81"/>
    <w:rsid w:val="00A97AFD"/>
    <w:rsid w:val="00B04A23"/>
    <w:rsid w:val="00B10CD7"/>
    <w:rsid w:val="00B60064"/>
    <w:rsid w:val="00B66F94"/>
    <w:rsid w:val="00B76FBF"/>
    <w:rsid w:val="00B83B5B"/>
    <w:rsid w:val="00BA5493"/>
    <w:rsid w:val="00BA720C"/>
    <w:rsid w:val="00BB0BF0"/>
    <w:rsid w:val="00BC3735"/>
    <w:rsid w:val="00BC6512"/>
    <w:rsid w:val="00BD510C"/>
    <w:rsid w:val="00BF4E26"/>
    <w:rsid w:val="00C0718E"/>
    <w:rsid w:val="00C156B3"/>
    <w:rsid w:val="00C310C1"/>
    <w:rsid w:val="00C7140D"/>
    <w:rsid w:val="00CB025C"/>
    <w:rsid w:val="00CB3253"/>
    <w:rsid w:val="00CB51C6"/>
    <w:rsid w:val="00CB5D7D"/>
    <w:rsid w:val="00CB7633"/>
    <w:rsid w:val="00CC77DE"/>
    <w:rsid w:val="00CD3847"/>
    <w:rsid w:val="00CE50FE"/>
    <w:rsid w:val="00D06228"/>
    <w:rsid w:val="00D115C4"/>
    <w:rsid w:val="00D122F8"/>
    <w:rsid w:val="00D27079"/>
    <w:rsid w:val="00D31B1A"/>
    <w:rsid w:val="00D526A5"/>
    <w:rsid w:val="00D63F17"/>
    <w:rsid w:val="00D64388"/>
    <w:rsid w:val="00D8362F"/>
    <w:rsid w:val="00D864E4"/>
    <w:rsid w:val="00DB1E60"/>
    <w:rsid w:val="00DB27BD"/>
    <w:rsid w:val="00DB508A"/>
    <w:rsid w:val="00DC6185"/>
    <w:rsid w:val="00DD0CB0"/>
    <w:rsid w:val="00E026EF"/>
    <w:rsid w:val="00E1032B"/>
    <w:rsid w:val="00E13253"/>
    <w:rsid w:val="00E16672"/>
    <w:rsid w:val="00E17EB6"/>
    <w:rsid w:val="00E26837"/>
    <w:rsid w:val="00E410FB"/>
    <w:rsid w:val="00E420C3"/>
    <w:rsid w:val="00E50B25"/>
    <w:rsid w:val="00E51482"/>
    <w:rsid w:val="00E564AF"/>
    <w:rsid w:val="00E63E91"/>
    <w:rsid w:val="00E67A1A"/>
    <w:rsid w:val="00E70BFE"/>
    <w:rsid w:val="00E92472"/>
    <w:rsid w:val="00E943AF"/>
    <w:rsid w:val="00E9632D"/>
    <w:rsid w:val="00EA4853"/>
    <w:rsid w:val="00ED04D1"/>
    <w:rsid w:val="00F25646"/>
    <w:rsid w:val="00F33008"/>
    <w:rsid w:val="00F42A8B"/>
    <w:rsid w:val="00F43A17"/>
    <w:rsid w:val="00F545C2"/>
    <w:rsid w:val="00F54B26"/>
    <w:rsid w:val="00F56461"/>
    <w:rsid w:val="00F970E7"/>
    <w:rsid w:val="00FA7BBC"/>
    <w:rsid w:val="00FB7390"/>
    <w:rsid w:val="00FD42B8"/>
    <w:rsid w:val="00FD5D3C"/>
    <w:rsid w:val="00FE1E91"/>
    <w:rsid w:val="00FE58EF"/>
    <w:rsid w:val="00FF4821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paragraph" w:styleId="aa">
    <w:name w:val="footnote text"/>
    <w:basedOn w:val="a"/>
    <w:link w:val="ab"/>
    <w:uiPriority w:val="99"/>
    <w:semiHidden/>
    <w:unhideWhenUsed/>
    <w:rsid w:val="00BA720C"/>
    <w:pPr>
      <w:widowControl/>
      <w:suppressAutoHyphens w:val="0"/>
      <w:autoSpaceDN/>
      <w:jc w:val="left"/>
      <w:textAlignment w:val="auto"/>
    </w:pPr>
    <w:rPr>
      <w:rFonts w:ascii="NanumGothic" w:eastAsia="Times New Roman" w:hAnsi="NanumGothic" w:cs="NanumGothic"/>
      <w:kern w:val="0"/>
      <w:sz w:val="20"/>
      <w:szCs w:val="20"/>
      <w:lang w:eastAsia="ru-RU" w:bidi="ar-SA"/>
    </w:rPr>
  </w:style>
  <w:style w:type="character" w:customStyle="1" w:styleId="ab">
    <w:name w:val="Текст сноски Знак"/>
    <w:basedOn w:val="a0"/>
    <w:link w:val="aa"/>
    <w:uiPriority w:val="99"/>
    <w:semiHidden/>
    <w:rsid w:val="00BA720C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BA720C"/>
    <w:rPr>
      <w:vertAlign w:val="superscript"/>
    </w:rPr>
  </w:style>
  <w:style w:type="character" w:styleId="ad">
    <w:name w:val="Placeholder Text"/>
    <w:basedOn w:val="a0"/>
    <w:uiPriority w:val="99"/>
    <w:semiHidden/>
    <w:rsid w:val="00550FDA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FE1E91"/>
    <w:rPr>
      <w:rFonts w:ascii="Segoe UI" w:hAnsi="Segoe UI"/>
      <w:sz w:val="18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1E91"/>
    <w:rPr>
      <w:rFonts w:ascii="Segoe UI" w:eastAsia="Arial Unicode MS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9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A4E9F-AFCC-4FF9-8DB3-5BB920A07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23</Pages>
  <Words>6411</Words>
  <Characters>36546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Окатьева Екатерина Николаевна</cp:lastModifiedBy>
  <cp:revision>28</cp:revision>
  <cp:lastPrinted>2024-10-28T08:03:00Z</cp:lastPrinted>
  <dcterms:created xsi:type="dcterms:W3CDTF">2024-10-21T11:25:00Z</dcterms:created>
  <dcterms:modified xsi:type="dcterms:W3CDTF">2024-11-13T07:13:00Z</dcterms:modified>
</cp:coreProperties>
</file>